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EE09CD" w14:textId="77777777" w:rsidR="00F422EC" w:rsidRPr="00EE5794" w:rsidRDefault="00F422EC" w:rsidP="00F422EC">
      <w:pPr>
        <w:spacing w:line="252" w:lineRule="auto"/>
        <w:jc w:val="center"/>
        <w:rPr>
          <w:rFonts w:eastAsia="Calibri"/>
          <w:sz w:val="28"/>
          <w:lang w:val="ru-RU" w:eastAsia="en-US"/>
        </w:rPr>
      </w:pPr>
      <w:r w:rsidRPr="00EE5794">
        <w:rPr>
          <w:rFonts w:eastAsia="Calibri"/>
          <w:sz w:val="28"/>
          <w:lang w:val="ru-RU" w:eastAsia="en-US"/>
        </w:rPr>
        <w:t xml:space="preserve">ДОВІДКОВИЙ МАТЕРІАЛ </w:t>
      </w:r>
    </w:p>
    <w:p w14:paraId="7EFACD31" w14:textId="77777777" w:rsidR="00F422EC" w:rsidRPr="00EE5794" w:rsidRDefault="00F422EC" w:rsidP="00F422EC">
      <w:pPr>
        <w:spacing w:line="252" w:lineRule="auto"/>
        <w:jc w:val="center"/>
        <w:rPr>
          <w:sz w:val="28"/>
        </w:rPr>
      </w:pPr>
      <w:r w:rsidRPr="00EE5794">
        <w:rPr>
          <w:rFonts w:eastAsia="Calibri"/>
          <w:sz w:val="28"/>
          <w:lang w:val="ru-RU" w:eastAsia="en-US"/>
        </w:rPr>
        <w:t>ДО ОПЕРАЦІЙНО-МЕТОДИЧНОЇ КАРТКИ №</w:t>
      </w:r>
    </w:p>
    <w:p w14:paraId="769EDB31" w14:textId="77777777" w:rsidR="00F422EC" w:rsidRPr="00EE5794" w:rsidRDefault="00F422EC" w:rsidP="00F422EC">
      <w:pPr>
        <w:spacing w:line="259" w:lineRule="auto"/>
        <w:jc w:val="center"/>
        <w:rPr>
          <w:sz w:val="28"/>
        </w:rPr>
      </w:pPr>
      <w:r w:rsidRPr="00EE5794">
        <w:rPr>
          <w:rFonts w:eastAsia="Calibri"/>
          <w:sz w:val="28"/>
          <w:szCs w:val="28"/>
          <w:u w:val="single"/>
          <w:lang w:eastAsia="en-US"/>
        </w:rPr>
        <w:t>для проведення заняття з вогневої</w:t>
      </w:r>
      <w:r w:rsidRPr="00EE5794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EE5794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EE5794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EE5794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01E77691" w14:textId="0ED01CCA" w:rsidR="00E9055F" w:rsidRDefault="00F422EC" w:rsidP="008A1E9A">
      <w:pPr>
        <w:jc w:val="center"/>
        <w:rPr>
          <w:b/>
          <w:bCs/>
          <w:sz w:val="32"/>
          <w:szCs w:val="32"/>
        </w:rPr>
      </w:pPr>
      <w:r w:rsidRPr="000D57E9">
        <w:rPr>
          <w:b/>
          <w:bCs/>
          <w:sz w:val="32"/>
          <w:szCs w:val="32"/>
        </w:rPr>
        <w:t>1</w:t>
      </w:r>
      <w:r w:rsidR="008A1E9A">
        <w:rPr>
          <w:b/>
          <w:bCs/>
          <w:sz w:val="32"/>
          <w:szCs w:val="32"/>
        </w:rPr>
        <w:t>2</w:t>
      </w:r>
      <w:r w:rsidRPr="000D57E9">
        <w:rPr>
          <w:b/>
          <w:bCs/>
          <w:sz w:val="32"/>
          <w:szCs w:val="32"/>
        </w:rPr>
        <w:t xml:space="preserve"> ВП</w:t>
      </w:r>
    </w:p>
    <w:p w14:paraId="60ED180B" w14:textId="55E72646" w:rsidR="008A1E9A" w:rsidRDefault="008A1E9A" w:rsidP="008A1E9A">
      <w:pPr>
        <w:jc w:val="center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2"/>
        <w:gridCol w:w="1343"/>
        <w:gridCol w:w="3818"/>
        <w:gridCol w:w="1609"/>
        <w:gridCol w:w="754"/>
        <w:gridCol w:w="744"/>
        <w:gridCol w:w="867"/>
      </w:tblGrid>
      <w:tr w:rsidR="008A1E9A" w:rsidRPr="008A1E9A" w14:paraId="59C14BC3" w14:textId="77777777" w:rsidTr="00D275B3">
        <w:tc>
          <w:tcPr>
            <w:tcW w:w="260" w:type="pct"/>
          </w:tcPr>
          <w:p w14:paraId="307EAED1" w14:textId="77777777" w:rsidR="008A1E9A" w:rsidRPr="008A1E9A" w:rsidRDefault="008A1E9A" w:rsidP="008A1E9A">
            <w:pPr>
              <w:jc w:val="center"/>
            </w:pPr>
            <w:r w:rsidRPr="008A1E9A">
              <w:t>12ВП</w:t>
            </w:r>
          </w:p>
        </w:tc>
        <w:tc>
          <w:tcPr>
            <w:tcW w:w="697" w:type="pct"/>
          </w:tcPr>
          <w:p w14:paraId="07056092" w14:textId="77777777" w:rsidR="008A1E9A" w:rsidRPr="008A1E9A" w:rsidRDefault="008A1E9A" w:rsidP="008A1E9A">
            <w:pPr>
              <w:jc w:val="center"/>
            </w:pPr>
            <w:r w:rsidRPr="008A1E9A">
              <w:t>Збирання зброї після неповного розбирання</w:t>
            </w:r>
          </w:p>
        </w:tc>
        <w:tc>
          <w:tcPr>
            <w:tcW w:w="1981" w:type="pct"/>
          </w:tcPr>
          <w:p w14:paraId="74566FF1" w14:textId="77777777" w:rsidR="008A1E9A" w:rsidRPr="008A1E9A" w:rsidRDefault="008A1E9A" w:rsidP="008A1E9A">
            <w:pPr>
              <w:jc w:val="center"/>
            </w:pPr>
            <w:r w:rsidRPr="008A1E9A">
              <w:t xml:space="preserve">Зброя розібрана. Частини та механізми акуратно розкладені на підстилці, інструмент </w:t>
            </w:r>
            <w:proofErr w:type="spellStart"/>
            <w:r w:rsidRPr="008A1E9A">
              <w:t>напові</w:t>
            </w:r>
            <w:proofErr w:type="spellEnd"/>
            <w:r w:rsidRPr="008A1E9A">
              <w:t>. Той, хто навчається, знаходиться біля зброї.</w:t>
            </w:r>
          </w:p>
          <w:p w14:paraId="33116584" w14:textId="77777777" w:rsidR="008A1E9A" w:rsidRPr="008A1E9A" w:rsidRDefault="008A1E9A" w:rsidP="008A1E9A">
            <w:pPr>
              <w:jc w:val="center"/>
            </w:pPr>
            <w:r w:rsidRPr="008A1E9A">
              <w:t>Норматив виконується одним, а по збиранню кулемета ККВТ, гармати 2А42 - двома тими, хто навчається.</w:t>
            </w:r>
          </w:p>
          <w:p w14:paraId="3D704142" w14:textId="77777777" w:rsidR="008A1E9A" w:rsidRPr="008A1E9A" w:rsidRDefault="008A1E9A" w:rsidP="008A1E9A">
            <w:pPr>
              <w:jc w:val="center"/>
            </w:pPr>
            <w:r w:rsidRPr="008A1E9A">
              <w:t xml:space="preserve">Час відраховується від команди </w:t>
            </w:r>
            <w:r w:rsidRPr="008A1E9A">
              <w:rPr>
                <w:b/>
              </w:rPr>
              <w:t>“До збирання зброї приступити”</w:t>
            </w:r>
            <w:r w:rsidRPr="008A1E9A">
              <w:t xml:space="preserve"> до доповіді, того, хто навчається, </w:t>
            </w:r>
            <w:r w:rsidRPr="008A1E9A">
              <w:rPr>
                <w:b/>
              </w:rPr>
              <w:t>“Готово”.</w:t>
            </w:r>
          </w:p>
        </w:tc>
        <w:tc>
          <w:tcPr>
            <w:tcW w:w="835" w:type="pct"/>
          </w:tcPr>
          <w:p w14:paraId="168465AF" w14:textId="77777777" w:rsidR="008A1E9A" w:rsidRPr="008A1E9A" w:rsidRDefault="008A1E9A" w:rsidP="008A1E9A">
            <w:pPr>
              <w:jc w:val="center"/>
            </w:pPr>
            <w:r w:rsidRPr="008A1E9A">
              <w:t xml:space="preserve">Автомат типу: </w:t>
            </w:r>
          </w:p>
          <w:p w14:paraId="703DA2D8" w14:textId="77777777" w:rsidR="008A1E9A" w:rsidRPr="008A1E9A" w:rsidRDefault="008A1E9A" w:rsidP="008A1E9A">
            <w:pPr>
              <w:jc w:val="center"/>
            </w:pPr>
            <w:r w:rsidRPr="008A1E9A">
              <w:t xml:space="preserve">АКС (АКМС) </w:t>
            </w:r>
          </w:p>
          <w:p w14:paraId="079D221F" w14:textId="77777777" w:rsidR="008A1E9A" w:rsidRPr="008A1E9A" w:rsidRDefault="008A1E9A" w:rsidP="008A1E9A">
            <w:pPr>
              <w:jc w:val="center"/>
            </w:pPr>
            <w:r w:rsidRPr="008A1E9A">
              <w:t>Форт-221 (224)</w:t>
            </w:r>
          </w:p>
          <w:p w14:paraId="3232B73C" w14:textId="77777777" w:rsidR="008A1E9A" w:rsidRPr="008A1E9A" w:rsidRDefault="008A1E9A" w:rsidP="008A1E9A">
            <w:pPr>
              <w:jc w:val="center"/>
            </w:pPr>
            <w:r w:rsidRPr="008A1E9A">
              <w:t>Снайперська гвинтівка</w:t>
            </w:r>
          </w:p>
          <w:p w14:paraId="5EAC4692" w14:textId="77777777" w:rsidR="008A1E9A" w:rsidRPr="008A1E9A" w:rsidRDefault="008A1E9A" w:rsidP="008A1E9A">
            <w:pPr>
              <w:jc w:val="center"/>
            </w:pPr>
            <w:r w:rsidRPr="008A1E9A">
              <w:t>Кулемети:</w:t>
            </w:r>
          </w:p>
          <w:p w14:paraId="121C3DB6" w14:textId="77777777" w:rsidR="008A1E9A" w:rsidRPr="008A1E9A" w:rsidRDefault="008A1E9A" w:rsidP="008A1E9A">
            <w:pPr>
              <w:jc w:val="center"/>
            </w:pPr>
            <w:r w:rsidRPr="008A1E9A">
              <w:t>РПКС-74</w:t>
            </w:r>
          </w:p>
          <w:p w14:paraId="60782D75" w14:textId="77777777" w:rsidR="008A1E9A" w:rsidRPr="008A1E9A" w:rsidRDefault="008A1E9A" w:rsidP="008A1E9A">
            <w:pPr>
              <w:jc w:val="center"/>
            </w:pPr>
            <w:r w:rsidRPr="008A1E9A">
              <w:t>КК, (ККМ)</w:t>
            </w:r>
          </w:p>
          <w:p w14:paraId="7D74C023" w14:textId="77777777" w:rsidR="008A1E9A" w:rsidRPr="008A1E9A" w:rsidRDefault="008A1E9A" w:rsidP="008A1E9A">
            <w:pPr>
              <w:jc w:val="center"/>
            </w:pPr>
            <w:r w:rsidRPr="008A1E9A">
              <w:t>ДШК (НСВ)</w:t>
            </w:r>
          </w:p>
          <w:p w14:paraId="02FBE85E" w14:textId="77777777" w:rsidR="008A1E9A" w:rsidRPr="008A1E9A" w:rsidRDefault="008A1E9A" w:rsidP="008A1E9A">
            <w:pPr>
              <w:jc w:val="center"/>
            </w:pPr>
            <w:r w:rsidRPr="008A1E9A">
              <w:t>ККВТ</w:t>
            </w:r>
          </w:p>
          <w:p w14:paraId="150E161F" w14:textId="77777777" w:rsidR="008A1E9A" w:rsidRPr="008A1E9A" w:rsidRDefault="008A1E9A" w:rsidP="008A1E9A">
            <w:pPr>
              <w:jc w:val="center"/>
            </w:pPr>
            <w:r w:rsidRPr="008A1E9A">
              <w:t>“Максим”</w:t>
            </w:r>
          </w:p>
          <w:p w14:paraId="5873710A" w14:textId="77777777" w:rsidR="008A1E9A" w:rsidRPr="008A1E9A" w:rsidRDefault="008A1E9A" w:rsidP="008A1E9A">
            <w:pPr>
              <w:jc w:val="center"/>
            </w:pPr>
            <w:r w:rsidRPr="008A1E9A">
              <w:t>Гармати 2А42, ЗТМ-1</w:t>
            </w:r>
          </w:p>
          <w:p w14:paraId="5FC46BF1" w14:textId="77777777" w:rsidR="008A1E9A" w:rsidRPr="008A1E9A" w:rsidRDefault="008A1E9A" w:rsidP="008A1E9A">
            <w:pPr>
              <w:jc w:val="center"/>
            </w:pPr>
            <w:r w:rsidRPr="008A1E9A">
              <w:t>Гранатомети:</w:t>
            </w:r>
          </w:p>
          <w:p w14:paraId="0D6DD831" w14:textId="77777777" w:rsidR="008A1E9A" w:rsidRPr="008A1E9A" w:rsidRDefault="008A1E9A" w:rsidP="008A1E9A">
            <w:pPr>
              <w:jc w:val="center"/>
            </w:pPr>
            <w:r w:rsidRPr="008A1E9A">
              <w:t>ГП-25</w:t>
            </w:r>
          </w:p>
          <w:p w14:paraId="4A0B88E5" w14:textId="77777777" w:rsidR="008A1E9A" w:rsidRPr="008A1E9A" w:rsidRDefault="008A1E9A" w:rsidP="008A1E9A">
            <w:pPr>
              <w:jc w:val="center"/>
            </w:pPr>
            <w:r w:rsidRPr="008A1E9A">
              <w:t>РПГ-7</w:t>
            </w:r>
          </w:p>
          <w:p w14:paraId="378FA2C4" w14:textId="77777777" w:rsidR="008A1E9A" w:rsidRPr="008A1E9A" w:rsidRDefault="008A1E9A" w:rsidP="008A1E9A">
            <w:pPr>
              <w:jc w:val="center"/>
            </w:pPr>
            <w:r w:rsidRPr="008A1E9A">
              <w:t>СПГ-9</w:t>
            </w:r>
          </w:p>
          <w:p w14:paraId="1C64106C" w14:textId="77777777" w:rsidR="008A1E9A" w:rsidRPr="008A1E9A" w:rsidRDefault="008A1E9A" w:rsidP="008A1E9A">
            <w:pPr>
              <w:jc w:val="center"/>
            </w:pPr>
            <w:r w:rsidRPr="008A1E9A">
              <w:t>АГС-17</w:t>
            </w:r>
          </w:p>
          <w:p w14:paraId="45D6C332" w14:textId="77777777" w:rsidR="008A1E9A" w:rsidRPr="008A1E9A" w:rsidRDefault="008A1E9A" w:rsidP="008A1E9A">
            <w:pPr>
              <w:jc w:val="center"/>
            </w:pPr>
            <w:r w:rsidRPr="008A1E9A">
              <w:t xml:space="preserve">Пістолети: </w:t>
            </w:r>
          </w:p>
          <w:p w14:paraId="5B0B2556" w14:textId="77777777" w:rsidR="008A1E9A" w:rsidRPr="008A1E9A" w:rsidRDefault="008A1E9A" w:rsidP="008A1E9A">
            <w:pPr>
              <w:jc w:val="center"/>
            </w:pPr>
            <w:r w:rsidRPr="008A1E9A">
              <w:t>ПМ (АПС, Форт-14)</w:t>
            </w:r>
          </w:p>
        </w:tc>
        <w:tc>
          <w:tcPr>
            <w:tcW w:w="391" w:type="pct"/>
          </w:tcPr>
          <w:p w14:paraId="55A43BB8" w14:textId="77777777" w:rsidR="008A1E9A" w:rsidRPr="008A1E9A" w:rsidRDefault="008A1E9A" w:rsidP="008A1E9A">
            <w:pPr>
              <w:jc w:val="center"/>
            </w:pPr>
          </w:p>
          <w:p w14:paraId="1893D5C4" w14:textId="77777777" w:rsidR="008A1E9A" w:rsidRPr="008A1E9A" w:rsidRDefault="008A1E9A" w:rsidP="008A1E9A">
            <w:pPr>
              <w:jc w:val="center"/>
            </w:pPr>
            <w:r w:rsidRPr="008A1E9A">
              <w:t>28 с.</w:t>
            </w:r>
          </w:p>
          <w:p w14:paraId="7A7C8476" w14:textId="77777777" w:rsidR="008A1E9A" w:rsidRPr="008A1E9A" w:rsidRDefault="008A1E9A" w:rsidP="008A1E9A">
            <w:pPr>
              <w:jc w:val="center"/>
            </w:pPr>
            <w:r w:rsidRPr="008A1E9A">
              <w:t>12 с.</w:t>
            </w:r>
          </w:p>
          <w:p w14:paraId="15F28EEB" w14:textId="77777777" w:rsidR="008A1E9A" w:rsidRPr="008A1E9A" w:rsidRDefault="008A1E9A" w:rsidP="008A1E9A">
            <w:pPr>
              <w:jc w:val="center"/>
            </w:pPr>
            <w:r w:rsidRPr="008A1E9A">
              <w:t>45 с.</w:t>
            </w:r>
          </w:p>
          <w:p w14:paraId="15617E27" w14:textId="77777777" w:rsidR="008A1E9A" w:rsidRPr="008A1E9A" w:rsidRDefault="008A1E9A" w:rsidP="008A1E9A">
            <w:pPr>
              <w:jc w:val="center"/>
            </w:pPr>
          </w:p>
          <w:p w14:paraId="58315B29" w14:textId="77777777" w:rsidR="008A1E9A" w:rsidRPr="008A1E9A" w:rsidRDefault="008A1E9A" w:rsidP="008A1E9A">
            <w:pPr>
              <w:jc w:val="center"/>
            </w:pPr>
            <w:r w:rsidRPr="008A1E9A">
              <w:t>28 с.</w:t>
            </w:r>
          </w:p>
          <w:p w14:paraId="78830830" w14:textId="77777777" w:rsidR="008A1E9A" w:rsidRPr="008A1E9A" w:rsidRDefault="008A1E9A" w:rsidP="008A1E9A">
            <w:pPr>
              <w:jc w:val="center"/>
            </w:pPr>
            <w:r w:rsidRPr="008A1E9A">
              <w:t>27 с.</w:t>
            </w:r>
          </w:p>
          <w:p w14:paraId="55DE008A" w14:textId="77777777" w:rsidR="008A1E9A" w:rsidRPr="008A1E9A" w:rsidRDefault="008A1E9A" w:rsidP="008A1E9A">
            <w:pPr>
              <w:jc w:val="center"/>
            </w:pPr>
            <w:r w:rsidRPr="008A1E9A">
              <w:t>45 с.</w:t>
            </w:r>
          </w:p>
          <w:p w14:paraId="40C78593" w14:textId="77777777" w:rsidR="008A1E9A" w:rsidRPr="008A1E9A" w:rsidRDefault="008A1E9A" w:rsidP="008A1E9A">
            <w:pPr>
              <w:jc w:val="center"/>
            </w:pPr>
            <w:r w:rsidRPr="008A1E9A">
              <w:t>1 хв. 20 с.</w:t>
            </w:r>
          </w:p>
          <w:p w14:paraId="415C3144" w14:textId="77777777" w:rsidR="008A1E9A" w:rsidRPr="008A1E9A" w:rsidRDefault="008A1E9A" w:rsidP="008A1E9A">
            <w:pPr>
              <w:jc w:val="center"/>
            </w:pPr>
            <w:r w:rsidRPr="008A1E9A">
              <w:t>8 хв.</w:t>
            </w:r>
          </w:p>
          <w:p w14:paraId="08DAE7E1" w14:textId="77777777" w:rsidR="008A1E9A" w:rsidRPr="008A1E9A" w:rsidRDefault="008A1E9A" w:rsidP="008A1E9A">
            <w:pPr>
              <w:jc w:val="center"/>
            </w:pPr>
            <w:r w:rsidRPr="008A1E9A">
              <w:t>3 хв. 30 с.</w:t>
            </w:r>
          </w:p>
          <w:p w14:paraId="50FE64F9" w14:textId="77777777" w:rsidR="008A1E9A" w:rsidRPr="008A1E9A" w:rsidRDefault="008A1E9A" w:rsidP="008A1E9A">
            <w:pPr>
              <w:jc w:val="center"/>
            </w:pPr>
          </w:p>
          <w:p w14:paraId="4A74942D" w14:textId="77777777" w:rsidR="008A1E9A" w:rsidRPr="008A1E9A" w:rsidRDefault="008A1E9A" w:rsidP="008A1E9A">
            <w:pPr>
              <w:jc w:val="center"/>
            </w:pPr>
            <w:r w:rsidRPr="008A1E9A">
              <w:t>40 с.</w:t>
            </w:r>
          </w:p>
          <w:p w14:paraId="75655584" w14:textId="77777777" w:rsidR="008A1E9A" w:rsidRPr="008A1E9A" w:rsidRDefault="008A1E9A" w:rsidP="008A1E9A">
            <w:pPr>
              <w:jc w:val="center"/>
            </w:pPr>
            <w:r w:rsidRPr="008A1E9A">
              <w:t>55 с.</w:t>
            </w:r>
          </w:p>
          <w:p w14:paraId="4B8E9A9E" w14:textId="77777777" w:rsidR="008A1E9A" w:rsidRPr="008A1E9A" w:rsidRDefault="008A1E9A" w:rsidP="008A1E9A">
            <w:pPr>
              <w:jc w:val="center"/>
            </w:pPr>
            <w:r w:rsidRPr="008A1E9A">
              <w:t>55 с.</w:t>
            </w:r>
          </w:p>
          <w:p w14:paraId="38CE8E5E" w14:textId="77777777" w:rsidR="008A1E9A" w:rsidRPr="008A1E9A" w:rsidRDefault="008A1E9A" w:rsidP="008A1E9A">
            <w:pPr>
              <w:jc w:val="center"/>
            </w:pPr>
            <w:r w:rsidRPr="008A1E9A">
              <w:t>1 хв. 10 с.</w:t>
            </w:r>
          </w:p>
          <w:p w14:paraId="6738865C" w14:textId="77777777" w:rsidR="008A1E9A" w:rsidRPr="008A1E9A" w:rsidRDefault="008A1E9A" w:rsidP="008A1E9A">
            <w:pPr>
              <w:jc w:val="center"/>
            </w:pPr>
          </w:p>
          <w:p w14:paraId="7E876BEF" w14:textId="77777777" w:rsidR="008A1E9A" w:rsidRPr="008A1E9A" w:rsidRDefault="008A1E9A" w:rsidP="008A1E9A">
            <w:pPr>
              <w:jc w:val="center"/>
            </w:pPr>
            <w:r w:rsidRPr="008A1E9A">
              <w:t>9 с.</w:t>
            </w:r>
          </w:p>
        </w:tc>
        <w:tc>
          <w:tcPr>
            <w:tcW w:w="386" w:type="pct"/>
          </w:tcPr>
          <w:p w14:paraId="2C449AF9" w14:textId="77777777" w:rsidR="008A1E9A" w:rsidRPr="008A1E9A" w:rsidRDefault="008A1E9A" w:rsidP="008A1E9A">
            <w:pPr>
              <w:jc w:val="center"/>
            </w:pPr>
          </w:p>
          <w:p w14:paraId="5EFA12B4" w14:textId="77777777" w:rsidR="008A1E9A" w:rsidRPr="008A1E9A" w:rsidRDefault="008A1E9A" w:rsidP="008A1E9A">
            <w:pPr>
              <w:jc w:val="center"/>
            </w:pPr>
            <w:r w:rsidRPr="008A1E9A">
              <w:t>30 с.</w:t>
            </w:r>
          </w:p>
          <w:p w14:paraId="3AAC71D6" w14:textId="77777777" w:rsidR="008A1E9A" w:rsidRPr="008A1E9A" w:rsidRDefault="008A1E9A" w:rsidP="008A1E9A">
            <w:pPr>
              <w:jc w:val="center"/>
            </w:pPr>
            <w:r w:rsidRPr="008A1E9A">
              <w:t>14 с.</w:t>
            </w:r>
          </w:p>
          <w:p w14:paraId="0497EE8B" w14:textId="77777777" w:rsidR="008A1E9A" w:rsidRPr="008A1E9A" w:rsidRDefault="008A1E9A" w:rsidP="008A1E9A">
            <w:pPr>
              <w:jc w:val="center"/>
            </w:pPr>
            <w:r w:rsidRPr="008A1E9A">
              <w:t>50 с.</w:t>
            </w:r>
          </w:p>
          <w:p w14:paraId="53A70F21" w14:textId="77777777" w:rsidR="008A1E9A" w:rsidRPr="008A1E9A" w:rsidRDefault="008A1E9A" w:rsidP="008A1E9A">
            <w:pPr>
              <w:jc w:val="center"/>
            </w:pPr>
          </w:p>
          <w:p w14:paraId="4AFC4D83" w14:textId="77777777" w:rsidR="008A1E9A" w:rsidRPr="008A1E9A" w:rsidRDefault="008A1E9A" w:rsidP="008A1E9A">
            <w:pPr>
              <w:jc w:val="center"/>
            </w:pPr>
            <w:r w:rsidRPr="008A1E9A">
              <w:t>30 с.</w:t>
            </w:r>
          </w:p>
          <w:p w14:paraId="4C368357" w14:textId="77777777" w:rsidR="008A1E9A" w:rsidRPr="008A1E9A" w:rsidRDefault="008A1E9A" w:rsidP="008A1E9A">
            <w:pPr>
              <w:jc w:val="center"/>
            </w:pPr>
            <w:r w:rsidRPr="008A1E9A">
              <w:t>30 с.</w:t>
            </w:r>
          </w:p>
          <w:p w14:paraId="625977E5" w14:textId="77777777" w:rsidR="008A1E9A" w:rsidRPr="008A1E9A" w:rsidRDefault="008A1E9A" w:rsidP="008A1E9A">
            <w:pPr>
              <w:jc w:val="center"/>
            </w:pPr>
            <w:r w:rsidRPr="008A1E9A">
              <w:t>50 с.</w:t>
            </w:r>
          </w:p>
          <w:p w14:paraId="1D597D7C" w14:textId="77777777" w:rsidR="008A1E9A" w:rsidRPr="008A1E9A" w:rsidRDefault="008A1E9A" w:rsidP="008A1E9A">
            <w:pPr>
              <w:jc w:val="center"/>
            </w:pPr>
            <w:r w:rsidRPr="008A1E9A">
              <w:t>1 хв. 30 с.</w:t>
            </w:r>
          </w:p>
          <w:p w14:paraId="0D2FCA1A" w14:textId="77777777" w:rsidR="008A1E9A" w:rsidRPr="008A1E9A" w:rsidRDefault="008A1E9A" w:rsidP="008A1E9A">
            <w:pPr>
              <w:jc w:val="center"/>
            </w:pPr>
            <w:r w:rsidRPr="008A1E9A">
              <w:t>8 хв. 40 с.</w:t>
            </w:r>
          </w:p>
          <w:p w14:paraId="7D6908EE" w14:textId="77777777" w:rsidR="008A1E9A" w:rsidRPr="008A1E9A" w:rsidRDefault="008A1E9A" w:rsidP="008A1E9A">
            <w:pPr>
              <w:jc w:val="center"/>
            </w:pPr>
            <w:r w:rsidRPr="008A1E9A">
              <w:t>4 хв.</w:t>
            </w:r>
          </w:p>
          <w:p w14:paraId="41888939" w14:textId="77777777" w:rsidR="008A1E9A" w:rsidRPr="008A1E9A" w:rsidRDefault="008A1E9A" w:rsidP="008A1E9A">
            <w:pPr>
              <w:jc w:val="center"/>
            </w:pPr>
          </w:p>
          <w:p w14:paraId="2E0525CD" w14:textId="77777777" w:rsidR="008A1E9A" w:rsidRPr="008A1E9A" w:rsidRDefault="008A1E9A" w:rsidP="008A1E9A">
            <w:pPr>
              <w:jc w:val="center"/>
            </w:pPr>
            <w:r w:rsidRPr="008A1E9A">
              <w:t>45 с.</w:t>
            </w:r>
          </w:p>
          <w:p w14:paraId="1687F800" w14:textId="77777777" w:rsidR="008A1E9A" w:rsidRPr="008A1E9A" w:rsidRDefault="008A1E9A" w:rsidP="008A1E9A">
            <w:pPr>
              <w:jc w:val="center"/>
            </w:pPr>
            <w:r w:rsidRPr="008A1E9A">
              <w:t>1 хв.</w:t>
            </w:r>
          </w:p>
          <w:p w14:paraId="7941D942" w14:textId="77777777" w:rsidR="008A1E9A" w:rsidRPr="008A1E9A" w:rsidRDefault="008A1E9A" w:rsidP="008A1E9A">
            <w:pPr>
              <w:jc w:val="center"/>
            </w:pPr>
            <w:r w:rsidRPr="008A1E9A">
              <w:t xml:space="preserve">1 хв. </w:t>
            </w:r>
          </w:p>
          <w:p w14:paraId="6E38C132" w14:textId="77777777" w:rsidR="008A1E9A" w:rsidRPr="008A1E9A" w:rsidRDefault="008A1E9A" w:rsidP="008A1E9A">
            <w:pPr>
              <w:jc w:val="center"/>
            </w:pPr>
            <w:r w:rsidRPr="008A1E9A">
              <w:t>1 хв. 15 с.</w:t>
            </w:r>
          </w:p>
          <w:p w14:paraId="12587DB3" w14:textId="77777777" w:rsidR="008A1E9A" w:rsidRPr="008A1E9A" w:rsidRDefault="008A1E9A" w:rsidP="008A1E9A">
            <w:pPr>
              <w:jc w:val="center"/>
            </w:pPr>
          </w:p>
          <w:p w14:paraId="67DAEA1B" w14:textId="77777777" w:rsidR="008A1E9A" w:rsidRPr="008A1E9A" w:rsidRDefault="008A1E9A" w:rsidP="008A1E9A">
            <w:pPr>
              <w:jc w:val="center"/>
            </w:pPr>
            <w:r w:rsidRPr="008A1E9A">
              <w:t>10 с.</w:t>
            </w:r>
          </w:p>
        </w:tc>
        <w:tc>
          <w:tcPr>
            <w:tcW w:w="450" w:type="pct"/>
          </w:tcPr>
          <w:p w14:paraId="545402D8" w14:textId="77777777" w:rsidR="008A1E9A" w:rsidRPr="008A1E9A" w:rsidRDefault="008A1E9A" w:rsidP="008A1E9A">
            <w:pPr>
              <w:jc w:val="center"/>
            </w:pPr>
          </w:p>
          <w:p w14:paraId="35FE0E08" w14:textId="77777777" w:rsidR="008A1E9A" w:rsidRPr="008A1E9A" w:rsidRDefault="008A1E9A" w:rsidP="008A1E9A">
            <w:pPr>
              <w:jc w:val="center"/>
            </w:pPr>
            <w:r w:rsidRPr="008A1E9A">
              <w:t>35 с.</w:t>
            </w:r>
          </w:p>
          <w:p w14:paraId="6E6D2285" w14:textId="77777777" w:rsidR="008A1E9A" w:rsidRPr="008A1E9A" w:rsidRDefault="008A1E9A" w:rsidP="008A1E9A">
            <w:pPr>
              <w:jc w:val="center"/>
            </w:pPr>
            <w:r w:rsidRPr="008A1E9A">
              <w:t>16 с.</w:t>
            </w:r>
          </w:p>
          <w:p w14:paraId="6BD22B72" w14:textId="77777777" w:rsidR="008A1E9A" w:rsidRPr="008A1E9A" w:rsidRDefault="008A1E9A" w:rsidP="008A1E9A">
            <w:pPr>
              <w:jc w:val="center"/>
            </w:pPr>
            <w:r w:rsidRPr="008A1E9A">
              <w:t>1 хв.</w:t>
            </w:r>
          </w:p>
          <w:p w14:paraId="78D99A3D" w14:textId="77777777" w:rsidR="008A1E9A" w:rsidRPr="008A1E9A" w:rsidRDefault="008A1E9A" w:rsidP="008A1E9A">
            <w:pPr>
              <w:jc w:val="center"/>
            </w:pPr>
          </w:p>
          <w:p w14:paraId="4EFF10AB" w14:textId="77777777" w:rsidR="008A1E9A" w:rsidRPr="008A1E9A" w:rsidRDefault="008A1E9A" w:rsidP="008A1E9A">
            <w:pPr>
              <w:jc w:val="center"/>
            </w:pPr>
            <w:r w:rsidRPr="008A1E9A">
              <w:t>35 с.</w:t>
            </w:r>
          </w:p>
          <w:p w14:paraId="2A2F495D" w14:textId="77777777" w:rsidR="008A1E9A" w:rsidRPr="008A1E9A" w:rsidRDefault="008A1E9A" w:rsidP="008A1E9A">
            <w:pPr>
              <w:jc w:val="center"/>
            </w:pPr>
            <w:r w:rsidRPr="008A1E9A">
              <w:t>35 с.</w:t>
            </w:r>
          </w:p>
          <w:p w14:paraId="731E3512" w14:textId="77777777" w:rsidR="008A1E9A" w:rsidRPr="008A1E9A" w:rsidRDefault="008A1E9A" w:rsidP="008A1E9A">
            <w:pPr>
              <w:jc w:val="center"/>
            </w:pPr>
            <w:r w:rsidRPr="008A1E9A">
              <w:t>1хв.</w:t>
            </w:r>
          </w:p>
          <w:p w14:paraId="68E6EDE5" w14:textId="77777777" w:rsidR="008A1E9A" w:rsidRPr="008A1E9A" w:rsidRDefault="008A1E9A" w:rsidP="008A1E9A">
            <w:pPr>
              <w:jc w:val="center"/>
            </w:pPr>
            <w:r w:rsidRPr="008A1E9A">
              <w:t>1 хв. 45 с.</w:t>
            </w:r>
          </w:p>
          <w:p w14:paraId="7E415BDB" w14:textId="77777777" w:rsidR="008A1E9A" w:rsidRPr="008A1E9A" w:rsidRDefault="008A1E9A" w:rsidP="008A1E9A">
            <w:pPr>
              <w:jc w:val="center"/>
            </w:pPr>
            <w:r w:rsidRPr="008A1E9A">
              <w:t>9 хв. 20 с.</w:t>
            </w:r>
          </w:p>
          <w:p w14:paraId="2C6DCF74" w14:textId="77777777" w:rsidR="008A1E9A" w:rsidRPr="008A1E9A" w:rsidRDefault="008A1E9A" w:rsidP="008A1E9A">
            <w:pPr>
              <w:jc w:val="center"/>
            </w:pPr>
            <w:r w:rsidRPr="008A1E9A">
              <w:t>4 хв. 30 с.</w:t>
            </w:r>
          </w:p>
          <w:p w14:paraId="0BBC6864" w14:textId="77777777" w:rsidR="008A1E9A" w:rsidRPr="008A1E9A" w:rsidRDefault="008A1E9A" w:rsidP="008A1E9A">
            <w:pPr>
              <w:jc w:val="center"/>
            </w:pPr>
          </w:p>
          <w:p w14:paraId="55FD703C" w14:textId="77777777" w:rsidR="008A1E9A" w:rsidRPr="008A1E9A" w:rsidRDefault="008A1E9A" w:rsidP="008A1E9A">
            <w:pPr>
              <w:jc w:val="center"/>
            </w:pPr>
            <w:r w:rsidRPr="008A1E9A">
              <w:t>1 хв.</w:t>
            </w:r>
          </w:p>
          <w:p w14:paraId="76C79891" w14:textId="77777777" w:rsidR="008A1E9A" w:rsidRPr="008A1E9A" w:rsidRDefault="008A1E9A" w:rsidP="008A1E9A">
            <w:pPr>
              <w:jc w:val="center"/>
            </w:pPr>
            <w:r w:rsidRPr="008A1E9A">
              <w:t>1 хв. 10 с.</w:t>
            </w:r>
          </w:p>
          <w:p w14:paraId="6234ECA8" w14:textId="77777777" w:rsidR="008A1E9A" w:rsidRPr="008A1E9A" w:rsidRDefault="008A1E9A" w:rsidP="008A1E9A">
            <w:pPr>
              <w:jc w:val="center"/>
            </w:pPr>
            <w:r w:rsidRPr="008A1E9A">
              <w:t>1 хв. 10 с.</w:t>
            </w:r>
          </w:p>
          <w:p w14:paraId="2367DE25" w14:textId="77777777" w:rsidR="008A1E9A" w:rsidRPr="008A1E9A" w:rsidRDefault="008A1E9A" w:rsidP="008A1E9A">
            <w:pPr>
              <w:jc w:val="center"/>
            </w:pPr>
            <w:r w:rsidRPr="008A1E9A">
              <w:t>1 хв. 30 с.</w:t>
            </w:r>
          </w:p>
          <w:p w14:paraId="62C2079B" w14:textId="77777777" w:rsidR="008A1E9A" w:rsidRPr="008A1E9A" w:rsidRDefault="008A1E9A" w:rsidP="008A1E9A">
            <w:pPr>
              <w:jc w:val="center"/>
            </w:pPr>
          </w:p>
          <w:p w14:paraId="48AAC12A" w14:textId="77777777" w:rsidR="008A1E9A" w:rsidRPr="008A1E9A" w:rsidRDefault="008A1E9A" w:rsidP="008A1E9A">
            <w:pPr>
              <w:jc w:val="center"/>
            </w:pPr>
            <w:r w:rsidRPr="008A1E9A">
              <w:t>12 с.</w:t>
            </w:r>
          </w:p>
        </w:tc>
      </w:tr>
    </w:tbl>
    <w:p w14:paraId="1FB42259" w14:textId="77777777" w:rsidR="008A1E9A" w:rsidRDefault="008A1E9A" w:rsidP="008A1E9A">
      <w:pPr>
        <w:jc w:val="center"/>
      </w:pPr>
      <w:bookmarkStart w:id="0" w:name="_GoBack"/>
      <w:bookmarkEnd w:id="0"/>
    </w:p>
    <w:sectPr w:rsidR="008A1E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34"/>
    <w:rsid w:val="008A1E9A"/>
    <w:rsid w:val="00BC0034"/>
    <w:rsid w:val="00E9055F"/>
    <w:rsid w:val="00F4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E84BC"/>
  <w15:chartTrackingRefBased/>
  <w15:docId w15:val="{46061E1E-54C9-429A-936F-19D01BEC8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665</Words>
  <Characters>380</Characters>
  <Application>Microsoft Office Word</Application>
  <DocSecurity>0</DocSecurity>
  <Lines>3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khymenkomaksym@gmail.com</dc:creator>
  <cp:keywords/>
  <dc:description/>
  <cp:lastModifiedBy>khymenkomaksym@gmail.com</cp:lastModifiedBy>
  <cp:revision>3</cp:revision>
  <dcterms:created xsi:type="dcterms:W3CDTF">2024-10-03T13:01:00Z</dcterms:created>
  <dcterms:modified xsi:type="dcterms:W3CDTF">2024-10-03T13:03:00Z</dcterms:modified>
</cp:coreProperties>
</file>