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93FAD" w14:textId="2D7692B2" w:rsidR="00D67E42" w:rsidRPr="00D87CD0" w:rsidRDefault="00D67E42" w:rsidP="00D67E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7CD0">
        <w:rPr>
          <w:rFonts w:ascii="Times New Roman" w:hAnsi="Times New Roman" w:cs="Times New Roman"/>
          <w:sz w:val="24"/>
          <w:szCs w:val="24"/>
        </w:rPr>
        <w:t xml:space="preserve">Солдат </w:t>
      </w:r>
      <w:r>
        <w:rPr>
          <w:rFonts w:ascii="Times New Roman" w:hAnsi="Times New Roman" w:cs="Times New Roman"/>
          <w:sz w:val="24"/>
          <w:szCs w:val="24"/>
        </w:rPr>
        <w:t>ДМИМТРУК Віталій Ігорович</w:t>
      </w:r>
      <w:r w:rsidRPr="00D87C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10887" w14:textId="30E08F4A" w:rsidR="00D67E42" w:rsidRPr="00D87CD0" w:rsidRDefault="00D67E42" w:rsidP="00D67E42">
      <w:pPr>
        <w:rPr>
          <w:rFonts w:ascii="Times New Roman" w:hAnsi="Times New Roman" w:cs="Times New Roman"/>
          <w:sz w:val="24"/>
          <w:szCs w:val="24"/>
        </w:rPr>
      </w:pPr>
      <w:r w:rsidRPr="00D87CD0">
        <w:rPr>
          <w:rFonts w:ascii="Times New Roman" w:hAnsi="Times New Roman" w:cs="Times New Roman"/>
          <w:sz w:val="24"/>
          <w:szCs w:val="24"/>
        </w:rPr>
        <w:t xml:space="preserve">Довідка </w:t>
      </w:r>
      <w:r>
        <w:rPr>
          <w:rFonts w:ascii="Times New Roman" w:hAnsi="Times New Roman" w:cs="Times New Roman"/>
          <w:sz w:val="24"/>
          <w:szCs w:val="24"/>
        </w:rPr>
        <w:t>ВЛК</w:t>
      </w:r>
      <w:r w:rsidRPr="00D87CD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№2025-0318-1100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від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18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.0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2025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року</w:t>
      </w:r>
    </w:p>
    <w:p w14:paraId="54D10E44" w14:textId="24A07D63" w:rsidR="00D67E42" w:rsidRPr="00D87CD0" w:rsidRDefault="00D67E42" w:rsidP="00D67E42">
      <w:pPr>
        <w:rPr>
          <w:rFonts w:ascii="Times New Roman" w:hAnsi="Times New Roman" w:cs="Times New Roman"/>
          <w:sz w:val="24"/>
          <w:szCs w:val="24"/>
        </w:rPr>
      </w:pPr>
      <w:r w:rsidRPr="00D87CD0">
        <w:rPr>
          <w:rFonts w:ascii="Times New Roman" w:hAnsi="Times New Roman" w:cs="Times New Roman"/>
          <w:sz w:val="24"/>
          <w:szCs w:val="24"/>
        </w:rPr>
        <w:t>Адреса запита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8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в\ч А2900, м. Житомир, вул.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Фещенка-Чопівчького</w:t>
      </w:r>
      <w:proofErr w:type="spellEnd"/>
      <w:r w:rsidRPr="00D8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22, 10008</w:t>
      </w:r>
    </w:p>
    <w:p w14:paraId="33EE0FB2" w14:textId="77777777" w:rsidR="00B93427" w:rsidRDefault="00B93427"/>
    <w:sectPr w:rsidR="00B934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47086"/>
    <w:multiLevelType w:val="hybridMultilevel"/>
    <w:tmpl w:val="6DA0FB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B0"/>
    <w:rsid w:val="001E64EE"/>
    <w:rsid w:val="0095285D"/>
    <w:rsid w:val="00B93427"/>
    <w:rsid w:val="00D67E42"/>
    <w:rsid w:val="00DC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9C69D"/>
  <w15:chartTrackingRefBased/>
  <w15:docId w15:val="{24E49927-54D7-455C-AC93-84E4B3CB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67E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2025-05-05T14:42:00Z</dcterms:created>
  <dcterms:modified xsi:type="dcterms:W3CDTF">2025-05-05T14:49:00Z</dcterms:modified>
</cp:coreProperties>
</file>