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77777777" w:rsidR="00057144" w:rsidRPr="00516DF5" w:rsidRDefault="00FA5FD1" w:rsidP="002C14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53E608A" w14:textId="77777777" w:rsidR="00057144" w:rsidRPr="00516DF5" w:rsidRDefault="00057144" w:rsidP="002C14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8B810E7" w14:textId="3178B4EA" w:rsidR="00057144" w:rsidRPr="00516DF5" w:rsidRDefault="00057144" w:rsidP="002C14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FAAFCE5" w14:textId="77777777" w:rsidR="002C1481" w:rsidRPr="00516DF5" w:rsidRDefault="002C1481" w:rsidP="002C14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516DF5" w:rsidRDefault="00FA5FD1" w:rsidP="002C14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РАПОРТ</w:t>
      </w:r>
    </w:p>
    <w:p w14:paraId="775F3EED" w14:textId="2ABDB8B4" w:rsidR="006D03A1" w:rsidRPr="00516DF5" w:rsidRDefault="006D03A1" w:rsidP="002C14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E356B0" w:rsidRPr="00E356B0">
        <w:rPr>
          <w:rFonts w:ascii="Times New Roman" w:hAnsi="Times New Roman" w:cs="Times New Roman"/>
          <w:sz w:val="28"/>
          <w:szCs w:val="28"/>
          <w:highlight w:val="yellow"/>
        </w:rPr>
        <w:t>09</w:t>
      </w:r>
      <w:r w:rsidRPr="00E356B0">
        <w:rPr>
          <w:rFonts w:ascii="Times New Roman" w:hAnsi="Times New Roman" w:cs="Times New Roman"/>
          <w:sz w:val="28"/>
          <w:szCs w:val="28"/>
          <w:highlight w:val="yellow"/>
        </w:rPr>
        <w:t>.0</w:t>
      </w:r>
      <w:r w:rsidR="00E356B0" w:rsidRPr="00E356B0">
        <w:rPr>
          <w:rFonts w:ascii="Times New Roman" w:hAnsi="Times New Roman" w:cs="Times New Roman"/>
          <w:sz w:val="28"/>
          <w:szCs w:val="28"/>
          <w:highlight w:val="yellow"/>
        </w:rPr>
        <w:t>4</w:t>
      </w:r>
      <w:r w:rsidRPr="00E356B0">
        <w:rPr>
          <w:rFonts w:ascii="Times New Roman" w:hAnsi="Times New Roman" w:cs="Times New Roman"/>
          <w:sz w:val="28"/>
          <w:szCs w:val="28"/>
          <w:highlight w:val="yellow"/>
        </w:rPr>
        <w:t xml:space="preserve">.2025 року станом на </w:t>
      </w:r>
      <w:r w:rsidR="00E356B0" w:rsidRPr="00E356B0">
        <w:rPr>
          <w:rFonts w:ascii="Times New Roman" w:hAnsi="Times New Roman" w:cs="Times New Roman"/>
          <w:sz w:val="28"/>
          <w:szCs w:val="28"/>
          <w:highlight w:val="yellow"/>
        </w:rPr>
        <w:t>14</w:t>
      </w:r>
      <w:r w:rsidRPr="00E356B0">
        <w:rPr>
          <w:rFonts w:ascii="Times New Roman" w:hAnsi="Times New Roman" w:cs="Times New Roman"/>
          <w:sz w:val="28"/>
          <w:szCs w:val="28"/>
          <w:highlight w:val="yellow"/>
        </w:rPr>
        <w:t xml:space="preserve"> годину </w:t>
      </w:r>
      <w:r w:rsidR="00E356B0" w:rsidRPr="00E356B0">
        <w:rPr>
          <w:rFonts w:ascii="Times New Roman" w:hAnsi="Times New Roman" w:cs="Times New Roman"/>
          <w:sz w:val="28"/>
          <w:szCs w:val="28"/>
          <w:highlight w:val="yellow"/>
        </w:rPr>
        <w:t>3</w:t>
      </w:r>
      <w:r w:rsidRPr="00E356B0">
        <w:rPr>
          <w:rFonts w:ascii="Times New Roman" w:hAnsi="Times New Roman" w:cs="Times New Roman"/>
          <w:sz w:val="28"/>
          <w:szCs w:val="28"/>
          <w:highlight w:val="yellow"/>
        </w:rPr>
        <w:t>0 хвилин під час контрольної звірки з КПН «</w:t>
      </w:r>
      <w:r w:rsidR="007F3EE2" w:rsidRPr="00E356B0">
        <w:rPr>
          <w:rFonts w:ascii="Times New Roman" w:hAnsi="Times New Roman" w:cs="Times New Roman"/>
          <w:sz w:val="28"/>
          <w:szCs w:val="28"/>
          <w:highlight w:val="yellow"/>
        </w:rPr>
        <w:t>Ємільчинська лікарня</w:t>
      </w:r>
      <w:r w:rsidRPr="00E356B0">
        <w:rPr>
          <w:rFonts w:ascii="Times New Roman" w:hAnsi="Times New Roman" w:cs="Times New Roman"/>
          <w:sz w:val="28"/>
          <w:szCs w:val="28"/>
          <w:highlight w:val="yellow"/>
        </w:rPr>
        <w:t>»</w:t>
      </w:r>
      <w:r w:rsidRPr="00516DF5">
        <w:rPr>
          <w:rFonts w:ascii="Times New Roman" w:hAnsi="Times New Roman" w:cs="Times New Roman"/>
          <w:sz w:val="28"/>
          <w:szCs w:val="28"/>
        </w:rPr>
        <w:t xml:space="preserve"> було виявлено що, курсант 1 навчальної роти 1 навчального батальйону військової частини А2900 солдат </w:t>
      </w:r>
      <w:r w:rsidR="00E356B0" w:rsidRPr="00E356B0">
        <w:rPr>
          <w:rFonts w:ascii="Times New Roman" w:hAnsi="Times New Roman" w:cs="Times New Roman"/>
          <w:sz w:val="28"/>
          <w:szCs w:val="28"/>
        </w:rPr>
        <w:t>ЦИМБАЛЮК Денис Вікторович</w:t>
      </w:r>
      <w:r w:rsidRPr="00516DF5">
        <w:rPr>
          <w:rFonts w:ascii="Times New Roman" w:hAnsi="Times New Roman" w:cs="Times New Roman"/>
          <w:sz w:val="28"/>
          <w:szCs w:val="28"/>
        </w:rPr>
        <w:t xml:space="preserve">, який перебував на стаціонарному лікуванні з </w:t>
      </w:r>
      <w:r w:rsidR="00E356B0" w:rsidRPr="00E356B0">
        <w:rPr>
          <w:rFonts w:ascii="Times New Roman" w:hAnsi="Times New Roman" w:cs="Times New Roman"/>
          <w:sz w:val="28"/>
          <w:szCs w:val="28"/>
          <w:highlight w:val="yellow"/>
        </w:rPr>
        <w:t>07</w:t>
      </w:r>
      <w:r w:rsidRPr="00E356B0">
        <w:rPr>
          <w:rFonts w:ascii="Times New Roman" w:hAnsi="Times New Roman" w:cs="Times New Roman"/>
          <w:sz w:val="28"/>
          <w:szCs w:val="28"/>
          <w:highlight w:val="yellow"/>
        </w:rPr>
        <w:t>.0</w:t>
      </w:r>
      <w:r w:rsidR="00E356B0" w:rsidRPr="00E356B0">
        <w:rPr>
          <w:rFonts w:ascii="Times New Roman" w:hAnsi="Times New Roman" w:cs="Times New Roman"/>
          <w:sz w:val="28"/>
          <w:szCs w:val="28"/>
          <w:highlight w:val="yellow"/>
        </w:rPr>
        <w:t>4</w:t>
      </w:r>
      <w:r w:rsidRPr="00E356B0">
        <w:rPr>
          <w:rFonts w:ascii="Times New Roman" w:hAnsi="Times New Roman" w:cs="Times New Roman"/>
          <w:sz w:val="28"/>
          <w:szCs w:val="28"/>
          <w:highlight w:val="yellow"/>
        </w:rPr>
        <w:t xml:space="preserve">.2025 року, був виписаний з лікувального закладу </w:t>
      </w:r>
      <w:r w:rsidR="007F3EE2" w:rsidRPr="00E356B0">
        <w:rPr>
          <w:rFonts w:ascii="Times New Roman" w:hAnsi="Times New Roman" w:cs="Times New Roman"/>
          <w:sz w:val="28"/>
          <w:szCs w:val="28"/>
          <w:highlight w:val="yellow"/>
        </w:rPr>
        <w:t>28</w:t>
      </w:r>
      <w:r w:rsidRPr="00E356B0">
        <w:rPr>
          <w:rFonts w:ascii="Times New Roman" w:hAnsi="Times New Roman" w:cs="Times New Roman"/>
          <w:sz w:val="28"/>
          <w:szCs w:val="28"/>
          <w:highlight w:val="yellow"/>
        </w:rPr>
        <w:t xml:space="preserve">.03.2025 року та не повернувся без поважних причин </w:t>
      </w:r>
      <w:r w:rsidR="007F3EE2" w:rsidRPr="00E356B0">
        <w:rPr>
          <w:rFonts w:ascii="Times New Roman" w:hAnsi="Times New Roman" w:cs="Times New Roman"/>
          <w:sz w:val="28"/>
          <w:szCs w:val="28"/>
          <w:highlight w:val="yellow"/>
        </w:rPr>
        <w:t>29</w:t>
      </w:r>
      <w:r w:rsidRPr="00E356B0">
        <w:rPr>
          <w:rFonts w:ascii="Times New Roman" w:hAnsi="Times New Roman" w:cs="Times New Roman"/>
          <w:sz w:val="28"/>
          <w:szCs w:val="28"/>
          <w:highlight w:val="yellow"/>
        </w:rPr>
        <w:t>.03.2025</w:t>
      </w:r>
      <w:r w:rsidRPr="00516DF5">
        <w:rPr>
          <w:rFonts w:ascii="Times New Roman" w:hAnsi="Times New Roman" w:cs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</w:t>
      </w:r>
      <w:proofErr w:type="spellStart"/>
      <w:r w:rsidRPr="00516DF5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516DF5">
        <w:rPr>
          <w:rFonts w:ascii="Times New Roman" w:hAnsi="Times New Roman" w:cs="Times New Roman"/>
          <w:sz w:val="28"/>
          <w:szCs w:val="28"/>
        </w:rPr>
        <w:t>)</w:t>
      </w:r>
      <w:r w:rsidR="00516DF5" w:rsidRPr="00516DF5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29A2DFC9" w:rsidR="00886C1B" w:rsidRPr="00516DF5" w:rsidRDefault="00886C1B" w:rsidP="002C14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78388BAC" w:rsidR="00A86F45" w:rsidRPr="00516DF5" w:rsidRDefault="00886C1B" w:rsidP="002C14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262177" w:rsidRPr="00516DF5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E356B0" w:rsidRPr="00E356B0">
        <w:rPr>
          <w:rFonts w:ascii="Times New Roman" w:hAnsi="Times New Roman" w:cs="Times New Roman"/>
          <w:sz w:val="28"/>
          <w:szCs w:val="28"/>
        </w:rPr>
        <w:t>ЦИМБАЛЮК Денис Вікторович</w:t>
      </w:r>
      <w:r w:rsidR="00043B1E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E356B0" w:rsidRPr="00E356B0">
        <w:rPr>
          <w:rFonts w:ascii="Times New Roman" w:hAnsi="Times New Roman" w:cs="Times New Roman"/>
          <w:sz w:val="28"/>
          <w:szCs w:val="28"/>
        </w:rPr>
        <w:t>26.06.1979</w:t>
      </w:r>
      <w:r w:rsidR="00D143FC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Pr="00516DF5">
        <w:rPr>
          <w:rFonts w:ascii="Times New Roman" w:hAnsi="Times New Roman" w:cs="Times New Roman"/>
          <w:sz w:val="28"/>
          <w:szCs w:val="28"/>
        </w:rPr>
        <w:t>року народження,</w:t>
      </w:r>
      <w:r w:rsidR="008B4C0A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Pr="00516DF5">
        <w:rPr>
          <w:rFonts w:ascii="Times New Roman" w:hAnsi="Times New Roman" w:cs="Times New Roman"/>
          <w:sz w:val="28"/>
          <w:szCs w:val="28"/>
        </w:rPr>
        <w:t xml:space="preserve">призваний </w:t>
      </w:r>
      <w:r w:rsidR="007F3EE2" w:rsidRPr="00516DF5">
        <w:rPr>
          <w:rFonts w:ascii="Times New Roman" w:hAnsi="Times New Roman" w:cs="Times New Roman"/>
          <w:sz w:val="28"/>
          <w:szCs w:val="28"/>
        </w:rPr>
        <w:t>2</w:t>
      </w:r>
      <w:r w:rsidR="00E356B0">
        <w:rPr>
          <w:rFonts w:ascii="Times New Roman" w:hAnsi="Times New Roman" w:cs="Times New Roman"/>
          <w:sz w:val="28"/>
          <w:szCs w:val="28"/>
        </w:rPr>
        <w:t>4</w:t>
      </w:r>
      <w:r w:rsidR="007F3EE2" w:rsidRPr="00516DF5">
        <w:rPr>
          <w:rFonts w:ascii="Times New Roman" w:hAnsi="Times New Roman" w:cs="Times New Roman"/>
          <w:sz w:val="28"/>
          <w:szCs w:val="28"/>
        </w:rPr>
        <w:t>.02.2025</w:t>
      </w:r>
      <w:r w:rsidRPr="00516DF5">
        <w:rPr>
          <w:rFonts w:ascii="Times New Roman" w:hAnsi="Times New Roman" w:cs="Times New Roman"/>
          <w:sz w:val="28"/>
          <w:szCs w:val="28"/>
        </w:rPr>
        <w:t xml:space="preserve"> року </w:t>
      </w:r>
      <w:r w:rsidR="00E356B0" w:rsidRPr="00E356B0">
        <w:rPr>
          <w:rFonts w:ascii="Times New Roman" w:hAnsi="Times New Roman" w:cs="Times New Roman"/>
          <w:sz w:val="28"/>
          <w:szCs w:val="28"/>
        </w:rPr>
        <w:t>Центральним РТЦК та СП в Миколаївській обл</w:t>
      </w:r>
      <w:r w:rsidR="007F3EE2" w:rsidRPr="00516DF5">
        <w:rPr>
          <w:rFonts w:ascii="Times New Roman" w:hAnsi="Times New Roman" w:cs="Times New Roman"/>
          <w:sz w:val="28"/>
          <w:szCs w:val="28"/>
        </w:rPr>
        <w:t>.</w:t>
      </w:r>
      <w:r w:rsidR="00E85ACD" w:rsidRPr="00516DF5">
        <w:rPr>
          <w:rFonts w:ascii="Times New Roman" w:hAnsi="Times New Roman" w:cs="Times New Roman"/>
          <w:sz w:val="28"/>
          <w:szCs w:val="28"/>
        </w:rPr>
        <w:t xml:space="preserve">, </w:t>
      </w:r>
      <w:r w:rsidRPr="00516DF5"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E356B0">
        <w:rPr>
          <w:rFonts w:ascii="Times New Roman" w:hAnsi="Times New Roman" w:cs="Times New Roman"/>
          <w:sz w:val="28"/>
          <w:szCs w:val="28"/>
        </w:rPr>
        <w:t>вища</w:t>
      </w:r>
      <w:r w:rsidRPr="00516DF5">
        <w:rPr>
          <w:rFonts w:ascii="Times New Roman" w:hAnsi="Times New Roman" w:cs="Times New Roman"/>
          <w:sz w:val="28"/>
          <w:szCs w:val="28"/>
        </w:rPr>
        <w:t>, сімейний стан:</w:t>
      </w:r>
      <w:r w:rsidR="00D143FC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572D5A" w:rsidRPr="00516DF5">
        <w:rPr>
          <w:rFonts w:ascii="Times New Roman" w:hAnsi="Times New Roman" w:cs="Times New Roman"/>
          <w:sz w:val="28"/>
          <w:szCs w:val="28"/>
        </w:rPr>
        <w:t xml:space="preserve">не </w:t>
      </w:r>
      <w:r w:rsidRPr="00516DF5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E356B0" w:rsidRPr="00E356B0">
        <w:rPr>
          <w:rFonts w:ascii="Times New Roman" w:hAnsi="Times New Roman" w:cs="Times New Roman"/>
          <w:sz w:val="28"/>
          <w:szCs w:val="28"/>
        </w:rPr>
        <w:t>2903110476</w:t>
      </w:r>
      <w:r w:rsidRPr="00516DF5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6D03A1" w:rsidRPr="00516DF5">
        <w:rPr>
          <w:rFonts w:ascii="Times New Roman" w:hAnsi="Times New Roman" w:cs="Times New Roman"/>
          <w:sz w:val="28"/>
          <w:szCs w:val="28"/>
        </w:rPr>
        <w:t>А</w:t>
      </w:r>
      <w:r w:rsidR="007F3EE2" w:rsidRPr="00516DF5">
        <w:rPr>
          <w:rFonts w:ascii="Times New Roman" w:hAnsi="Times New Roman" w:cs="Times New Roman"/>
          <w:sz w:val="28"/>
          <w:szCs w:val="28"/>
        </w:rPr>
        <w:t>Г</w:t>
      </w:r>
      <w:r w:rsidR="006D03A1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E356B0" w:rsidRPr="00E356B0">
        <w:rPr>
          <w:rFonts w:ascii="Times New Roman" w:hAnsi="Times New Roman" w:cs="Times New Roman"/>
          <w:sz w:val="28"/>
          <w:szCs w:val="28"/>
        </w:rPr>
        <w:t>151845</w:t>
      </w:r>
      <w:r w:rsidRPr="00516DF5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D143FC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E356B0" w:rsidRPr="00E356B0">
        <w:rPr>
          <w:rFonts w:ascii="Times New Roman" w:hAnsi="Times New Roman" w:cs="Times New Roman"/>
          <w:sz w:val="28"/>
          <w:szCs w:val="28"/>
        </w:rPr>
        <w:t>м. Миколаїв, вул.</w:t>
      </w:r>
      <w:r w:rsidR="00E356B0">
        <w:rPr>
          <w:rFonts w:ascii="Times New Roman" w:hAnsi="Times New Roman" w:cs="Times New Roman"/>
          <w:sz w:val="28"/>
          <w:szCs w:val="28"/>
        </w:rPr>
        <w:t xml:space="preserve"> </w:t>
      </w:r>
      <w:r w:rsidR="00E356B0" w:rsidRPr="00E356B0">
        <w:rPr>
          <w:rFonts w:ascii="Times New Roman" w:hAnsi="Times New Roman" w:cs="Times New Roman"/>
          <w:sz w:val="28"/>
          <w:szCs w:val="28"/>
        </w:rPr>
        <w:t xml:space="preserve">Спаська буд., 22 </w:t>
      </w:r>
      <w:proofErr w:type="spellStart"/>
      <w:r w:rsidR="00E356B0" w:rsidRPr="00E356B0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E356B0" w:rsidRPr="00E356B0">
        <w:rPr>
          <w:rFonts w:ascii="Times New Roman" w:hAnsi="Times New Roman" w:cs="Times New Roman"/>
          <w:sz w:val="28"/>
          <w:szCs w:val="28"/>
        </w:rPr>
        <w:t>. 10</w:t>
      </w:r>
      <w:r w:rsidR="00AB6476" w:rsidRPr="00516DF5">
        <w:rPr>
          <w:rFonts w:ascii="Times New Roman" w:hAnsi="Times New Roman" w:cs="Times New Roman"/>
          <w:sz w:val="28"/>
          <w:szCs w:val="28"/>
        </w:rPr>
        <w:t>.</w:t>
      </w:r>
      <w:r w:rsidR="00B17E2F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Pr="00516DF5">
        <w:rPr>
          <w:rFonts w:ascii="Times New Roman" w:hAnsi="Times New Roman" w:cs="Times New Roman"/>
          <w:sz w:val="28"/>
          <w:szCs w:val="28"/>
        </w:rPr>
        <w:t>Номер</w:t>
      </w:r>
      <w:r w:rsidR="001D2BE6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Pr="00516DF5">
        <w:rPr>
          <w:rFonts w:ascii="Times New Roman" w:hAnsi="Times New Roman" w:cs="Times New Roman"/>
          <w:sz w:val="28"/>
          <w:szCs w:val="28"/>
        </w:rPr>
        <w:t xml:space="preserve">телефону: </w:t>
      </w:r>
      <w:r w:rsidR="00E356B0">
        <w:rPr>
          <w:rFonts w:ascii="Times New Roman" w:hAnsi="Times New Roman" w:cs="Times New Roman"/>
          <w:sz w:val="28"/>
          <w:szCs w:val="28"/>
        </w:rPr>
        <w:t>дані відсутні</w:t>
      </w:r>
      <w:r w:rsidR="00562F5D" w:rsidRPr="00516DF5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0CC58D82" w:rsidR="00416BBF" w:rsidRPr="00516DF5" w:rsidRDefault="00886C1B" w:rsidP="002C14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E356B0">
        <w:rPr>
          <w:rFonts w:ascii="Times New Roman" w:hAnsi="Times New Roman" w:cs="Times New Roman"/>
          <w:sz w:val="28"/>
          <w:szCs w:val="28"/>
        </w:rPr>
        <w:t>дані відсутні.</w:t>
      </w:r>
    </w:p>
    <w:p w14:paraId="61CC11D9" w14:textId="77777777" w:rsidR="00A86F45" w:rsidRPr="00516DF5" w:rsidRDefault="00886C1B" w:rsidP="002C14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6E0D473E" w:rsidR="00A86F45" w:rsidRPr="00516DF5" w:rsidRDefault="00886C1B" w:rsidP="002C14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 w:rsidRPr="00516DF5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562F5D" w:rsidRPr="00516DF5">
        <w:rPr>
          <w:rFonts w:ascii="Times New Roman" w:hAnsi="Times New Roman" w:cs="Times New Roman"/>
          <w:sz w:val="28"/>
          <w:szCs w:val="28"/>
        </w:rPr>
        <w:br/>
      </w:r>
      <w:r w:rsidR="008D64AB" w:rsidRPr="00516DF5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</w:t>
      </w:r>
      <w:r w:rsidRPr="00516DF5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8D64AB" w:rsidRPr="00516DF5">
        <w:rPr>
          <w:rFonts w:ascii="Times New Roman" w:hAnsi="Times New Roman" w:cs="Times New Roman"/>
          <w:sz w:val="28"/>
          <w:szCs w:val="28"/>
        </w:rPr>
        <w:t>лейтенанту</w:t>
      </w:r>
      <w:r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8D64AB" w:rsidRPr="00516DF5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516DF5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 w:rsidRPr="00516DF5">
        <w:rPr>
          <w:rFonts w:ascii="Times New Roman" w:hAnsi="Times New Roman" w:cs="Times New Roman"/>
          <w:sz w:val="28"/>
          <w:szCs w:val="28"/>
        </w:rPr>
        <w:t>977427783</w:t>
      </w:r>
      <w:r w:rsidRPr="00516DF5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516DF5" w:rsidRDefault="00886C1B" w:rsidP="002C14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516DF5" w:rsidRDefault="00057144" w:rsidP="002C1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516DF5" w:rsidRDefault="00A86F45" w:rsidP="002C1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516DF5" w:rsidRDefault="00FA5FD1" w:rsidP="002C1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4D0739C3" w:rsidR="00057144" w:rsidRPr="00516DF5" w:rsidRDefault="002D1FFC" w:rsidP="002C1481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к</w:t>
      </w:r>
      <w:r w:rsidR="00FA5FD1" w:rsidRPr="00516DF5">
        <w:rPr>
          <w:rFonts w:ascii="Times New Roman" w:hAnsi="Times New Roman" w:cs="Times New Roman"/>
          <w:sz w:val="28"/>
          <w:szCs w:val="28"/>
        </w:rPr>
        <w:t>апітан</w:t>
      </w:r>
      <w:r w:rsidRPr="00516DF5">
        <w:rPr>
          <w:rFonts w:ascii="Times New Roman" w:hAnsi="Times New Roman" w:cs="Times New Roman"/>
          <w:sz w:val="28"/>
          <w:szCs w:val="28"/>
        </w:rPr>
        <w:tab/>
      </w:r>
      <w:r w:rsidR="00FA5FD1" w:rsidRPr="00516DF5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4381E622" w14:textId="39EB2319" w:rsidR="00057144" w:rsidRPr="00516DF5" w:rsidRDefault="00FA5FD1" w:rsidP="002C1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__.</w:t>
      </w:r>
      <w:r w:rsidR="00A86F45" w:rsidRPr="00516DF5">
        <w:rPr>
          <w:rFonts w:ascii="Times New Roman" w:hAnsi="Times New Roman" w:cs="Times New Roman"/>
          <w:sz w:val="28"/>
          <w:szCs w:val="28"/>
        </w:rPr>
        <w:t>0</w:t>
      </w:r>
      <w:r w:rsidR="002C1481">
        <w:rPr>
          <w:rFonts w:ascii="Times New Roman" w:hAnsi="Times New Roman" w:cs="Times New Roman"/>
          <w:sz w:val="28"/>
          <w:szCs w:val="28"/>
        </w:rPr>
        <w:t>4</w:t>
      </w:r>
      <w:r w:rsidRPr="00516DF5">
        <w:rPr>
          <w:rFonts w:ascii="Times New Roman" w:hAnsi="Times New Roman" w:cs="Times New Roman"/>
          <w:sz w:val="28"/>
          <w:szCs w:val="28"/>
        </w:rPr>
        <w:t>.202</w:t>
      </w:r>
      <w:r w:rsidR="00A86F45" w:rsidRPr="00516DF5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516DF5" w:rsidRDefault="00057144" w:rsidP="002C1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516DF5" w:rsidRDefault="00057144" w:rsidP="002C1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A54ED6" w14:textId="77777777" w:rsidR="00057144" w:rsidRPr="00516DF5" w:rsidRDefault="00FA5FD1" w:rsidP="002C14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2CE6027" w14:textId="77777777" w:rsidR="00057144" w:rsidRPr="00516DF5" w:rsidRDefault="00057144" w:rsidP="002C14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24B8E1D" w14:textId="77777777" w:rsidR="00057144" w:rsidRPr="00516DF5" w:rsidRDefault="00057144" w:rsidP="002C14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797AF20" w14:textId="40CD182D" w:rsidR="00057144" w:rsidRPr="00516DF5" w:rsidRDefault="00FA5FD1" w:rsidP="002C14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Клопочу по суті рапорту капітана СТЕПАНЮКА Дмитра Миколайовича.</w:t>
      </w:r>
    </w:p>
    <w:p w14:paraId="31262822" w14:textId="77777777" w:rsidR="00057144" w:rsidRPr="00516DF5" w:rsidRDefault="00057144" w:rsidP="002C1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DE5B19" w14:textId="77777777" w:rsidR="00057144" w:rsidRPr="00516DF5" w:rsidRDefault="00057144" w:rsidP="002C1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599125" w14:textId="1CF771F9" w:rsidR="00057144" w:rsidRPr="00516DF5" w:rsidRDefault="00576362" w:rsidP="002C1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A86F45" w:rsidRPr="00516DF5">
        <w:rPr>
          <w:rFonts w:ascii="Times New Roman" w:hAnsi="Times New Roman" w:cs="Times New Roman"/>
          <w:sz w:val="28"/>
          <w:szCs w:val="28"/>
        </w:rPr>
        <w:t>омандир</w:t>
      </w:r>
      <w:r w:rsidRPr="00516DF5">
        <w:rPr>
          <w:rFonts w:ascii="Times New Roman" w:hAnsi="Times New Roman" w:cs="Times New Roman"/>
          <w:sz w:val="28"/>
          <w:szCs w:val="28"/>
        </w:rPr>
        <w:t>а</w:t>
      </w:r>
      <w:r w:rsidR="00A86F45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FA5FD1" w:rsidRPr="00516DF5">
        <w:rPr>
          <w:rFonts w:ascii="Times New Roman" w:hAnsi="Times New Roman" w:cs="Times New Roman"/>
          <w:sz w:val="28"/>
          <w:szCs w:val="28"/>
        </w:rPr>
        <w:t>1 навчального батальйону</w:t>
      </w:r>
    </w:p>
    <w:p w14:paraId="772201B8" w14:textId="414782EE" w:rsidR="00057144" w:rsidRPr="00516DF5" w:rsidRDefault="00FA5FD1" w:rsidP="002C1481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майор </w:t>
      </w:r>
      <w:r w:rsidR="002D1FFC" w:rsidRPr="00516DF5">
        <w:rPr>
          <w:rFonts w:ascii="Times New Roman" w:hAnsi="Times New Roman" w:cs="Times New Roman"/>
          <w:sz w:val="28"/>
          <w:szCs w:val="28"/>
        </w:rPr>
        <w:tab/>
      </w:r>
      <w:r w:rsidR="00576362" w:rsidRPr="00516DF5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6EA8E268" w14:textId="15F505A4" w:rsidR="00057144" w:rsidRPr="00516DF5" w:rsidRDefault="00FA5FD1" w:rsidP="002C1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__.</w:t>
      </w:r>
      <w:r w:rsidR="00A86F45" w:rsidRPr="00516DF5">
        <w:rPr>
          <w:rFonts w:ascii="Times New Roman" w:hAnsi="Times New Roman" w:cs="Times New Roman"/>
          <w:sz w:val="28"/>
          <w:szCs w:val="28"/>
        </w:rPr>
        <w:t>0</w:t>
      </w:r>
      <w:r w:rsidR="002C1481">
        <w:rPr>
          <w:rFonts w:ascii="Times New Roman" w:hAnsi="Times New Roman" w:cs="Times New Roman"/>
          <w:sz w:val="28"/>
          <w:szCs w:val="28"/>
        </w:rPr>
        <w:t>4</w:t>
      </w:r>
      <w:r w:rsidRPr="00516DF5">
        <w:rPr>
          <w:rFonts w:ascii="Times New Roman" w:hAnsi="Times New Roman" w:cs="Times New Roman"/>
          <w:sz w:val="28"/>
          <w:szCs w:val="28"/>
        </w:rPr>
        <w:t>.202</w:t>
      </w:r>
      <w:r w:rsidR="00A86F45" w:rsidRPr="00516DF5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516DF5" w:rsidSect="002D1FFC">
      <w:pgSz w:w="11906" w:h="16838"/>
      <w:pgMar w:top="567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43B1E"/>
    <w:rsid w:val="000517B5"/>
    <w:rsid w:val="00057144"/>
    <w:rsid w:val="00090105"/>
    <w:rsid w:val="000A19C5"/>
    <w:rsid w:val="000E51A7"/>
    <w:rsid w:val="001074B7"/>
    <w:rsid w:val="001B5560"/>
    <w:rsid w:val="001C119C"/>
    <w:rsid w:val="001D2BE6"/>
    <w:rsid w:val="002034AB"/>
    <w:rsid w:val="00206D7C"/>
    <w:rsid w:val="00231A5A"/>
    <w:rsid w:val="00262177"/>
    <w:rsid w:val="00275F5D"/>
    <w:rsid w:val="00291317"/>
    <w:rsid w:val="002C1481"/>
    <w:rsid w:val="002D1FFC"/>
    <w:rsid w:val="003075A6"/>
    <w:rsid w:val="003402D1"/>
    <w:rsid w:val="003509CA"/>
    <w:rsid w:val="003B1536"/>
    <w:rsid w:val="003E4736"/>
    <w:rsid w:val="00416BBF"/>
    <w:rsid w:val="00460D31"/>
    <w:rsid w:val="00516DF5"/>
    <w:rsid w:val="00562F5D"/>
    <w:rsid w:val="00572D5A"/>
    <w:rsid w:val="00576362"/>
    <w:rsid w:val="005A2F7B"/>
    <w:rsid w:val="006344BC"/>
    <w:rsid w:val="006D03A1"/>
    <w:rsid w:val="006F5D84"/>
    <w:rsid w:val="00720D55"/>
    <w:rsid w:val="007A1701"/>
    <w:rsid w:val="007D64D3"/>
    <w:rsid w:val="007D7D6C"/>
    <w:rsid w:val="007F3EE2"/>
    <w:rsid w:val="00886C1B"/>
    <w:rsid w:val="008B10A6"/>
    <w:rsid w:val="008B4C0A"/>
    <w:rsid w:val="008D64AB"/>
    <w:rsid w:val="009345D9"/>
    <w:rsid w:val="00942D8B"/>
    <w:rsid w:val="0095472E"/>
    <w:rsid w:val="00955500"/>
    <w:rsid w:val="009622E9"/>
    <w:rsid w:val="009B7BFA"/>
    <w:rsid w:val="009C7D04"/>
    <w:rsid w:val="009F5B61"/>
    <w:rsid w:val="00A05E5C"/>
    <w:rsid w:val="00A06EF7"/>
    <w:rsid w:val="00A75993"/>
    <w:rsid w:val="00A86F45"/>
    <w:rsid w:val="00AB6476"/>
    <w:rsid w:val="00AD5EF4"/>
    <w:rsid w:val="00B006CA"/>
    <w:rsid w:val="00B17E2F"/>
    <w:rsid w:val="00C13F91"/>
    <w:rsid w:val="00CB276A"/>
    <w:rsid w:val="00CC0CF5"/>
    <w:rsid w:val="00D143FC"/>
    <w:rsid w:val="00DE3F8F"/>
    <w:rsid w:val="00DF1FCC"/>
    <w:rsid w:val="00DF7E1F"/>
    <w:rsid w:val="00E356B0"/>
    <w:rsid w:val="00E85ACD"/>
    <w:rsid w:val="00F1475F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6225D-84F5-4254-8D29-BCC8ED89E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1195</Words>
  <Characters>682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3</cp:revision>
  <cp:lastPrinted>2025-03-31T14:46:00Z</cp:lastPrinted>
  <dcterms:created xsi:type="dcterms:W3CDTF">2025-04-09T11:21:00Z</dcterms:created>
  <dcterms:modified xsi:type="dcterms:W3CDTF">2025-04-09T11:23:00Z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