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F9E6A" w14:textId="77777777" w:rsidR="004A7066" w:rsidRPr="005C7C68" w:rsidRDefault="003F721E" w:rsidP="004A7066">
      <w:r w:rsidRPr="005C7C6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6262B03" wp14:editId="614CFC90">
                <wp:simplePos x="0" y="0"/>
                <wp:positionH relativeFrom="column">
                  <wp:posOffset>-114300</wp:posOffset>
                </wp:positionH>
                <wp:positionV relativeFrom="paragraph">
                  <wp:posOffset>104140</wp:posOffset>
                </wp:positionV>
                <wp:extent cx="6286500" cy="96012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9601200"/>
                          <a:chOff x="1598" y="681"/>
                          <a:chExt cx="14242" cy="10174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4242" cy="10174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680" cy="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C5AE5" id="Group 3" o:spid="_x0000_s1026" style="position:absolute;margin-left:-9pt;margin-top:8.2pt;width:495pt;height:756pt;z-index:-251659776" coordorigin="1598,681" coordsize="14242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">
                <v:rect id="Rectangle 4" o:spid="_x0000_s1027" style="position:absolute;left:1598;top:681;width:14242;height:10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Ca8QA&#10;AADaAAAADwAAAGRycy9kb3ducmV2LnhtbESP0WoCMRRE3wv+Q7hC39ysVmpdjaKtpaVIQdsPuGyu&#10;m8XNzTZJ1+3fNwWhj8PMnGGW6942oiMfascKxlkOgrh0uuZKwefH8+gBRIjIGhvHpOCHAqxXg5sl&#10;Ftpd+EDdMVYiQTgUqMDE2BZShtKQxZC5ljh5J+ctxiR9JbXHS4LbRk7y/F5arDktGGzp0VB5Pn5b&#10;BbOnt6Zqw/brbuJ3Zfe+nxt+iUrdDvvNAkSkPv6Hr+1XrWAKf1fS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hAmvEAAAA2gAAAA8AAAAAAAAAAAAAAAAAmAIAAGRycy9k&#10;b3ducmV2LnhtbFBLBQYAAAAABAAEAPUAAACJAwAAAAA=&#10;" filled="f" strokeweight="6pt">
                  <v:stroke r:id="rId4" o:title="" filltype="pattern"/>
                </v:rect>
                <v:rect id="Rectangle 5" o:spid="_x0000_s1028" style="position:absolute;left:1872;top:919;width:13680;height:9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GTMIA&#10;AADaAAAADwAAAGRycy9kb3ducmV2LnhtbESPQWsCMRSE70L/Q3gFb262BUtZjbKWCp4EraDeHptn&#10;srh5WTbRXf+9KRR6HGbmG2a+HFwj7tSF2rOCtywHQVx5XbNRcPhZTz5BhIissfFMCh4UYLl4Gc2x&#10;0L7nHd330YgE4VCgAhtjW0gZKksOQ+Zb4uRdfOcwJtkZqTvsE9w18j3PP6TDmtOCxZa+LFXX/c0p&#10;+G7P23JqgiyP0Z6uftWv7dYoNX4dyhmISEP8D/+1N1rBFH6vpBs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cZMwgAAANoAAAAPAAAAAAAAAAAAAAAAAJgCAABkcnMvZG93&#10;bnJldi54bWxQSwUGAAAAAAQABAD1AAAAhwMAAAAA&#10;" filled="f"/>
              </v:group>
            </w:pict>
          </mc:Fallback>
        </mc:AlternateContent>
      </w:r>
    </w:p>
    <w:p w14:paraId="2FCD1144" w14:textId="77777777" w:rsidR="004A7066" w:rsidRPr="005C7C68" w:rsidRDefault="004A7066" w:rsidP="004A7066">
      <w:pPr>
        <w:ind w:left="7088"/>
      </w:pPr>
      <w:r w:rsidRPr="005C7C68">
        <w:t xml:space="preserve"> </w:t>
      </w:r>
    </w:p>
    <w:p w14:paraId="691C1F7D" w14:textId="77777777" w:rsidR="004A7066" w:rsidRPr="005C7C68" w:rsidRDefault="005A3FC1" w:rsidP="004A7066">
      <w:pPr>
        <w:ind w:left="7088"/>
      </w:pPr>
      <w:r>
        <w:object w:dxaOrig="1440" w:dyaOrig="1440" w14:anchorId="6181FE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14.95pt;margin-top:5.9pt;width:54.55pt;height:70.7pt;z-index:251657728">
            <v:imagedata r:id="rId5" o:title="" gain="2147483647f"/>
          </v:shape>
          <o:OLEObject Type="Embed" ProgID="PBrush" ShapeID="_x0000_s1030" DrawAspect="Content" ObjectID="_1806339138" r:id="rId6"/>
        </w:object>
      </w:r>
    </w:p>
    <w:p w14:paraId="76F0EAAE" w14:textId="77777777" w:rsidR="004A7066" w:rsidRPr="005C7C68" w:rsidRDefault="004A7066" w:rsidP="004A7066">
      <w:pPr>
        <w:ind w:left="7088"/>
      </w:pPr>
    </w:p>
    <w:p w14:paraId="1368011C" w14:textId="77777777" w:rsidR="004A7066" w:rsidRPr="005C7C68" w:rsidRDefault="004A7066" w:rsidP="004A7066"/>
    <w:p w14:paraId="17FF583B" w14:textId="77777777" w:rsidR="004A7066" w:rsidRPr="005C7C68" w:rsidRDefault="004A7066" w:rsidP="004A7066"/>
    <w:p w14:paraId="39E886BB" w14:textId="77777777" w:rsidR="004A7066" w:rsidRPr="005C7C68" w:rsidRDefault="004A7066" w:rsidP="004A7066"/>
    <w:p w14:paraId="28858FB9" w14:textId="77777777" w:rsidR="004A7066" w:rsidRPr="005C7C68" w:rsidRDefault="004A7066" w:rsidP="004A7066">
      <w:pPr>
        <w:pStyle w:val="1"/>
        <w:rPr>
          <w:rFonts w:ascii="Times New Roman" w:hAnsi="Times New Roman"/>
          <w:b/>
          <w:i/>
          <w:sz w:val="26"/>
        </w:rPr>
      </w:pPr>
    </w:p>
    <w:p w14:paraId="26E7733E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sz w:val="26"/>
        </w:rPr>
        <w:t>МІНІСТЕРСТВО ОБОРОНИ УКРАЇНИ</w:t>
      </w:r>
    </w:p>
    <w:p w14:paraId="183CCC7F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6F7DD5BD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497D96F1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721468F3" w14:textId="77777777" w:rsidR="004A7066" w:rsidRPr="005C7C68" w:rsidRDefault="003F721E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noProof/>
          <w:sz w:val="34"/>
          <w:lang w:val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0A5478" wp14:editId="093326B2">
                <wp:simplePos x="0" y="0"/>
                <wp:positionH relativeFrom="column">
                  <wp:posOffset>1028700</wp:posOffset>
                </wp:positionH>
                <wp:positionV relativeFrom="paragraph">
                  <wp:posOffset>118110</wp:posOffset>
                </wp:positionV>
                <wp:extent cx="3959860" cy="3124200"/>
                <wp:effectExtent l="19050" t="19050" r="40640" b="381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947B8" w14:textId="77777777" w:rsidR="004A7066" w:rsidRPr="0026515C" w:rsidRDefault="004A7066" w:rsidP="004A7066">
                            <w:pPr>
                              <w:pStyle w:val="1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72"/>
                              </w:rPr>
                            </w:pPr>
                          </w:p>
                          <w:p w14:paraId="0AD1659E" w14:textId="442109A9" w:rsidR="004A7066" w:rsidRPr="0080759B" w:rsidRDefault="005A3FC1" w:rsidP="004A7066">
                            <w:pPr>
                              <w:pStyle w:val="1"/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72"/>
                                <w:szCs w:val="72"/>
                              </w:rPr>
                              <w:t>ВІДОМІСТЬ</w:t>
                            </w:r>
                          </w:p>
                          <w:p w14:paraId="1E3416F9" w14:textId="50725232" w:rsidR="0080759B" w:rsidRDefault="005A3FC1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Про наявність та місце </w:t>
                            </w:r>
                          </w:p>
                          <w:p w14:paraId="27A5E371" w14:textId="77777777" w:rsidR="005A3FC1" w:rsidRDefault="005A3FC1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знаходження </w:t>
                            </w:r>
                          </w:p>
                          <w:p w14:paraId="4F620741" w14:textId="0A60338A" w:rsidR="004A7066" w:rsidRPr="0080759B" w:rsidRDefault="005A3FC1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особового складу </w:t>
                            </w:r>
                          </w:p>
                          <w:p w14:paraId="7EBD164F" w14:textId="384FE6F6" w:rsidR="00DE3B20" w:rsidRPr="00DE3B20" w:rsidRDefault="0014202D" w:rsidP="002B06D1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>1-ї навчальної</w:t>
                            </w:r>
                            <w:r w:rsidR="00DE3B20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="002B06D1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>роти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70DE2C4" w14:textId="77777777" w:rsidR="002B06D1" w:rsidRPr="00DE3B20" w:rsidRDefault="0014202D" w:rsidP="002B06D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</w:p>
                          <w:p w14:paraId="2AC13BAB" w14:textId="77777777" w:rsidR="0080759B" w:rsidRDefault="0080759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A54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9.3pt;width:311.8pt;height:24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" strokeweight="5pt">
                <v:stroke linestyle="thinThick"/>
                <v:textbox>
                  <w:txbxContent>
                    <w:p w14:paraId="7EC947B8" w14:textId="77777777" w:rsidR="004A7066" w:rsidRPr="0026515C" w:rsidRDefault="004A7066" w:rsidP="004A7066">
                      <w:pPr>
                        <w:pStyle w:val="1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72"/>
                        </w:rPr>
                      </w:pPr>
                    </w:p>
                    <w:p w14:paraId="0AD1659E" w14:textId="442109A9" w:rsidR="004A7066" w:rsidRPr="0080759B" w:rsidRDefault="005A3FC1" w:rsidP="004A7066">
                      <w:pPr>
                        <w:pStyle w:val="1"/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72"/>
                          <w:szCs w:val="72"/>
                        </w:rPr>
                        <w:t>ВІДОМІСТЬ</w:t>
                      </w:r>
                    </w:p>
                    <w:p w14:paraId="1E3416F9" w14:textId="50725232" w:rsidR="0080759B" w:rsidRDefault="005A3FC1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 xml:space="preserve">Про наявність та місце </w:t>
                      </w:r>
                    </w:p>
                    <w:p w14:paraId="27A5E371" w14:textId="77777777" w:rsidR="005A3FC1" w:rsidRDefault="005A3FC1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 xml:space="preserve">знаходження </w:t>
                      </w:r>
                    </w:p>
                    <w:p w14:paraId="4F620741" w14:textId="0A60338A" w:rsidR="004A7066" w:rsidRPr="0080759B" w:rsidRDefault="005A3FC1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 xml:space="preserve">особового складу </w:t>
                      </w:r>
                    </w:p>
                    <w:p w14:paraId="7EBD164F" w14:textId="384FE6F6" w:rsidR="00DE3B20" w:rsidRPr="00DE3B20" w:rsidRDefault="0014202D" w:rsidP="002B06D1">
                      <w:pPr>
                        <w:jc w:val="center"/>
                        <w:rPr>
                          <w:bCs/>
                          <w:sz w:val="52"/>
                          <w:szCs w:val="48"/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>1-ї навчальної</w:t>
                      </w:r>
                      <w:r w:rsidR="00DE3B20" w:rsidRPr="00DE3B20"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 </w:t>
                      </w:r>
                      <w:r w:rsidR="002B06D1" w:rsidRPr="00DE3B20">
                        <w:rPr>
                          <w:bCs/>
                          <w:sz w:val="52"/>
                          <w:szCs w:val="48"/>
                          <w:u w:val="single"/>
                        </w:rPr>
                        <w:t>роти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br/>
                        <w:t>1 навчального батальйону</w:t>
                      </w:r>
                    </w:p>
                    <w:p w14:paraId="370DE2C4" w14:textId="77777777" w:rsidR="002B06D1" w:rsidRPr="00DE3B20" w:rsidRDefault="0014202D" w:rsidP="002B06D1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</w:p>
                    <w:p w14:paraId="2AC13BAB" w14:textId="77777777" w:rsidR="0080759B" w:rsidRDefault="0080759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0B2479" w14:textId="77777777" w:rsidR="004A7066" w:rsidRPr="005C7C68" w:rsidRDefault="004A7066" w:rsidP="004A7066">
      <w:pPr>
        <w:pStyle w:val="1"/>
        <w:rPr>
          <w:rFonts w:ascii="Times New Roman" w:hAnsi="Times New Roman"/>
          <w:b/>
          <w:sz w:val="50"/>
        </w:rPr>
      </w:pPr>
    </w:p>
    <w:p w14:paraId="0A82E28B" w14:textId="77777777" w:rsidR="004A7066" w:rsidRPr="005C7C68" w:rsidRDefault="004A7066" w:rsidP="004A7066">
      <w:pPr>
        <w:jc w:val="center"/>
        <w:rPr>
          <w:sz w:val="34"/>
        </w:rPr>
      </w:pPr>
    </w:p>
    <w:p w14:paraId="5A39A4E5" w14:textId="77777777" w:rsidR="004A7066" w:rsidRPr="005C7C68" w:rsidRDefault="004A7066" w:rsidP="004A7066">
      <w:pPr>
        <w:jc w:val="center"/>
      </w:pPr>
    </w:p>
    <w:p w14:paraId="7077BA15" w14:textId="77777777" w:rsidR="004A7066" w:rsidRPr="005C7C68" w:rsidRDefault="004A7066" w:rsidP="004A7066">
      <w:pPr>
        <w:jc w:val="center"/>
      </w:pPr>
    </w:p>
    <w:p w14:paraId="3C2AB01D" w14:textId="77777777" w:rsidR="004A7066" w:rsidRPr="005C7C68" w:rsidRDefault="004A7066" w:rsidP="004A7066">
      <w:pPr>
        <w:jc w:val="center"/>
      </w:pPr>
    </w:p>
    <w:p w14:paraId="4CB3255F" w14:textId="77777777" w:rsidR="004A7066" w:rsidRPr="005C7C68" w:rsidRDefault="004A7066" w:rsidP="004A7066">
      <w:pPr>
        <w:jc w:val="center"/>
      </w:pPr>
    </w:p>
    <w:p w14:paraId="0FAD8961" w14:textId="77777777" w:rsidR="004A7066" w:rsidRPr="005C7C68" w:rsidRDefault="004A7066" w:rsidP="004A7066">
      <w:pPr>
        <w:jc w:val="center"/>
      </w:pPr>
    </w:p>
    <w:p w14:paraId="0F7BF5E1" w14:textId="77777777" w:rsidR="004A7066" w:rsidRPr="005C7C68" w:rsidRDefault="004A7066" w:rsidP="004A7066">
      <w:pPr>
        <w:jc w:val="center"/>
      </w:pPr>
    </w:p>
    <w:p w14:paraId="21946F97" w14:textId="77777777" w:rsidR="004A7066" w:rsidRPr="005C7C68" w:rsidRDefault="004A7066" w:rsidP="004A7066">
      <w:pPr>
        <w:jc w:val="center"/>
      </w:pPr>
    </w:p>
    <w:p w14:paraId="5689A5D5" w14:textId="77777777" w:rsidR="004A7066" w:rsidRPr="005C7C68" w:rsidRDefault="004A7066" w:rsidP="004A7066">
      <w:pPr>
        <w:jc w:val="center"/>
      </w:pPr>
    </w:p>
    <w:p w14:paraId="79ABBC22" w14:textId="77777777" w:rsidR="004A7066" w:rsidRPr="005C7C68" w:rsidRDefault="004A7066" w:rsidP="004A7066">
      <w:pPr>
        <w:jc w:val="center"/>
      </w:pPr>
    </w:p>
    <w:p w14:paraId="4C5D69CC" w14:textId="77777777" w:rsidR="004A7066" w:rsidRPr="005C7C68" w:rsidRDefault="004A7066" w:rsidP="004A7066">
      <w:pPr>
        <w:jc w:val="center"/>
      </w:pPr>
    </w:p>
    <w:p w14:paraId="36B0A448" w14:textId="77777777" w:rsidR="004A7066" w:rsidRPr="005C7C68" w:rsidRDefault="004A7066" w:rsidP="004A7066">
      <w:pPr>
        <w:jc w:val="center"/>
      </w:pPr>
    </w:p>
    <w:p w14:paraId="319B2A96" w14:textId="77777777" w:rsidR="004A7066" w:rsidRPr="005C7C68" w:rsidRDefault="004A7066" w:rsidP="004A7066">
      <w:pPr>
        <w:jc w:val="center"/>
      </w:pPr>
    </w:p>
    <w:p w14:paraId="28BD7A76" w14:textId="77777777" w:rsidR="004A7066" w:rsidRPr="005C7C68" w:rsidRDefault="004A7066" w:rsidP="004A7066">
      <w:pPr>
        <w:jc w:val="center"/>
      </w:pPr>
    </w:p>
    <w:p w14:paraId="080FBCAA" w14:textId="77777777" w:rsidR="004A7066" w:rsidRPr="005C7C68" w:rsidRDefault="004A7066" w:rsidP="004A7066">
      <w:pPr>
        <w:jc w:val="center"/>
      </w:pPr>
    </w:p>
    <w:p w14:paraId="5EC57749" w14:textId="77777777" w:rsidR="004A7066" w:rsidRPr="005C7C68" w:rsidRDefault="004A7066" w:rsidP="004A7066">
      <w:pPr>
        <w:jc w:val="center"/>
      </w:pPr>
    </w:p>
    <w:p w14:paraId="587E07D4" w14:textId="77777777" w:rsidR="004A7066" w:rsidRPr="005C7C68" w:rsidRDefault="004A7066" w:rsidP="004A7066">
      <w:pPr>
        <w:jc w:val="center"/>
      </w:pPr>
    </w:p>
    <w:p w14:paraId="75FF47D3" w14:textId="77777777" w:rsidR="004A7066" w:rsidRPr="005C7C68" w:rsidRDefault="004A7066" w:rsidP="004A7066">
      <w:pPr>
        <w:jc w:val="center"/>
      </w:pPr>
    </w:p>
    <w:p w14:paraId="5D735480" w14:textId="77777777" w:rsidR="004A7066" w:rsidRPr="005C7C68" w:rsidRDefault="004A7066" w:rsidP="004A7066">
      <w:pPr>
        <w:jc w:val="center"/>
      </w:pPr>
    </w:p>
    <w:p w14:paraId="2C7D8D3D" w14:textId="77777777" w:rsidR="004A7066" w:rsidRPr="005C7C68" w:rsidRDefault="004A7066" w:rsidP="004A7066">
      <w:pPr>
        <w:jc w:val="center"/>
      </w:pPr>
    </w:p>
    <w:p w14:paraId="67A035B9" w14:textId="77777777" w:rsidR="004A7066" w:rsidRPr="005C7C68" w:rsidRDefault="004A7066" w:rsidP="004A7066">
      <w:pPr>
        <w:jc w:val="center"/>
      </w:pPr>
    </w:p>
    <w:p w14:paraId="0839EEE0" w14:textId="77777777" w:rsidR="004A7066" w:rsidRPr="005C7C68" w:rsidRDefault="004A7066" w:rsidP="004A7066">
      <w:pPr>
        <w:jc w:val="center"/>
      </w:pPr>
    </w:p>
    <w:p w14:paraId="318DB3BC" w14:textId="77777777" w:rsidR="004A7066" w:rsidRPr="005C7C68" w:rsidRDefault="004A7066" w:rsidP="004A7066">
      <w:pPr>
        <w:jc w:val="center"/>
      </w:pPr>
    </w:p>
    <w:p w14:paraId="2434FB28" w14:textId="77777777" w:rsidR="004A7066" w:rsidRPr="005C7C68" w:rsidRDefault="004A7066" w:rsidP="004A7066">
      <w:r w:rsidRPr="005C7C68">
        <w:tab/>
      </w:r>
      <w:r w:rsidRPr="005C7C68">
        <w:tab/>
      </w:r>
      <w:r w:rsidRPr="005C7C68">
        <w:tab/>
      </w:r>
      <w:r w:rsidRPr="005C7C68">
        <w:tab/>
      </w:r>
      <w:r w:rsidRPr="005C7C68">
        <w:tab/>
      </w:r>
    </w:p>
    <w:p w14:paraId="1F93E86D" w14:textId="77777777" w:rsidR="004A7066" w:rsidRPr="005C7C68" w:rsidRDefault="004A7066" w:rsidP="004A7066"/>
    <w:p w14:paraId="08486E99" w14:textId="77777777" w:rsidR="004A7066" w:rsidRPr="005C7C68" w:rsidRDefault="004A7066" w:rsidP="004A7066"/>
    <w:p w14:paraId="5DC7A49E" w14:textId="661B9CBB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Розпочата:</w:t>
      </w:r>
      <w:r w:rsidR="00890F81">
        <w:rPr>
          <w:sz w:val="28"/>
          <w:szCs w:val="28"/>
        </w:rPr>
        <w:t xml:space="preserve"> </w:t>
      </w:r>
      <w:r w:rsidR="005A3FC1">
        <w:rPr>
          <w:sz w:val="28"/>
          <w:szCs w:val="28"/>
          <w:u w:val="single"/>
        </w:rPr>
        <w:t>_________</w:t>
      </w:r>
      <w:r w:rsidR="00890F81">
        <w:rPr>
          <w:sz w:val="28"/>
          <w:szCs w:val="28"/>
          <w:u w:val="single"/>
        </w:rPr>
        <w:t>.2025</w:t>
      </w:r>
    </w:p>
    <w:p w14:paraId="4F0334B6" w14:textId="77777777" w:rsidR="004A7066" w:rsidRPr="005C7C68" w:rsidRDefault="004A7066" w:rsidP="004A7066">
      <w:pPr>
        <w:ind w:left="4678"/>
        <w:rPr>
          <w:sz w:val="28"/>
          <w:szCs w:val="28"/>
        </w:rPr>
      </w:pPr>
    </w:p>
    <w:p w14:paraId="490A18DC" w14:textId="77777777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Закінчена:_______________</w:t>
      </w:r>
    </w:p>
    <w:p w14:paraId="23689B99" w14:textId="77777777" w:rsidR="004A7066" w:rsidRPr="005C7C68" w:rsidRDefault="004A7066" w:rsidP="004A7066">
      <w:pPr>
        <w:ind w:left="4320" w:firstLine="720"/>
        <w:jc w:val="center"/>
      </w:pPr>
    </w:p>
    <w:p w14:paraId="7F25F0BB" w14:textId="77777777" w:rsidR="004A7066" w:rsidRPr="00A24C5C" w:rsidRDefault="00BE1D2F" w:rsidP="004A7066">
      <w:pPr>
        <w:ind w:left="4320" w:firstLine="720"/>
        <w:jc w:val="center"/>
        <w:rPr>
          <w:b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4871EC" wp14:editId="01472D93">
                <wp:simplePos x="0" y="0"/>
                <wp:positionH relativeFrom="column">
                  <wp:posOffset>4265484</wp:posOffset>
                </wp:positionH>
                <wp:positionV relativeFrom="paragraph">
                  <wp:posOffset>67594</wp:posOffset>
                </wp:positionV>
                <wp:extent cx="1402715" cy="504190"/>
                <wp:effectExtent l="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71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1D19F" w14:textId="77777777" w:rsidR="00B00ED7" w:rsidRPr="00B00ED7" w:rsidRDefault="00B00ED7" w:rsidP="00B00ED7">
                            <w:pPr>
                              <w:rPr>
                                <w:color w:val="0000FF"/>
                                <w:lang w:val="en-US"/>
                              </w:rPr>
                            </w:pPr>
                            <w:r w:rsidRPr="00B00ED7">
                              <w:rPr>
                                <w:color w:val="0000FF"/>
                              </w:rPr>
                              <w:t>Інв. № _____</w:t>
                            </w:r>
                            <w:r>
                              <w:rPr>
                                <w:color w:val="0000FF"/>
                                <w:lang w:val="en-US"/>
                              </w:rPr>
                              <w:t>__</w:t>
                            </w:r>
                          </w:p>
                          <w:p w14:paraId="25E3B38E" w14:textId="6A47BC8B" w:rsidR="00B00ED7" w:rsidRPr="00611337" w:rsidRDefault="00B00ED7" w:rsidP="00B00ED7">
                            <w:pPr>
                              <w:rPr>
                                <w:rFonts w:ascii="Calibri" w:hAnsi="Calibri"/>
                                <w:b/>
                                <w:lang w:val="en-US"/>
                              </w:rPr>
                            </w:pPr>
                            <w:r w:rsidRPr="00B00ED7">
                              <w:rPr>
                                <w:color w:val="0000FF"/>
                              </w:rPr>
                              <w:t>в/ч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</w:rPr>
                              <w:t xml:space="preserve"> А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  <w:lang w:val="en-US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871EC" id="Rectangle 8" o:spid="_x0000_s1027" style="position:absolute;left:0;text-align:left;margin-left:335.85pt;margin-top:5.3pt;width:110.45pt;height:39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" strokecolor="blue" strokeweight="2.25pt">
                <v:textbox>
                  <w:txbxContent>
                    <w:p w14:paraId="6851D19F" w14:textId="77777777" w:rsidR="00B00ED7" w:rsidRPr="00B00ED7" w:rsidRDefault="00B00ED7" w:rsidP="00B00ED7">
                      <w:pPr>
                        <w:rPr>
                          <w:color w:val="0000FF"/>
                          <w:lang w:val="en-US"/>
                        </w:rPr>
                      </w:pPr>
                      <w:r w:rsidRPr="00B00ED7">
                        <w:rPr>
                          <w:color w:val="0000FF"/>
                        </w:rPr>
                        <w:t>Інв. № _____</w:t>
                      </w:r>
                      <w:r>
                        <w:rPr>
                          <w:color w:val="0000FF"/>
                          <w:lang w:val="en-US"/>
                        </w:rPr>
                        <w:t>__</w:t>
                      </w:r>
                    </w:p>
                    <w:p w14:paraId="25E3B38E" w14:textId="6A47BC8B" w:rsidR="00B00ED7" w:rsidRPr="00611337" w:rsidRDefault="00B00ED7" w:rsidP="00B00ED7">
                      <w:pPr>
                        <w:rPr>
                          <w:rFonts w:ascii="Calibri" w:hAnsi="Calibri"/>
                          <w:b/>
                          <w:lang w:val="en-US"/>
                        </w:rPr>
                      </w:pPr>
                      <w:r w:rsidRPr="00B00ED7">
                        <w:rPr>
                          <w:color w:val="0000FF"/>
                        </w:rPr>
                        <w:t>в/ч</w:t>
                      </w:r>
                      <w:r>
                        <w:rPr>
                          <w:rFonts w:ascii="Calibri" w:hAnsi="Calibri"/>
                          <w:color w:val="0000FF"/>
                        </w:rPr>
                        <w:t xml:space="preserve"> А</w:t>
                      </w:r>
                      <w:r>
                        <w:rPr>
                          <w:rFonts w:ascii="Calibri" w:hAnsi="Calibri"/>
                          <w:color w:val="0000FF"/>
                          <w:lang w:val="en-US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</w:p>
    <w:p w14:paraId="6D911FF4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p w14:paraId="7383D4BD" w14:textId="77777777" w:rsidR="004A7066" w:rsidRPr="00A24C5C" w:rsidRDefault="004A7066" w:rsidP="004A7066">
      <w:pPr>
        <w:jc w:val="center"/>
        <w:rPr>
          <w:b/>
        </w:rPr>
      </w:pPr>
    </w:p>
    <w:p w14:paraId="238555AA" w14:textId="77777777" w:rsidR="004A7066" w:rsidRPr="00A24C5C" w:rsidRDefault="004A7066" w:rsidP="004A7066">
      <w:pPr>
        <w:ind w:left="-142"/>
        <w:jc w:val="center"/>
        <w:rPr>
          <w:b/>
        </w:rPr>
      </w:pPr>
    </w:p>
    <w:p w14:paraId="4D34301A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sectPr w:rsidR="004A7066" w:rsidRPr="00A24C5C" w:rsidSect="004A7066">
      <w:pgSz w:w="11906" w:h="16838" w:code="9"/>
      <w:pgMar w:top="719" w:right="567" w:bottom="567" w:left="180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B4C"/>
    <w:rsid w:val="00022B29"/>
    <w:rsid w:val="0006443B"/>
    <w:rsid w:val="000A4E90"/>
    <w:rsid w:val="0014202D"/>
    <w:rsid w:val="00285B4C"/>
    <w:rsid w:val="002B06D1"/>
    <w:rsid w:val="002E0EB1"/>
    <w:rsid w:val="003F721E"/>
    <w:rsid w:val="00433B29"/>
    <w:rsid w:val="004A5949"/>
    <w:rsid w:val="004A7066"/>
    <w:rsid w:val="005A3FC1"/>
    <w:rsid w:val="00664254"/>
    <w:rsid w:val="007156E7"/>
    <w:rsid w:val="007D4201"/>
    <w:rsid w:val="0080759B"/>
    <w:rsid w:val="0084068D"/>
    <w:rsid w:val="00890F81"/>
    <w:rsid w:val="00A24C5C"/>
    <w:rsid w:val="00A60C2D"/>
    <w:rsid w:val="00B00ED7"/>
    <w:rsid w:val="00BB31C8"/>
    <w:rsid w:val="00BE1D2F"/>
    <w:rsid w:val="00DC7D85"/>
    <w:rsid w:val="00DE3B20"/>
    <w:rsid w:val="00F12699"/>
    <w:rsid w:val="00F3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724F154A"/>
  <w15:chartTrackingRefBased/>
  <w15:docId w15:val="{81C9C999-BAF0-472A-A97D-805ACC00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4A7066"/>
    <w:pPr>
      <w:keepNext/>
      <w:jc w:val="center"/>
      <w:outlineLvl w:val="0"/>
    </w:pPr>
    <w:rPr>
      <w:rFonts w:ascii="Arial" w:hAnsi="Arial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7066"/>
    <w:rPr>
      <w:rFonts w:ascii="Arial" w:hAnsi="Arial"/>
      <w:sz w:val="40"/>
      <w:lang w:val="uk-UA" w:eastAsia="ru-RU" w:bidi="ar-SA"/>
    </w:rPr>
  </w:style>
  <w:style w:type="paragraph" w:styleId="a3">
    <w:name w:val="Balloon Text"/>
    <w:basedOn w:val="a"/>
    <w:link w:val="a4"/>
    <w:rsid w:val="00BB31C8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BB31C8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Berdichev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2025-01-02T07:51:00Z</cp:lastPrinted>
  <dcterms:created xsi:type="dcterms:W3CDTF">2017-08-28T08:48:00Z</dcterms:created>
  <dcterms:modified xsi:type="dcterms:W3CDTF">2025-04-16T17:06:00Z</dcterms:modified>
</cp:coreProperties>
</file>