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644491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6444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СУХОМЛИН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Іван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Іванович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02.05.1986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Корюківський р-н., с. Наумівка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НМ134432 виданий Корюківським РВ УМВС України в Чернігівській обл., від 25.02.2003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3153301693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повна середня Наумівська ЗОШ  2004р.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 пилорамі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180, 96, р.в. 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Сухомлин Тетяна Сергіївна, 1991, Чернігівська обл., Корюківський р-н., с. Наумівка, вул. Садова; 0685800084;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Трактор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Корюківський р-н., с. Наумівка, вул. Грушевського, буд.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Корюківський р-н., с. Наумівка, вул. Грушевського, буд.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0978082985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Сухомлин Євгенія Олександрівна, Чернігівська обл., с. Наумівка,  вул. Грушевського, буд. 43; 0970257870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Сухомлин Анастасія Іванівна, 2011, Чернігівська обл., Корюківський р-н., с. Наумівка, вул. Садова; 0961452586;  Сухомлин Артем Іванович, 2012, Чернігівська обл., Корюківський р-н., с. Наумівка, вул. Садова; 0939311732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Сухомлин Олександр Іванович, Чернігівська обл., с. Наумівка,  вул. Грушевського, буд. 43; 0960451290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27.08.2026: I10 Опис діагнозу: Гіпертонічна хвороба 1 стадія, ступінь 2, ризик 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тиск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гіпертонія, на бджіл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