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3F78FA" w14:textId="77777777" w:rsidR="004A4105" w:rsidRPr="004A4105" w:rsidRDefault="004A4105" w:rsidP="00037B77">
      <w:pPr>
        <w:pStyle w:val="1"/>
        <w:spacing w:line="240" w:lineRule="auto"/>
        <w:ind w:left="0" w:firstLine="10490"/>
        <w:jc w:val="left"/>
        <w:rPr>
          <w:szCs w:val="28"/>
        </w:rPr>
      </w:pPr>
      <w:r w:rsidRPr="004A4105">
        <w:rPr>
          <w:szCs w:val="28"/>
        </w:rPr>
        <w:t>ЗАТВЕРДЖУЮ</w:t>
      </w:r>
    </w:p>
    <w:p w14:paraId="31557AB9" w14:textId="0ADFDCC3" w:rsidR="004A4105" w:rsidRPr="004A4105" w:rsidRDefault="00A40264" w:rsidP="00037B77">
      <w:pPr>
        <w:pStyle w:val="1"/>
        <w:spacing w:line="240" w:lineRule="auto"/>
        <w:ind w:left="0" w:firstLine="10490"/>
        <w:jc w:val="left"/>
        <w:rPr>
          <w:szCs w:val="28"/>
        </w:rPr>
      </w:pPr>
      <w:r>
        <w:rPr>
          <w:szCs w:val="28"/>
        </w:rPr>
        <w:t>К</w:t>
      </w:r>
      <w:r w:rsidR="004A4105" w:rsidRPr="004A4105">
        <w:rPr>
          <w:szCs w:val="28"/>
        </w:rPr>
        <w:t xml:space="preserve">омандир 1 навчального батальйону </w:t>
      </w:r>
    </w:p>
    <w:p w14:paraId="3751E4BF" w14:textId="12895886" w:rsidR="004A4105" w:rsidRPr="004A4105" w:rsidRDefault="00A40264" w:rsidP="00037B77">
      <w:pPr>
        <w:pStyle w:val="1"/>
        <w:spacing w:line="240" w:lineRule="auto"/>
        <w:ind w:left="0" w:firstLine="10490"/>
        <w:jc w:val="left"/>
        <w:rPr>
          <w:szCs w:val="28"/>
        </w:rPr>
      </w:pPr>
      <w:r>
        <w:rPr>
          <w:szCs w:val="28"/>
        </w:rPr>
        <w:t>підполковник</w:t>
      </w:r>
    </w:p>
    <w:p w14:paraId="5BC14F8C" w14:textId="3EF5FAD9" w:rsidR="004A4105" w:rsidRPr="004A4105" w:rsidRDefault="004A4105" w:rsidP="00037B77">
      <w:pPr>
        <w:pStyle w:val="1"/>
        <w:spacing w:line="240" w:lineRule="auto"/>
        <w:ind w:left="0" w:firstLine="10490"/>
        <w:jc w:val="left"/>
        <w:rPr>
          <w:szCs w:val="28"/>
        </w:rPr>
      </w:pPr>
    </w:p>
    <w:p w14:paraId="221597BC" w14:textId="77777777" w:rsidR="004A4105" w:rsidRPr="004A4105" w:rsidRDefault="004A4105" w:rsidP="00037B77">
      <w:pPr>
        <w:pStyle w:val="1"/>
        <w:spacing w:line="240" w:lineRule="auto"/>
        <w:ind w:left="0" w:firstLine="10490"/>
        <w:jc w:val="left"/>
        <w:rPr>
          <w:szCs w:val="28"/>
        </w:rPr>
      </w:pPr>
    </w:p>
    <w:p w14:paraId="316AD406" w14:textId="186A13F6" w:rsidR="004A4105" w:rsidRPr="004A4105" w:rsidRDefault="00A40264" w:rsidP="00037B77">
      <w:pPr>
        <w:pStyle w:val="1"/>
        <w:spacing w:line="240" w:lineRule="auto"/>
        <w:ind w:left="0" w:firstLine="10490"/>
        <w:jc w:val="right"/>
        <w:rPr>
          <w:szCs w:val="28"/>
        </w:rPr>
      </w:pPr>
      <w:r>
        <w:rPr>
          <w:szCs w:val="28"/>
        </w:rPr>
        <w:t>Віктор МОРОЗ</w:t>
      </w:r>
    </w:p>
    <w:p w14:paraId="6A54C404" w14:textId="2BC06128" w:rsidR="004A4105" w:rsidRPr="004A4105" w:rsidRDefault="004A4105" w:rsidP="00037B77">
      <w:pPr>
        <w:pStyle w:val="1"/>
        <w:spacing w:line="240" w:lineRule="auto"/>
        <w:ind w:left="0" w:firstLine="10490"/>
        <w:jc w:val="left"/>
        <w:rPr>
          <w:szCs w:val="28"/>
        </w:rPr>
      </w:pPr>
      <w:r w:rsidRPr="004A4105">
        <w:rPr>
          <w:szCs w:val="28"/>
        </w:rPr>
        <w:t>«</w:t>
      </w:r>
      <w:r w:rsidR="00A40264">
        <w:rPr>
          <w:szCs w:val="28"/>
        </w:rPr>
        <w:t>09</w:t>
      </w:r>
      <w:r w:rsidRPr="004A4105">
        <w:rPr>
          <w:szCs w:val="28"/>
        </w:rPr>
        <w:t xml:space="preserve">» </w:t>
      </w:r>
      <w:r w:rsidR="00A40264">
        <w:rPr>
          <w:szCs w:val="28"/>
        </w:rPr>
        <w:t>вересня</w:t>
      </w:r>
      <w:r w:rsidRPr="004A4105">
        <w:rPr>
          <w:szCs w:val="28"/>
        </w:rPr>
        <w:t xml:space="preserve"> 2026 року</w:t>
      </w:r>
    </w:p>
    <w:p w14:paraId="3F8AB895" w14:textId="77777777" w:rsidR="006704A7" w:rsidRPr="00AD1FF2" w:rsidRDefault="001C0EFF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AD1FF2">
        <w:rPr>
          <w:b/>
          <w:color w:val="000000"/>
          <w:sz w:val="28"/>
          <w:szCs w:val="28"/>
          <w:lang w:val="uk-UA"/>
        </w:rPr>
        <w:t>ПЛАН</w:t>
      </w:r>
    </w:p>
    <w:p w14:paraId="47D809B7" w14:textId="77777777" w:rsidR="006704A7" w:rsidRPr="00AD1FF2" w:rsidRDefault="001C0EFF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AD1FF2">
        <w:rPr>
          <w:b/>
          <w:color w:val="000000"/>
          <w:sz w:val="28"/>
          <w:szCs w:val="28"/>
          <w:lang w:val="uk-UA"/>
        </w:rPr>
        <w:t>проведення заняття з РХБ захисту</w:t>
      </w:r>
    </w:p>
    <w:p w14:paraId="4DD63ECF" w14:textId="1ED6FF87" w:rsidR="00FF1F2A" w:rsidRPr="00A11432" w:rsidRDefault="00FF1F2A" w:rsidP="00FF1F2A">
      <w:pPr>
        <w:keepNext/>
        <w:jc w:val="center"/>
        <w:outlineLvl w:val="4"/>
        <w:rPr>
          <w:b/>
          <w:bCs/>
          <w:spacing w:val="-2"/>
          <w:sz w:val="28"/>
          <w:szCs w:val="28"/>
          <w:lang w:val="uk-UA"/>
        </w:rPr>
      </w:pPr>
      <w:r w:rsidRPr="00A11432">
        <w:rPr>
          <w:b/>
          <w:bCs/>
          <w:sz w:val="28"/>
          <w:szCs w:val="28"/>
          <w:lang w:val="uk-UA"/>
        </w:rPr>
        <w:t xml:space="preserve">з особовим складом </w:t>
      </w:r>
      <w:r w:rsidR="004A40BB" w:rsidRPr="00A11432">
        <w:rPr>
          <w:b/>
          <w:bCs/>
          <w:spacing w:val="-2"/>
          <w:sz w:val="28"/>
          <w:szCs w:val="28"/>
          <w:lang w:val="uk-UA"/>
        </w:rPr>
        <w:t>1</w:t>
      </w:r>
      <w:r w:rsidRPr="00A11432">
        <w:rPr>
          <w:b/>
          <w:bCs/>
          <w:spacing w:val="-2"/>
          <w:sz w:val="28"/>
          <w:szCs w:val="28"/>
          <w:lang w:val="uk-UA"/>
        </w:rPr>
        <w:t xml:space="preserve"> навчальної роти 1 навчального батальйону військової частини А2900</w:t>
      </w:r>
    </w:p>
    <w:p w14:paraId="325EC395" w14:textId="6A6A4D64" w:rsidR="006704A7" w:rsidRPr="00A11432" w:rsidRDefault="00FF1F2A" w:rsidP="007F61EF">
      <w:pPr>
        <w:tabs>
          <w:tab w:val="left" w:pos="6946"/>
        </w:tabs>
        <w:jc w:val="center"/>
        <w:rPr>
          <w:b/>
          <w:bCs/>
          <w:color w:val="000000"/>
          <w:sz w:val="28"/>
          <w:szCs w:val="28"/>
          <w:lang w:val="uk-UA"/>
        </w:rPr>
      </w:pPr>
      <w:r w:rsidRPr="00A11432">
        <w:rPr>
          <w:b/>
          <w:bCs/>
          <w:color w:val="000000"/>
          <w:sz w:val="28"/>
          <w:szCs w:val="28"/>
          <w:lang w:val="uk-UA"/>
        </w:rPr>
        <w:t>“</w:t>
      </w:r>
      <w:r w:rsidR="00A40264">
        <w:rPr>
          <w:b/>
          <w:bCs/>
          <w:color w:val="000000"/>
          <w:sz w:val="28"/>
          <w:szCs w:val="28"/>
          <w:lang w:val="uk-UA"/>
        </w:rPr>
        <w:t>10</w:t>
      </w:r>
      <w:r w:rsidRPr="00A11432">
        <w:rPr>
          <w:b/>
          <w:bCs/>
          <w:color w:val="000000"/>
          <w:sz w:val="28"/>
          <w:szCs w:val="28"/>
          <w:lang w:val="uk-UA"/>
        </w:rPr>
        <w:t xml:space="preserve">” </w:t>
      </w:r>
      <w:r w:rsidR="00A40264">
        <w:rPr>
          <w:b/>
          <w:bCs/>
          <w:color w:val="000000"/>
          <w:sz w:val="28"/>
          <w:szCs w:val="28"/>
          <w:lang w:val="uk-UA"/>
        </w:rPr>
        <w:t>вересня</w:t>
      </w:r>
      <w:r w:rsidR="00A939D2" w:rsidRPr="00A11432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A11432">
        <w:rPr>
          <w:b/>
          <w:bCs/>
          <w:color w:val="000000"/>
          <w:sz w:val="28"/>
          <w:szCs w:val="28"/>
          <w:lang w:val="uk-UA"/>
        </w:rPr>
        <w:t>202</w:t>
      </w:r>
      <w:r w:rsidR="000226B6">
        <w:rPr>
          <w:b/>
          <w:bCs/>
          <w:color w:val="000000"/>
          <w:sz w:val="28"/>
          <w:szCs w:val="28"/>
          <w:lang w:val="uk-UA"/>
        </w:rPr>
        <w:t>6</w:t>
      </w:r>
      <w:r w:rsidRPr="00A11432">
        <w:rPr>
          <w:b/>
          <w:bCs/>
          <w:color w:val="000000"/>
          <w:sz w:val="28"/>
          <w:szCs w:val="28"/>
          <w:lang w:val="uk-UA"/>
        </w:rPr>
        <w:t xml:space="preserve"> року</w:t>
      </w:r>
    </w:p>
    <w:p w14:paraId="2F44ACEC" w14:textId="7D7570D8" w:rsidR="006704A7" w:rsidRPr="00AD1FF2" w:rsidRDefault="001C0EFF" w:rsidP="00037B77">
      <w:pPr>
        <w:ind w:firstLine="709"/>
        <w:jc w:val="both"/>
        <w:rPr>
          <w:b/>
          <w:color w:val="000000" w:themeColor="text1"/>
          <w:sz w:val="28"/>
          <w:szCs w:val="28"/>
          <w:lang w:val="uk-UA" w:eastAsia="uk-UA"/>
        </w:rPr>
      </w:pPr>
      <w:r w:rsidRPr="00AD1FF2">
        <w:rPr>
          <w:b/>
          <w:bCs/>
          <w:sz w:val="28"/>
          <w:szCs w:val="28"/>
          <w:lang w:val="uk-UA" w:eastAsia="zh-CN"/>
        </w:rPr>
        <w:t>Тема 1.</w:t>
      </w:r>
      <w:r w:rsidRPr="00AD1FF2">
        <w:rPr>
          <w:bCs/>
          <w:color w:val="FF0000"/>
          <w:sz w:val="28"/>
          <w:szCs w:val="28"/>
          <w:lang w:val="uk-UA" w:eastAsia="zh-CN"/>
        </w:rPr>
        <w:t xml:space="preserve"> </w:t>
      </w:r>
      <w:proofErr w:type="spellStart"/>
      <w:r w:rsidR="00296E02" w:rsidRPr="00E351FA">
        <w:rPr>
          <w:b/>
          <w:sz w:val="28"/>
          <w:szCs w:val="28"/>
          <w:lang w:val="uk-UA"/>
        </w:rPr>
        <w:t>Уражаючі</w:t>
      </w:r>
      <w:proofErr w:type="spellEnd"/>
      <w:r w:rsidR="00296E02" w:rsidRPr="00E351FA">
        <w:rPr>
          <w:b/>
          <w:sz w:val="28"/>
          <w:szCs w:val="28"/>
          <w:lang w:val="uk-UA"/>
        </w:rPr>
        <w:t xml:space="preserve"> фактори зброї масового ураження</w:t>
      </w:r>
      <w:r w:rsidR="00B64537" w:rsidRPr="00E351FA">
        <w:rPr>
          <w:b/>
          <w:color w:val="000000" w:themeColor="text1"/>
          <w:sz w:val="28"/>
          <w:szCs w:val="28"/>
          <w:lang w:val="uk-UA" w:eastAsia="uk-UA"/>
        </w:rPr>
        <w:t>.</w:t>
      </w:r>
    </w:p>
    <w:p w14:paraId="458FF8E8" w14:textId="57D6BBFF" w:rsidR="006704A7" w:rsidRPr="00D46480" w:rsidRDefault="001C0EFF" w:rsidP="00037B77">
      <w:pPr>
        <w:ind w:firstLine="709"/>
        <w:jc w:val="both"/>
        <w:rPr>
          <w:bCs/>
          <w:sz w:val="28"/>
          <w:szCs w:val="28"/>
          <w:lang w:val="uk-UA"/>
        </w:rPr>
      </w:pPr>
      <w:r w:rsidRPr="00AD1FF2">
        <w:rPr>
          <w:b/>
          <w:sz w:val="28"/>
          <w:szCs w:val="28"/>
          <w:lang w:val="uk-UA"/>
        </w:rPr>
        <w:t>Заняття 1</w:t>
      </w:r>
      <w:r w:rsidR="00D46480">
        <w:rPr>
          <w:b/>
          <w:sz w:val="28"/>
          <w:szCs w:val="28"/>
          <w:lang w:val="uk-UA"/>
        </w:rPr>
        <w:t>.</w:t>
      </w:r>
      <w:r w:rsidR="00296E02" w:rsidRPr="00AD1FF2">
        <w:rPr>
          <w:b/>
          <w:sz w:val="28"/>
          <w:szCs w:val="28"/>
          <w:lang w:val="uk-UA"/>
        </w:rPr>
        <w:t xml:space="preserve"> </w:t>
      </w:r>
      <w:r w:rsidR="00296E02" w:rsidRPr="00D46480">
        <w:rPr>
          <w:bCs/>
          <w:sz w:val="28"/>
          <w:szCs w:val="28"/>
          <w:lang w:val="uk-UA"/>
        </w:rPr>
        <w:t xml:space="preserve">Ознаки застосування ядерної зброї, хімічної атаки і бойових біологічних речовин. </w:t>
      </w:r>
      <w:proofErr w:type="spellStart"/>
      <w:r w:rsidR="00296E02" w:rsidRPr="00D46480">
        <w:rPr>
          <w:bCs/>
          <w:sz w:val="28"/>
          <w:szCs w:val="28"/>
          <w:lang w:val="uk-UA"/>
        </w:rPr>
        <w:t>Уражаючі</w:t>
      </w:r>
      <w:proofErr w:type="spellEnd"/>
      <w:r w:rsidR="00296E02" w:rsidRPr="00D46480">
        <w:rPr>
          <w:bCs/>
          <w:sz w:val="28"/>
          <w:szCs w:val="28"/>
          <w:lang w:val="uk-UA"/>
        </w:rPr>
        <w:t xml:space="preserve"> фактори ядерної зброї та способи захисту від них. Розпізнання та позначення районів, забруднених РХБ засобами. Захист від бойових запалювальних засобів</w:t>
      </w:r>
      <w:r w:rsidRPr="00D46480">
        <w:rPr>
          <w:bCs/>
          <w:sz w:val="28"/>
          <w:szCs w:val="28"/>
          <w:lang w:val="uk-UA"/>
        </w:rPr>
        <w:t>.</w:t>
      </w:r>
    </w:p>
    <w:p w14:paraId="7AC02E47" w14:textId="12F3E7CB" w:rsidR="006704A7" w:rsidRPr="00FD623E" w:rsidRDefault="001C0EFF" w:rsidP="00037B77">
      <w:pPr>
        <w:ind w:firstLine="709"/>
        <w:jc w:val="both"/>
        <w:rPr>
          <w:b/>
          <w:bCs/>
          <w:color w:val="000000" w:themeColor="text1"/>
          <w:sz w:val="28"/>
          <w:szCs w:val="28"/>
          <w:lang w:val="uk-UA" w:eastAsia="uk-UA"/>
        </w:rPr>
      </w:pPr>
      <w:r w:rsidRPr="00FD623E">
        <w:rPr>
          <w:b/>
          <w:bCs/>
          <w:sz w:val="28"/>
          <w:szCs w:val="28"/>
          <w:lang w:val="uk-UA" w:eastAsia="zh-CN"/>
        </w:rPr>
        <w:t>Тема 2.</w:t>
      </w:r>
      <w:r w:rsidRPr="00FD623E">
        <w:rPr>
          <w:b/>
          <w:bCs/>
          <w:color w:val="FF0000"/>
          <w:sz w:val="28"/>
          <w:szCs w:val="28"/>
          <w:lang w:val="uk-UA" w:eastAsia="zh-CN"/>
        </w:rPr>
        <w:t xml:space="preserve"> </w:t>
      </w:r>
      <w:r w:rsidR="00296E02" w:rsidRPr="00FD623E">
        <w:rPr>
          <w:b/>
          <w:bCs/>
          <w:sz w:val="28"/>
          <w:szCs w:val="28"/>
          <w:lang w:val="uk-UA"/>
        </w:rPr>
        <w:t>Засоби індивідуального захисту. Дії особового складу на зараженій місцевост</w:t>
      </w:r>
      <w:r w:rsidR="00AD1998" w:rsidRPr="00FD623E">
        <w:rPr>
          <w:b/>
          <w:bCs/>
          <w:sz w:val="28"/>
          <w:szCs w:val="28"/>
          <w:lang w:val="uk-UA"/>
        </w:rPr>
        <w:t>і</w:t>
      </w:r>
      <w:r w:rsidRPr="00FD623E">
        <w:rPr>
          <w:b/>
          <w:bCs/>
          <w:color w:val="000000" w:themeColor="text1"/>
          <w:sz w:val="28"/>
          <w:szCs w:val="28"/>
          <w:lang w:val="uk-UA" w:eastAsia="uk-UA"/>
        </w:rPr>
        <w:t>.</w:t>
      </w:r>
    </w:p>
    <w:p w14:paraId="5AC5C593" w14:textId="428400BB" w:rsidR="007A4940" w:rsidRPr="00AD1FF2" w:rsidRDefault="001C0EFF" w:rsidP="00037B77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  <w:lang w:val="uk-UA" w:eastAsia="uk-UA"/>
        </w:rPr>
      </w:pPr>
      <w:r w:rsidRPr="00AD1FF2">
        <w:rPr>
          <w:b/>
          <w:sz w:val="28"/>
          <w:szCs w:val="28"/>
          <w:lang w:val="uk-UA"/>
        </w:rPr>
        <w:t>Заняття 1</w:t>
      </w:r>
      <w:r w:rsidR="00D46480">
        <w:rPr>
          <w:b/>
          <w:sz w:val="28"/>
          <w:szCs w:val="28"/>
          <w:lang w:val="uk-UA"/>
        </w:rPr>
        <w:t>.</w:t>
      </w:r>
      <w:r w:rsidRPr="00AD1FF2">
        <w:rPr>
          <w:color w:val="000000"/>
          <w:sz w:val="28"/>
          <w:szCs w:val="28"/>
          <w:lang w:val="uk-UA"/>
        </w:rPr>
        <w:t xml:space="preserve"> </w:t>
      </w:r>
      <w:r w:rsidR="00296E02" w:rsidRPr="00D46480">
        <w:rPr>
          <w:bCs/>
          <w:sz w:val="28"/>
          <w:szCs w:val="28"/>
          <w:lang w:val="uk-UA"/>
        </w:rPr>
        <w:t xml:space="preserve">Протигаз, загальновійськовий захисний комплект та їх використання. Сигнали оповіщення про радіаційне, хімічне  зараження та дії за ними. Дії особового складу на зараженій місцевості та під час застосування противником скидів з </w:t>
      </w:r>
      <w:proofErr w:type="spellStart"/>
      <w:r w:rsidR="00296E02" w:rsidRPr="00D46480">
        <w:rPr>
          <w:bCs/>
          <w:sz w:val="28"/>
          <w:szCs w:val="28"/>
          <w:lang w:val="uk-UA"/>
        </w:rPr>
        <w:t>БпЛА</w:t>
      </w:r>
      <w:proofErr w:type="spellEnd"/>
      <w:r w:rsidR="00296E02" w:rsidRPr="00D46480">
        <w:rPr>
          <w:bCs/>
          <w:sz w:val="28"/>
          <w:szCs w:val="28"/>
          <w:lang w:val="uk-UA"/>
        </w:rPr>
        <w:t xml:space="preserve"> ручних газових гранат. Порядок використання аерозольного маскування (ручних димових гранат) для захисту особового складу та техніки під час пересування, здійснення маневру, розташування на місцевості і вогневих позиціях, евакуації поранених</w:t>
      </w:r>
      <w:r w:rsidR="00FD623E">
        <w:rPr>
          <w:bCs/>
          <w:sz w:val="28"/>
          <w:szCs w:val="28"/>
          <w:lang w:val="uk-UA"/>
        </w:rPr>
        <w:t>.</w:t>
      </w:r>
    </w:p>
    <w:p w14:paraId="5379728E" w14:textId="76C71849" w:rsidR="006704A7" w:rsidRPr="00AD1FF2" w:rsidRDefault="001C0EFF" w:rsidP="00037B77">
      <w:pPr>
        <w:pStyle w:val="ListParagraph"/>
        <w:spacing w:after="12" w:line="249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AD1FF2">
        <w:rPr>
          <w:rFonts w:ascii="Times New Roman" w:hAnsi="Times New Roman"/>
          <w:b/>
          <w:sz w:val="28"/>
          <w:szCs w:val="28"/>
          <w:lang w:val="uk-UA"/>
        </w:rPr>
        <w:t>Мета:</w:t>
      </w:r>
      <w:r w:rsidRPr="00AD1FF2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bookmarkStart w:id="0" w:name="_Hlk168586716"/>
      <w:bookmarkStart w:id="1" w:name="_Hlk168650803"/>
      <w:bookmarkStart w:id="2" w:name="_Hlk146626278"/>
    </w:p>
    <w:p w14:paraId="752C83EE" w14:textId="59BF4D43" w:rsidR="006704A7" w:rsidRPr="00AD1FF2" w:rsidRDefault="001C0EFF" w:rsidP="00037B77">
      <w:pPr>
        <w:pStyle w:val="ListParagraph"/>
        <w:numPr>
          <w:ilvl w:val="0"/>
          <w:numId w:val="1"/>
        </w:numPr>
        <w:spacing w:after="12" w:line="249" w:lineRule="auto"/>
        <w:ind w:left="0" w:firstLine="709"/>
        <w:jc w:val="both"/>
        <w:rPr>
          <w:rFonts w:ascii="Times New Roman" w:hAnsi="Times New Roman"/>
          <w:color w:val="000000"/>
          <w:sz w:val="28"/>
          <w:lang w:val="uk-UA" w:eastAsia="uk-UA"/>
        </w:rPr>
      </w:pPr>
      <w:r w:rsidRPr="00AD1FF2">
        <w:rPr>
          <w:rFonts w:ascii="Times New Roman" w:hAnsi="Times New Roman"/>
          <w:color w:val="000000"/>
          <w:sz w:val="28"/>
          <w:lang w:val="uk-UA" w:eastAsia="uk-UA"/>
        </w:rPr>
        <w:t>Ознайомити військовослужбовців із засобами індивідуального захисту;</w:t>
      </w:r>
    </w:p>
    <w:p w14:paraId="47CE3334" w14:textId="090D6EEC" w:rsidR="006704A7" w:rsidRPr="00AD1FF2" w:rsidRDefault="001C0EFF" w:rsidP="00037B77">
      <w:pPr>
        <w:pStyle w:val="ListParagraph"/>
        <w:numPr>
          <w:ilvl w:val="0"/>
          <w:numId w:val="1"/>
        </w:numPr>
        <w:spacing w:after="12" w:line="249" w:lineRule="auto"/>
        <w:ind w:left="0" w:firstLine="709"/>
        <w:jc w:val="both"/>
        <w:rPr>
          <w:rFonts w:ascii="Times New Roman" w:hAnsi="Times New Roman"/>
          <w:color w:val="000000"/>
          <w:sz w:val="28"/>
          <w:lang w:val="uk-UA" w:eastAsia="uk-UA"/>
        </w:rPr>
      </w:pPr>
      <w:r w:rsidRPr="00AD1FF2">
        <w:rPr>
          <w:rFonts w:ascii="Times New Roman" w:hAnsi="Times New Roman"/>
          <w:color w:val="000000"/>
          <w:sz w:val="28"/>
          <w:lang w:val="uk-UA" w:eastAsia="uk-UA"/>
        </w:rPr>
        <w:t>Виховувати у військовослужбовців готовність діяти при застосуванні противником зброї масового ураження;</w:t>
      </w:r>
    </w:p>
    <w:p w14:paraId="6808CD51" w14:textId="12E954D9" w:rsidR="00296E02" w:rsidRPr="00D46480" w:rsidRDefault="001C0EFF" w:rsidP="00037B77">
      <w:pPr>
        <w:pStyle w:val="ListParagraph"/>
        <w:numPr>
          <w:ilvl w:val="0"/>
          <w:numId w:val="1"/>
        </w:numPr>
        <w:spacing w:after="12" w:line="249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AD1FF2">
        <w:rPr>
          <w:rFonts w:ascii="Times New Roman" w:hAnsi="Times New Roman"/>
          <w:color w:val="000000"/>
          <w:sz w:val="28"/>
          <w:lang w:val="uk-UA" w:eastAsia="uk-UA"/>
        </w:rPr>
        <w:t xml:space="preserve">Практичне </w:t>
      </w:r>
      <w:r w:rsidR="00296E02" w:rsidRPr="00AD1FF2">
        <w:rPr>
          <w:rFonts w:ascii="Times New Roman" w:hAnsi="Times New Roman"/>
          <w:color w:val="000000"/>
          <w:sz w:val="28"/>
          <w:lang w:val="uk-UA" w:eastAsia="uk-UA"/>
        </w:rPr>
        <w:t>тренування</w:t>
      </w:r>
      <w:r w:rsidRPr="00AD1FF2">
        <w:rPr>
          <w:rFonts w:ascii="Times New Roman" w:hAnsi="Times New Roman"/>
          <w:color w:val="000000"/>
          <w:sz w:val="28"/>
          <w:lang w:val="uk-UA" w:eastAsia="uk-UA"/>
        </w:rPr>
        <w:t xml:space="preserve"> нормативів №1, №4а,б</w:t>
      </w:r>
      <w:bookmarkEnd w:id="0"/>
      <w:bookmarkEnd w:id="1"/>
      <w:bookmarkEnd w:id="2"/>
    </w:p>
    <w:p w14:paraId="2A068832" w14:textId="162C1278" w:rsidR="006704A7" w:rsidRDefault="001C0EFF" w:rsidP="00037B77">
      <w:pPr>
        <w:ind w:firstLine="709"/>
        <w:jc w:val="both"/>
        <w:rPr>
          <w:sz w:val="28"/>
          <w:szCs w:val="28"/>
          <w:lang w:val="uk-UA"/>
        </w:rPr>
      </w:pPr>
      <w:r w:rsidRPr="00AD1FF2">
        <w:rPr>
          <w:b/>
          <w:sz w:val="28"/>
          <w:szCs w:val="28"/>
          <w:lang w:val="uk-UA"/>
        </w:rPr>
        <w:t>Час</w:t>
      </w:r>
      <w:r w:rsidRPr="00B16E17">
        <w:rPr>
          <w:bCs/>
          <w:sz w:val="28"/>
          <w:szCs w:val="28"/>
          <w:lang w:val="uk-UA"/>
        </w:rPr>
        <w:t xml:space="preserve">: </w:t>
      </w:r>
      <w:r w:rsidR="004A2D34">
        <w:rPr>
          <w:bCs/>
          <w:sz w:val="28"/>
          <w:szCs w:val="28"/>
          <w:lang w:val="uk-UA"/>
        </w:rPr>
        <w:t>09:10</w:t>
      </w:r>
      <w:r w:rsidR="00B16E17" w:rsidRPr="00B16E17">
        <w:rPr>
          <w:bCs/>
          <w:sz w:val="28"/>
          <w:szCs w:val="28"/>
          <w:lang w:val="uk-UA"/>
        </w:rPr>
        <w:t xml:space="preserve"> - початок заняття, </w:t>
      </w:r>
      <w:r w:rsidR="004A2D34">
        <w:rPr>
          <w:bCs/>
          <w:sz w:val="28"/>
          <w:szCs w:val="28"/>
          <w:lang w:val="uk-UA"/>
        </w:rPr>
        <w:t>11</w:t>
      </w:r>
      <w:r w:rsidR="00B16E17" w:rsidRPr="00B16E17">
        <w:rPr>
          <w:bCs/>
          <w:sz w:val="28"/>
          <w:szCs w:val="28"/>
          <w:lang w:val="uk-UA"/>
        </w:rPr>
        <w:t>:</w:t>
      </w:r>
      <w:r w:rsidR="004A2D34">
        <w:rPr>
          <w:bCs/>
          <w:sz w:val="28"/>
          <w:szCs w:val="28"/>
          <w:lang w:val="uk-UA"/>
        </w:rPr>
        <w:t>4</w:t>
      </w:r>
      <w:r w:rsidR="00E80FDA">
        <w:rPr>
          <w:bCs/>
          <w:sz w:val="28"/>
          <w:szCs w:val="28"/>
          <w:lang w:val="uk-UA"/>
        </w:rPr>
        <w:t>5</w:t>
      </w:r>
      <w:r w:rsidR="00B16E17" w:rsidRPr="00B16E17">
        <w:rPr>
          <w:bCs/>
          <w:sz w:val="28"/>
          <w:szCs w:val="28"/>
          <w:lang w:val="uk-UA"/>
        </w:rPr>
        <w:t xml:space="preserve"> - закінчення заняття</w:t>
      </w:r>
      <w:r w:rsidR="00D46480">
        <w:rPr>
          <w:sz w:val="28"/>
          <w:szCs w:val="28"/>
          <w:lang w:val="uk-UA"/>
        </w:rPr>
        <w:t>.</w:t>
      </w:r>
    </w:p>
    <w:p w14:paraId="57A3B091" w14:textId="39AB824E" w:rsidR="006704A7" w:rsidRDefault="001C0EFF" w:rsidP="00037B77">
      <w:pPr>
        <w:ind w:firstLine="709"/>
        <w:jc w:val="both"/>
        <w:rPr>
          <w:sz w:val="28"/>
          <w:szCs w:val="28"/>
          <w:lang w:val="uk-UA"/>
        </w:rPr>
      </w:pPr>
      <w:r w:rsidRPr="00AD1FF2">
        <w:rPr>
          <w:b/>
          <w:sz w:val="28"/>
          <w:szCs w:val="28"/>
          <w:lang w:val="uk-UA"/>
        </w:rPr>
        <w:t>Місце:</w:t>
      </w:r>
      <w:r w:rsidRPr="00AD1FF2">
        <w:rPr>
          <w:sz w:val="28"/>
          <w:szCs w:val="28"/>
          <w:lang w:val="uk-UA"/>
        </w:rPr>
        <w:t xml:space="preserve"> </w:t>
      </w:r>
      <w:bookmarkStart w:id="3" w:name="_Hlk211502776"/>
      <w:r w:rsidR="00F269B3" w:rsidRPr="00F269B3">
        <w:rPr>
          <w:sz w:val="28"/>
          <w:szCs w:val="28"/>
          <w:lang w:val="uk-UA"/>
        </w:rPr>
        <w:t>ППД 1 НБ в/ч А2900.</w:t>
      </w:r>
      <w:bookmarkEnd w:id="3"/>
    </w:p>
    <w:p w14:paraId="703630D8" w14:textId="0DB7E076" w:rsidR="007F61EF" w:rsidRPr="00D46480" w:rsidRDefault="007F61EF" w:rsidP="00037B77">
      <w:pPr>
        <w:ind w:firstLine="709"/>
        <w:jc w:val="both"/>
        <w:rPr>
          <w:sz w:val="28"/>
          <w:szCs w:val="28"/>
          <w:lang w:val="uk-UA"/>
        </w:rPr>
      </w:pPr>
      <w:r w:rsidRPr="00AD1FF2">
        <w:rPr>
          <w:b/>
          <w:sz w:val="28"/>
          <w:szCs w:val="28"/>
          <w:lang w:val="uk-UA"/>
        </w:rPr>
        <w:t>Матеріальне забезпечення</w:t>
      </w:r>
      <w:r w:rsidRPr="00AD1FF2">
        <w:rPr>
          <w:sz w:val="28"/>
          <w:szCs w:val="28"/>
          <w:lang w:val="uk-UA"/>
        </w:rPr>
        <w:t>: штатна зброя, спорядження, засоби індивідуального захисту на кожного військовослужбовця, засоби індивідуального захисту (ЗЗК), протигаз.</w:t>
      </w:r>
    </w:p>
    <w:p w14:paraId="4077D7AF" w14:textId="6C9B23B0" w:rsidR="00566A91" w:rsidRDefault="00566A91" w:rsidP="004A4105">
      <w:pPr>
        <w:jc w:val="both"/>
        <w:rPr>
          <w:sz w:val="28"/>
          <w:szCs w:val="28"/>
          <w:lang w:val="uk-UA"/>
        </w:rPr>
      </w:pPr>
    </w:p>
    <w:p w14:paraId="493D9D0E" w14:textId="77777777" w:rsidR="00204B3F" w:rsidRDefault="00204B3F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52772880" w14:textId="54151E70" w:rsidR="006704A7" w:rsidRPr="00037B77" w:rsidRDefault="001C0EFF" w:rsidP="00037B77">
      <w:pPr>
        <w:ind w:firstLine="709"/>
        <w:jc w:val="center"/>
        <w:rPr>
          <w:b/>
          <w:sz w:val="28"/>
          <w:szCs w:val="28"/>
        </w:rPr>
      </w:pPr>
      <w:r w:rsidRPr="00037B77">
        <w:rPr>
          <w:b/>
          <w:sz w:val="28"/>
          <w:szCs w:val="28"/>
        </w:rPr>
        <w:lastRenderedPageBreak/>
        <w:t xml:space="preserve">ВСТУПНА ЧАСТИНА – </w:t>
      </w:r>
      <w:r w:rsidRPr="00037B77">
        <w:rPr>
          <w:b/>
          <w:sz w:val="28"/>
          <w:szCs w:val="28"/>
          <w:u w:val="single"/>
        </w:rPr>
        <w:t>5</w:t>
      </w:r>
      <w:r w:rsidRPr="00037B77">
        <w:rPr>
          <w:b/>
          <w:sz w:val="28"/>
          <w:szCs w:val="28"/>
        </w:rPr>
        <w:t xml:space="preserve"> ХВ.</w:t>
      </w:r>
    </w:p>
    <w:p w14:paraId="40599B34" w14:textId="77777777" w:rsidR="006704A7" w:rsidRPr="00037B77" w:rsidRDefault="006704A7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48A3F886" w14:textId="77777777" w:rsidR="006704A7" w:rsidRPr="00037B77" w:rsidRDefault="001C0EFF">
      <w:pPr>
        <w:pStyle w:val="a"/>
        <w:ind w:left="851" w:firstLine="0"/>
        <w:rPr>
          <w:b/>
          <w:szCs w:val="28"/>
          <w:lang w:val="uk-UA"/>
        </w:rPr>
      </w:pPr>
      <w:r w:rsidRPr="00037B77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55821654" w14:textId="77777777" w:rsidR="006704A7" w:rsidRPr="00037B77" w:rsidRDefault="001C0EFF">
      <w:pPr>
        <w:pStyle w:val="a"/>
        <w:ind w:left="851" w:firstLine="0"/>
        <w:rPr>
          <w:b/>
          <w:szCs w:val="28"/>
          <w:lang w:val="uk-UA"/>
        </w:rPr>
      </w:pPr>
      <w:r w:rsidRPr="00037B77">
        <w:rPr>
          <w:b/>
          <w:szCs w:val="28"/>
          <w:lang w:val="uk-UA"/>
        </w:rPr>
        <w:t>Повідомляю тему заняття:</w:t>
      </w:r>
    </w:p>
    <w:p w14:paraId="7A9F72B2" w14:textId="5B88E935" w:rsidR="006704A7" w:rsidRPr="00037B77" w:rsidRDefault="001C0EFF">
      <w:pPr>
        <w:ind w:left="851"/>
        <w:rPr>
          <w:sz w:val="28"/>
          <w:szCs w:val="28"/>
          <w:lang w:val="uk-UA" w:eastAsia="uk-UA"/>
        </w:rPr>
      </w:pPr>
      <w:r w:rsidRPr="00037B77">
        <w:rPr>
          <w:sz w:val="28"/>
          <w:szCs w:val="28"/>
          <w:lang w:val="uk-UA" w:eastAsia="zh-CN"/>
        </w:rPr>
        <w:t xml:space="preserve">Тема 1. </w:t>
      </w:r>
      <w:proofErr w:type="spellStart"/>
      <w:r w:rsidR="00296E02" w:rsidRPr="00037B77">
        <w:rPr>
          <w:sz w:val="28"/>
          <w:szCs w:val="28"/>
          <w:lang w:val="uk-UA" w:eastAsia="uk-UA"/>
        </w:rPr>
        <w:t>Уражаючі</w:t>
      </w:r>
      <w:proofErr w:type="spellEnd"/>
      <w:r w:rsidR="00296E02" w:rsidRPr="00037B77">
        <w:rPr>
          <w:sz w:val="28"/>
          <w:szCs w:val="28"/>
          <w:lang w:val="uk-UA" w:eastAsia="uk-UA"/>
        </w:rPr>
        <w:t xml:space="preserve"> фактори зброї масового ураження</w:t>
      </w:r>
      <w:r w:rsidRPr="00037B77">
        <w:rPr>
          <w:sz w:val="28"/>
          <w:szCs w:val="28"/>
          <w:lang w:val="uk-UA" w:eastAsia="uk-UA"/>
        </w:rPr>
        <w:t>.</w:t>
      </w:r>
    </w:p>
    <w:p w14:paraId="5200233B" w14:textId="382A4545" w:rsidR="006704A7" w:rsidRPr="00037B77" w:rsidRDefault="001C0EFF">
      <w:pPr>
        <w:ind w:left="851"/>
        <w:rPr>
          <w:sz w:val="28"/>
          <w:szCs w:val="28"/>
          <w:lang w:val="uk-UA"/>
        </w:rPr>
      </w:pPr>
      <w:r w:rsidRPr="00037B77">
        <w:rPr>
          <w:sz w:val="28"/>
          <w:szCs w:val="28"/>
          <w:lang w:val="uk-UA" w:eastAsia="zh-CN"/>
        </w:rPr>
        <w:t xml:space="preserve">Тема 2. </w:t>
      </w:r>
      <w:r w:rsidR="00296E02" w:rsidRPr="00037B77">
        <w:rPr>
          <w:sz w:val="28"/>
          <w:szCs w:val="28"/>
          <w:lang w:val="uk-UA"/>
        </w:rPr>
        <w:t>Засоби індивідуального захисту. Дії особового складу на зараженій місцевості.</w:t>
      </w:r>
    </w:p>
    <w:p w14:paraId="4E808423" w14:textId="77777777" w:rsidR="00FD623E" w:rsidRPr="00037B77" w:rsidRDefault="00FD623E">
      <w:pPr>
        <w:ind w:left="851"/>
        <w:rPr>
          <w:sz w:val="28"/>
          <w:szCs w:val="28"/>
          <w:lang w:val="uk-UA" w:eastAsia="uk-UA"/>
        </w:rPr>
      </w:pPr>
    </w:p>
    <w:p w14:paraId="6A545EFB" w14:textId="34B98E18" w:rsidR="006704A7" w:rsidRPr="00037B77" w:rsidRDefault="001C0EFF">
      <w:pPr>
        <w:ind w:left="851"/>
        <w:rPr>
          <w:sz w:val="28"/>
          <w:szCs w:val="28"/>
          <w:lang w:val="uk-UA" w:eastAsia="uk-UA"/>
        </w:rPr>
      </w:pPr>
      <w:r w:rsidRPr="00037B77">
        <w:rPr>
          <w:b/>
          <w:sz w:val="28"/>
          <w:szCs w:val="28"/>
          <w:lang w:val="uk-UA" w:eastAsia="uk-UA"/>
        </w:rPr>
        <w:t xml:space="preserve">Повідомляю </w:t>
      </w:r>
      <w:r w:rsidRPr="00037B77">
        <w:rPr>
          <w:b/>
          <w:sz w:val="28"/>
          <w:szCs w:val="28"/>
          <w:lang w:val="uk-UA"/>
        </w:rPr>
        <w:t>мету заняття :</w:t>
      </w:r>
    </w:p>
    <w:p w14:paraId="41CCA723" w14:textId="77777777" w:rsidR="006704A7" w:rsidRPr="00037B77" w:rsidRDefault="001C0EFF">
      <w:pPr>
        <w:pStyle w:val="ListParagraph"/>
        <w:numPr>
          <w:ilvl w:val="0"/>
          <w:numId w:val="2"/>
        </w:numPr>
        <w:spacing w:after="12" w:line="249" w:lineRule="auto"/>
        <w:ind w:left="851" w:firstLine="0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037B77">
        <w:rPr>
          <w:rFonts w:ascii="Times New Roman" w:hAnsi="Times New Roman"/>
          <w:sz w:val="28"/>
          <w:szCs w:val="28"/>
          <w:lang w:val="uk-UA" w:eastAsia="uk-UA"/>
        </w:rPr>
        <w:t>Ознайомити військовослужбовців із засобами індивідуального захисту;</w:t>
      </w:r>
    </w:p>
    <w:p w14:paraId="6334CF64" w14:textId="77777777" w:rsidR="006704A7" w:rsidRPr="00037B77" w:rsidRDefault="001C0EFF">
      <w:pPr>
        <w:pStyle w:val="ListParagraph"/>
        <w:numPr>
          <w:ilvl w:val="0"/>
          <w:numId w:val="2"/>
        </w:numPr>
        <w:spacing w:after="12" w:line="249" w:lineRule="auto"/>
        <w:ind w:left="851" w:firstLine="0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037B77">
        <w:rPr>
          <w:rFonts w:ascii="Times New Roman" w:hAnsi="Times New Roman"/>
          <w:sz w:val="28"/>
          <w:szCs w:val="28"/>
          <w:lang w:val="uk-UA" w:eastAsia="uk-UA"/>
        </w:rPr>
        <w:t>Виховувати у військовослужбовців готовність діяти при застосуванні противником зброї масового ураження;</w:t>
      </w:r>
    </w:p>
    <w:p w14:paraId="7C051BD2" w14:textId="313409D2" w:rsidR="006704A7" w:rsidRPr="00037B77" w:rsidRDefault="001C0EFF">
      <w:pPr>
        <w:pStyle w:val="ListParagraph"/>
        <w:numPr>
          <w:ilvl w:val="0"/>
          <w:numId w:val="2"/>
        </w:numPr>
        <w:spacing w:after="12" w:line="249" w:lineRule="auto"/>
        <w:ind w:left="851" w:firstLine="0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037B77">
        <w:rPr>
          <w:rFonts w:ascii="Times New Roman" w:hAnsi="Times New Roman"/>
          <w:sz w:val="28"/>
          <w:szCs w:val="28"/>
          <w:lang w:val="uk-UA" w:eastAsia="uk-UA"/>
        </w:rPr>
        <w:t>Практичне виконання нормативів №1, №4а,б.</w:t>
      </w:r>
    </w:p>
    <w:p w14:paraId="70D52295" w14:textId="77777777" w:rsidR="00FD623E" w:rsidRPr="00037B77" w:rsidRDefault="00FD623E">
      <w:pPr>
        <w:pStyle w:val="ListParagraph"/>
        <w:numPr>
          <w:ilvl w:val="0"/>
          <w:numId w:val="2"/>
        </w:numPr>
        <w:spacing w:after="12" w:line="249" w:lineRule="auto"/>
        <w:ind w:left="851" w:firstLine="0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14:paraId="04CD65FA" w14:textId="77777777" w:rsidR="00FD623E" w:rsidRPr="00037B77" w:rsidRDefault="00FD623E" w:rsidP="00FD623E">
      <w:pPr>
        <w:pStyle w:val="1"/>
        <w:spacing w:line="240" w:lineRule="auto"/>
        <w:ind w:left="851" w:firstLine="0"/>
        <w:rPr>
          <w:b/>
          <w:szCs w:val="28"/>
        </w:rPr>
      </w:pPr>
      <w:bookmarkStart w:id="4" w:name="_Hlk168651958"/>
      <w:r w:rsidRPr="00037B77">
        <w:rPr>
          <w:b/>
          <w:szCs w:val="28"/>
        </w:rPr>
        <w:t>Повідомляю порядок проведення заняття:</w:t>
      </w:r>
    </w:p>
    <w:p w14:paraId="56CDD440" w14:textId="77777777" w:rsidR="00FD623E" w:rsidRPr="00037B77" w:rsidRDefault="00FD623E" w:rsidP="00FD623E">
      <w:pPr>
        <w:pStyle w:val="1"/>
        <w:spacing w:line="240" w:lineRule="auto"/>
        <w:ind w:left="851" w:firstLine="0"/>
        <w:rPr>
          <w:szCs w:val="28"/>
        </w:rPr>
      </w:pPr>
      <w:r w:rsidRPr="00037B77">
        <w:rPr>
          <w:szCs w:val="28"/>
        </w:rPr>
        <w:t xml:space="preserve">“Заняття організоване на 2 навчальних місцях у складі роти: </w:t>
      </w:r>
    </w:p>
    <w:p w14:paraId="31549070" w14:textId="729097AA" w:rsidR="00FD623E" w:rsidRPr="00037B77" w:rsidRDefault="00FD623E" w:rsidP="00FD623E">
      <w:pPr>
        <w:ind w:left="851"/>
        <w:jc w:val="both"/>
        <w:rPr>
          <w:sz w:val="28"/>
          <w:szCs w:val="28"/>
          <w:lang w:val="uk-UA"/>
        </w:rPr>
      </w:pPr>
      <w:r w:rsidRPr="00037B77">
        <w:rPr>
          <w:b/>
          <w:sz w:val="28"/>
          <w:szCs w:val="28"/>
          <w:lang w:val="uk-UA"/>
        </w:rPr>
        <w:t>місце №1</w:t>
      </w:r>
      <w:r w:rsidRPr="00037B77">
        <w:rPr>
          <w:sz w:val="28"/>
          <w:szCs w:val="28"/>
          <w:lang w:val="uk-UA"/>
        </w:rPr>
        <w:t xml:space="preserve"> – “</w:t>
      </w:r>
      <w:proofErr w:type="spellStart"/>
      <w:r w:rsidRPr="00037B77">
        <w:rPr>
          <w:sz w:val="28"/>
          <w:szCs w:val="28"/>
          <w:lang w:val="uk-UA" w:eastAsia="uk-UA"/>
        </w:rPr>
        <w:t>Уражаючі</w:t>
      </w:r>
      <w:proofErr w:type="spellEnd"/>
      <w:r w:rsidRPr="00037B77">
        <w:rPr>
          <w:sz w:val="28"/>
          <w:szCs w:val="28"/>
          <w:lang w:val="uk-UA" w:eastAsia="uk-UA"/>
        </w:rPr>
        <w:t xml:space="preserve"> фактори зброї масового ураження</w:t>
      </w:r>
      <w:r w:rsidRPr="00037B77">
        <w:rPr>
          <w:sz w:val="28"/>
          <w:szCs w:val="28"/>
          <w:lang w:eastAsia="uk-UA"/>
        </w:rPr>
        <w:t>”</w:t>
      </w:r>
      <w:r w:rsidRPr="00037B77">
        <w:rPr>
          <w:sz w:val="28"/>
          <w:szCs w:val="28"/>
          <w:lang w:val="uk-UA" w:eastAsia="uk-UA"/>
        </w:rPr>
        <w:t>;</w:t>
      </w:r>
    </w:p>
    <w:p w14:paraId="1435F5D4" w14:textId="30173A5D" w:rsidR="00FD623E" w:rsidRPr="00037B77" w:rsidRDefault="00FD623E" w:rsidP="00FD623E">
      <w:pPr>
        <w:ind w:left="851"/>
        <w:jc w:val="both"/>
        <w:rPr>
          <w:sz w:val="28"/>
          <w:szCs w:val="28"/>
          <w:lang w:val="uk-UA"/>
        </w:rPr>
      </w:pPr>
      <w:r w:rsidRPr="00037B77">
        <w:rPr>
          <w:b/>
          <w:sz w:val="28"/>
          <w:szCs w:val="28"/>
          <w:lang w:val="uk-UA"/>
        </w:rPr>
        <w:t>місце</w:t>
      </w:r>
      <w:r w:rsidRPr="00037B77">
        <w:rPr>
          <w:b/>
          <w:bCs/>
          <w:sz w:val="28"/>
          <w:szCs w:val="28"/>
          <w:lang w:val="uk-UA"/>
        </w:rPr>
        <w:t xml:space="preserve"> №2</w:t>
      </w:r>
      <w:r w:rsidRPr="00037B77">
        <w:rPr>
          <w:sz w:val="28"/>
          <w:szCs w:val="28"/>
          <w:lang w:val="uk-UA"/>
        </w:rPr>
        <w:t xml:space="preserve"> – “Засоби індивідуального захисту”;</w:t>
      </w:r>
    </w:p>
    <w:p w14:paraId="73455C86" w14:textId="77777777" w:rsidR="00D95923" w:rsidRPr="00037B77" w:rsidRDefault="00D95923" w:rsidP="00237C80">
      <w:pPr>
        <w:ind w:left="851"/>
        <w:jc w:val="both"/>
        <w:rPr>
          <w:sz w:val="28"/>
          <w:szCs w:val="28"/>
          <w:lang w:val="uk-UA"/>
        </w:rPr>
      </w:pPr>
    </w:p>
    <w:bookmarkEnd w:id="4"/>
    <w:p w14:paraId="283CAB38" w14:textId="71EDA4D7" w:rsidR="006704A7" w:rsidRPr="00037B77" w:rsidRDefault="001C0EFF" w:rsidP="00D92C3F">
      <w:pPr>
        <w:pStyle w:val="1"/>
        <w:spacing w:line="240" w:lineRule="auto"/>
        <w:ind w:left="142"/>
        <w:rPr>
          <w:b/>
          <w:szCs w:val="28"/>
        </w:rPr>
      </w:pPr>
      <w:r w:rsidRPr="00037B77">
        <w:rPr>
          <w:b/>
          <w:szCs w:val="28"/>
        </w:rPr>
        <w:t>Повідомляю час початку та закінчення заняття:</w:t>
      </w:r>
    </w:p>
    <w:p w14:paraId="3A8152D8" w14:textId="4B293A54" w:rsidR="006704A7" w:rsidRPr="00037B77" w:rsidRDefault="001C0EFF">
      <w:pPr>
        <w:pStyle w:val="1"/>
        <w:spacing w:line="240" w:lineRule="auto"/>
        <w:ind w:left="851" w:firstLine="0"/>
        <w:rPr>
          <w:szCs w:val="28"/>
        </w:rPr>
      </w:pPr>
      <w:r w:rsidRPr="00037B77">
        <w:rPr>
          <w:szCs w:val="28"/>
        </w:rPr>
        <w:t>“</w:t>
      </w:r>
      <w:r w:rsidR="007952F1">
        <w:rPr>
          <w:szCs w:val="28"/>
        </w:rPr>
        <w:t>09</w:t>
      </w:r>
      <w:r w:rsidR="00710DD2" w:rsidRPr="00037B77">
        <w:rPr>
          <w:szCs w:val="28"/>
        </w:rPr>
        <w:t>:</w:t>
      </w:r>
      <w:r w:rsidR="007952F1">
        <w:rPr>
          <w:szCs w:val="28"/>
        </w:rPr>
        <w:t>1</w:t>
      </w:r>
      <w:r w:rsidR="00710DD2" w:rsidRPr="00037B77">
        <w:rPr>
          <w:szCs w:val="28"/>
        </w:rPr>
        <w:t>0 - початок заняття, 1</w:t>
      </w:r>
      <w:r w:rsidR="007952F1">
        <w:rPr>
          <w:szCs w:val="28"/>
        </w:rPr>
        <w:t>1</w:t>
      </w:r>
      <w:r w:rsidR="00710DD2" w:rsidRPr="00037B77">
        <w:rPr>
          <w:szCs w:val="28"/>
        </w:rPr>
        <w:t>:</w:t>
      </w:r>
      <w:r w:rsidR="007952F1">
        <w:rPr>
          <w:szCs w:val="28"/>
        </w:rPr>
        <w:t>4</w:t>
      </w:r>
      <w:r w:rsidR="00710DD2" w:rsidRPr="00037B77">
        <w:rPr>
          <w:szCs w:val="28"/>
        </w:rPr>
        <w:t>5 - закінчення заняття</w:t>
      </w:r>
      <w:r w:rsidRPr="00037B77">
        <w:rPr>
          <w:szCs w:val="28"/>
        </w:rPr>
        <w:t>”</w:t>
      </w:r>
    </w:p>
    <w:p w14:paraId="4140E881" w14:textId="77777777" w:rsidR="00D95923" w:rsidRPr="00037B77" w:rsidRDefault="00D95923">
      <w:pPr>
        <w:pStyle w:val="1"/>
        <w:spacing w:line="240" w:lineRule="auto"/>
        <w:ind w:left="851" w:firstLine="0"/>
        <w:rPr>
          <w:szCs w:val="28"/>
        </w:rPr>
      </w:pPr>
    </w:p>
    <w:p w14:paraId="029CB1D3" w14:textId="48A582B9" w:rsidR="00D03C83" w:rsidRPr="00037B77" w:rsidRDefault="00D03C83">
      <w:pPr>
        <w:pStyle w:val="1"/>
        <w:spacing w:line="240" w:lineRule="auto"/>
        <w:ind w:left="851" w:firstLine="0"/>
        <w:rPr>
          <w:szCs w:val="28"/>
          <w:u w:val="single"/>
        </w:rPr>
      </w:pPr>
      <w:r w:rsidRPr="00037B77">
        <w:rPr>
          <w:b/>
          <w:bCs/>
          <w:szCs w:val="28"/>
        </w:rPr>
        <w:t>Повідомляю місце проведення заняття</w:t>
      </w:r>
      <w:r w:rsidRPr="00037B77">
        <w:rPr>
          <w:szCs w:val="28"/>
          <w:u w:val="single"/>
        </w:rPr>
        <w:t>:</w:t>
      </w:r>
    </w:p>
    <w:p w14:paraId="370CFB00" w14:textId="2DBC85FB" w:rsidR="00F269B3" w:rsidRPr="00037B77" w:rsidRDefault="00F269B3" w:rsidP="00F269B3">
      <w:pPr>
        <w:ind w:left="851"/>
        <w:rPr>
          <w:snapToGrid w:val="0"/>
          <w:sz w:val="28"/>
          <w:szCs w:val="28"/>
          <w:lang w:val="uk-UA"/>
        </w:rPr>
      </w:pPr>
      <w:r w:rsidRPr="00037B77">
        <w:rPr>
          <w:snapToGrid w:val="0"/>
          <w:sz w:val="28"/>
          <w:szCs w:val="28"/>
          <w:lang w:val="uk-UA"/>
        </w:rPr>
        <w:t>ППД 1 НБ в/ч А2900.</w:t>
      </w:r>
    </w:p>
    <w:p w14:paraId="346CB3A5" w14:textId="77777777" w:rsidR="00D95923" w:rsidRPr="00037B77" w:rsidRDefault="00D95923" w:rsidP="00F269B3">
      <w:pPr>
        <w:ind w:left="851"/>
        <w:rPr>
          <w:snapToGrid w:val="0"/>
          <w:sz w:val="28"/>
          <w:szCs w:val="28"/>
          <w:lang w:val="uk-UA"/>
        </w:rPr>
      </w:pPr>
    </w:p>
    <w:p w14:paraId="04E0BD8A" w14:textId="77777777" w:rsidR="003A59F5" w:rsidRPr="00037B77" w:rsidRDefault="003A59F5" w:rsidP="003A59F5">
      <w:pPr>
        <w:ind w:left="851"/>
        <w:rPr>
          <w:b/>
          <w:sz w:val="28"/>
          <w:szCs w:val="28"/>
          <w:lang w:val="uk-UA"/>
        </w:rPr>
      </w:pPr>
      <w:r w:rsidRPr="00037B77">
        <w:rPr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3CD40F8E" w14:textId="77777777" w:rsidR="003A59F5" w:rsidRPr="00037B77" w:rsidRDefault="003A59F5" w:rsidP="003A59F5">
      <w:pPr>
        <w:ind w:left="851"/>
        <w:rPr>
          <w:sz w:val="28"/>
          <w:szCs w:val="28"/>
          <w:lang w:val="uk-UA"/>
        </w:rPr>
      </w:pPr>
      <w:r w:rsidRPr="00037B77">
        <w:rPr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6F4D55C8" w14:textId="77777777" w:rsidR="003A59F5" w:rsidRPr="00AD1FF2" w:rsidRDefault="003A59F5">
      <w:pPr>
        <w:pStyle w:val="1"/>
        <w:spacing w:line="240" w:lineRule="auto"/>
        <w:ind w:left="851" w:firstLine="0"/>
        <w:rPr>
          <w:szCs w:val="28"/>
          <w:u w:val="single"/>
        </w:rPr>
      </w:pPr>
    </w:p>
    <w:p w14:paraId="2B199F46" w14:textId="22C9C49A" w:rsidR="0090029A" w:rsidRPr="008E1CCF" w:rsidRDefault="003A59F5" w:rsidP="00B666DE">
      <w:pPr>
        <w:jc w:val="center"/>
        <w:rPr>
          <w:b/>
          <w:snapToGrid w:val="0"/>
          <w:sz w:val="28"/>
          <w:szCs w:val="28"/>
          <w:lang w:val="uk-UA"/>
        </w:rPr>
      </w:pPr>
      <w:r>
        <w:rPr>
          <w:b/>
          <w:snapToGrid w:val="0"/>
          <w:sz w:val="28"/>
          <w:szCs w:val="28"/>
          <w:lang w:val="uk-UA"/>
        </w:rPr>
        <w:br w:type="column"/>
      </w:r>
      <w:r w:rsidR="0090029A" w:rsidRPr="008E1CCF">
        <w:rPr>
          <w:b/>
          <w:snapToGrid w:val="0"/>
          <w:sz w:val="28"/>
          <w:szCs w:val="28"/>
          <w:lang w:val="uk-UA"/>
        </w:rPr>
        <w:lastRenderedPageBreak/>
        <w:t xml:space="preserve">ОСНОВНА ЧАСТИНА – </w:t>
      </w:r>
      <w:r w:rsidR="00677EA4">
        <w:rPr>
          <w:b/>
          <w:snapToGrid w:val="0"/>
          <w:sz w:val="28"/>
          <w:szCs w:val="28"/>
          <w:u w:val="single"/>
          <w:lang w:val="uk-UA"/>
        </w:rPr>
        <w:t>1</w:t>
      </w:r>
      <w:r w:rsidR="00F66915">
        <w:rPr>
          <w:b/>
          <w:snapToGrid w:val="0"/>
          <w:sz w:val="28"/>
          <w:szCs w:val="28"/>
          <w:u w:val="single"/>
          <w:lang w:val="uk-UA"/>
        </w:rPr>
        <w:t>25</w:t>
      </w:r>
      <w:r w:rsidR="0090029A" w:rsidRPr="008E1CCF">
        <w:rPr>
          <w:b/>
          <w:snapToGrid w:val="0"/>
          <w:sz w:val="28"/>
          <w:szCs w:val="28"/>
          <w:lang w:val="uk-UA"/>
        </w:rPr>
        <w:t xml:space="preserve"> ХВ.</w:t>
      </w:r>
    </w:p>
    <w:p w14:paraId="07158927" w14:textId="25E3E681" w:rsidR="0090029A" w:rsidRPr="0090029A" w:rsidRDefault="0090029A" w:rsidP="00B666DE">
      <w:pPr>
        <w:widowControl w:val="0"/>
        <w:jc w:val="center"/>
        <w:rPr>
          <w:b/>
          <w:snapToGrid w:val="0"/>
          <w:sz w:val="28"/>
          <w:szCs w:val="28"/>
          <w:lang w:val="uk-UA"/>
        </w:rPr>
      </w:pPr>
      <w:r w:rsidRPr="0090029A">
        <w:rPr>
          <w:b/>
          <w:sz w:val="28"/>
          <w:szCs w:val="28"/>
        </w:rPr>
        <w:t>ЗАГАЛЬНА СХЕМА ПРОВЕДЕННЯ ЗАНЯТТЯ</w:t>
      </w:r>
      <w:r w:rsidRPr="0090029A">
        <w:rPr>
          <w:b/>
          <w:snapToGrid w:val="0"/>
          <w:sz w:val="28"/>
          <w:szCs w:val="28"/>
          <w:lang w:val="uk-UA"/>
        </w:rPr>
        <w:t xml:space="preserve"> </w:t>
      </w:r>
    </w:p>
    <w:p w14:paraId="5CF68E1B" w14:textId="77777777" w:rsidR="0090029A" w:rsidRDefault="0090029A" w:rsidP="0090029A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6AB4E9D3" w14:textId="3426BA8D" w:rsidR="0090029A" w:rsidRDefault="0090029A" w:rsidP="0090029A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4840E07F" w14:textId="4DAB0BE3" w:rsidR="0045443B" w:rsidRPr="008E1CCF" w:rsidRDefault="00E707DD" w:rsidP="007F61EF">
      <w:pPr>
        <w:pStyle w:val="1"/>
        <w:spacing w:line="240" w:lineRule="auto"/>
        <w:jc w:val="center"/>
        <w:rPr>
          <w:b/>
          <w:szCs w:val="28"/>
        </w:rPr>
      </w:pPr>
      <w:r w:rsidRPr="0090029A"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55C0351C" wp14:editId="35D213EA">
                <wp:simplePos x="0" y="0"/>
                <wp:positionH relativeFrom="margin">
                  <wp:posOffset>199830</wp:posOffset>
                </wp:positionH>
                <wp:positionV relativeFrom="paragraph">
                  <wp:posOffset>232019</wp:posOffset>
                </wp:positionV>
                <wp:extent cx="4319905" cy="4409440"/>
                <wp:effectExtent l="12700" t="12700" r="10795" b="10160"/>
                <wp:wrapNone/>
                <wp:docPr id="1722550542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9905" cy="44094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48223113" w14:textId="4E6B4289" w:rsidR="0090029A" w:rsidRPr="005777B5" w:rsidRDefault="0090029A" w:rsidP="0090029A">
                            <w:pPr>
                              <w:pStyle w:val="BalloonText"/>
                              <w:ind w:hanging="40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5777B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>НАВЧАЛЬН</w:t>
                            </w:r>
                            <w:r w:rsidRPr="005777B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5777B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5777B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777B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 №1</w:t>
                            </w:r>
                          </w:p>
                          <w:p w14:paraId="2D24EA49" w14:textId="159B89FB" w:rsidR="0081148C" w:rsidRDefault="00FD623E" w:rsidP="00FD623E">
                            <w:pPr>
                              <w:pStyle w:val="BalloonText"/>
                              <w:ind w:hanging="4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uk-UA"/>
                              </w:rPr>
                            </w:pPr>
                            <w:proofErr w:type="spellStart"/>
                            <w:r w:rsidRPr="00FD623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uk-UA"/>
                              </w:rPr>
                              <w:t>Уражаючі</w:t>
                            </w:r>
                            <w:proofErr w:type="spellEnd"/>
                            <w:r w:rsidRPr="00FD623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uk-UA"/>
                              </w:rPr>
                              <w:t xml:space="preserve"> фактори зброї масового ураження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uk-UA"/>
                              </w:rPr>
                              <w:t>.</w:t>
                            </w:r>
                          </w:p>
                          <w:p w14:paraId="7A9E7760" w14:textId="77777777" w:rsidR="00FD623E" w:rsidRDefault="00FD623E" w:rsidP="0090029A">
                            <w:pPr>
                              <w:pStyle w:val="BalloonText"/>
                              <w:ind w:hanging="40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uk-UA"/>
                              </w:rPr>
                            </w:pPr>
                          </w:p>
                          <w:p w14:paraId="594719BA" w14:textId="7B18B1B5" w:rsidR="00FD623E" w:rsidRDefault="00FD623E" w:rsidP="00A37952">
                            <w:pPr>
                              <w:pStyle w:val="BalloonText"/>
                              <w:numPr>
                                <w:ilvl w:val="0"/>
                                <w:numId w:val="6"/>
                              </w:numPr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  <w:lang w:val="uk-UA"/>
                              </w:rPr>
                            </w:pPr>
                            <w:r w:rsidRPr="00FD623E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  <w:lang w:val="uk-UA"/>
                              </w:rPr>
                              <w:t xml:space="preserve">Вплив отруйних речовин на організм людини, висновки із застосування заборонених методів війни з боку </w:t>
                            </w:r>
                            <w:proofErr w:type="spellStart"/>
                            <w:r w:rsidRPr="00FD623E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  <w:lang w:val="uk-UA"/>
                              </w:rPr>
                              <w:t>росії</w:t>
                            </w:r>
                            <w:proofErr w:type="spellEnd"/>
                            <w:r w:rsidRPr="00FD623E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  <w:lang w:val="uk-UA"/>
                              </w:rPr>
                              <w:t xml:space="preserve"> та засоби захисту і протидії.</w:t>
                            </w:r>
                          </w:p>
                          <w:p w14:paraId="5125734E" w14:textId="77777777" w:rsidR="00FD623E" w:rsidRDefault="00FD623E" w:rsidP="00A37952">
                            <w:pPr>
                              <w:jc w:val="both"/>
                              <w:rPr>
                                <w:bCs/>
                                <w:color w:val="000000" w:themeColor="text1"/>
                                <w:lang w:val="uk-UA"/>
                              </w:rPr>
                            </w:pPr>
                            <w:r w:rsidRPr="00FD623E">
                              <w:rPr>
                                <w:bCs/>
                                <w:color w:val="000000" w:themeColor="text1"/>
                                <w:lang w:val="uk-UA"/>
                              </w:rPr>
                              <w:t>2. Захист від запалювальної зброї та дії особового складу під час ураження</w:t>
                            </w:r>
                            <w:r>
                              <w:rPr>
                                <w:bCs/>
                                <w:color w:val="000000" w:themeColor="text1"/>
                                <w:lang w:val="uk-UA"/>
                              </w:rPr>
                              <w:t>.</w:t>
                            </w:r>
                          </w:p>
                          <w:p w14:paraId="0121A5C2" w14:textId="4B6A8963" w:rsidR="00FD623E" w:rsidRPr="00FD623E" w:rsidRDefault="00FD623E" w:rsidP="00FD623E">
                            <w:pPr>
                              <w:rPr>
                                <w:bCs/>
                                <w:lang w:val="uk-UA" w:eastAsia="uk-UA"/>
                              </w:rPr>
                            </w:pPr>
                            <w:r w:rsidRPr="00FD623E">
                              <w:rPr>
                                <w:bCs/>
                                <w:color w:val="000000" w:themeColor="text1"/>
                                <w:lang w:val="uk-UA"/>
                              </w:rPr>
                              <w:t xml:space="preserve"> </w:t>
                            </w:r>
                          </w:p>
                          <w:p w14:paraId="17C508D7" w14:textId="77777777" w:rsidR="00FD623E" w:rsidRDefault="00FD623E" w:rsidP="00FD623E">
                            <w:pPr>
                              <w:pStyle w:val="BalloonText"/>
                              <w:ind w:hanging="40"/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  <w:lang w:val="uk-UA"/>
                              </w:rPr>
                            </w:pPr>
                            <w:r w:rsidRPr="00FD623E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  <w:lang w:val="uk-UA"/>
                              </w:rPr>
                              <w:t>Метод: практичне, теоретично.</w:t>
                            </w:r>
                          </w:p>
                          <w:p w14:paraId="67DF2642" w14:textId="0626C0F4" w:rsidR="009B2E93" w:rsidRPr="007C7538" w:rsidRDefault="009B2E93" w:rsidP="00FD623E">
                            <w:pPr>
                              <w:pStyle w:val="BalloonText"/>
                              <w:ind w:hanging="4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</w:pPr>
                            <w:r w:rsidRPr="007C753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 xml:space="preserve">Час: </w:t>
                            </w:r>
                            <w:r w:rsidR="00FD623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60</w:t>
                            </w:r>
                            <w:r w:rsidRPr="007C753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 xml:space="preserve"> хвилин</w:t>
                            </w:r>
                            <w:r w:rsidR="004C672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.</w:t>
                            </w:r>
                          </w:p>
                          <w:p w14:paraId="76CB9A6C" w14:textId="1CD1D487" w:rsidR="009B2E93" w:rsidRDefault="009B2E93" w:rsidP="009B2E93">
                            <w:pPr>
                              <w:pStyle w:val="BalloonText"/>
                              <w:ind w:hanging="4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</w:pPr>
                            <w:r w:rsidRPr="007C753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 xml:space="preserve">Місце проведення: </w:t>
                            </w:r>
                            <w:r w:rsidR="00F269B3" w:rsidRPr="00F269B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ППД 1 НБ в/ч А2900</w:t>
                            </w:r>
                            <w:r w:rsidR="004C672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.</w:t>
                            </w:r>
                          </w:p>
                          <w:p w14:paraId="107AC200" w14:textId="507144ED" w:rsidR="00B669A4" w:rsidRDefault="00B669A4" w:rsidP="009B2E93">
                            <w:pPr>
                              <w:pStyle w:val="BalloonText"/>
                              <w:ind w:hanging="4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</w:pPr>
                          </w:p>
                          <w:p w14:paraId="246E2A84" w14:textId="3161CB71" w:rsidR="00B669A4" w:rsidRDefault="00B669A4" w:rsidP="009B2E93">
                            <w:pPr>
                              <w:pStyle w:val="BalloonText"/>
                              <w:ind w:hanging="4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</w:pPr>
                          </w:p>
                          <w:p w14:paraId="6D6BFB58" w14:textId="77777777" w:rsidR="00B669A4" w:rsidRDefault="00B669A4" w:rsidP="009B2E93">
                            <w:pPr>
                              <w:pStyle w:val="BalloonText"/>
                              <w:ind w:hanging="4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</w:pPr>
                          </w:p>
                          <w:p w14:paraId="34AEE004" w14:textId="77777777" w:rsidR="00E94DAE" w:rsidRDefault="00E94DAE" w:rsidP="009B2E93">
                            <w:pPr>
                              <w:pStyle w:val="BalloonText"/>
                              <w:ind w:hanging="4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</w:pPr>
                          </w:p>
                          <w:p w14:paraId="4E2E533F" w14:textId="77777777" w:rsidR="00E94DAE" w:rsidRPr="007C7538" w:rsidRDefault="00E94DAE" w:rsidP="009B2E93">
                            <w:pPr>
                              <w:pStyle w:val="BalloonText"/>
                              <w:ind w:hanging="4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</w:pPr>
                          </w:p>
                          <w:p w14:paraId="6D523AB8" w14:textId="042E0B70" w:rsidR="009B2E93" w:rsidRDefault="009B2E93" w:rsidP="009B2E93">
                            <w:pPr>
                              <w:pStyle w:val="BalloonText"/>
                              <w:ind w:hanging="4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</w:pPr>
                            <w:bookmarkStart w:id="5" w:name="_Hlk211503785"/>
                            <w:bookmarkStart w:id="6" w:name="_Hlk211503786"/>
                            <w:bookmarkStart w:id="7" w:name="_Hlk211503801"/>
                            <w:bookmarkStart w:id="8" w:name="_Hlk211503802"/>
                            <w:r w:rsidRPr="007C753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Керівник:</w:t>
                            </w:r>
                            <w:r w:rsidR="00A73D2B" w:rsidRPr="00A73D2B">
                              <w:t xml:space="preserve"> </w:t>
                            </w:r>
                            <w:r w:rsidR="00F269B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______________________________________________________</w:t>
                            </w:r>
                            <w:bookmarkEnd w:id="5"/>
                            <w:bookmarkEnd w:id="6"/>
                            <w:bookmarkEnd w:id="7"/>
                            <w:bookmarkEnd w:id="8"/>
                          </w:p>
                          <w:p w14:paraId="3F44FD8A" w14:textId="77777777" w:rsidR="00FD623E" w:rsidRDefault="00FD623E" w:rsidP="009B2E93">
                            <w:pPr>
                              <w:pStyle w:val="BalloonText"/>
                              <w:ind w:hanging="4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</w:pPr>
                          </w:p>
                          <w:p w14:paraId="5AFD2F91" w14:textId="4EB7D424" w:rsidR="00FD623E" w:rsidRDefault="00FD623E" w:rsidP="009B2E93">
                            <w:pPr>
                              <w:pStyle w:val="BalloonText"/>
                              <w:ind w:hanging="4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Помічник керівника:</w:t>
                            </w:r>
                          </w:p>
                          <w:p w14:paraId="43464AB5" w14:textId="23B06836" w:rsidR="00FD623E" w:rsidRPr="007C7538" w:rsidRDefault="00FD623E" w:rsidP="009B2E93">
                            <w:pPr>
                              <w:pStyle w:val="BalloonText"/>
                              <w:ind w:hanging="4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_____________________________________________________</w:t>
                            </w:r>
                            <w:r w:rsidR="00E707D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C0351C"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left:0;text-align:left;margin-left:15.75pt;margin-top:18.25pt;width:340.15pt;height:347.2pt;z-index:251698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" fillcolor="white [3212]" strokeweight="1.75pt">
                <v:stroke linestyle="thinThin" joinstyle="bevel"/>
                <v:textbox>
                  <w:txbxContent>
                    <w:p w14:paraId="48223113" w14:textId="4E6B4289" w:rsidR="0090029A" w:rsidRPr="005777B5" w:rsidRDefault="0090029A" w:rsidP="0090029A">
                      <w:pPr>
                        <w:pStyle w:val="a3"/>
                        <w:ind w:hanging="40"/>
                        <w:jc w:val="center"/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5777B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</w:rPr>
                        <w:t>НАВЧАЛЬН</w:t>
                      </w:r>
                      <w:r w:rsidRPr="005777B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5777B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  <w:r w:rsidRPr="005777B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5777B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</w:rPr>
                        <w:t xml:space="preserve"> №1</w:t>
                      </w:r>
                    </w:p>
                    <w:p w14:paraId="2D24EA49" w14:textId="159B89FB" w:rsidR="0081148C" w:rsidRDefault="00FD623E" w:rsidP="00FD623E">
                      <w:pPr>
                        <w:pStyle w:val="a3"/>
                        <w:ind w:hanging="4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uk-UA"/>
                        </w:rPr>
                      </w:pPr>
                      <w:proofErr w:type="spellStart"/>
                      <w:r w:rsidRPr="00FD623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uk-UA"/>
                        </w:rPr>
                        <w:t>Уражаючі</w:t>
                      </w:r>
                      <w:proofErr w:type="spellEnd"/>
                      <w:r w:rsidRPr="00FD623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uk-UA"/>
                        </w:rPr>
                        <w:t xml:space="preserve"> фактори зброї масового ураження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uk-UA"/>
                        </w:rPr>
                        <w:t>.</w:t>
                      </w:r>
                    </w:p>
                    <w:p w14:paraId="7A9E7760" w14:textId="77777777" w:rsidR="00FD623E" w:rsidRDefault="00FD623E" w:rsidP="0090029A">
                      <w:pPr>
                        <w:pStyle w:val="a3"/>
                        <w:ind w:hanging="40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uk-UA"/>
                        </w:rPr>
                      </w:pPr>
                    </w:p>
                    <w:p w14:paraId="594719BA" w14:textId="7B18B1B5" w:rsidR="00FD623E" w:rsidRDefault="00FD623E" w:rsidP="00A37952">
                      <w:pPr>
                        <w:pStyle w:val="a3"/>
                        <w:numPr>
                          <w:ilvl w:val="0"/>
                          <w:numId w:val="6"/>
                        </w:numPr>
                        <w:jc w:val="both"/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  <w:lang w:val="uk-UA"/>
                        </w:rPr>
                      </w:pPr>
                      <w:r w:rsidRPr="00FD623E"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  <w:lang w:val="uk-UA"/>
                        </w:rPr>
                        <w:t xml:space="preserve">Вплив отруйних речовин на організм людини, висновки із застосування заборонених методів війни з боку </w:t>
                      </w:r>
                      <w:proofErr w:type="spellStart"/>
                      <w:r w:rsidRPr="00FD623E"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  <w:lang w:val="uk-UA"/>
                        </w:rPr>
                        <w:t>росії</w:t>
                      </w:r>
                      <w:proofErr w:type="spellEnd"/>
                      <w:r w:rsidRPr="00FD623E"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  <w:lang w:val="uk-UA"/>
                        </w:rPr>
                        <w:t xml:space="preserve"> та засоби захисту і протидії.</w:t>
                      </w:r>
                    </w:p>
                    <w:p w14:paraId="5125734E" w14:textId="77777777" w:rsidR="00FD623E" w:rsidRDefault="00FD623E" w:rsidP="00A37952">
                      <w:pPr>
                        <w:jc w:val="both"/>
                        <w:rPr>
                          <w:bCs/>
                          <w:color w:val="000000" w:themeColor="text1"/>
                          <w:lang w:val="uk-UA"/>
                        </w:rPr>
                      </w:pPr>
                      <w:r w:rsidRPr="00FD623E">
                        <w:rPr>
                          <w:bCs/>
                          <w:color w:val="000000" w:themeColor="text1"/>
                          <w:lang w:val="uk-UA"/>
                        </w:rPr>
                        <w:t>2. Захист від запалювальної зброї та дії особового складу під час ураження</w:t>
                      </w:r>
                      <w:r>
                        <w:rPr>
                          <w:bCs/>
                          <w:color w:val="000000" w:themeColor="text1"/>
                          <w:lang w:val="uk-UA"/>
                        </w:rPr>
                        <w:t>.</w:t>
                      </w:r>
                    </w:p>
                    <w:p w14:paraId="0121A5C2" w14:textId="4B6A8963" w:rsidR="00FD623E" w:rsidRPr="00FD623E" w:rsidRDefault="00FD623E" w:rsidP="00FD623E">
                      <w:pPr>
                        <w:rPr>
                          <w:bCs/>
                          <w:lang w:val="uk-UA" w:eastAsia="uk-UA"/>
                        </w:rPr>
                      </w:pPr>
                      <w:r w:rsidRPr="00FD623E">
                        <w:rPr>
                          <w:bCs/>
                          <w:color w:val="000000" w:themeColor="text1"/>
                          <w:lang w:val="uk-UA"/>
                        </w:rPr>
                        <w:t xml:space="preserve"> </w:t>
                      </w:r>
                    </w:p>
                    <w:p w14:paraId="17C508D7" w14:textId="77777777" w:rsidR="00FD623E" w:rsidRDefault="00FD623E" w:rsidP="00FD623E">
                      <w:pPr>
                        <w:pStyle w:val="a3"/>
                        <w:ind w:hanging="40"/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  <w:lang w:val="uk-UA"/>
                        </w:rPr>
                      </w:pPr>
                      <w:r w:rsidRPr="00FD623E"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  <w:lang w:val="uk-UA"/>
                        </w:rPr>
                        <w:t>Метод: практичне, теоретично.</w:t>
                      </w:r>
                    </w:p>
                    <w:p w14:paraId="67DF2642" w14:textId="0626C0F4" w:rsidR="009B2E93" w:rsidRPr="007C7538" w:rsidRDefault="009B2E93" w:rsidP="00FD623E">
                      <w:pPr>
                        <w:pStyle w:val="a3"/>
                        <w:ind w:hanging="40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</w:pPr>
                      <w:r w:rsidRPr="007C7538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  <w:t xml:space="preserve">Час: </w:t>
                      </w:r>
                      <w:r w:rsidR="00FD623E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  <w:t>60</w:t>
                      </w:r>
                      <w:r w:rsidRPr="007C7538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  <w:t xml:space="preserve"> хвилин</w:t>
                      </w:r>
                      <w:r w:rsidR="004C6725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  <w:t>.</w:t>
                      </w:r>
                    </w:p>
                    <w:p w14:paraId="76CB9A6C" w14:textId="1CD1D487" w:rsidR="009B2E93" w:rsidRDefault="009B2E93" w:rsidP="009B2E93">
                      <w:pPr>
                        <w:pStyle w:val="a3"/>
                        <w:ind w:hanging="40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</w:pPr>
                      <w:r w:rsidRPr="007C7538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  <w:t xml:space="preserve">Місце проведення: </w:t>
                      </w:r>
                      <w:r w:rsidR="00F269B3" w:rsidRPr="00F269B3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  <w:t>ППД 1 НБ в/ч А2900</w:t>
                      </w:r>
                      <w:r w:rsidR="004C6725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  <w:t>.</w:t>
                      </w:r>
                    </w:p>
                    <w:p w14:paraId="107AC200" w14:textId="507144ED" w:rsidR="00B669A4" w:rsidRDefault="00B669A4" w:rsidP="009B2E93">
                      <w:pPr>
                        <w:pStyle w:val="a3"/>
                        <w:ind w:hanging="40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</w:pPr>
                    </w:p>
                    <w:p w14:paraId="246E2A84" w14:textId="3161CB71" w:rsidR="00B669A4" w:rsidRDefault="00B669A4" w:rsidP="009B2E93">
                      <w:pPr>
                        <w:pStyle w:val="a3"/>
                        <w:ind w:hanging="40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</w:pPr>
                    </w:p>
                    <w:p w14:paraId="6D6BFB58" w14:textId="77777777" w:rsidR="00B669A4" w:rsidRDefault="00B669A4" w:rsidP="009B2E93">
                      <w:pPr>
                        <w:pStyle w:val="a3"/>
                        <w:ind w:hanging="40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</w:pPr>
                    </w:p>
                    <w:p w14:paraId="34AEE004" w14:textId="77777777" w:rsidR="00E94DAE" w:rsidRDefault="00E94DAE" w:rsidP="009B2E93">
                      <w:pPr>
                        <w:pStyle w:val="a3"/>
                        <w:ind w:hanging="40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</w:pPr>
                    </w:p>
                    <w:p w14:paraId="4E2E533F" w14:textId="77777777" w:rsidR="00E94DAE" w:rsidRPr="007C7538" w:rsidRDefault="00E94DAE" w:rsidP="009B2E93">
                      <w:pPr>
                        <w:pStyle w:val="a3"/>
                        <w:ind w:hanging="40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</w:pPr>
                    </w:p>
                    <w:p w14:paraId="6D523AB8" w14:textId="042E0B70" w:rsidR="009B2E93" w:rsidRDefault="009B2E93" w:rsidP="009B2E93">
                      <w:pPr>
                        <w:pStyle w:val="a3"/>
                        <w:ind w:hanging="40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</w:pPr>
                      <w:bookmarkStart w:id="9" w:name="_Hlk211503785"/>
                      <w:bookmarkStart w:id="10" w:name="_Hlk211503786"/>
                      <w:bookmarkStart w:id="11" w:name="_Hlk211503801"/>
                      <w:bookmarkStart w:id="12" w:name="_Hlk211503802"/>
                      <w:r w:rsidRPr="007C7538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  <w:t>Керівник:</w:t>
                      </w:r>
                      <w:r w:rsidR="00A73D2B" w:rsidRPr="00A73D2B">
                        <w:t xml:space="preserve"> </w:t>
                      </w:r>
                      <w:r w:rsidR="00F269B3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  <w:t>______________________________________________________</w:t>
                      </w:r>
                      <w:bookmarkEnd w:id="9"/>
                      <w:bookmarkEnd w:id="10"/>
                      <w:bookmarkEnd w:id="11"/>
                      <w:bookmarkEnd w:id="12"/>
                    </w:p>
                    <w:p w14:paraId="3F44FD8A" w14:textId="77777777" w:rsidR="00FD623E" w:rsidRDefault="00FD623E" w:rsidP="009B2E93">
                      <w:pPr>
                        <w:pStyle w:val="a3"/>
                        <w:ind w:hanging="40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</w:pPr>
                    </w:p>
                    <w:p w14:paraId="5AFD2F91" w14:textId="4EB7D424" w:rsidR="00FD623E" w:rsidRDefault="00FD623E" w:rsidP="009B2E93">
                      <w:pPr>
                        <w:pStyle w:val="a3"/>
                        <w:ind w:hanging="40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  <w:t>Помічник керівника:</w:t>
                      </w:r>
                    </w:p>
                    <w:p w14:paraId="43464AB5" w14:textId="23B06836" w:rsidR="00FD623E" w:rsidRPr="007C7538" w:rsidRDefault="00FD623E" w:rsidP="009B2E93">
                      <w:pPr>
                        <w:pStyle w:val="a3"/>
                        <w:ind w:hanging="40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  <w:t>_____________________________________________________</w:t>
                      </w:r>
                      <w:r w:rsidR="00E707DD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  <w:t>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A0411" w:rsidRPr="0090029A"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448B5859" wp14:editId="7C78CD6F">
                <wp:simplePos x="0" y="0"/>
                <wp:positionH relativeFrom="margin">
                  <wp:posOffset>5185068</wp:posOffset>
                </wp:positionH>
                <wp:positionV relativeFrom="paragraph">
                  <wp:posOffset>232018</wp:posOffset>
                </wp:positionV>
                <wp:extent cx="4319905" cy="4409831"/>
                <wp:effectExtent l="12700" t="12700" r="10795" b="10160"/>
                <wp:wrapNone/>
                <wp:docPr id="393568555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9905" cy="440983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3986EE51" w14:textId="65C7D064" w:rsidR="00FD623E" w:rsidRPr="005777B5" w:rsidRDefault="00FD623E" w:rsidP="0090029A">
                            <w:pPr>
                              <w:pStyle w:val="BalloonText"/>
                              <w:ind w:hanging="40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5777B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>НАВЧАЛЬН</w:t>
                            </w:r>
                            <w:r w:rsidRPr="005777B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5777B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5777B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777B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 №</w:t>
                            </w:r>
                            <w:r w:rsidRPr="005777B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03D2C435" w14:textId="7F201CE4" w:rsidR="00FD623E" w:rsidRDefault="00FD623E" w:rsidP="00FD623E">
                            <w:pPr>
                              <w:pStyle w:val="BalloonText"/>
                              <w:ind w:hanging="4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uk-UA"/>
                              </w:rPr>
                            </w:pPr>
                            <w:r w:rsidRPr="00FD623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uk-UA"/>
                              </w:rPr>
                              <w:t>Засоби індивідуального захисту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uk-UA"/>
                              </w:rPr>
                              <w:t>.</w:t>
                            </w:r>
                          </w:p>
                          <w:p w14:paraId="373D9093" w14:textId="77777777" w:rsidR="00FD623E" w:rsidRDefault="00FD623E" w:rsidP="00FD623E">
                            <w:pPr>
                              <w:pStyle w:val="BalloonText"/>
                              <w:ind w:hanging="4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uk-UA"/>
                              </w:rPr>
                            </w:pPr>
                          </w:p>
                          <w:p w14:paraId="23AA3D1C" w14:textId="658C2911" w:rsidR="00E94DAE" w:rsidRDefault="00E94DAE" w:rsidP="00A37952">
                            <w:pPr>
                              <w:jc w:val="both"/>
                              <w:rPr>
                                <w:bCs/>
                                <w:lang w:val="uk-UA"/>
                              </w:rPr>
                            </w:pPr>
                            <w:r>
                              <w:rPr>
                                <w:bCs/>
                                <w:lang w:val="uk-UA"/>
                              </w:rPr>
                              <w:t xml:space="preserve">1. </w:t>
                            </w:r>
                            <w:r w:rsidRPr="00E94DAE">
                              <w:rPr>
                                <w:bCs/>
                                <w:lang w:val="uk-UA"/>
                              </w:rPr>
                              <w:t xml:space="preserve">Протигаз, загальновійськовий захисний комплект та їх використання. Сигнали оповіщення про радіаційне, хімічне  зараження та дії за ними. Дії особового складу на зараженій місцевості та під час застосування противником скидів з </w:t>
                            </w:r>
                            <w:proofErr w:type="spellStart"/>
                            <w:r w:rsidRPr="00E94DAE">
                              <w:rPr>
                                <w:bCs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E94DAE">
                              <w:rPr>
                                <w:bCs/>
                                <w:lang w:val="uk-UA"/>
                              </w:rPr>
                              <w:t xml:space="preserve"> ручних газових гранат. Порядок використання аерозольного маскування (ручних димових гранат) для захисту особового складу та техніки під час пересування, здійснення маневру, розташування на місцевості і вогневих позиціях, евакуації поранених.</w:t>
                            </w:r>
                          </w:p>
                          <w:p w14:paraId="1DF56BFA" w14:textId="581473C5" w:rsidR="00FD623E" w:rsidRPr="00FD623E" w:rsidRDefault="00FD623E" w:rsidP="00FD623E">
                            <w:pPr>
                              <w:rPr>
                                <w:bCs/>
                                <w:lang w:val="uk-UA" w:eastAsia="uk-UA"/>
                              </w:rPr>
                            </w:pPr>
                            <w:r w:rsidRPr="00FD623E">
                              <w:rPr>
                                <w:bCs/>
                                <w:color w:val="000000" w:themeColor="text1"/>
                                <w:lang w:val="uk-UA"/>
                              </w:rPr>
                              <w:t xml:space="preserve"> </w:t>
                            </w:r>
                          </w:p>
                          <w:p w14:paraId="6B3C0F37" w14:textId="77777777" w:rsidR="00FD623E" w:rsidRDefault="00FD623E" w:rsidP="00FD623E">
                            <w:pPr>
                              <w:pStyle w:val="BalloonText"/>
                              <w:ind w:hanging="40"/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  <w:lang w:val="uk-UA"/>
                              </w:rPr>
                            </w:pPr>
                            <w:r w:rsidRPr="00FD623E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  <w:lang w:val="uk-UA"/>
                              </w:rPr>
                              <w:t>Метод: практичне, теоретично.</w:t>
                            </w:r>
                          </w:p>
                          <w:p w14:paraId="7A209010" w14:textId="3BC9DD29" w:rsidR="00FD623E" w:rsidRPr="007C7538" w:rsidRDefault="00FD623E" w:rsidP="00FD623E">
                            <w:pPr>
                              <w:pStyle w:val="BalloonText"/>
                              <w:ind w:hanging="4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</w:pPr>
                            <w:r w:rsidRPr="007C753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75</w:t>
                            </w:r>
                            <w:r w:rsidRPr="007C753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.</w:t>
                            </w:r>
                          </w:p>
                          <w:p w14:paraId="4E43A2FC" w14:textId="77777777" w:rsidR="00FD623E" w:rsidRDefault="00FD623E" w:rsidP="009B2E93">
                            <w:pPr>
                              <w:pStyle w:val="BalloonText"/>
                              <w:ind w:hanging="4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</w:pPr>
                            <w:r w:rsidRPr="007C753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 xml:space="preserve">Місце проведення: </w:t>
                            </w:r>
                            <w:r w:rsidRPr="00F269B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ППД 1 НБ в/ч А2900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.</w:t>
                            </w:r>
                          </w:p>
                          <w:p w14:paraId="13D06A0D" w14:textId="77777777" w:rsidR="00FD623E" w:rsidRDefault="00FD623E" w:rsidP="009B2E93">
                            <w:pPr>
                              <w:pStyle w:val="BalloonText"/>
                              <w:ind w:hanging="4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</w:pPr>
                          </w:p>
                          <w:p w14:paraId="560E2471" w14:textId="77777777" w:rsidR="00FD623E" w:rsidRPr="007C7538" w:rsidRDefault="00FD623E" w:rsidP="009B2E93">
                            <w:pPr>
                              <w:pStyle w:val="BalloonText"/>
                              <w:ind w:hanging="4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</w:pPr>
                          </w:p>
                          <w:p w14:paraId="7798DBD6" w14:textId="60D983E0" w:rsidR="00FD623E" w:rsidRDefault="00FD623E" w:rsidP="009B2E93">
                            <w:pPr>
                              <w:pStyle w:val="BalloonText"/>
                              <w:ind w:hanging="4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</w:pPr>
                            <w:r w:rsidRPr="007C753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Керівник:</w:t>
                            </w:r>
                            <w:r w:rsidRPr="00A73D2B"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______________________________________________________</w:t>
                            </w:r>
                          </w:p>
                          <w:p w14:paraId="3E36AA50" w14:textId="77777777" w:rsidR="00FD623E" w:rsidRDefault="00FD623E" w:rsidP="009B2E93">
                            <w:pPr>
                              <w:pStyle w:val="BalloonText"/>
                              <w:ind w:hanging="4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</w:pPr>
                          </w:p>
                          <w:p w14:paraId="5230856B" w14:textId="77777777" w:rsidR="00FD623E" w:rsidRDefault="00FD623E" w:rsidP="009B2E93">
                            <w:pPr>
                              <w:pStyle w:val="BalloonText"/>
                              <w:ind w:hanging="4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Помічник керівника:</w:t>
                            </w:r>
                          </w:p>
                          <w:p w14:paraId="2A7B4937" w14:textId="0A2E8DCB" w:rsidR="00FD623E" w:rsidRPr="007C7538" w:rsidRDefault="00FD623E" w:rsidP="009B2E93">
                            <w:pPr>
                              <w:pStyle w:val="BalloonText"/>
                              <w:ind w:hanging="4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8B5859" id="_x0000_s1027" type="#_x0000_t202" style="position:absolute;left:0;text-align:left;margin-left:408.25pt;margin-top:18.25pt;width:340.15pt;height:347.25pt;z-index:251701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" fillcolor="white [3212]" strokeweight="1.75pt">
                <v:stroke linestyle="thinThin" joinstyle="bevel"/>
                <v:textbox>
                  <w:txbxContent>
                    <w:p w14:paraId="3986EE51" w14:textId="65C7D064" w:rsidR="00FD623E" w:rsidRPr="005777B5" w:rsidRDefault="00FD623E" w:rsidP="0090029A">
                      <w:pPr>
                        <w:pStyle w:val="a3"/>
                        <w:ind w:hanging="40"/>
                        <w:jc w:val="center"/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  <w:u w:val="single"/>
                          <w:lang w:val="uk-UA"/>
                        </w:rPr>
                      </w:pPr>
                      <w:r w:rsidRPr="005777B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</w:rPr>
                        <w:t>НАВЧАЛЬН</w:t>
                      </w:r>
                      <w:r w:rsidRPr="005777B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5777B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  <w:r w:rsidRPr="005777B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5777B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</w:rPr>
                        <w:t xml:space="preserve"> №</w:t>
                      </w:r>
                      <w:r w:rsidRPr="005777B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03D2C435" w14:textId="7F201CE4" w:rsidR="00FD623E" w:rsidRDefault="00FD623E" w:rsidP="00FD623E">
                      <w:pPr>
                        <w:pStyle w:val="a3"/>
                        <w:ind w:hanging="4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uk-UA"/>
                        </w:rPr>
                      </w:pPr>
                      <w:r w:rsidRPr="00FD623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uk-UA"/>
                        </w:rPr>
                        <w:t>Засоби індивідуального захисту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uk-UA"/>
                        </w:rPr>
                        <w:t>.</w:t>
                      </w:r>
                    </w:p>
                    <w:p w14:paraId="373D9093" w14:textId="77777777" w:rsidR="00FD623E" w:rsidRDefault="00FD623E" w:rsidP="00FD623E">
                      <w:pPr>
                        <w:pStyle w:val="a3"/>
                        <w:ind w:hanging="4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uk-UA"/>
                        </w:rPr>
                      </w:pPr>
                    </w:p>
                    <w:p w14:paraId="23AA3D1C" w14:textId="658C2911" w:rsidR="00E94DAE" w:rsidRDefault="00E94DAE" w:rsidP="00A37952">
                      <w:pPr>
                        <w:jc w:val="both"/>
                        <w:rPr>
                          <w:bCs/>
                          <w:lang w:val="uk-UA"/>
                        </w:rPr>
                      </w:pPr>
                      <w:r>
                        <w:rPr>
                          <w:bCs/>
                          <w:lang w:val="uk-UA"/>
                        </w:rPr>
                        <w:t xml:space="preserve">1. </w:t>
                      </w:r>
                      <w:r w:rsidRPr="00E94DAE">
                        <w:rPr>
                          <w:bCs/>
                          <w:lang w:val="uk-UA"/>
                        </w:rPr>
                        <w:t xml:space="preserve">Протигаз, загальновійськовий захисний комплект та їх використання. Сигнали оповіщення про радіаційне, хімічне  зараження та дії за ними. Дії особового складу на зараженій місцевості та під час застосування противником скидів з </w:t>
                      </w:r>
                      <w:proofErr w:type="spellStart"/>
                      <w:r w:rsidRPr="00E94DAE">
                        <w:rPr>
                          <w:bCs/>
                          <w:lang w:val="uk-UA"/>
                        </w:rPr>
                        <w:t>БпЛА</w:t>
                      </w:r>
                      <w:proofErr w:type="spellEnd"/>
                      <w:r w:rsidRPr="00E94DAE">
                        <w:rPr>
                          <w:bCs/>
                          <w:lang w:val="uk-UA"/>
                        </w:rPr>
                        <w:t xml:space="preserve"> ручних газових гранат. Порядок використання аерозольного маскування (ручних димових гранат) для захисту особового складу та техніки під час пересування, здійснення маневру, розташування на місцевості і вогневих позиціях, евакуації поранених.</w:t>
                      </w:r>
                    </w:p>
                    <w:p w14:paraId="1DF56BFA" w14:textId="581473C5" w:rsidR="00FD623E" w:rsidRPr="00FD623E" w:rsidRDefault="00FD623E" w:rsidP="00FD623E">
                      <w:pPr>
                        <w:rPr>
                          <w:bCs/>
                          <w:lang w:val="uk-UA" w:eastAsia="uk-UA"/>
                        </w:rPr>
                      </w:pPr>
                      <w:r w:rsidRPr="00FD623E">
                        <w:rPr>
                          <w:bCs/>
                          <w:color w:val="000000" w:themeColor="text1"/>
                          <w:lang w:val="uk-UA"/>
                        </w:rPr>
                        <w:t xml:space="preserve"> </w:t>
                      </w:r>
                    </w:p>
                    <w:p w14:paraId="6B3C0F37" w14:textId="77777777" w:rsidR="00FD623E" w:rsidRDefault="00FD623E" w:rsidP="00FD623E">
                      <w:pPr>
                        <w:pStyle w:val="a3"/>
                        <w:ind w:hanging="40"/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  <w:lang w:val="uk-UA"/>
                        </w:rPr>
                      </w:pPr>
                      <w:r w:rsidRPr="00FD623E"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  <w:lang w:val="uk-UA"/>
                        </w:rPr>
                        <w:t>Метод: практичне, теоретично.</w:t>
                      </w:r>
                    </w:p>
                    <w:p w14:paraId="7A209010" w14:textId="3BC9DD29" w:rsidR="00FD623E" w:rsidRPr="007C7538" w:rsidRDefault="00FD623E" w:rsidP="00FD623E">
                      <w:pPr>
                        <w:pStyle w:val="a3"/>
                        <w:ind w:hanging="40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</w:pPr>
                      <w:r w:rsidRPr="007C7538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  <w:t>75</w:t>
                      </w:r>
                      <w:r w:rsidRPr="007C7538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  <w:t>.</w:t>
                      </w:r>
                    </w:p>
                    <w:p w14:paraId="4E43A2FC" w14:textId="77777777" w:rsidR="00FD623E" w:rsidRDefault="00FD623E" w:rsidP="009B2E93">
                      <w:pPr>
                        <w:pStyle w:val="a3"/>
                        <w:ind w:hanging="40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</w:pPr>
                      <w:r w:rsidRPr="007C7538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  <w:t xml:space="preserve">Місце проведення: </w:t>
                      </w:r>
                      <w:r w:rsidRPr="00F269B3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  <w:t>ППД 1 НБ в/ч А2900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  <w:t>.</w:t>
                      </w:r>
                    </w:p>
                    <w:p w14:paraId="13D06A0D" w14:textId="77777777" w:rsidR="00FD623E" w:rsidRDefault="00FD623E" w:rsidP="009B2E93">
                      <w:pPr>
                        <w:pStyle w:val="a3"/>
                        <w:ind w:hanging="40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</w:pPr>
                    </w:p>
                    <w:p w14:paraId="560E2471" w14:textId="77777777" w:rsidR="00FD623E" w:rsidRPr="007C7538" w:rsidRDefault="00FD623E" w:rsidP="009B2E93">
                      <w:pPr>
                        <w:pStyle w:val="a3"/>
                        <w:ind w:hanging="40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</w:pPr>
                    </w:p>
                    <w:p w14:paraId="7798DBD6" w14:textId="60D983E0" w:rsidR="00FD623E" w:rsidRDefault="00FD623E" w:rsidP="009B2E93">
                      <w:pPr>
                        <w:pStyle w:val="a3"/>
                        <w:ind w:hanging="40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</w:pPr>
                      <w:r w:rsidRPr="007C7538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  <w:t>Керівник:</w:t>
                      </w:r>
                      <w:r w:rsidRPr="00A73D2B"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  <w:t>______________________________________________________</w:t>
                      </w:r>
                    </w:p>
                    <w:p w14:paraId="3E36AA50" w14:textId="77777777" w:rsidR="00FD623E" w:rsidRDefault="00FD623E" w:rsidP="009B2E93">
                      <w:pPr>
                        <w:pStyle w:val="a3"/>
                        <w:ind w:hanging="40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</w:pPr>
                    </w:p>
                    <w:p w14:paraId="5230856B" w14:textId="77777777" w:rsidR="00FD623E" w:rsidRDefault="00FD623E" w:rsidP="009B2E93">
                      <w:pPr>
                        <w:pStyle w:val="a3"/>
                        <w:ind w:hanging="40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  <w:t>Помічник керівника:</w:t>
                      </w:r>
                    </w:p>
                    <w:p w14:paraId="2A7B4937" w14:textId="0A2E8DCB" w:rsidR="00FD623E" w:rsidRPr="007C7538" w:rsidRDefault="00FD623E" w:rsidP="009B2E93">
                      <w:pPr>
                        <w:pStyle w:val="a3"/>
                        <w:ind w:hanging="40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  <w:t>______________________________________________________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A0411">
        <w:rPr>
          <w:b/>
          <w:noProof/>
          <w:snapToGrid/>
          <w:sz w:val="24"/>
          <w:szCs w:val="28"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03AA2F9A" wp14:editId="062E0FBF">
                <wp:simplePos x="0" y="0"/>
                <wp:positionH relativeFrom="column">
                  <wp:posOffset>4538345</wp:posOffset>
                </wp:positionH>
                <wp:positionV relativeFrom="paragraph">
                  <wp:posOffset>2472055</wp:posOffset>
                </wp:positionV>
                <wp:extent cx="634365" cy="0"/>
                <wp:effectExtent l="0" t="88900" r="0" b="88900"/>
                <wp:wrapNone/>
                <wp:docPr id="179882018" name="Пряма зі стрілкою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4365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AC9AA0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6" o:spid="_x0000_s1026" type="#_x0000_t32" style="position:absolute;margin-left:357.35pt;margin-top:194.65pt;width:49.95pt;height:0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" strokecolor="#484329 [814]" strokeweight="1.75pt">
                <v:stroke startarrow="oval" endarrow="block" endarrowwidth="wide" endarrowlength="long" linestyle="thinThin"/>
              </v:shape>
            </w:pict>
          </mc:Fallback>
        </mc:AlternateContent>
      </w:r>
      <w:r w:rsidR="0090029A">
        <w:rPr>
          <w:b/>
          <w:szCs w:val="28"/>
        </w:rPr>
        <w:br w:type="column"/>
      </w:r>
      <w:bookmarkStart w:id="9" w:name="_Hlk216117873"/>
      <w:r w:rsidR="0045443B" w:rsidRPr="008E1CCF">
        <w:rPr>
          <w:b/>
          <w:color w:val="000000"/>
          <w:szCs w:val="32"/>
        </w:rPr>
        <w:lastRenderedPageBreak/>
        <w:t>СХЕМА ПРОВЕДЕННЯ ЗАНЯТТЯ НА НАВЧАЛЬНОМУ МІСЦІ №1</w:t>
      </w:r>
    </w:p>
    <w:p w14:paraId="70B6F8F4" w14:textId="58F4B749" w:rsidR="005240A8" w:rsidRPr="005777B5" w:rsidRDefault="0045443B" w:rsidP="007F61E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bookmarkStart w:id="10" w:name="_Hlk211503601"/>
      <w:r w:rsidRPr="005777B5">
        <w:rPr>
          <w:b/>
          <w:szCs w:val="32"/>
        </w:rPr>
        <w:t>НАВЧАЛЬНЕ МІСЦЕ №1.</w:t>
      </w:r>
      <w:bookmarkEnd w:id="10"/>
      <w:r w:rsidRPr="005777B5">
        <w:rPr>
          <w:b/>
          <w:szCs w:val="32"/>
        </w:rPr>
        <w:t xml:space="preserve"> </w:t>
      </w:r>
      <w:proofErr w:type="spellStart"/>
      <w:r w:rsidR="005240A8" w:rsidRPr="005777B5">
        <w:rPr>
          <w:b/>
          <w:szCs w:val="28"/>
        </w:rPr>
        <w:t>Уражаючі</w:t>
      </w:r>
      <w:proofErr w:type="spellEnd"/>
      <w:r w:rsidR="005240A8" w:rsidRPr="005777B5">
        <w:rPr>
          <w:b/>
          <w:szCs w:val="28"/>
        </w:rPr>
        <w:t xml:space="preserve"> фактори зброї масового ураження.</w:t>
      </w:r>
    </w:p>
    <w:p w14:paraId="748AC250" w14:textId="33B5A5D7" w:rsidR="0045443B" w:rsidRPr="008E1CCF" w:rsidRDefault="0045443B" w:rsidP="007F61EF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  <w:r w:rsidRPr="008E1CCF">
        <w:rPr>
          <w:b/>
          <w:color w:val="000000"/>
          <w:szCs w:val="28"/>
        </w:rPr>
        <w:t xml:space="preserve">Час – </w:t>
      </w:r>
      <w:r w:rsidR="005240A8">
        <w:rPr>
          <w:b/>
          <w:color w:val="000000"/>
          <w:szCs w:val="28"/>
        </w:rPr>
        <w:t>60</w:t>
      </w:r>
      <w:r w:rsidRPr="008E1CCF">
        <w:rPr>
          <w:b/>
          <w:color w:val="000000"/>
          <w:szCs w:val="28"/>
        </w:rPr>
        <w:t xml:space="preserve"> хвилин</w:t>
      </w:r>
    </w:p>
    <w:p w14:paraId="0A4D6E94" w14:textId="1CB84116" w:rsidR="0045443B" w:rsidRPr="008E1CCF" w:rsidRDefault="0045443B" w:rsidP="007F61EF">
      <w:pPr>
        <w:pStyle w:val="1"/>
        <w:spacing w:line="240" w:lineRule="auto"/>
        <w:ind w:left="0" w:firstLine="0"/>
        <w:jc w:val="center"/>
        <w:rPr>
          <w:color w:val="000000"/>
        </w:rPr>
      </w:pPr>
      <w:r w:rsidRPr="008E1CCF">
        <w:rPr>
          <w:b/>
          <w:color w:val="000000"/>
          <w:szCs w:val="28"/>
        </w:rPr>
        <w:t>Кількість особового складу - ____ осіб</w:t>
      </w:r>
    </w:p>
    <w:p w14:paraId="52BE68A7" w14:textId="5A45FE09" w:rsidR="0045443B" w:rsidRDefault="0045443B" w:rsidP="007F61EF">
      <w:pPr>
        <w:spacing w:after="160" w:line="259" w:lineRule="auto"/>
        <w:jc w:val="center"/>
        <w:rPr>
          <w:b/>
          <w:color w:val="000000"/>
          <w:sz w:val="28"/>
          <w:szCs w:val="28"/>
          <w:lang w:val="uk-UA"/>
        </w:rPr>
      </w:pPr>
      <w:r w:rsidRPr="008E1CCF">
        <w:rPr>
          <w:b/>
          <w:color w:val="000000"/>
          <w:sz w:val="28"/>
          <w:szCs w:val="28"/>
          <w:lang w:val="uk-UA"/>
        </w:rPr>
        <w:t xml:space="preserve">Місце проведення: </w:t>
      </w:r>
      <w:bookmarkStart w:id="11" w:name="_Hlk181701648"/>
      <w:r w:rsidR="00E4437D" w:rsidRPr="00E4437D">
        <w:rPr>
          <w:b/>
          <w:color w:val="000000"/>
          <w:sz w:val="28"/>
          <w:szCs w:val="28"/>
          <w:lang w:val="uk-UA"/>
        </w:rPr>
        <w:t>ППД 1 НБ в/ч А2900.</w:t>
      </w:r>
      <w:bookmarkEnd w:id="11"/>
    </w:p>
    <w:p w14:paraId="031B3227" w14:textId="12BB6AA7" w:rsidR="006704A7" w:rsidRPr="00AD1FF2" w:rsidRDefault="006704A7" w:rsidP="0045443B">
      <w:pPr>
        <w:spacing w:after="160" w:line="259" w:lineRule="auto"/>
        <w:rPr>
          <w:b/>
          <w:szCs w:val="28"/>
        </w:rPr>
      </w:pPr>
    </w:p>
    <w:p w14:paraId="455FAC6D" w14:textId="67F66675" w:rsidR="006704A7" w:rsidRPr="00AD1FF2" w:rsidRDefault="006704A7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0266BC87" w14:textId="5223CD11" w:rsidR="006704A7" w:rsidRPr="00AD1FF2" w:rsidRDefault="006704A7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5042AAB1" w14:textId="2E7B91A6" w:rsidR="00D46480" w:rsidRDefault="00D46480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62CCECFF" w14:textId="0329B46A" w:rsidR="00D46480" w:rsidRDefault="00D46480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07321C30" w14:textId="134B120C" w:rsidR="00D46480" w:rsidRDefault="003A0411">
      <w:pPr>
        <w:pStyle w:val="1"/>
        <w:spacing w:line="240" w:lineRule="auto"/>
        <w:jc w:val="center"/>
        <w:rPr>
          <w:b/>
          <w:sz w:val="24"/>
          <w:szCs w:val="28"/>
        </w:rPr>
      </w:pPr>
      <w:r w:rsidRPr="00AD1FF2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11559683" wp14:editId="74730146">
                <wp:simplePos x="0" y="0"/>
                <wp:positionH relativeFrom="margin">
                  <wp:posOffset>5229030</wp:posOffset>
                </wp:positionH>
                <wp:positionV relativeFrom="paragraph">
                  <wp:posOffset>151472</wp:posOffset>
                </wp:positionV>
                <wp:extent cx="4319905" cy="2334260"/>
                <wp:effectExtent l="12700" t="12700" r="10795" b="15240"/>
                <wp:wrapNone/>
                <wp:docPr id="2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9905" cy="23342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1C0F3F4A" w14:textId="322A83EA" w:rsidR="006704A7" w:rsidRPr="005777B5" w:rsidRDefault="001C0EFF" w:rsidP="00630E7A">
                            <w:pPr>
                              <w:pStyle w:val="1"/>
                              <w:spacing w:line="240" w:lineRule="auto"/>
                              <w:ind w:hanging="40"/>
                              <w:jc w:val="center"/>
                              <w:rPr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5777B5"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>НАВЧАЛЬН</w:t>
                            </w:r>
                            <w:r w:rsidR="00296E02" w:rsidRPr="005777B5"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>А ТОЧКА</w:t>
                            </w:r>
                            <w:r w:rsidRPr="005777B5"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 №2</w:t>
                            </w:r>
                          </w:p>
                          <w:p w14:paraId="6E65BC78" w14:textId="179BD38B" w:rsidR="006704A7" w:rsidRPr="005777B5" w:rsidRDefault="00296E02" w:rsidP="00630E7A">
                            <w:pPr>
                              <w:pStyle w:val="ListParagraph"/>
                              <w:spacing w:line="24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  <w:lang w:val="uk-UA" w:eastAsia="uk-UA"/>
                              </w:rPr>
                            </w:pPr>
                            <w:r w:rsidRPr="005777B5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uk-UA" w:eastAsia="uk-UA"/>
                              </w:rPr>
                              <w:t>Захист від запалювальної зброї та дії особового складу під час ураження.</w:t>
                            </w:r>
                          </w:p>
                          <w:p w14:paraId="63617791" w14:textId="48D3EAA5" w:rsidR="00B669A4" w:rsidRDefault="00B669A4" w:rsidP="00F269B3">
                            <w:pPr>
                              <w:pStyle w:val="1"/>
                              <w:spacing w:line="240" w:lineRule="auto"/>
                              <w:ind w:hanging="40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  <w:r w:rsidRPr="00B669A4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Категорія </w:t>
                            </w:r>
                            <w:proofErr w:type="spellStart"/>
                            <w:r w:rsidRPr="00B669A4">
                              <w:rPr>
                                <w:bCs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B669A4">
                              <w:rPr>
                                <w:bCs/>
                                <w:sz w:val="22"/>
                                <w:szCs w:val="22"/>
                              </w:rPr>
                              <w:t>: курсанти 1 НР 1 НБ в/ч А2900</w:t>
                            </w:r>
                            <w:r w:rsidR="00605536">
                              <w:rPr>
                                <w:bCs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6FDBC8F4" w14:textId="595787AD" w:rsidR="00F269B3" w:rsidRPr="0044697D" w:rsidRDefault="00F269B3" w:rsidP="00F269B3">
                            <w:pPr>
                              <w:pStyle w:val="1"/>
                              <w:spacing w:line="240" w:lineRule="auto"/>
                              <w:ind w:hanging="40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  <w:r w:rsidRPr="0044697D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Час: </w:t>
                            </w:r>
                            <w:r w:rsidR="006D73F6">
                              <w:rPr>
                                <w:bCs/>
                                <w:sz w:val="22"/>
                                <w:szCs w:val="22"/>
                              </w:rPr>
                              <w:t>30</w:t>
                            </w:r>
                            <w:r w:rsidRPr="0044697D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 хвилин</w:t>
                            </w:r>
                            <w:r w:rsidR="00605536">
                              <w:rPr>
                                <w:bCs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5DB92882" w14:textId="43690F99" w:rsidR="00F269B3" w:rsidRDefault="00F269B3" w:rsidP="00F269B3">
                            <w:pPr>
                              <w:pStyle w:val="1"/>
                              <w:ind w:hanging="40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  <w:r w:rsidRPr="0044697D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Місце проведення: </w:t>
                            </w:r>
                            <w:r w:rsidRPr="00F269B3">
                              <w:rPr>
                                <w:bCs/>
                                <w:sz w:val="22"/>
                                <w:szCs w:val="22"/>
                              </w:rPr>
                              <w:t>ППД 1 НБ в/ч А2900</w:t>
                            </w:r>
                            <w:r w:rsidR="00605536">
                              <w:rPr>
                                <w:bCs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4514B860" w14:textId="46F219CF" w:rsidR="004C6725" w:rsidRDefault="004C6725" w:rsidP="00F269B3">
                            <w:pPr>
                              <w:pStyle w:val="1"/>
                              <w:ind w:hanging="40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50D4F95C" w14:textId="156F0C20" w:rsidR="004C6725" w:rsidRDefault="004C6725" w:rsidP="00F269B3">
                            <w:pPr>
                              <w:pStyle w:val="1"/>
                              <w:ind w:hanging="40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273D8485" w14:textId="77777777" w:rsidR="00874407" w:rsidRDefault="00874407" w:rsidP="00874407">
                            <w:pPr>
                              <w:pStyle w:val="1"/>
                              <w:spacing w:line="240" w:lineRule="auto"/>
                              <w:ind w:hanging="40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  <w:r w:rsidRPr="0044697D">
                              <w:rPr>
                                <w:bCs/>
                                <w:sz w:val="22"/>
                                <w:szCs w:val="22"/>
                              </w:rPr>
                              <w:t>Керівник:</w:t>
                            </w:r>
                            <w:r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 _________________________________</w:t>
                            </w:r>
                          </w:p>
                          <w:p w14:paraId="7E1198A3" w14:textId="77777777" w:rsidR="00874407" w:rsidRDefault="00874407" w:rsidP="00874407">
                            <w:pPr>
                              <w:pStyle w:val="1"/>
                              <w:spacing w:line="240" w:lineRule="auto"/>
                              <w:ind w:hanging="40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04199982" w14:textId="77777777" w:rsidR="00874407" w:rsidRPr="0044697D" w:rsidRDefault="00874407" w:rsidP="00874407">
                            <w:pPr>
                              <w:pStyle w:val="1"/>
                              <w:spacing w:line="240" w:lineRule="auto"/>
                              <w:ind w:hanging="40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Cs/>
                                <w:sz w:val="22"/>
                                <w:szCs w:val="22"/>
                              </w:rPr>
                              <w:t>Помічник керівника</w:t>
                            </w:r>
                            <w:r w:rsidRPr="0044697D">
                              <w:rPr>
                                <w:bCs/>
                                <w:sz w:val="22"/>
                                <w:szCs w:val="22"/>
                              </w:rPr>
                              <w:t>:</w:t>
                            </w:r>
                            <w:r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 _________________________________</w:t>
                            </w:r>
                          </w:p>
                          <w:p w14:paraId="1CE528A7" w14:textId="780D09CA" w:rsidR="006704A7" w:rsidRPr="0044697D" w:rsidRDefault="006704A7" w:rsidP="00874407">
                            <w:pPr>
                              <w:pStyle w:val="1"/>
                              <w:spacing w:line="240" w:lineRule="auto"/>
                              <w:ind w:hanging="40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559683" id="_x0000_s1028" type="#_x0000_t202" style="position:absolute;left:0;text-align:left;margin-left:411.75pt;margin-top:11.95pt;width:340.15pt;height:183.8pt;z-index:251647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" fillcolor="white [3212]" strokeweight="1.75pt">
                <v:stroke linestyle="thinThin" joinstyle="bevel"/>
                <v:textbox>
                  <w:txbxContent>
                    <w:p w14:paraId="1C0F3F4A" w14:textId="322A83EA" w:rsidR="006704A7" w:rsidRPr="005777B5" w:rsidRDefault="001C0EFF" w:rsidP="00630E7A">
                      <w:pPr>
                        <w:pStyle w:val="1"/>
                        <w:spacing w:line="240" w:lineRule="auto"/>
                        <w:ind w:hanging="40"/>
                        <w:jc w:val="center"/>
                        <w:rPr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5777B5">
                        <w:rPr>
                          <w:b/>
                          <w:sz w:val="24"/>
                          <w:szCs w:val="24"/>
                          <w:u w:val="single"/>
                        </w:rPr>
                        <w:t>НАВЧАЛЬН</w:t>
                      </w:r>
                      <w:r w:rsidR="00296E02" w:rsidRPr="005777B5">
                        <w:rPr>
                          <w:b/>
                          <w:sz w:val="24"/>
                          <w:szCs w:val="24"/>
                          <w:u w:val="single"/>
                        </w:rPr>
                        <w:t>А ТОЧКА</w:t>
                      </w:r>
                      <w:r w:rsidRPr="005777B5">
                        <w:rPr>
                          <w:b/>
                          <w:sz w:val="24"/>
                          <w:szCs w:val="24"/>
                          <w:u w:val="single"/>
                        </w:rPr>
                        <w:t xml:space="preserve"> №2</w:t>
                      </w:r>
                    </w:p>
                    <w:p w14:paraId="6E65BC78" w14:textId="179BD38B" w:rsidR="006704A7" w:rsidRPr="005777B5" w:rsidRDefault="00296E02" w:rsidP="00630E7A">
                      <w:pPr>
                        <w:pStyle w:val="ab"/>
                        <w:spacing w:line="240" w:lineRule="auto"/>
                        <w:ind w:left="0"/>
                        <w:jc w:val="both"/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lang w:val="uk-UA" w:eastAsia="uk-UA"/>
                        </w:rPr>
                      </w:pPr>
                      <w:r w:rsidRPr="005777B5">
                        <w:rPr>
                          <w:rFonts w:ascii="Times New Roman" w:hAnsi="Times New Roman"/>
                          <w:sz w:val="24"/>
                          <w:szCs w:val="24"/>
                          <w:lang w:val="uk-UA" w:eastAsia="uk-UA"/>
                        </w:rPr>
                        <w:t>Захист від запалювальної зброї та дії особового складу під час ураження.</w:t>
                      </w:r>
                    </w:p>
                    <w:p w14:paraId="63617791" w14:textId="48D3EAA5" w:rsidR="00B669A4" w:rsidRDefault="00B669A4" w:rsidP="00F269B3">
                      <w:pPr>
                        <w:pStyle w:val="1"/>
                        <w:spacing w:line="240" w:lineRule="auto"/>
                        <w:ind w:hanging="40"/>
                        <w:rPr>
                          <w:bCs/>
                          <w:sz w:val="22"/>
                          <w:szCs w:val="22"/>
                        </w:rPr>
                      </w:pPr>
                      <w:r w:rsidRPr="00B669A4">
                        <w:rPr>
                          <w:bCs/>
                          <w:sz w:val="22"/>
                          <w:szCs w:val="22"/>
                        </w:rPr>
                        <w:t xml:space="preserve">Категорія </w:t>
                      </w:r>
                      <w:proofErr w:type="spellStart"/>
                      <w:r w:rsidRPr="00B669A4">
                        <w:rPr>
                          <w:bCs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B669A4">
                        <w:rPr>
                          <w:bCs/>
                          <w:sz w:val="22"/>
                          <w:szCs w:val="22"/>
                        </w:rPr>
                        <w:t>: курсанти 1 НР 1 НБ в/ч А2900</w:t>
                      </w:r>
                      <w:r w:rsidR="00605536">
                        <w:rPr>
                          <w:bCs/>
                          <w:sz w:val="22"/>
                          <w:szCs w:val="22"/>
                        </w:rPr>
                        <w:t>.</w:t>
                      </w:r>
                    </w:p>
                    <w:p w14:paraId="6FDBC8F4" w14:textId="595787AD" w:rsidR="00F269B3" w:rsidRPr="0044697D" w:rsidRDefault="00F269B3" w:rsidP="00F269B3">
                      <w:pPr>
                        <w:pStyle w:val="1"/>
                        <w:spacing w:line="240" w:lineRule="auto"/>
                        <w:ind w:hanging="40"/>
                        <w:rPr>
                          <w:bCs/>
                          <w:sz w:val="22"/>
                          <w:szCs w:val="22"/>
                        </w:rPr>
                      </w:pPr>
                      <w:r w:rsidRPr="0044697D">
                        <w:rPr>
                          <w:bCs/>
                          <w:sz w:val="22"/>
                          <w:szCs w:val="22"/>
                        </w:rPr>
                        <w:t xml:space="preserve">Час: </w:t>
                      </w:r>
                      <w:r w:rsidR="006D73F6">
                        <w:rPr>
                          <w:bCs/>
                          <w:sz w:val="22"/>
                          <w:szCs w:val="22"/>
                        </w:rPr>
                        <w:t>30</w:t>
                      </w:r>
                      <w:r w:rsidRPr="0044697D">
                        <w:rPr>
                          <w:bCs/>
                          <w:sz w:val="22"/>
                          <w:szCs w:val="22"/>
                        </w:rPr>
                        <w:t xml:space="preserve"> хвилин</w:t>
                      </w:r>
                      <w:r w:rsidR="00605536">
                        <w:rPr>
                          <w:bCs/>
                          <w:sz w:val="22"/>
                          <w:szCs w:val="22"/>
                        </w:rPr>
                        <w:t>.</w:t>
                      </w:r>
                    </w:p>
                    <w:p w14:paraId="5DB92882" w14:textId="43690F99" w:rsidR="00F269B3" w:rsidRDefault="00F269B3" w:rsidP="00F269B3">
                      <w:pPr>
                        <w:pStyle w:val="1"/>
                        <w:ind w:hanging="40"/>
                        <w:rPr>
                          <w:bCs/>
                          <w:sz w:val="22"/>
                          <w:szCs w:val="22"/>
                        </w:rPr>
                      </w:pPr>
                      <w:r w:rsidRPr="0044697D">
                        <w:rPr>
                          <w:bCs/>
                          <w:sz w:val="22"/>
                          <w:szCs w:val="22"/>
                        </w:rPr>
                        <w:t xml:space="preserve">Місце проведення: </w:t>
                      </w:r>
                      <w:r w:rsidRPr="00F269B3">
                        <w:rPr>
                          <w:bCs/>
                          <w:sz w:val="22"/>
                          <w:szCs w:val="22"/>
                        </w:rPr>
                        <w:t>ППД 1 НБ в/ч А2900</w:t>
                      </w:r>
                      <w:r w:rsidR="00605536">
                        <w:rPr>
                          <w:bCs/>
                          <w:sz w:val="22"/>
                          <w:szCs w:val="22"/>
                        </w:rPr>
                        <w:t>.</w:t>
                      </w:r>
                    </w:p>
                    <w:p w14:paraId="4514B860" w14:textId="46F219CF" w:rsidR="004C6725" w:rsidRDefault="004C6725" w:rsidP="00F269B3">
                      <w:pPr>
                        <w:pStyle w:val="1"/>
                        <w:ind w:hanging="40"/>
                        <w:rPr>
                          <w:bCs/>
                          <w:sz w:val="22"/>
                          <w:szCs w:val="22"/>
                        </w:rPr>
                      </w:pPr>
                    </w:p>
                    <w:p w14:paraId="50D4F95C" w14:textId="156F0C20" w:rsidR="004C6725" w:rsidRDefault="004C6725" w:rsidP="00F269B3">
                      <w:pPr>
                        <w:pStyle w:val="1"/>
                        <w:ind w:hanging="40"/>
                        <w:rPr>
                          <w:bCs/>
                          <w:sz w:val="22"/>
                          <w:szCs w:val="22"/>
                        </w:rPr>
                      </w:pPr>
                    </w:p>
                    <w:p w14:paraId="273D8485" w14:textId="77777777" w:rsidR="00874407" w:rsidRDefault="00874407" w:rsidP="00874407">
                      <w:pPr>
                        <w:pStyle w:val="1"/>
                        <w:spacing w:line="240" w:lineRule="auto"/>
                        <w:ind w:hanging="40"/>
                        <w:rPr>
                          <w:bCs/>
                          <w:sz w:val="22"/>
                          <w:szCs w:val="22"/>
                        </w:rPr>
                      </w:pPr>
                      <w:r w:rsidRPr="0044697D">
                        <w:rPr>
                          <w:bCs/>
                          <w:sz w:val="22"/>
                          <w:szCs w:val="22"/>
                        </w:rPr>
                        <w:t>Керівник:</w:t>
                      </w:r>
                      <w:r>
                        <w:rPr>
                          <w:bCs/>
                          <w:sz w:val="22"/>
                          <w:szCs w:val="22"/>
                        </w:rPr>
                        <w:t xml:space="preserve"> _________________________________</w:t>
                      </w:r>
                    </w:p>
                    <w:p w14:paraId="7E1198A3" w14:textId="77777777" w:rsidR="00874407" w:rsidRDefault="00874407" w:rsidP="00874407">
                      <w:pPr>
                        <w:pStyle w:val="1"/>
                        <w:spacing w:line="240" w:lineRule="auto"/>
                        <w:ind w:hanging="40"/>
                        <w:rPr>
                          <w:bCs/>
                          <w:sz w:val="22"/>
                          <w:szCs w:val="22"/>
                        </w:rPr>
                      </w:pPr>
                    </w:p>
                    <w:p w14:paraId="04199982" w14:textId="77777777" w:rsidR="00874407" w:rsidRPr="0044697D" w:rsidRDefault="00874407" w:rsidP="00874407">
                      <w:pPr>
                        <w:pStyle w:val="1"/>
                        <w:spacing w:line="240" w:lineRule="auto"/>
                        <w:ind w:hanging="40"/>
                        <w:rPr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bCs/>
                          <w:sz w:val="22"/>
                          <w:szCs w:val="22"/>
                        </w:rPr>
                        <w:t>Помічник керівника</w:t>
                      </w:r>
                      <w:r w:rsidRPr="0044697D">
                        <w:rPr>
                          <w:bCs/>
                          <w:sz w:val="22"/>
                          <w:szCs w:val="22"/>
                        </w:rPr>
                        <w:t>:</w:t>
                      </w:r>
                      <w:r>
                        <w:rPr>
                          <w:bCs/>
                          <w:sz w:val="22"/>
                          <w:szCs w:val="22"/>
                        </w:rPr>
                        <w:t xml:space="preserve"> _________________________________</w:t>
                      </w:r>
                    </w:p>
                    <w:p w14:paraId="1CE528A7" w14:textId="780D09CA" w:rsidR="006704A7" w:rsidRPr="0044697D" w:rsidRDefault="006704A7" w:rsidP="00874407">
                      <w:pPr>
                        <w:pStyle w:val="1"/>
                        <w:spacing w:line="240" w:lineRule="auto"/>
                        <w:ind w:hanging="40"/>
                        <w:rPr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D1FF2">
        <w:rPr>
          <w:noProof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3A8BAF46" wp14:editId="6F6B555E">
                <wp:simplePos x="0" y="0"/>
                <wp:positionH relativeFrom="margin">
                  <wp:posOffset>300990</wp:posOffset>
                </wp:positionH>
                <wp:positionV relativeFrom="paragraph">
                  <wp:posOffset>151130</wp:posOffset>
                </wp:positionV>
                <wp:extent cx="4319905" cy="2334260"/>
                <wp:effectExtent l="12700" t="12700" r="10795" b="15240"/>
                <wp:wrapNone/>
                <wp:docPr id="1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9905" cy="23342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7757A82B" w14:textId="6313AA29" w:rsidR="006704A7" w:rsidRPr="005777B5" w:rsidRDefault="001C0EFF" w:rsidP="00630E7A">
                            <w:pPr>
                              <w:pStyle w:val="1"/>
                              <w:spacing w:line="240" w:lineRule="auto"/>
                              <w:ind w:hanging="40"/>
                              <w:jc w:val="center"/>
                              <w:rPr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bookmarkStart w:id="12" w:name="_Hlk211503863"/>
                            <w:r w:rsidRPr="005777B5"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>НАВЧАЛЬН</w:t>
                            </w:r>
                            <w:r w:rsidR="00296E02" w:rsidRPr="005777B5"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>А</w:t>
                            </w:r>
                            <w:r w:rsidRPr="005777B5"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="00296E02" w:rsidRPr="005777B5"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>ТОЧКА</w:t>
                            </w:r>
                            <w:r w:rsidRPr="005777B5"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 №1</w:t>
                            </w:r>
                          </w:p>
                          <w:bookmarkEnd w:id="12"/>
                          <w:p w14:paraId="61DB32B3" w14:textId="77777777" w:rsidR="00A16B6C" w:rsidRPr="005777B5" w:rsidRDefault="00A16B6C" w:rsidP="00A16B6C">
                            <w:pPr>
                              <w:pStyle w:val="BalloonText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  <w:lang w:val="uk-UA"/>
                              </w:rPr>
                            </w:pPr>
                            <w:r w:rsidRPr="005777B5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  <w:lang w:val="uk-UA"/>
                              </w:rPr>
                              <w:t xml:space="preserve">Вплив отруйних речовин на організм людини, висновки із застосування заборонених методів війни з боку </w:t>
                            </w:r>
                            <w:proofErr w:type="spellStart"/>
                            <w:r w:rsidRPr="005777B5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  <w:lang w:val="uk-UA"/>
                              </w:rPr>
                              <w:t>росії</w:t>
                            </w:r>
                            <w:proofErr w:type="spellEnd"/>
                            <w:r w:rsidRPr="005777B5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  <w:lang w:val="uk-UA"/>
                              </w:rPr>
                              <w:t xml:space="preserve"> та засоби захисту і протидії.</w:t>
                            </w:r>
                          </w:p>
                          <w:p w14:paraId="60AC322E" w14:textId="77777777" w:rsidR="00A16B6C" w:rsidRDefault="00A16B6C" w:rsidP="00A16B6C">
                            <w:pPr>
                              <w:pStyle w:val="BalloonText"/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  <w:lang w:val="uk-UA"/>
                              </w:rPr>
                            </w:pPr>
                          </w:p>
                          <w:p w14:paraId="5F4BBE24" w14:textId="127780E4" w:rsidR="00B669A4" w:rsidRDefault="00B669A4" w:rsidP="00630E7A">
                            <w:pPr>
                              <w:pStyle w:val="1"/>
                              <w:spacing w:line="240" w:lineRule="auto"/>
                              <w:ind w:hanging="40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  <w:r w:rsidRPr="00B669A4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Категорія </w:t>
                            </w:r>
                            <w:proofErr w:type="spellStart"/>
                            <w:r w:rsidRPr="00B669A4">
                              <w:rPr>
                                <w:bCs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B669A4">
                              <w:rPr>
                                <w:bCs/>
                                <w:sz w:val="22"/>
                                <w:szCs w:val="22"/>
                              </w:rPr>
                              <w:t>: курсанти 1 НР 1 НБ в/ч А2900</w:t>
                            </w:r>
                            <w:r w:rsidR="00605536">
                              <w:rPr>
                                <w:bCs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33980D24" w14:textId="2E3F35C5" w:rsidR="0081148C" w:rsidRPr="0044697D" w:rsidRDefault="0081148C" w:rsidP="00630E7A">
                            <w:pPr>
                              <w:pStyle w:val="1"/>
                              <w:spacing w:line="240" w:lineRule="auto"/>
                              <w:ind w:hanging="40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  <w:r w:rsidRPr="0044697D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Час: </w:t>
                            </w:r>
                            <w:r w:rsidR="006D73F6">
                              <w:rPr>
                                <w:bCs/>
                                <w:sz w:val="22"/>
                                <w:szCs w:val="22"/>
                              </w:rPr>
                              <w:t>30</w:t>
                            </w:r>
                            <w:r w:rsidRPr="0044697D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 хвилин</w:t>
                            </w:r>
                            <w:r w:rsidR="00605536">
                              <w:rPr>
                                <w:bCs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17B94827" w14:textId="28867219" w:rsidR="00F269B3" w:rsidRDefault="0081148C" w:rsidP="00F269B3">
                            <w:pPr>
                              <w:pStyle w:val="1"/>
                              <w:ind w:hanging="40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  <w:r w:rsidRPr="0044697D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Місце проведення: </w:t>
                            </w:r>
                            <w:r w:rsidR="00F269B3" w:rsidRPr="00F269B3">
                              <w:rPr>
                                <w:bCs/>
                                <w:sz w:val="22"/>
                                <w:szCs w:val="22"/>
                              </w:rPr>
                              <w:t>ППД 1 НБ в/ч А2900</w:t>
                            </w:r>
                            <w:r w:rsidR="00605536">
                              <w:rPr>
                                <w:bCs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357A4299" w14:textId="77777777" w:rsidR="00B669A4" w:rsidRPr="00F269B3" w:rsidRDefault="00B669A4" w:rsidP="00F269B3">
                            <w:pPr>
                              <w:pStyle w:val="1"/>
                              <w:ind w:hanging="40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6FC3CB43" w14:textId="3B745432" w:rsidR="006704A7" w:rsidRDefault="0081148C" w:rsidP="00630E7A">
                            <w:pPr>
                              <w:pStyle w:val="1"/>
                              <w:spacing w:line="240" w:lineRule="auto"/>
                              <w:ind w:hanging="40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  <w:bookmarkStart w:id="13" w:name="_Hlk216118006"/>
                            <w:bookmarkStart w:id="14" w:name="_Hlk216118020"/>
                            <w:r w:rsidRPr="0044697D">
                              <w:rPr>
                                <w:bCs/>
                                <w:sz w:val="22"/>
                                <w:szCs w:val="22"/>
                              </w:rPr>
                              <w:t>Керівник:</w:t>
                            </w:r>
                            <w:r w:rsidR="00BB1A10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B666DE">
                              <w:rPr>
                                <w:bCs/>
                                <w:sz w:val="22"/>
                                <w:szCs w:val="22"/>
                              </w:rPr>
                              <w:t>_________________________________</w:t>
                            </w:r>
                            <w:bookmarkEnd w:id="13"/>
                          </w:p>
                          <w:p w14:paraId="58041363" w14:textId="77777777" w:rsidR="00874407" w:rsidRDefault="00874407" w:rsidP="00630E7A">
                            <w:pPr>
                              <w:pStyle w:val="1"/>
                              <w:spacing w:line="240" w:lineRule="auto"/>
                              <w:ind w:hanging="40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4595DE92" w14:textId="5B1B278E" w:rsidR="00874407" w:rsidRPr="0044697D" w:rsidRDefault="00874407" w:rsidP="00874407">
                            <w:pPr>
                              <w:pStyle w:val="1"/>
                              <w:spacing w:line="240" w:lineRule="auto"/>
                              <w:ind w:hanging="40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Cs/>
                                <w:sz w:val="22"/>
                                <w:szCs w:val="22"/>
                              </w:rPr>
                              <w:t>Помічник керівника</w:t>
                            </w:r>
                            <w:r w:rsidRPr="0044697D">
                              <w:rPr>
                                <w:bCs/>
                                <w:sz w:val="22"/>
                                <w:szCs w:val="22"/>
                              </w:rPr>
                              <w:t>:</w:t>
                            </w:r>
                            <w:r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 _________________________________</w:t>
                            </w:r>
                          </w:p>
                          <w:bookmarkEnd w:id="14"/>
                          <w:p w14:paraId="133A7B38" w14:textId="77777777" w:rsidR="00874407" w:rsidRPr="0044697D" w:rsidRDefault="00874407" w:rsidP="00630E7A">
                            <w:pPr>
                              <w:pStyle w:val="1"/>
                              <w:spacing w:line="240" w:lineRule="auto"/>
                              <w:ind w:hanging="40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8BAF46" id="_x0000_s1029" type="#_x0000_t202" style="position:absolute;left:0;text-align:left;margin-left:23.7pt;margin-top:11.9pt;width:340.15pt;height:183.8pt;z-index:251631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" fillcolor="white [3212]" strokeweight="1.75pt">
                <v:stroke linestyle="thinThin" joinstyle="bevel"/>
                <v:textbox>
                  <w:txbxContent>
                    <w:p w14:paraId="7757A82B" w14:textId="6313AA29" w:rsidR="006704A7" w:rsidRPr="005777B5" w:rsidRDefault="001C0EFF" w:rsidP="00630E7A">
                      <w:pPr>
                        <w:pStyle w:val="1"/>
                        <w:spacing w:line="240" w:lineRule="auto"/>
                        <w:ind w:hanging="40"/>
                        <w:jc w:val="center"/>
                        <w:rPr>
                          <w:bCs/>
                          <w:sz w:val="24"/>
                          <w:szCs w:val="24"/>
                          <w:u w:val="single"/>
                        </w:rPr>
                      </w:pPr>
                      <w:bookmarkStart w:id="19" w:name="_Hlk211503863"/>
                      <w:r w:rsidRPr="005777B5">
                        <w:rPr>
                          <w:b/>
                          <w:sz w:val="24"/>
                          <w:szCs w:val="24"/>
                          <w:u w:val="single"/>
                        </w:rPr>
                        <w:t>НАВЧАЛЬН</w:t>
                      </w:r>
                      <w:r w:rsidR="00296E02" w:rsidRPr="005777B5">
                        <w:rPr>
                          <w:b/>
                          <w:sz w:val="24"/>
                          <w:szCs w:val="24"/>
                          <w:u w:val="single"/>
                        </w:rPr>
                        <w:t>А</w:t>
                      </w:r>
                      <w:r w:rsidRPr="005777B5">
                        <w:rPr>
                          <w:b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  <w:r w:rsidR="00296E02" w:rsidRPr="005777B5">
                        <w:rPr>
                          <w:b/>
                          <w:sz w:val="24"/>
                          <w:szCs w:val="24"/>
                          <w:u w:val="single"/>
                        </w:rPr>
                        <w:t>ТОЧКА</w:t>
                      </w:r>
                      <w:r w:rsidRPr="005777B5">
                        <w:rPr>
                          <w:b/>
                          <w:sz w:val="24"/>
                          <w:szCs w:val="24"/>
                          <w:u w:val="single"/>
                        </w:rPr>
                        <w:t xml:space="preserve"> №1</w:t>
                      </w:r>
                    </w:p>
                    <w:bookmarkEnd w:id="19"/>
                    <w:p w14:paraId="61DB32B3" w14:textId="77777777" w:rsidR="00A16B6C" w:rsidRPr="005777B5" w:rsidRDefault="00A16B6C" w:rsidP="00A16B6C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  <w:lang w:val="uk-UA"/>
                        </w:rPr>
                      </w:pPr>
                      <w:r w:rsidRPr="005777B5"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  <w:lang w:val="uk-UA"/>
                        </w:rPr>
                        <w:t xml:space="preserve">Вплив отруйних речовин на організм людини, висновки із застосування заборонених методів війни з боку </w:t>
                      </w:r>
                      <w:proofErr w:type="spellStart"/>
                      <w:r w:rsidRPr="005777B5"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  <w:lang w:val="uk-UA"/>
                        </w:rPr>
                        <w:t>росії</w:t>
                      </w:r>
                      <w:proofErr w:type="spellEnd"/>
                      <w:r w:rsidRPr="005777B5"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  <w:lang w:val="uk-UA"/>
                        </w:rPr>
                        <w:t xml:space="preserve"> та засоби захисту і протидії.</w:t>
                      </w:r>
                    </w:p>
                    <w:p w14:paraId="60AC322E" w14:textId="77777777" w:rsidR="00A16B6C" w:rsidRDefault="00A16B6C" w:rsidP="00A16B6C">
                      <w:pPr>
                        <w:pStyle w:val="a3"/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  <w:lang w:val="uk-UA"/>
                        </w:rPr>
                      </w:pPr>
                    </w:p>
                    <w:p w14:paraId="5F4BBE24" w14:textId="127780E4" w:rsidR="00B669A4" w:rsidRDefault="00B669A4" w:rsidP="00630E7A">
                      <w:pPr>
                        <w:pStyle w:val="1"/>
                        <w:spacing w:line="240" w:lineRule="auto"/>
                        <w:ind w:hanging="40"/>
                        <w:rPr>
                          <w:bCs/>
                          <w:sz w:val="22"/>
                          <w:szCs w:val="22"/>
                        </w:rPr>
                      </w:pPr>
                      <w:r w:rsidRPr="00B669A4">
                        <w:rPr>
                          <w:bCs/>
                          <w:sz w:val="22"/>
                          <w:szCs w:val="22"/>
                        </w:rPr>
                        <w:t xml:space="preserve">Категорія </w:t>
                      </w:r>
                      <w:proofErr w:type="spellStart"/>
                      <w:r w:rsidRPr="00B669A4">
                        <w:rPr>
                          <w:bCs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B669A4">
                        <w:rPr>
                          <w:bCs/>
                          <w:sz w:val="22"/>
                          <w:szCs w:val="22"/>
                        </w:rPr>
                        <w:t>: курсанти 1 НР 1 НБ в/ч А2900</w:t>
                      </w:r>
                      <w:r w:rsidR="00605536">
                        <w:rPr>
                          <w:bCs/>
                          <w:sz w:val="22"/>
                          <w:szCs w:val="22"/>
                        </w:rPr>
                        <w:t>.</w:t>
                      </w:r>
                    </w:p>
                    <w:p w14:paraId="33980D24" w14:textId="2E3F35C5" w:rsidR="0081148C" w:rsidRPr="0044697D" w:rsidRDefault="0081148C" w:rsidP="00630E7A">
                      <w:pPr>
                        <w:pStyle w:val="1"/>
                        <w:spacing w:line="240" w:lineRule="auto"/>
                        <w:ind w:hanging="40"/>
                        <w:rPr>
                          <w:bCs/>
                          <w:sz w:val="22"/>
                          <w:szCs w:val="22"/>
                        </w:rPr>
                      </w:pPr>
                      <w:r w:rsidRPr="0044697D">
                        <w:rPr>
                          <w:bCs/>
                          <w:sz w:val="22"/>
                          <w:szCs w:val="22"/>
                        </w:rPr>
                        <w:t xml:space="preserve">Час: </w:t>
                      </w:r>
                      <w:r w:rsidR="006D73F6">
                        <w:rPr>
                          <w:bCs/>
                          <w:sz w:val="22"/>
                          <w:szCs w:val="22"/>
                        </w:rPr>
                        <w:t>30</w:t>
                      </w:r>
                      <w:r w:rsidRPr="0044697D">
                        <w:rPr>
                          <w:bCs/>
                          <w:sz w:val="22"/>
                          <w:szCs w:val="22"/>
                        </w:rPr>
                        <w:t xml:space="preserve"> хвилин</w:t>
                      </w:r>
                      <w:r w:rsidR="00605536">
                        <w:rPr>
                          <w:bCs/>
                          <w:sz w:val="22"/>
                          <w:szCs w:val="22"/>
                        </w:rPr>
                        <w:t>.</w:t>
                      </w:r>
                    </w:p>
                    <w:p w14:paraId="17B94827" w14:textId="28867219" w:rsidR="00F269B3" w:rsidRDefault="0081148C" w:rsidP="00F269B3">
                      <w:pPr>
                        <w:pStyle w:val="1"/>
                        <w:ind w:hanging="40"/>
                        <w:rPr>
                          <w:bCs/>
                          <w:sz w:val="22"/>
                          <w:szCs w:val="22"/>
                        </w:rPr>
                      </w:pPr>
                      <w:r w:rsidRPr="0044697D">
                        <w:rPr>
                          <w:bCs/>
                          <w:sz w:val="22"/>
                          <w:szCs w:val="22"/>
                        </w:rPr>
                        <w:t xml:space="preserve">Місце проведення: </w:t>
                      </w:r>
                      <w:r w:rsidR="00F269B3" w:rsidRPr="00F269B3">
                        <w:rPr>
                          <w:bCs/>
                          <w:sz w:val="22"/>
                          <w:szCs w:val="22"/>
                        </w:rPr>
                        <w:t>ППД 1 НБ в/ч А2900</w:t>
                      </w:r>
                      <w:r w:rsidR="00605536">
                        <w:rPr>
                          <w:bCs/>
                          <w:sz w:val="22"/>
                          <w:szCs w:val="22"/>
                        </w:rPr>
                        <w:t>.</w:t>
                      </w:r>
                    </w:p>
                    <w:p w14:paraId="357A4299" w14:textId="77777777" w:rsidR="00B669A4" w:rsidRPr="00F269B3" w:rsidRDefault="00B669A4" w:rsidP="00F269B3">
                      <w:pPr>
                        <w:pStyle w:val="1"/>
                        <w:ind w:hanging="40"/>
                        <w:rPr>
                          <w:bCs/>
                          <w:sz w:val="22"/>
                          <w:szCs w:val="22"/>
                        </w:rPr>
                      </w:pPr>
                    </w:p>
                    <w:p w14:paraId="6FC3CB43" w14:textId="3B745432" w:rsidR="006704A7" w:rsidRDefault="0081148C" w:rsidP="00630E7A">
                      <w:pPr>
                        <w:pStyle w:val="1"/>
                        <w:spacing w:line="240" w:lineRule="auto"/>
                        <w:ind w:hanging="40"/>
                        <w:rPr>
                          <w:bCs/>
                          <w:sz w:val="22"/>
                          <w:szCs w:val="22"/>
                        </w:rPr>
                      </w:pPr>
                      <w:bookmarkStart w:id="20" w:name="_Hlk216118006"/>
                      <w:bookmarkStart w:id="21" w:name="_Hlk216118020"/>
                      <w:r w:rsidRPr="0044697D">
                        <w:rPr>
                          <w:bCs/>
                          <w:sz w:val="22"/>
                          <w:szCs w:val="22"/>
                        </w:rPr>
                        <w:t>Керівник:</w:t>
                      </w:r>
                      <w:r w:rsidR="00BB1A10">
                        <w:rPr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B666DE">
                        <w:rPr>
                          <w:bCs/>
                          <w:sz w:val="22"/>
                          <w:szCs w:val="22"/>
                        </w:rPr>
                        <w:t>_________________________________</w:t>
                      </w:r>
                      <w:bookmarkEnd w:id="20"/>
                    </w:p>
                    <w:p w14:paraId="58041363" w14:textId="77777777" w:rsidR="00874407" w:rsidRDefault="00874407" w:rsidP="00630E7A">
                      <w:pPr>
                        <w:pStyle w:val="1"/>
                        <w:spacing w:line="240" w:lineRule="auto"/>
                        <w:ind w:hanging="40"/>
                        <w:rPr>
                          <w:bCs/>
                          <w:sz w:val="22"/>
                          <w:szCs w:val="22"/>
                        </w:rPr>
                      </w:pPr>
                    </w:p>
                    <w:p w14:paraId="4595DE92" w14:textId="5B1B278E" w:rsidR="00874407" w:rsidRPr="0044697D" w:rsidRDefault="00874407" w:rsidP="00874407">
                      <w:pPr>
                        <w:pStyle w:val="1"/>
                        <w:spacing w:line="240" w:lineRule="auto"/>
                        <w:ind w:hanging="40"/>
                        <w:rPr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bCs/>
                          <w:sz w:val="22"/>
                          <w:szCs w:val="22"/>
                        </w:rPr>
                        <w:t>Помічник керівника</w:t>
                      </w:r>
                      <w:r w:rsidRPr="0044697D">
                        <w:rPr>
                          <w:bCs/>
                          <w:sz w:val="22"/>
                          <w:szCs w:val="22"/>
                        </w:rPr>
                        <w:t>:</w:t>
                      </w:r>
                      <w:r>
                        <w:rPr>
                          <w:bCs/>
                          <w:sz w:val="22"/>
                          <w:szCs w:val="22"/>
                        </w:rPr>
                        <w:t xml:space="preserve"> _________________________________</w:t>
                      </w:r>
                    </w:p>
                    <w:bookmarkEnd w:id="21"/>
                    <w:p w14:paraId="133A7B38" w14:textId="77777777" w:rsidR="00874407" w:rsidRPr="0044697D" w:rsidRDefault="00874407" w:rsidP="00630E7A">
                      <w:pPr>
                        <w:pStyle w:val="1"/>
                        <w:spacing w:line="240" w:lineRule="auto"/>
                        <w:ind w:hanging="40"/>
                        <w:rPr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E1A949E" w14:textId="38F58E46" w:rsidR="00D46480" w:rsidRDefault="00D46480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64F9AD47" w14:textId="45363E15" w:rsidR="00D46480" w:rsidRDefault="00D46480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21225DD3" w14:textId="72EABC1F" w:rsidR="00D46480" w:rsidRDefault="00D46480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384F184A" w14:textId="21140F80" w:rsidR="00D46480" w:rsidRDefault="00D46480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5CE777DC" w14:textId="1170CF83" w:rsidR="00D46480" w:rsidRDefault="003A0411">
      <w:pPr>
        <w:pStyle w:val="1"/>
        <w:spacing w:line="240" w:lineRule="auto"/>
        <w:jc w:val="center"/>
        <w:rPr>
          <w:b/>
          <w:sz w:val="24"/>
          <w:szCs w:val="28"/>
        </w:rPr>
      </w:pPr>
      <w:r>
        <w:rPr>
          <w:b/>
          <w:noProof/>
          <w:snapToGrid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150B8E14" wp14:editId="5244FE33">
                <wp:simplePos x="0" y="0"/>
                <wp:positionH relativeFrom="column">
                  <wp:posOffset>4624070</wp:posOffset>
                </wp:positionH>
                <wp:positionV relativeFrom="paragraph">
                  <wp:posOffset>157382</wp:posOffset>
                </wp:positionV>
                <wp:extent cx="634423" cy="0"/>
                <wp:effectExtent l="0" t="88900" r="0" b="88900"/>
                <wp:wrapNone/>
                <wp:docPr id="985407004" name="Пряма зі стрілкою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4423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588DB9" id="Пряма зі стрілкою 6" o:spid="_x0000_s1026" type="#_x0000_t32" style="position:absolute;margin-left:364.1pt;margin-top:12.4pt;width:49.95pt;height:0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" strokecolor="#484329 [814]" strokeweight="1.75pt">
                <v:stroke startarrow="oval" endarrow="block" endarrowwidth="wide" endarrowlength="long" linestyle="thinThin"/>
              </v:shape>
            </w:pict>
          </mc:Fallback>
        </mc:AlternateContent>
      </w:r>
    </w:p>
    <w:p w14:paraId="693ADAAB" w14:textId="502B324B" w:rsidR="00D46480" w:rsidRDefault="00D46480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69930825" w14:textId="2FD5958E" w:rsidR="00D46480" w:rsidRDefault="003A0411">
      <w:pPr>
        <w:pStyle w:val="1"/>
        <w:spacing w:line="240" w:lineRule="auto"/>
        <w:jc w:val="center"/>
        <w:rPr>
          <w:b/>
          <w:sz w:val="24"/>
          <w:szCs w:val="28"/>
        </w:rPr>
      </w:pPr>
      <w:r>
        <w:rPr>
          <w:b/>
          <w:noProof/>
          <w:snapToGrid/>
          <w:sz w:val="24"/>
          <w:szCs w:val="28"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43DFF65A" wp14:editId="7544D03E">
                <wp:simplePos x="0" y="0"/>
                <wp:positionH relativeFrom="column">
                  <wp:posOffset>4602480</wp:posOffset>
                </wp:positionH>
                <wp:positionV relativeFrom="paragraph">
                  <wp:posOffset>117377</wp:posOffset>
                </wp:positionV>
                <wp:extent cx="628650" cy="40986"/>
                <wp:effectExtent l="0" t="76200" r="0" b="73660"/>
                <wp:wrapNone/>
                <wp:docPr id="203237708" name="Пряма зі стрілкою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240000" flipH="1">
                          <a:off x="0" y="0"/>
                          <a:ext cx="628650" cy="40986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2124B1" id="Пряма зі стрілкою 6" o:spid="_x0000_s1026" type="#_x0000_t32" style="position:absolute;margin-left:362.4pt;margin-top:9.25pt;width:49.5pt;height:3.25pt;rotation:-4;flip:x;z-index:25171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" strokecolor="#484329 [814]" strokeweight="1.75pt">
                <v:stroke startarrow="oval" endarrow="block" endarrowwidth="wide" endarrowlength="long" linestyle="thinThin"/>
              </v:shape>
            </w:pict>
          </mc:Fallback>
        </mc:AlternateContent>
      </w:r>
    </w:p>
    <w:p w14:paraId="181192D1" w14:textId="51A4937D" w:rsidR="00D46480" w:rsidRDefault="00D46480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53A96355" w14:textId="051174C7" w:rsidR="00D46480" w:rsidRDefault="00D46480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5DA1FCED" w14:textId="71395F98" w:rsidR="00D46480" w:rsidRDefault="00D46480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4852B34A" w14:textId="12EBEA56" w:rsidR="00D46480" w:rsidRDefault="00D46480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677024C5" w14:textId="4C3DF90D" w:rsidR="00D46480" w:rsidRDefault="00D46480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56B0537E" w14:textId="2DEFDD5F" w:rsidR="00D46480" w:rsidRDefault="00D46480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56B80C1C" w14:textId="47F63D51" w:rsidR="00D46480" w:rsidRDefault="00D46480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44D20F53" w14:textId="77777777" w:rsidR="00D46480" w:rsidRDefault="00D46480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016782E6" w14:textId="4D75B9DA" w:rsidR="00D46480" w:rsidRDefault="00D46480">
      <w:pPr>
        <w:pStyle w:val="1"/>
        <w:spacing w:line="240" w:lineRule="auto"/>
        <w:jc w:val="center"/>
        <w:rPr>
          <w:b/>
          <w:sz w:val="24"/>
          <w:szCs w:val="28"/>
        </w:rPr>
      </w:pPr>
    </w:p>
    <w:bookmarkEnd w:id="9"/>
    <w:p w14:paraId="068A8681" w14:textId="77777777" w:rsidR="00D46480" w:rsidRDefault="00D46480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192FC342" w14:textId="77777777" w:rsidR="002811B5" w:rsidRDefault="002811B5" w:rsidP="002811B5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38C2AA91" w14:textId="77777777" w:rsidR="006D73F6" w:rsidRDefault="006D73F6" w:rsidP="002811B5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33336378" w14:textId="77777777" w:rsidR="006D73F6" w:rsidRDefault="006D73F6" w:rsidP="002811B5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05F1D772" w14:textId="77777777" w:rsidR="006D73F6" w:rsidRDefault="006D73F6" w:rsidP="002811B5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7EE063EC" w14:textId="77777777" w:rsidR="006D73F6" w:rsidRDefault="006D73F6" w:rsidP="002811B5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02C73E4F" w14:textId="090E2CBE" w:rsidR="002F4DF4" w:rsidRDefault="002F4DF4">
      <w:pPr>
        <w:rPr>
          <w:i/>
          <w:snapToGrid w:val="0"/>
          <w:color w:val="000000"/>
          <w:szCs w:val="20"/>
          <w:lang w:val="uk-UA"/>
        </w:rPr>
      </w:pPr>
      <w:r>
        <w:rPr>
          <w:i/>
          <w:color w:val="000000"/>
        </w:rPr>
        <w:br w:type="page"/>
      </w:r>
    </w:p>
    <w:p w14:paraId="6C1843D5" w14:textId="3B724093" w:rsidR="002F4DF4" w:rsidRPr="008E1CCF" w:rsidRDefault="002F4DF4" w:rsidP="002F4DF4">
      <w:pPr>
        <w:pStyle w:val="1"/>
        <w:spacing w:line="240" w:lineRule="auto"/>
        <w:jc w:val="center"/>
        <w:rPr>
          <w:b/>
          <w:szCs w:val="28"/>
        </w:rPr>
      </w:pPr>
      <w:r w:rsidRPr="008E1CCF">
        <w:rPr>
          <w:b/>
          <w:color w:val="000000"/>
          <w:szCs w:val="32"/>
        </w:rPr>
        <w:lastRenderedPageBreak/>
        <w:t>СХЕМА ПРОВЕДЕННЯ ЗАНЯТТЯ НА НАВЧАЛЬНОМУ МІСЦІ №</w:t>
      </w:r>
      <w:r>
        <w:rPr>
          <w:b/>
          <w:color w:val="000000"/>
          <w:szCs w:val="32"/>
        </w:rPr>
        <w:t>2</w:t>
      </w:r>
    </w:p>
    <w:p w14:paraId="79EF2848" w14:textId="3B3F2A1F" w:rsidR="002F4DF4" w:rsidRPr="005777B5" w:rsidRDefault="002F4DF4" w:rsidP="002F4DF4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5777B5">
        <w:rPr>
          <w:b/>
          <w:szCs w:val="32"/>
        </w:rPr>
        <w:t xml:space="preserve">НАВЧАЛЬНЕ МІСЦЕ №2. </w:t>
      </w:r>
      <w:r w:rsidRPr="005777B5">
        <w:rPr>
          <w:b/>
          <w:szCs w:val="28"/>
        </w:rPr>
        <w:t>Засоби індивідуального захисту.</w:t>
      </w:r>
    </w:p>
    <w:p w14:paraId="66E9441F" w14:textId="36A25C29" w:rsidR="002F4DF4" w:rsidRPr="008E1CCF" w:rsidRDefault="002F4DF4" w:rsidP="002F4DF4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  <w:r w:rsidRPr="008E1CCF">
        <w:rPr>
          <w:b/>
          <w:color w:val="000000"/>
          <w:szCs w:val="28"/>
        </w:rPr>
        <w:t xml:space="preserve">Час – </w:t>
      </w:r>
      <w:r w:rsidR="00874407">
        <w:rPr>
          <w:b/>
          <w:color w:val="000000"/>
          <w:szCs w:val="28"/>
        </w:rPr>
        <w:t>75</w:t>
      </w:r>
      <w:r w:rsidRPr="008E1CCF">
        <w:rPr>
          <w:b/>
          <w:color w:val="000000"/>
          <w:szCs w:val="28"/>
        </w:rPr>
        <w:t xml:space="preserve"> хвилин</w:t>
      </w:r>
    </w:p>
    <w:p w14:paraId="1DE73DBE" w14:textId="77777777" w:rsidR="002F4DF4" w:rsidRPr="008E1CCF" w:rsidRDefault="002F4DF4" w:rsidP="002F4DF4">
      <w:pPr>
        <w:pStyle w:val="1"/>
        <w:spacing w:line="240" w:lineRule="auto"/>
        <w:ind w:left="0" w:firstLine="0"/>
        <w:jc w:val="center"/>
        <w:rPr>
          <w:color w:val="000000"/>
        </w:rPr>
      </w:pPr>
      <w:r w:rsidRPr="008E1CCF">
        <w:rPr>
          <w:b/>
          <w:color w:val="000000"/>
          <w:szCs w:val="28"/>
        </w:rPr>
        <w:t>Кількість особового складу - ____ осіб</w:t>
      </w:r>
    </w:p>
    <w:p w14:paraId="4B386BC1" w14:textId="77777777" w:rsidR="002F4DF4" w:rsidRDefault="002F4DF4" w:rsidP="002F4DF4">
      <w:pPr>
        <w:spacing w:after="160" w:line="259" w:lineRule="auto"/>
        <w:jc w:val="center"/>
        <w:rPr>
          <w:b/>
          <w:color w:val="000000"/>
          <w:sz w:val="28"/>
          <w:szCs w:val="28"/>
          <w:lang w:val="uk-UA"/>
        </w:rPr>
      </w:pPr>
      <w:r w:rsidRPr="008E1CCF">
        <w:rPr>
          <w:b/>
          <w:color w:val="000000"/>
          <w:sz w:val="28"/>
          <w:szCs w:val="28"/>
          <w:lang w:val="uk-UA"/>
        </w:rPr>
        <w:t xml:space="preserve">Місце проведення: </w:t>
      </w:r>
      <w:r w:rsidRPr="00E4437D">
        <w:rPr>
          <w:b/>
          <w:color w:val="000000"/>
          <w:sz w:val="28"/>
          <w:szCs w:val="28"/>
          <w:lang w:val="uk-UA"/>
        </w:rPr>
        <w:t>ППД 1 НБ в/ч А2900.</w:t>
      </w:r>
    </w:p>
    <w:p w14:paraId="4E8A9AC3" w14:textId="355F58B6" w:rsidR="002F4DF4" w:rsidRPr="00AD1FF2" w:rsidRDefault="002F4DF4" w:rsidP="002F4DF4">
      <w:pPr>
        <w:spacing w:after="160" w:line="259" w:lineRule="auto"/>
        <w:rPr>
          <w:b/>
          <w:szCs w:val="28"/>
        </w:rPr>
      </w:pPr>
    </w:p>
    <w:p w14:paraId="366007E7" w14:textId="77777777" w:rsidR="002F4DF4" w:rsidRPr="00AD1FF2" w:rsidRDefault="002F4DF4" w:rsidP="002F4DF4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1D1BF353" w14:textId="77777777" w:rsidR="002F4DF4" w:rsidRPr="00AD1FF2" w:rsidRDefault="002F4DF4" w:rsidP="002F4DF4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545278CA" w14:textId="77777777" w:rsidR="002F4DF4" w:rsidRDefault="002F4DF4" w:rsidP="002F4DF4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7AF0BBB7" w14:textId="7735DE96" w:rsidR="002F4DF4" w:rsidRDefault="00874407" w:rsidP="002F4DF4">
      <w:pPr>
        <w:pStyle w:val="1"/>
        <w:spacing w:line="240" w:lineRule="auto"/>
        <w:jc w:val="center"/>
        <w:rPr>
          <w:b/>
          <w:sz w:val="24"/>
          <w:szCs w:val="28"/>
        </w:rPr>
      </w:pPr>
      <w:r w:rsidRPr="00AD1FF2">
        <w:rPr>
          <w:noProof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6D539B20" wp14:editId="0A95EC09">
                <wp:simplePos x="0" y="0"/>
                <wp:positionH relativeFrom="margin">
                  <wp:posOffset>2301191</wp:posOffset>
                </wp:positionH>
                <wp:positionV relativeFrom="paragraph">
                  <wp:posOffset>133301</wp:posOffset>
                </wp:positionV>
                <wp:extent cx="6019800" cy="2836008"/>
                <wp:effectExtent l="12700" t="12700" r="12700" b="8890"/>
                <wp:wrapNone/>
                <wp:docPr id="1965572946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9800" cy="283600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5B25DD34" w14:textId="77777777" w:rsidR="002F4DF4" w:rsidRPr="006423F1" w:rsidRDefault="002F4DF4" w:rsidP="002F4DF4">
                            <w:pPr>
                              <w:pStyle w:val="1"/>
                              <w:spacing w:line="240" w:lineRule="auto"/>
                              <w:ind w:left="0" w:firstLine="0"/>
                              <w:jc w:val="center"/>
                              <w:rPr>
                                <w:bCs/>
                                <w:sz w:val="24"/>
                                <w:szCs w:val="24"/>
                                <w:u w:val="single"/>
                                <w:lang w:val="ru-RU"/>
                              </w:rPr>
                            </w:pPr>
                            <w:r w:rsidRPr="006423F1"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>НАВЧАЛЬНА ТОЧКА №</w:t>
                            </w:r>
                            <w:r w:rsidRPr="006423F1">
                              <w:rPr>
                                <w:b/>
                                <w:sz w:val="24"/>
                                <w:szCs w:val="24"/>
                                <w:u w:val="single"/>
                                <w:lang w:val="ru-RU"/>
                              </w:rPr>
                              <w:t>1</w:t>
                            </w:r>
                          </w:p>
                          <w:p w14:paraId="56A3F718" w14:textId="77777777" w:rsidR="002F4DF4" w:rsidRPr="006423F1" w:rsidRDefault="002F4DF4" w:rsidP="002F4DF4">
                            <w:pPr>
                              <w:pStyle w:val="ListParagraph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uk-UA"/>
                              </w:rPr>
                            </w:pPr>
                            <w:r w:rsidRPr="006423F1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uk-UA"/>
                              </w:rPr>
                              <w:t xml:space="preserve">Протигаз, загальновійськовий захисний комплект та їх використання. Сигнали оповіщення про радіаційне, хімічне  зараження та дії за ними. Дії особового складу на зараженій місцевості та під час застосування противником скидів з </w:t>
                            </w:r>
                            <w:proofErr w:type="spellStart"/>
                            <w:r w:rsidRPr="006423F1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6423F1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uk-UA"/>
                              </w:rPr>
                              <w:t xml:space="preserve"> ручних газових гранат. Порядок використання аерозольного маскування (ручних димових гранат) для захисту особового складу та техніки під час пересування, здійснення маневру, розташування на місцевості і вогневих позиціях, евакуації поранених.</w:t>
                            </w:r>
                          </w:p>
                          <w:p w14:paraId="6B4B4070" w14:textId="77777777" w:rsidR="002F4DF4" w:rsidRPr="0044697D" w:rsidRDefault="002F4DF4" w:rsidP="002F4DF4">
                            <w:pPr>
                              <w:pStyle w:val="ListParagraph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lang w:val="uk-UA" w:eastAsia="uk-UA"/>
                              </w:rPr>
                            </w:pPr>
                          </w:p>
                          <w:p w14:paraId="40F3F808" w14:textId="77777777" w:rsidR="002F4DF4" w:rsidRPr="00C42EC8" w:rsidRDefault="002F4DF4" w:rsidP="002F4DF4">
                            <w:pPr>
                              <w:overflowPunct w:val="0"/>
                              <w:rPr>
                                <w:lang w:val="uk-UA"/>
                              </w:rPr>
                            </w:pPr>
                            <w:r w:rsidRPr="00C42EC8">
                              <w:rPr>
                                <w:rFonts w:eastAsiaTheme="minorHAnsi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C42EC8">
                              <w:rPr>
                                <w:rFonts w:eastAsiaTheme="minorHAnsi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C42EC8">
                              <w:rPr>
                                <w:rFonts w:eastAsiaTheme="minorHAnsi"/>
                                <w:lang w:val="uk-UA" w:eastAsia="uk-UA"/>
                              </w:rPr>
                              <w:t xml:space="preserve">: </w:t>
                            </w:r>
                            <w:r w:rsidRPr="00C42EC8">
                              <w:rPr>
                                <w:rFonts w:eastAsiaTheme="minorHAnsi" w:cstheme="minorBidi"/>
                                <w:lang w:val="uk-UA" w:eastAsia="uk-UA"/>
                              </w:rPr>
                              <w:t>курсанти 1 НР 1 НБ в/ч А2900</w:t>
                            </w:r>
                            <w:r>
                              <w:rPr>
                                <w:rFonts w:eastAsiaTheme="minorHAnsi" w:cstheme="minorBidi"/>
                                <w:lang w:val="uk-UA" w:eastAsia="uk-UA"/>
                              </w:rPr>
                              <w:t>.</w:t>
                            </w:r>
                          </w:p>
                          <w:p w14:paraId="6A7F2199" w14:textId="00E9FD73" w:rsidR="002F4DF4" w:rsidRPr="0044697D" w:rsidRDefault="002F4DF4" w:rsidP="002F4DF4">
                            <w:pPr>
                              <w:pStyle w:val="1"/>
                              <w:spacing w:line="240" w:lineRule="auto"/>
                              <w:ind w:hanging="40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  <w:r w:rsidRPr="0044697D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Час: </w:t>
                            </w:r>
                            <w:r w:rsidR="00874407">
                              <w:rPr>
                                <w:bCs/>
                                <w:sz w:val="22"/>
                                <w:szCs w:val="22"/>
                              </w:rPr>
                              <w:t>75</w:t>
                            </w:r>
                            <w:r w:rsidRPr="0044697D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 хвилин</w:t>
                            </w:r>
                            <w:r>
                              <w:rPr>
                                <w:bCs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2A38CA7E" w14:textId="77777777" w:rsidR="002F4DF4" w:rsidRDefault="002F4DF4" w:rsidP="002F4DF4">
                            <w:pPr>
                              <w:pStyle w:val="1"/>
                              <w:ind w:hanging="40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  <w:r w:rsidRPr="0044697D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Місце проведення: </w:t>
                            </w:r>
                            <w:r w:rsidRPr="00F269B3">
                              <w:rPr>
                                <w:bCs/>
                                <w:sz w:val="22"/>
                                <w:szCs w:val="22"/>
                              </w:rPr>
                              <w:t>ППД 1 НБ в/ч А2900.</w:t>
                            </w:r>
                          </w:p>
                          <w:p w14:paraId="59F5302E" w14:textId="77777777" w:rsidR="006423F1" w:rsidRPr="00F269B3" w:rsidRDefault="006423F1" w:rsidP="002F4DF4">
                            <w:pPr>
                              <w:pStyle w:val="1"/>
                              <w:ind w:hanging="40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68A37409" w14:textId="77777777" w:rsidR="00874407" w:rsidRDefault="00874407" w:rsidP="00874407">
                            <w:pPr>
                              <w:pStyle w:val="1"/>
                              <w:spacing w:line="240" w:lineRule="auto"/>
                              <w:ind w:hanging="40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  <w:r w:rsidRPr="0044697D">
                              <w:rPr>
                                <w:bCs/>
                                <w:sz w:val="22"/>
                                <w:szCs w:val="22"/>
                              </w:rPr>
                              <w:t>Керівник:</w:t>
                            </w:r>
                            <w:r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 _________________________________</w:t>
                            </w:r>
                          </w:p>
                          <w:p w14:paraId="61A7790D" w14:textId="77777777" w:rsidR="00874407" w:rsidRDefault="00874407" w:rsidP="00874407">
                            <w:pPr>
                              <w:pStyle w:val="1"/>
                              <w:spacing w:line="240" w:lineRule="auto"/>
                              <w:ind w:hanging="40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70DBC442" w14:textId="77777777" w:rsidR="00874407" w:rsidRPr="0044697D" w:rsidRDefault="00874407" w:rsidP="00874407">
                            <w:pPr>
                              <w:pStyle w:val="1"/>
                              <w:spacing w:line="240" w:lineRule="auto"/>
                              <w:ind w:hanging="40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Cs/>
                                <w:sz w:val="22"/>
                                <w:szCs w:val="22"/>
                              </w:rPr>
                              <w:t>Помічник керівника</w:t>
                            </w:r>
                            <w:r w:rsidRPr="0044697D">
                              <w:rPr>
                                <w:bCs/>
                                <w:sz w:val="22"/>
                                <w:szCs w:val="22"/>
                              </w:rPr>
                              <w:t>:</w:t>
                            </w:r>
                            <w:r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 _________________________________</w:t>
                            </w:r>
                          </w:p>
                          <w:p w14:paraId="724602D0" w14:textId="77777777" w:rsidR="002F4DF4" w:rsidRPr="0044697D" w:rsidRDefault="002F4DF4" w:rsidP="002F4DF4">
                            <w:pPr>
                              <w:pStyle w:val="1"/>
                              <w:spacing w:line="240" w:lineRule="auto"/>
                              <w:ind w:hanging="40"/>
                              <w:rPr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539B20" id="_x0000_s1030" type="#_x0000_t202" style="position:absolute;left:0;text-align:left;margin-left:181.2pt;margin-top:10.5pt;width:474pt;height:223.3pt;z-index:251709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" fillcolor="white [3212]" strokeweight="1.75pt">
                <v:stroke linestyle="thinThin" joinstyle="bevel"/>
                <v:textbox>
                  <w:txbxContent>
                    <w:p w14:paraId="5B25DD34" w14:textId="77777777" w:rsidR="002F4DF4" w:rsidRPr="006423F1" w:rsidRDefault="002F4DF4" w:rsidP="002F4DF4">
                      <w:pPr>
                        <w:pStyle w:val="1"/>
                        <w:spacing w:line="240" w:lineRule="auto"/>
                        <w:ind w:left="0" w:firstLine="0"/>
                        <w:jc w:val="center"/>
                        <w:rPr>
                          <w:bCs/>
                          <w:sz w:val="24"/>
                          <w:szCs w:val="24"/>
                          <w:u w:val="single"/>
                          <w:lang w:val="ru-RU"/>
                        </w:rPr>
                      </w:pPr>
                      <w:r w:rsidRPr="006423F1">
                        <w:rPr>
                          <w:b/>
                          <w:sz w:val="24"/>
                          <w:szCs w:val="24"/>
                          <w:u w:val="single"/>
                        </w:rPr>
                        <w:t>НАВЧАЛЬНА ТОЧКА №</w:t>
                      </w:r>
                      <w:r w:rsidRPr="006423F1">
                        <w:rPr>
                          <w:b/>
                          <w:sz w:val="24"/>
                          <w:szCs w:val="24"/>
                          <w:u w:val="single"/>
                          <w:lang w:val="ru-RU"/>
                        </w:rPr>
                        <w:t>1</w:t>
                      </w:r>
                    </w:p>
                    <w:p w14:paraId="56A3F718" w14:textId="77777777" w:rsidR="002F4DF4" w:rsidRPr="006423F1" w:rsidRDefault="002F4DF4" w:rsidP="002F4DF4">
                      <w:pPr>
                        <w:pStyle w:val="ab"/>
                        <w:spacing w:after="0" w:line="240" w:lineRule="auto"/>
                        <w:ind w:left="0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  <w:lang w:val="uk-UA"/>
                        </w:rPr>
                      </w:pPr>
                      <w:r w:rsidRPr="006423F1">
                        <w:rPr>
                          <w:rFonts w:ascii="Times New Roman" w:hAnsi="Times New Roman"/>
                          <w:sz w:val="24"/>
                          <w:szCs w:val="24"/>
                          <w:lang w:val="uk-UA"/>
                        </w:rPr>
                        <w:t xml:space="preserve">Протигаз, загальновійськовий захисний комплект та їх використання. Сигнали оповіщення про радіаційне, хімічне  зараження та дії за ними. Дії особового складу на зараженій місцевості та під час застосування противником скидів з </w:t>
                      </w:r>
                      <w:proofErr w:type="spellStart"/>
                      <w:r w:rsidRPr="006423F1">
                        <w:rPr>
                          <w:rFonts w:ascii="Times New Roman" w:hAnsi="Times New Roman"/>
                          <w:sz w:val="24"/>
                          <w:szCs w:val="24"/>
                          <w:lang w:val="uk-UA"/>
                        </w:rPr>
                        <w:t>БпЛА</w:t>
                      </w:r>
                      <w:proofErr w:type="spellEnd"/>
                      <w:r w:rsidRPr="006423F1">
                        <w:rPr>
                          <w:rFonts w:ascii="Times New Roman" w:hAnsi="Times New Roman"/>
                          <w:sz w:val="24"/>
                          <w:szCs w:val="24"/>
                          <w:lang w:val="uk-UA"/>
                        </w:rPr>
                        <w:t xml:space="preserve"> ручних газових гранат. Порядок використання аерозольного маскування (ручних димових гранат) для захисту особового складу та техніки під час пересування, здійснення маневру, розташування на місцевості і вогневих позиціях, евакуації поранених.</w:t>
                      </w:r>
                    </w:p>
                    <w:p w14:paraId="6B4B4070" w14:textId="77777777" w:rsidR="002F4DF4" w:rsidRPr="0044697D" w:rsidRDefault="002F4DF4" w:rsidP="002F4DF4">
                      <w:pPr>
                        <w:pStyle w:val="ab"/>
                        <w:spacing w:after="0" w:line="240" w:lineRule="auto"/>
                        <w:ind w:left="0"/>
                        <w:jc w:val="both"/>
                        <w:rPr>
                          <w:rFonts w:ascii="Times New Roman" w:hAnsi="Times New Roman"/>
                          <w:color w:val="000000"/>
                          <w:lang w:val="uk-UA" w:eastAsia="uk-UA"/>
                        </w:rPr>
                      </w:pPr>
                    </w:p>
                    <w:p w14:paraId="40F3F808" w14:textId="77777777" w:rsidR="002F4DF4" w:rsidRPr="00C42EC8" w:rsidRDefault="002F4DF4" w:rsidP="002F4DF4">
                      <w:pPr>
                        <w:overflowPunct w:val="0"/>
                        <w:rPr>
                          <w:lang w:val="uk-UA"/>
                        </w:rPr>
                      </w:pPr>
                      <w:r w:rsidRPr="00C42EC8">
                        <w:rPr>
                          <w:rFonts w:eastAsiaTheme="minorHAnsi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C42EC8">
                        <w:rPr>
                          <w:rFonts w:eastAsiaTheme="minorHAnsi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C42EC8">
                        <w:rPr>
                          <w:rFonts w:eastAsiaTheme="minorHAnsi"/>
                          <w:lang w:val="uk-UA" w:eastAsia="uk-UA"/>
                        </w:rPr>
                        <w:t xml:space="preserve">: </w:t>
                      </w:r>
                      <w:r w:rsidRPr="00C42EC8">
                        <w:rPr>
                          <w:rFonts w:eastAsiaTheme="minorHAnsi" w:cstheme="minorBidi"/>
                          <w:lang w:val="uk-UA" w:eastAsia="uk-UA"/>
                        </w:rPr>
                        <w:t>курсанти 1 НР 1 НБ в/ч А2900</w:t>
                      </w:r>
                      <w:r>
                        <w:rPr>
                          <w:rFonts w:eastAsiaTheme="minorHAnsi" w:cstheme="minorBidi"/>
                          <w:lang w:val="uk-UA" w:eastAsia="uk-UA"/>
                        </w:rPr>
                        <w:t>.</w:t>
                      </w:r>
                    </w:p>
                    <w:p w14:paraId="6A7F2199" w14:textId="00E9FD73" w:rsidR="002F4DF4" w:rsidRPr="0044697D" w:rsidRDefault="002F4DF4" w:rsidP="002F4DF4">
                      <w:pPr>
                        <w:pStyle w:val="1"/>
                        <w:spacing w:line="240" w:lineRule="auto"/>
                        <w:ind w:hanging="40"/>
                        <w:rPr>
                          <w:bCs/>
                          <w:sz w:val="22"/>
                          <w:szCs w:val="22"/>
                        </w:rPr>
                      </w:pPr>
                      <w:r w:rsidRPr="0044697D">
                        <w:rPr>
                          <w:bCs/>
                          <w:sz w:val="22"/>
                          <w:szCs w:val="22"/>
                        </w:rPr>
                        <w:t xml:space="preserve">Час: </w:t>
                      </w:r>
                      <w:r w:rsidR="00874407">
                        <w:rPr>
                          <w:bCs/>
                          <w:sz w:val="22"/>
                          <w:szCs w:val="22"/>
                        </w:rPr>
                        <w:t>75</w:t>
                      </w:r>
                      <w:r w:rsidRPr="0044697D">
                        <w:rPr>
                          <w:bCs/>
                          <w:sz w:val="22"/>
                          <w:szCs w:val="22"/>
                        </w:rPr>
                        <w:t xml:space="preserve"> хвилин</w:t>
                      </w:r>
                      <w:r>
                        <w:rPr>
                          <w:bCs/>
                          <w:sz w:val="22"/>
                          <w:szCs w:val="22"/>
                        </w:rPr>
                        <w:t>.</w:t>
                      </w:r>
                    </w:p>
                    <w:p w14:paraId="2A38CA7E" w14:textId="77777777" w:rsidR="002F4DF4" w:rsidRDefault="002F4DF4" w:rsidP="002F4DF4">
                      <w:pPr>
                        <w:pStyle w:val="1"/>
                        <w:ind w:hanging="40"/>
                        <w:rPr>
                          <w:bCs/>
                          <w:sz w:val="22"/>
                          <w:szCs w:val="22"/>
                        </w:rPr>
                      </w:pPr>
                      <w:r w:rsidRPr="0044697D">
                        <w:rPr>
                          <w:bCs/>
                          <w:sz w:val="22"/>
                          <w:szCs w:val="22"/>
                        </w:rPr>
                        <w:t xml:space="preserve">Місце проведення: </w:t>
                      </w:r>
                      <w:r w:rsidRPr="00F269B3">
                        <w:rPr>
                          <w:bCs/>
                          <w:sz w:val="22"/>
                          <w:szCs w:val="22"/>
                        </w:rPr>
                        <w:t>ППД 1 НБ в/ч А2900.</w:t>
                      </w:r>
                    </w:p>
                    <w:p w14:paraId="59F5302E" w14:textId="77777777" w:rsidR="006423F1" w:rsidRPr="00F269B3" w:rsidRDefault="006423F1" w:rsidP="002F4DF4">
                      <w:pPr>
                        <w:pStyle w:val="1"/>
                        <w:ind w:hanging="40"/>
                        <w:rPr>
                          <w:bCs/>
                          <w:sz w:val="22"/>
                          <w:szCs w:val="22"/>
                        </w:rPr>
                      </w:pPr>
                    </w:p>
                    <w:p w14:paraId="68A37409" w14:textId="77777777" w:rsidR="00874407" w:rsidRDefault="00874407" w:rsidP="00874407">
                      <w:pPr>
                        <w:pStyle w:val="1"/>
                        <w:spacing w:line="240" w:lineRule="auto"/>
                        <w:ind w:hanging="40"/>
                        <w:rPr>
                          <w:bCs/>
                          <w:sz w:val="22"/>
                          <w:szCs w:val="22"/>
                        </w:rPr>
                      </w:pPr>
                      <w:r w:rsidRPr="0044697D">
                        <w:rPr>
                          <w:bCs/>
                          <w:sz w:val="22"/>
                          <w:szCs w:val="22"/>
                        </w:rPr>
                        <w:t>Керівник:</w:t>
                      </w:r>
                      <w:r>
                        <w:rPr>
                          <w:bCs/>
                          <w:sz w:val="22"/>
                          <w:szCs w:val="22"/>
                        </w:rPr>
                        <w:t xml:space="preserve"> _________________________________</w:t>
                      </w:r>
                    </w:p>
                    <w:p w14:paraId="61A7790D" w14:textId="77777777" w:rsidR="00874407" w:rsidRDefault="00874407" w:rsidP="00874407">
                      <w:pPr>
                        <w:pStyle w:val="1"/>
                        <w:spacing w:line="240" w:lineRule="auto"/>
                        <w:ind w:hanging="40"/>
                        <w:rPr>
                          <w:bCs/>
                          <w:sz w:val="22"/>
                          <w:szCs w:val="22"/>
                        </w:rPr>
                      </w:pPr>
                    </w:p>
                    <w:p w14:paraId="70DBC442" w14:textId="77777777" w:rsidR="00874407" w:rsidRPr="0044697D" w:rsidRDefault="00874407" w:rsidP="00874407">
                      <w:pPr>
                        <w:pStyle w:val="1"/>
                        <w:spacing w:line="240" w:lineRule="auto"/>
                        <w:ind w:hanging="40"/>
                        <w:rPr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bCs/>
                          <w:sz w:val="22"/>
                          <w:szCs w:val="22"/>
                        </w:rPr>
                        <w:t>Помічник керівника</w:t>
                      </w:r>
                      <w:r w:rsidRPr="0044697D">
                        <w:rPr>
                          <w:bCs/>
                          <w:sz w:val="22"/>
                          <w:szCs w:val="22"/>
                        </w:rPr>
                        <w:t>:</w:t>
                      </w:r>
                      <w:r>
                        <w:rPr>
                          <w:bCs/>
                          <w:sz w:val="22"/>
                          <w:szCs w:val="22"/>
                        </w:rPr>
                        <w:t xml:space="preserve"> _________________________________</w:t>
                      </w:r>
                    </w:p>
                    <w:p w14:paraId="724602D0" w14:textId="77777777" w:rsidR="002F4DF4" w:rsidRPr="0044697D" w:rsidRDefault="002F4DF4" w:rsidP="002F4DF4">
                      <w:pPr>
                        <w:pStyle w:val="1"/>
                        <w:spacing w:line="240" w:lineRule="auto"/>
                        <w:ind w:hanging="40"/>
                        <w:rPr>
                          <w:u w:val="singl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05E4FA0" w14:textId="7D4FB4F5" w:rsidR="002F4DF4" w:rsidRDefault="002F4DF4" w:rsidP="002F4DF4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3D214F11" w14:textId="71008B11" w:rsidR="002F4DF4" w:rsidRDefault="002F4DF4" w:rsidP="002F4DF4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41E323E2" w14:textId="19D897D4" w:rsidR="002F4DF4" w:rsidRDefault="002F4DF4" w:rsidP="002F4DF4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41E45BC2" w14:textId="53A719CB" w:rsidR="002F4DF4" w:rsidRDefault="002F4DF4" w:rsidP="002F4DF4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70A10654" w14:textId="067DE31D" w:rsidR="002F4DF4" w:rsidRDefault="002F4DF4" w:rsidP="002F4DF4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6C7CB116" w14:textId="5B80A293" w:rsidR="002F4DF4" w:rsidRDefault="002F4DF4" w:rsidP="002F4DF4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06A27A7A" w14:textId="25DB08BF" w:rsidR="002F4DF4" w:rsidRDefault="002F4DF4" w:rsidP="002F4DF4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224159F0" w14:textId="329F085A" w:rsidR="002F4DF4" w:rsidRDefault="002F4DF4" w:rsidP="002F4DF4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402407D5" w14:textId="2F613D8F" w:rsidR="002F4DF4" w:rsidRDefault="002F4DF4" w:rsidP="002F4DF4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414D4055" w14:textId="20E11D83" w:rsidR="002F4DF4" w:rsidRDefault="002F4DF4" w:rsidP="002F4DF4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4BA9E16F" w14:textId="77777777" w:rsidR="002F4DF4" w:rsidRDefault="002F4DF4" w:rsidP="002F4DF4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4F3A3005" w14:textId="77777777" w:rsidR="002F4DF4" w:rsidRDefault="002F4DF4" w:rsidP="002F4DF4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065121B6" w14:textId="77777777" w:rsidR="002F4DF4" w:rsidRDefault="002F4DF4" w:rsidP="002F4DF4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7186FA30" w14:textId="77777777" w:rsidR="002F4DF4" w:rsidRDefault="002F4DF4" w:rsidP="002F4DF4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6238F0AE" w14:textId="77777777" w:rsidR="002F4DF4" w:rsidRDefault="002F4DF4" w:rsidP="002F4DF4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3D763CF8" w14:textId="77777777" w:rsidR="002F4DF4" w:rsidRDefault="002F4DF4" w:rsidP="002F4DF4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7C0DD64C" w14:textId="77777777" w:rsidR="002F4DF4" w:rsidRDefault="002F4DF4" w:rsidP="002F4DF4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39E32A81" w14:textId="77777777" w:rsidR="002F4DF4" w:rsidRDefault="002F4DF4" w:rsidP="002F4DF4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1804A381" w14:textId="77777777" w:rsidR="002F4DF4" w:rsidRDefault="002F4DF4">
      <w:pPr>
        <w:rPr>
          <w:i/>
          <w:color w:val="000000"/>
          <w:lang w:val="uk-UA"/>
        </w:rPr>
      </w:pPr>
    </w:p>
    <w:p w14:paraId="167C705C" w14:textId="77777777" w:rsidR="002F4DF4" w:rsidRDefault="002F4DF4">
      <w:pPr>
        <w:rPr>
          <w:i/>
          <w:color w:val="000000"/>
          <w:lang w:val="uk-UA"/>
        </w:rPr>
      </w:pPr>
    </w:p>
    <w:p w14:paraId="783E495D" w14:textId="77777777" w:rsidR="002F4DF4" w:rsidRDefault="002F4DF4">
      <w:pPr>
        <w:rPr>
          <w:i/>
          <w:color w:val="000000"/>
          <w:lang w:val="uk-UA"/>
        </w:rPr>
      </w:pPr>
    </w:p>
    <w:p w14:paraId="4BF4C5AE" w14:textId="77777777" w:rsidR="002F4DF4" w:rsidRDefault="002F4DF4">
      <w:pPr>
        <w:rPr>
          <w:i/>
          <w:color w:val="000000"/>
          <w:lang w:val="uk-UA"/>
        </w:rPr>
      </w:pPr>
    </w:p>
    <w:p w14:paraId="11937AD2" w14:textId="77777777" w:rsidR="002F4DF4" w:rsidRDefault="002F4DF4">
      <w:pPr>
        <w:rPr>
          <w:i/>
          <w:color w:val="000000"/>
          <w:lang w:val="uk-UA"/>
        </w:rPr>
      </w:pPr>
    </w:p>
    <w:p w14:paraId="7FD71CA8" w14:textId="0850748A" w:rsidR="002F4DF4" w:rsidRDefault="002F4DF4">
      <w:pPr>
        <w:rPr>
          <w:i/>
          <w:snapToGrid w:val="0"/>
          <w:color w:val="000000"/>
          <w:szCs w:val="20"/>
          <w:lang w:val="uk-UA"/>
        </w:rPr>
      </w:pPr>
      <w:r>
        <w:rPr>
          <w:i/>
          <w:color w:val="000000"/>
        </w:rPr>
        <w:br w:type="page"/>
      </w:r>
    </w:p>
    <w:p w14:paraId="64B8CF92" w14:textId="77777777" w:rsidR="006D73F6" w:rsidRDefault="006D73F6" w:rsidP="002811B5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28C7EE02" w14:textId="4D8858E6" w:rsidR="002811B5" w:rsidRPr="006B35C2" w:rsidRDefault="002811B5" w:rsidP="002811B5">
      <w:pPr>
        <w:pStyle w:val="1"/>
        <w:spacing w:line="240" w:lineRule="auto"/>
        <w:ind w:left="0" w:firstLine="709"/>
        <w:rPr>
          <w:i/>
          <w:sz w:val="24"/>
        </w:rPr>
      </w:pPr>
      <w:r>
        <w:rPr>
          <w:i/>
          <w:color w:val="000000"/>
          <w:sz w:val="24"/>
        </w:rPr>
        <w:t>П</w:t>
      </w:r>
      <w:r w:rsidRPr="006B35C2">
        <w:rPr>
          <w:i/>
          <w:color w:val="000000"/>
          <w:sz w:val="24"/>
        </w:rPr>
        <w:t>римітка:</w:t>
      </w:r>
    </w:p>
    <w:p w14:paraId="19029081" w14:textId="0B158D7F" w:rsidR="002811B5" w:rsidRPr="006B35C2" w:rsidRDefault="00956318" w:rsidP="002811B5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b/>
          <w:noProof/>
          <w:snapToGrid/>
          <w:sz w:val="24"/>
          <w:szCs w:val="28"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54E1F510" wp14:editId="7ABEF589">
                <wp:simplePos x="0" y="0"/>
                <wp:positionH relativeFrom="column">
                  <wp:posOffset>1734575</wp:posOffset>
                </wp:positionH>
                <wp:positionV relativeFrom="paragraph">
                  <wp:posOffset>92124</wp:posOffset>
                </wp:positionV>
                <wp:extent cx="1072661" cy="0"/>
                <wp:effectExtent l="0" t="88900" r="0" b="88900"/>
                <wp:wrapNone/>
                <wp:docPr id="135284706" name="Пряма зі стрілкою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2661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12124A" id="Пряма зі стрілкою 6" o:spid="_x0000_s1026" type="#_x0000_t32" style="position:absolute;margin-left:136.6pt;margin-top:7.25pt;width:84.45pt;height:0;z-index: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" strokecolor="#484329 [814]" strokeweight="1.75pt">
                <v:stroke startarrow="oval" endarrow="block" endarrowwidth="wide" endarrowlength="long" linestyle="thinThin"/>
              </v:shape>
            </w:pict>
          </mc:Fallback>
        </mc:AlternateContent>
      </w:r>
      <w:r w:rsidR="002811B5" w:rsidRPr="006B35C2">
        <w:rPr>
          <w:i/>
          <w:color w:val="000000"/>
          <w:sz w:val="24"/>
        </w:rPr>
        <w:t>1.                                   -      порядок заміни на навчальних точках.</w:t>
      </w:r>
    </w:p>
    <w:p w14:paraId="126E6D2C" w14:textId="230CEEF4" w:rsidR="002811B5" w:rsidRDefault="002811B5" w:rsidP="002811B5">
      <w:pPr>
        <w:pStyle w:val="1"/>
        <w:spacing w:line="240" w:lineRule="auto"/>
        <w:ind w:left="0" w:firstLine="2410"/>
        <w:rPr>
          <w:i/>
          <w:color w:val="000000"/>
          <w:sz w:val="24"/>
        </w:rPr>
      </w:pPr>
      <w:r w:rsidRPr="006B35C2">
        <w:rPr>
          <w:i/>
          <w:color w:val="000000"/>
          <w:sz w:val="24"/>
        </w:rPr>
        <w:t>2. Заміна навчальних точок відбувається за командою керівника заняття.</w:t>
      </w:r>
    </w:p>
    <w:p w14:paraId="50B7526C" w14:textId="77777777" w:rsidR="002F4DF4" w:rsidRPr="006B35C2" w:rsidRDefault="002F4DF4" w:rsidP="002811B5">
      <w:pPr>
        <w:pStyle w:val="1"/>
        <w:spacing w:line="240" w:lineRule="auto"/>
        <w:ind w:left="0" w:firstLine="2410"/>
        <w:rPr>
          <w:i/>
          <w:sz w:val="24"/>
        </w:rPr>
      </w:pPr>
    </w:p>
    <w:p w14:paraId="469EB6F7" w14:textId="67396963" w:rsidR="00E911BB" w:rsidRPr="008E1CCF" w:rsidRDefault="00E911BB" w:rsidP="00E911BB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8E1CCF">
        <w:rPr>
          <w:b/>
          <w:szCs w:val="28"/>
        </w:rPr>
        <w:t>ЗАКЛЮЧНА ЧАСТИНА –</w:t>
      </w:r>
      <w:r w:rsidRPr="008E1CCF">
        <w:rPr>
          <w:szCs w:val="28"/>
        </w:rPr>
        <w:t xml:space="preserve"> </w:t>
      </w:r>
      <w:r w:rsidR="003413CC">
        <w:rPr>
          <w:b/>
          <w:szCs w:val="28"/>
          <w:u w:val="single"/>
        </w:rPr>
        <w:t>5</w:t>
      </w:r>
      <w:r w:rsidRPr="008E1CCF">
        <w:rPr>
          <w:color w:val="FF0000"/>
          <w:szCs w:val="28"/>
        </w:rPr>
        <w:t xml:space="preserve"> </w:t>
      </w:r>
      <w:r w:rsidRPr="008E1CCF">
        <w:rPr>
          <w:b/>
          <w:szCs w:val="28"/>
        </w:rPr>
        <w:t>ХВ.</w:t>
      </w:r>
    </w:p>
    <w:p w14:paraId="51DE05C2" w14:textId="77777777" w:rsidR="00E911BB" w:rsidRPr="008E1CCF" w:rsidRDefault="00E911BB" w:rsidP="00E911BB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D8FD01F" w14:textId="77777777" w:rsidR="00E911BB" w:rsidRPr="008E1CCF" w:rsidRDefault="00E911BB" w:rsidP="00B666DE">
      <w:pPr>
        <w:pStyle w:val="1"/>
        <w:spacing w:line="240" w:lineRule="auto"/>
        <w:ind w:left="709" w:firstLine="0"/>
        <w:rPr>
          <w:szCs w:val="28"/>
        </w:rPr>
      </w:pPr>
      <w:r w:rsidRPr="008E1CCF">
        <w:rPr>
          <w:szCs w:val="28"/>
        </w:rPr>
        <w:t>Шикую підрозділ, перевіряю наявність особового складу.</w:t>
      </w:r>
    </w:p>
    <w:p w14:paraId="21301DA4" w14:textId="77777777" w:rsidR="00E911BB" w:rsidRPr="008E1CCF" w:rsidRDefault="00E911BB" w:rsidP="00B666DE">
      <w:pPr>
        <w:pStyle w:val="1"/>
        <w:spacing w:line="240" w:lineRule="auto"/>
        <w:ind w:left="709" w:firstLine="0"/>
        <w:rPr>
          <w:szCs w:val="28"/>
        </w:rPr>
      </w:pPr>
      <w:r w:rsidRPr="008E1CCF">
        <w:rPr>
          <w:szCs w:val="28"/>
        </w:rPr>
        <w:t xml:space="preserve">Груповий </w:t>
      </w:r>
      <w:proofErr w:type="spellStart"/>
      <w:r w:rsidRPr="008E1CCF">
        <w:rPr>
          <w:szCs w:val="28"/>
        </w:rPr>
        <w:t>дебрифінг</w:t>
      </w:r>
      <w:proofErr w:type="spellEnd"/>
      <w:r w:rsidRPr="008E1CCF">
        <w:rPr>
          <w:szCs w:val="28"/>
        </w:rPr>
        <w:t xml:space="preserve"> із заслуховуванням кожного та оцінкою особистих </w:t>
      </w:r>
      <w:proofErr w:type="spellStart"/>
      <w:r w:rsidRPr="008E1CCF">
        <w:rPr>
          <w:szCs w:val="28"/>
        </w:rPr>
        <w:t>відчуттів</w:t>
      </w:r>
      <w:proofErr w:type="spellEnd"/>
      <w:r w:rsidRPr="008E1CCF">
        <w:rPr>
          <w:szCs w:val="28"/>
        </w:rPr>
        <w:t>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матеріал, що необхідно зробити для усунення визначених недоліків; результати занять, та в цілому.</w:t>
      </w:r>
    </w:p>
    <w:p w14:paraId="4DEDD107" w14:textId="77777777" w:rsidR="00E911BB" w:rsidRPr="008E1CCF" w:rsidRDefault="00E911BB" w:rsidP="00B666DE">
      <w:pPr>
        <w:pStyle w:val="1"/>
        <w:spacing w:line="240" w:lineRule="auto"/>
        <w:ind w:left="709" w:firstLine="0"/>
        <w:rPr>
          <w:szCs w:val="28"/>
        </w:rPr>
      </w:pPr>
      <w:r w:rsidRPr="008E1CCF">
        <w:rPr>
          <w:szCs w:val="28"/>
        </w:rPr>
        <w:t>Для закріплення отриманих знань і навичок даю завдання на самопідготовку.</w:t>
      </w:r>
    </w:p>
    <w:p w14:paraId="3778D914" w14:textId="77777777" w:rsidR="00E911BB" w:rsidRPr="008E1CCF" w:rsidRDefault="00E911BB" w:rsidP="00E911BB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322C9E72" w14:textId="0B27E952" w:rsidR="00E911BB" w:rsidRPr="008E1CCF" w:rsidRDefault="00E911BB" w:rsidP="00E911BB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7547DDDC" w14:textId="16AA9FE4" w:rsidR="00A2123D" w:rsidRPr="00D950E4" w:rsidRDefault="00A2123D" w:rsidP="00A2123D">
      <w:pPr>
        <w:widowControl w:val="0"/>
        <w:snapToGrid w:val="0"/>
        <w:ind w:left="40" w:firstLine="700"/>
        <w:rPr>
          <w:sz w:val="28"/>
          <w:szCs w:val="28"/>
          <w:lang w:val="uk-UA"/>
        </w:rPr>
      </w:pPr>
      <w:bookmarkStart w:id="15" w:name="_Hlk219384719"/>
      <w:r w:rsidRPr="00D950E4">
        <w:rPr>
          <w:sz w:val="28"/>
          <w:szCs w:val="28"/>
          <w:lang w:val="uk-UA"/>
        </w:rPr>
        <w:t>Керівник заняття:</w:t>
      </w:r>
    </w:p>
    <w:p w14:paraId="611744DE" w14:textId="7F7BC657" w:rsidR="00A2123D" w:rsidRPr="00D950E4" w:rsidRDefault="00A40264" w:rsidP="00A2123D">
      <w:pPr>
        <w:widowControl w:val="0"/>
        <w:snapToGrid w:val="0"/>
        <w:ind w:left="40" w:firstLine="70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="00A2123D" w:rsidRPr="00D950E4">
        <w:rPr>
          <w:sz w:val="28"/>
          <w:szCs w:val="28"/>
          <w:lang w:val="uk-UA"/>
        </w:rPr>
        <w:t>омандир 1 навчальної роти</w:t>
      </w:r>
      <w:r>
        <w:rPr>
          <w:sz w:val="28"/>
          <w:szCs w:val="28"/>
          <w:lang w:val="uk-UA"/>
        </w:rPr>
        <w:t xml:space="preserve"> – старший викладач</w:t>
      </w:r>
      <w:r w:rsidR="00A2123D" w:rsidRPr="00D950E4">
        <w:rPr>
          <w:sz w:val="28"/>
          <w:szCs w:val="28"/>
          <w:lang w:val="uk-UA"/>
        </w:rPr>
        <w:t xml:space="preserve"> 1 навчального батальйону</w:t>
      </w:r>
    </w:p>
    <w:p w14:paraId="640C342F" w14:textId="44994DBF" w:rsidR="00D42D50" w:rsidRPr="003B0677" w:rsidRDefault="00A2123D" w:rsidP="00703ABD">
      <w:pPr>
        <w:widowControl w:val="0"/>
        <w:tabs>
          <w:tab w:val="right" w:pos="15026"/>
        </w:tabs>
        <w:snapToGrid w:val="0"/>
        <w:ind w:left="40" w:firstLine="70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лейтенант</w:t>
      </w:r>
      <w:bookmarkEnd w:id="15"/>
      <w:r w:rsidR="00703ABD">
        <w:rPr>
          <w:sz w:val="28"/>
          <w:szCs w:val="28"/>
          <w:lang w:val="uk-UA"/>
        </w:rPr>
        <w:tab/>
      </w:r>
      <w:r w:rsidR="00A40264">
        <w:rPr>
          <w:sz w:val="28"/>
          <w:szCs w:val="28"/>
          <w:lang w:val="uk-UA"/>
        </w:rPr>
        <w:t>Богдан ГЕНЗЕЛЬ</w:t>
      </w:r>
    </w:p>
    <w:p w14:paraId="2F250709" w14:textId="2C492256" w:rsidR="006704A7" w:rsidRPr="00AD1FF2" w:rsidRDefault="006704A7" w:rsidP="00D42D50">
      <w:pPr>
        <w:pStyle w:val="1"/>
        <w:spacing w:line="240" w:lineRule="auto"/>
        <w:ind w:left="567" w:right="425"/>
        <w:jc w:val="left"/>
        <w:rPr>
          <w:szCs w:val="28"/>
        </w:rPr>
      </w:pPr>
    </w:p>
    <w:sectPr w:rsidR="006704A7" w:rsidRPr="00AD1FF2" w:rsidSect="00204B3F">
      <w:pgSz w:w="16838" w:h="11906" w:orient="landscape"/>
      <w:pgMar w:top="762" w:right="819" w:bottom="76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9AB0720" w14:textId="77777777" w:rsidR="00FD5F85" w:rsidRDefault="00FD5F85">
      <w:r>
        <w:separator/>
      </w:r>
    </w:p>
  </w:endnote>
  <w:endnote w:type="continuationSeparator" w:id="0">
    <w:p w14:paraId="3220266C" w14:textId="77777777" w:rsidR="00FD5F85" w:rsidRDefault="00FD5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CDBB5AB" w14:textId="77777777" w:rsidR="00FD5F85" w:rsidRDefault="00FD5F85">
      <w:r>
        <w:separator/>
      </w:r>
    </w:p>
  </w:footnote>
  <w:footnote w:type="continuationSeparator" w:id="0">
    <w:p w14:paraId="492F1F6A" w14:textId="77777777" w:rsidR="00FD5F85" w:rsidRDefault="00FD5F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8585233B"/>
    <w:multiLevelType w:val="singleLevel"/>
    <w:tmpl w:val="8585233B"/>
    <w:lvl w:ilvl="0">
      <w:start w:val="1"/>
      <w:numFmt w:val="decimal"/>
      <w:suff w:val="space"/>
      <w:lvlText w:val="%1)"/>
      <w:lvlJc w:val="left"/>
    </w:lvl>
  </w:abstractNum>
  <w:abstractNum w:abstractNumId="1" w15:restartNumberingAfterBreak="0">
    <w:nsid w:val="19468C8E"/>
    <w:multiLevelType w:val="multilevel"/>
    <w:tmpl w:val="19468C8E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225927"/>
    <w:multiLevelType w:val="multilevel"/>
    <w:tmpl w:val="560C96A2"/>
    <w:lvl w:ilvl="0">
      <w:start w:val="1"/>
      <w:numFmt w:val="decimal"/>
      <w:suff w:val="space"/>
      <w:lvlText w:val="%1."/>
      <w:lvlJc w:val="left"/>
      <w:pPr>
        <w:ind w:left="114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6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8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30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02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74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6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8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906" w:hanging="180"/>
      </w:pPr>
      <w:rPr>
        <w:rFonts w:hint="default"/>
      </w:rPr>
    </w:lvl>
  </w:abstractNum>
  <w:abstractNum w:abstractNumId="3" w15:restartNumberingAfterBreak="0">
    <w:nsid w:val="23CD2CCB"/>
    <w:multiLevelType w:val="hybridMultilevel"/>
    <w:tmpl w:val="D6DC5CB4"/>
    <w:lvl w:ilvl="0" w:tplc="FFFFFFFF">
      <w:start w:val="1"/>
      <w:numFmt w:val="decimal"/>
      <w:lvlText w:val="%1."/>
      <w:lvlJc w:val="left"/>
      <w:pPr>
        <w:ind w:left="3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40" w:hanging="360"/>
      </w:pPr>
    </w:lvl>
    <w:lvl w:ilvl="2" w:tplc="FFFFFFFF" w:tentative="1">
      <w:start w:val="1"/>
      <w:numFmt w:val="lowerRoman"/>
      <w:lvlText w:val="%3."/>
      <w:lvlJc w:val="right"/>
      <w:pPr>
        <w:ind w:left="1760" w:hanging="180"/>
      </w:pPr>
    </w:lvl>
    <w:lvl w:ilvl="3" w:tplc="FFFFFFFF" w:tentative="1">
      <w:start w:val="1"/>
      <w:numFmt w:val="decimal"/>
      <w:lvlText w:val="%4."/>
      <w:lvlJc w:val="left"/>
      <w:pPr>
        <w:ind w:left="2480" w:hanging="360"/>
      </w:pPr>
    </w:lvl>
    <w:lvl w:ilvl="4" w:tplc="FFFFFFFF" w:tentative="1">
      <w:start w:val="1"/>
      <w:numFmt w:val="lowerLetter"/>
      <w:lvlText w:val="%5."/>
      <w:lvlJc w:val="left"/>
      <w:pPr>
        <w:ind w:left="3200" w:hanging="360"/>
      </w:pPr>
    </w:lvl>
    <w:lvl w:ilvl="5" w:tplc="FFFFFFFF" w:tentative="1">
      <w:start w:val="1"/>
      <w:numFmt w:val="lowerRoman"/>
      <w:lvlText w:val="%6."/>
      <w:lvlJc w:val="right"/>
      <w:pPr>
        <w:ind w:left="3920" w:hanging="180"/>
      </w:pPr>
    </w:lvl>
    <w:lvl w:ilvl="6" w:tplc="FFFFFFFF" w:tentative="1">
      <w:start w:val="1"/>
      <w:numFmt w:val="decimal"/>
      <w:lvlText w:val="%7."/>
      <w:lvlJc w:val="left"/>
      <w:pPr>
        <w:ind w:left="4640" w:hanging="360"/>
      </w:pPr>
    </w:lvl>
    <w:lvl w:ilvl="7" w:tplc="FFFFFFFF" w:tentative="1">
      <w:start w:val="1"/>
      <w:numFmt w:val="lowerLetter"/>
      <w:lvlText w:val="%8."/>
      <w:lvlJc w:val="left"/>
      <w:pPr>
        <w:ind w:left="5360" w:hanging="360"/>
      </w:pPr>
    </w:lvl>
    <w:lvl w:ilvl="8" w:tplc="FFFFFFFF" w:tentative="1">
      <w:start w:val="1"/>
      <w:numFmt w:val="lowerRoman"/>
      <w:lvlText w:val="%9."/>
      <w:lvlJc w:val="right"/>
      <w:pPr>
        <w:ind w:left="6080" w:hanging="180"/>
      </w:pPr>
    </w:lvl>
  </w:abstractNum>
  <w:abstractNum w:abstractNumId="4" w15:restartNumberingAfterBreak="0">
    <w:nsid w:val="354971BA"/>
    <w:multiLevelType w:val="hybridMultilevel"/>
    <w:tmpl w:val="66040368"/>
    <w:lvl w:ilvl="0" w:tplc="0422000F">
      <w:start w:val="1"/>
      <w:numFmt w:val="decimal"/>
      <w:lvlText w:val="%1."/>
      <w:lvlJc w:val="left"/>
      <w:pPr>
        <w:ind w:left="680" w:hanging="360"/>
      </w:pPr>
    </w:lvl>
    <w:lvl w:ilvl="1" w:tplc="04220019" w:tentative="1">
      <w:start w:val="1"/>
      <w:numFmt w:val="lowerLetter"/>
      <w:lvlText w:val="%2."/>
      <w:lvlJc w:val="left"/>
      <w:pPr>
        <w:ind w:left="1400" w:hanging="360"/>
      </w:pPr>
    </w:lvl>
    <w:lvl w:ilvl="2" w:tplc="0422001B" w:tentative="1">
      <w:start w:val="1"/>
      <w:numFmt w:val="lowerRoman"/>
      <w:lvlText w:val="%3."/>
      <w:lvlJc w:val="right"/>
      <w:pPr>
        <w:ind w:left="2120" w:hanging="180"/>
      </w:pPr>
    </w:lvl>
    <w:lvl w:ilvl="3" w:tplc="0422000F" w:tentative="1">
      <w:start w:val="1"/>
      <w:numFmt w:val="decimal"/>
      <w:lvlText w:val="%4."/>
      <w:lvlJc w:val="left"/>
      <w:pPr>
        <w:ind w:left="2840" w:hanging="360"/>
      </w:pPr>
    </w:lvl>
    <w:lvl w:ilvl="4" w:tplc="04220019" w:tentative="1">
      <w:start w:val="1"/>
      <w:numFmt w:val="lowerLetter"/>
      <w:lvlText w:val="%5."/>
      <w:lvlJc w:val="left"/>
      <w:pPr>
        <w:ind w:left="3560" w:hanging="360"/>
      </w:pPr>
    </w:lvl>
    <w:lvl w:ilvl="5" w:tplc="0422001B" w:tentative="1">
      <w:start w:val="1"/>
      <w:numFmt w:val="lowerRoman"/>
      <w:lvlText w:val="%6."/>
      <w:lvlJc w:val="right"/>
      <w:pPr>
        <w:ind w:left="4280" w:hanging="180"/>
      </w:pPr>
    </w:lvl>
    <w:lvl w:ilvl="6" w:tplc="0422000F" w:tentative="1">
      <w:start w:val="1"/>
      <w:numFmt w:val="decimal"/>
      <w:lvlText w:val="%7."/>
      <w:lvlJc w:val="left"/>
      <w:pPr>
        <w:ind w:left="5000" w:hanging="360"/>
      </w:pPr>
    </w:lvl>
    <w:lvl w:ilvl="7" w:tplc="04220019" w:tentative="1">
      <w:start w:val="1"/>
      <w:numFmt w:val="lowerLetter"/>
      <w:lvlText w:val="%8."/>
      <w:lvlJc w:val="left"/>
      <w:pPr>
        <w:ind w:left="5720" w:hanging="360"/>
      </w:pPr>
    </w:lvl>
    <w:lvl w:ilvl="8" w:tplc="0422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5" w15:restartNumberingAfterBreak="0">
    <w:nsid w:val="464E4F7C"/>
    <w:multiLevelType w:val="multilevel"/>
    <w:tmpl w:val="7160D214"/>
    <w:lvl w:ilvl="0">
      <w:start w:val="1"/>
      <w:numFmt w:val="decimal"/>
      <w:suff w:val="space"/>
      <w:lvlText w:val="%1."/>
      <w:lvlJc w:val="left"/>
      <w:pPr>
        <w:ind w:left="177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49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21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3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6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3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0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538" w:hanging="180"/>
      </w:pPr>
      <w:rPr>
        <w:rFonts w:hint="default"/>
      </w:rPr>
    </w:lvl>
  </w:abstractNum>
  <w:abstractNum w:abstractNumId="6" w15:restartNumberingAfterBreak="0">
    <w:nsid w:val="4A7C48EA"/>
    <w:multiLevelType w:val="hybridMultilevel"/>
    <w:tmpl w:val="D6DC5CB4"/>
    <w:lvl w:ilvl="0" w:tplc="1088AC6A">
      <w:start w:val="1"/>
      <w:numFmt w:val="decimal"/>
      <w:lvlText w:val="%1."/>
      <w:lvlJc w:val="left"/>
      <w:pPr>
        <w:ind w:left="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40" w:hanging="360"/>
      </w:pPr>
    </w:lvl>
    <w:lvl w:ilvl="2" w:tplc="0409001B" w:tentative="1">
      <w:start w:val="1"/>
      <w:numFmt w:val="lowerRoman"/>
      <w:lvlText w:val="%3."/>
      <w:lvlJc w:val="right"/>
      <w:pPr>
        <w:ind w:left="1760" w:hanging="180"/>
      </w:pPr>
    </w:lvl>
    <w:lvl w:ilvl="3" w:tplc="0409000F" w:tentative="1">
      <w:start w:val="1"/>
      <w:numFmt w:val="decimal"/>
      <w:lvlText w:val="%4."/>
      <w:lvlJc w:val="left"/>
      <w:pPr>
        <w:ind w:left="2480" w:hanging="360"/>
      </w:pPr>
    </w:lvl>
    <w:lvl w:ilvl="4" w:tplc="04090019" w:tentative="1">
      <w:start w:val="1"/>
      <w:numFmt w:val="lowerLetter"/>
      <w:lvlText w:val="%5."/>
      <w:lvlJc w:val="left"/>
      <w:pPr>
        <w:ind w:left="3200" w:hanging="360"/>
      </w:pPr>
    </w:lvl>
    <w:lvl w:ilvl="5" w:tplc="0409001B" w:tentative="1">
      <w:start w:val="1"/>
      <w:numFmt w:val="lowerRoman"/>
      <w:lvlText w:val="%6."/>
      <w:lvlJc w:val="right"/>
      <w:pPr>
        <w:ind w:left="3920" w:hanging="180"/>
      </w:pPr>
    </w:lvl>
    <w:lvl w:ilvl="6" w:tplc="0409000F" w:tentative="1">
      <w:start w:val="1"/>
      <w:numFmt w:val="decimal"/>
      <w:lvlText w:val="%7."/>
      <w:lvlJc w:val="left"/>
      <w:pPr>
        <w:ind w:left="4640" w:hanging="360"/>
      </w:pPr>
    </w:lvl>
    <w:lvl w:ilvl="7" w:tplc="04090019" w:tentative="1">
      <w:start w:val="1"/>
      <w:numFmt w:val="lowerLetter"/>
      <w:lvlText w:val="%8."/>
      <w:lvlJc w:val="left"/>
      <w:pPr>
        <w:ind w:left="5360" w:hanging="360"/>
      </w:pPr>
    </w:lvl>
    <w:lvl w:ilvl="8" w:tplc="0409001B" w:tentative="1">
      <w:start w:val="1"/>
      <w:numFmt w:val="lowerRoman"/>
      <w:lvlText w:val="%9."/>
      <w:lvlJc w:val="right"/>
      <w:pPr>
        <w:ind w:left="6080" w:hanging="180"/>
      </w:pPr>
    </w:lvl>
  </w:abstractNum>
  <w:num w:numId="1" w16cid:durableId="1180780858">
    <w:abstractNumId w:val="2"/>
  </w:num>
  <w:num w:numId="2" w16cid:durableId="1917133286">
    <w:abstractNumId w:val="5"/>
  </w:num>
  <w:num w:numId="3" w16cid:durableId="173615414">
    <w:abstractNumId w:val="0"/>
  </w:num>
  <w:num w:numId="4" w16cid:durableId="1525052195">
    <w:abstractNumId w:val="1"/>
  </w:num>
  <w:num w:numId="5" w16cid:durableId="994839776">
    <w:abstractNumId w:val="4"/>
  </w:num>
  <w:num w:numId="6" w16cid:durableId="828598051">
    <w:abstractNumId w:val="6"/>
  </w:num>
  <w:num w:numId="7" w16cid:durableId="312296407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9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30DC"/>
    <w:rsid w:val="00013D3E"/>
    <w:rsid w:val="000226B6"/>
    <w:rsid w:val="00023199"/>
    <w:rsid w:val="000271DF"/>
    <w:rsid w:val="00036FF5"/>
    <w:rsid w:val="00037135"/>
    <w:rsid w:val="00037B77"/>
    <w:rsid w:val="00042046"/>
    <w:rsid w:val="00042D88"/>
    <w:rsid w:val="00045538"/>
    <w:rsid w:val="000510E1"/>
    <w:rsid w:val="00056A89"/>
    <w:rsid w:val="00071912"/>
    <w:rsid w:val="0009025E"/>
    <w:rsid w:val="000A6011"/>
    <w:rsid w:val="000B3CAB"/>
    <w:rsid w:val="000B426B"/>
    <w:rsid w:val="000C7B23"/>
    <w:rsid w:val="000D066B"/>
    <w:rsid w:val="001007EC"/>
    <w:rsid w:val="00114CFF"/>
    <w:rsid w:val="00117F94"/>
    <w:rsid w:val="0014462F"/>
    <w:rsid w:val="00157C4F"/>
    <w:rsid w:val="00172A57"/>
    <w:rsid w:val="0019416C"/>
    <w:rsid w:val="0019742A"/>
    <w:rsid w:val="0019742F"/>
    <w:rsid w:val="001A3045"/>
    <w:rsid w:val="001A650B"/>
    <w:rsid w:val="001B21CA"/>
    <w:rsid w:val="001B2863"/>
    <w:rsid w:val="001B6911"/>
    <w:rsid w:val="001C0EFF"/>
    <w:rsid w:val="001C4B4E"/>
    <w:rsid w:val="001F11E4"/>
    <w:rsid w:val="00204B3F"/>
    <w:rsid w:val="00225CC6"/>
    <w:rsid w:val="00237C80"/>
    <w:rsid w:val="00252615"/>
    <w:rsid w:val="00256DD8"/>
    <w:rsid w:val="0026449D"/>
    <w:rsid w:val="00275F79"/>
    <w:rsid w:val="002811B5"/>
    <w:rsid w:val="00296E02"/>
    <w:rsid w:val="002A7AF7"/>
    <w:rsid w:val="002C34B0"/>
    <w:rsid w:val="002D0021"/>
    <w:rsid w:val="002D19FC"/>
    <w:rsid w:val="002D7E27"/>
    <w:rsid w:val="002D7E86"/>
    <w:rsid w:val="002E1D6B"/>
    <w:rsid w:val="002E53A7"/>
    <w:rsid w:val="002E68AA"/>
    <w:rsid w:val="002F039C"/>
    <w:rsid w:val="002F4DF4"/>
    <w:rsid w:val="00300CE3"/>
    <w:rsid w:val="00303FD7"/>
    <w:rsid w:val="003331CF"/>
    <w:rsid w:val="00335528"/>
    <w:rsid w:val="003413CC"/>
    <w:rsid w:val="0034418D"/>
    <w:rsid w:val="003479A3"/>
    <w:rsid w:val="00357E78"/>
    <w:rsid w:val="003833C4"/>
    <w:rsid w:val="00384332"/>
    <w:rsid w:val="003971CA"/>
    <w:rsid w:val="003A0411"/>
    <w:rsid w:val="003A2FCD"/>
    <w:rsid w:val="003A59F5"/>
    <w:rsid w:val="003C5679"/>
    <w:rsid w:val="003D6AC1"/>
    <w:rsid w:val="003F33BC"/>
    <w:rsid w:val="003F4A97"/>
    <w:rsid w:val="00402C58"/>
    <w:rsid w:val="004308BA"/>
    <w:rsid w:val="0044697D"/>
    <w:rsid w:val="00447666"/>
    <w:rsid w:val="0045443B"/>
    <w:rsid w:val="004544B9"/>
    <w:rsid w:val="00475683"/>
    <w:rsid w:val="004843BC"/>
    <w:rsid w:val="004A161C"/>
    <w:rsid w:val="004A2D34"/>
    <w:rsid w:val="004A40BB"/>
    <w:rsid w:val="004A4105"/>
    <w:rsid w:val="004B5938"/>
    <w:rsid w:val="004C6725"/>
    <w:rsid w:val="004E1C1C"/>
    <w:rsid w:val="005240A8"/>
    <w:rsid w:val="00532286"/>
    <w:rsid w:val="005336C3"/>
    <w:rsid w:val="005375EA"/>
    <w:rsid w:val="00562F64"/>
    <w:rsid w:val="00566A91"/>
    <w:rsid w:val="005777B5"/>
    <w:rsid w:val="00587E53"/>
    <w:rsid w:val="00596B09"/>
    <w:rsid w:val="00597E55"/>
    <w:rsid w:val="005A56E0"/>
    <w:rsid w:val="005B0274"/>
    <w:rsid w:val="005C065A"/>
    <w:rsid w:val="005C5CCE"/>
    <w:rsid w:val="005C709C"/>
    <w:rsid w:val="005D30DC"/>
    <w:rsid w:val="005E2273"/>
    <w:rsid w:val="005E26DC"/>
    <w:rsid w:val="0060009D"/>
    <w:rsid w:val="00602029"/>
    <w:rsid w:val="00605536"/>
    <w:rsid w:val="00606925"/>
    <w:rsid w:val="00624394"/>
    <w:rsid w:val="0063072A"/>
    <w:rsid w:val="00630E7A"/>
    <w:rsid w:val="00633F7F"/>
    <w:rsid w:val="006362CF"/>
    <w:rsid w:val="006423F1"/>
    <w:rsid w:val="00646DE9"/>
    <w:rsid w:val="006565AC"/>
    <w:rsid w:val="0066243B"/>
    <w:rsid w:val="006632AC"/>
    <w:rsid w:val="006663C0"/>
    <w:rsid w:val="006704A7"/>
    <w:rsid w:val="00676125"/>
    <w:rsid w:val="00677EA4"/>
    <w:rsid w:val="006928C4"/>
    <w:rsid w:val="00696BF4"/>
    <w:rsid w:val="006A74E1"/>
    <w:rsid w:val="006B7201"/>
    <w:rsid w:val="006C4C4F"/>
    <w:rsid w:val="006C7125"/>
    <w:rsid w:val="006D73F6"/>
    <w:rsid w:val="006E07D2"/>
    <w:rsid w:val="006E0C63"/>
    <w:rsid w:val="006E46DB"/>
    <w:rsid w:val="006F13BA"/>
    <w:rsid w:val="006F5794"/>
    <w:rsid w:val="00703ABD"/>
    <w:rsid w:val="00710DD2"/>
    <w:rsid w:val="007209AB"/>
    <w:rsid w:val="00744284"/>
    <w:rsid w:val="007471B0"/>
    <w:rsid w:val="007558B4"/>
    <w:rsid w:val="00755AE7"/>
    <w:rsid w:val="0077135E"/>
    <w:rsid w:val="00775769"/>
    <w:rsid w:val="007952F1"/>
    <w:rsid w:val="00797C8D"/>
    <w:rsid w:val="007A1FF8"/>
    <w:rsid w:val="007A4940"/>
    <w:rsid w:val="007A680D"/>
    <w:rsid w:val="007A6885"/>
    <w:rsid w:val="007B7CAC"/>
    <w:rsid w:val="007C7538"/>
    <w:rsid w:val="007D44C9"/>
    <w:rsid w:val="007E0400"/>
    <w:rsid w:val="007E59F8"/>
    <w:rsid w:val="007F3E2A"/>
    <w:rsid w:val="007F61EF"/>
    <w:rsid w:val="007F7216"/>
    <w:rsid w:val="00810B5A"/>
    <w:rsid w:val="0081148C"/>
    <w:rsid w:val="00811FBA"/>
    <w:rsid w:val="0081494C"/>
    <w:rsid w:val="0081712E"/>
    <w:rsid w:val="00837287"/>
    <w:rsid w:val="00850287"/>
    <w:rsid w:val="008502C6"/>
    <w:rsid w:val="00851206"/>
    <w:rsid w:val="00874407"/>
    <w:rsid w:val="00875D88"/>
    <w:rsid w:val="00875E37"/>
    <w:rsid w:val="008828E0"/>
    <w:rsid w:val="00884888"/>
    <w:rsid w:val="0089321C"/>
    <w:rsid w:val="008D0951"/>
    <w:rsid w:val="008D1BD9"/>
    <w:rsid w:val="008D237E"/>
    <w:rsid w:val="008F3BF3"/>
    <w:rsid w:val="0090029A"/>
    <w:rsid w:val="00917618"/>
    <w:rsid w:val="0093725A"/>
    <w:rsid w:val="00956318"/>
    <w:rsid w:val="009617A0"/>
    <w:rsid w:val="00962866"/>
    <w:rsid w:val="00965677"/>
    <w:rsid w:val="00971BFE"/>
    <w:rsid w:val="00972844"/>
    <w:rsid w:val="0098201B"/>
    <w:rsid w:val="00982D98"/>
    <w:rsid w:val="00991A53"/>
    <w:rsid w:val="009A4C12"/>
    <w:rsid w:val="009B2E93"/>
    <w:rsid w:val="009D1F16"/>
    <w:rsid w:val="009E63FE"/>
    <w:rsid w:val="009F18D9"/>
    <w:rsid w:val="00A00EBC"/>
    <w:rsid w:val="00A058D6"/>
    <w:rsid w:val="00A11432"/>
    <w:rsid w:val="00A11F61"/>
    <w:rsid w:val="00A1405F"/>
    <w:rsid w:val="00A16B6C"/>
    <w:rsid w:val="00A2123D"/>
    <w:rsid w:val="00A22C99"/>
    <w:rsid w:val="00A26D09"/>
    <w:rsid w:val="00A3058B"/>
    <w:rsid w:val="00A36438"/>
    <w:rsid w:val="00A37952"/>
    <w:rsid w:val="00A40264"/>
    <w:rsid w:val="00A420E4"/>
    <w:rsid w:val="00A42B53"/>
    <w:rsid w:val="00A42DBB"/>
    <w:rsid w:val="00A46F17"/>
    <w:rsid w:val="00A527E8"/>
    <w:rsid w:val="00A73D2B"/>
    <w:rsid w:val="00A77102"/>
    <w:rsid w:val="00A81C56"/>
    <w:rsid w:val="00A8588D"/>
    <w:rsid w:val="00A92205"/>
    <w:rsid w:val="00A939D2"/>
    <w:rsid w:val="00A93C8E"/>
    <w:rsid w:val="00AA4651"/>
    <w:rsid w:val="00AB017D"/>
    <w:rsid w:val="00AB3FDC"/>
    <w:rsid w:val="00AD1998"/>
    <w:rsid w:val="00AD1FF2"/>
    <w:rsid w:val="00AD3606"/>
    <w:rsid w:val="00AE08D8"/>
    <w:rsid w:val="00B068B3"/>
    <w:rsid w:val="00B16E17"/>
    <w:rsid w:val="00B2762F"/>
    <w:rsid w:val="00B36057"/>
    <w:rsid w:val="00B43F0A"/>
    <w:rsid w:val="00B44DAF"/>
    <w:rsid w:val="00B64537"/>
    <w:rsid w:val="00B666DE"/>
    <w:rsid w:val="00B669A4"/>
    <w:rsid w:val="00B7429D"/>
    <w:rsid w:val="00B75AF2"/>
    <w:rsid w:val="00B913B6"/>
    <w:rsid w:val="00BB039E"/>
    <w:rsid w:val="00BB1A10"/>
    <w:rsid w:val="00BB7555"/>
    <w:rsid w:val="00BE61B1"/>
    <w:rsid w:val="00C10543"/>
    <w:rsid w:val="00C108E7"/>
    <w:rsid w:val="00C13D06"/>
    <w:rsid w:val="00C3072B"/>
    <w:rsid w:val="00C33C3E"/>
    <w:rsid w:val="00C45CD9"/>
    <w:rsid w:val="00C55A1C"/>
    <w:rsid w:val="00C63051"/>
    <w:rsid w:val="00C64FED"/>
    <w:rsid w:val="00C731F5"/>
    <w:rsid w:val="00C73B42"/>
    <w:rsid w:val="00C7434A"/>
    <w:rsid w:val="00C771E9"/>
    <w:rsid w:val="00C853F4"/>
    <w:rsid w:val="00C85449"/>
    <w:rsid w:val="00C9454F"/>
    <w:rsid w:val="00CA0E38"/>
    <w:rsid w:val="00CA6A25"/>
    <w:rsid w:val="00CB3EFE"/>
    <w:rsid w:val="00CC3B69"/>
    <w:rsid w:val="00CC6BF5"/>
    <w:rsid w:val="00CE1B28"/>
    <w:rsid w:val="00CE2F28"/>
    <w:rsid w:val="00CE5AE7"/>
    <w:rsid w:val="00CF0FD0"/>
    <w:rsid w:val="00CF2944"/>
    <w:rsid w:val="00D03C83"/>
    <w:rsid w:val="00D137A8"/>
    <w:rsid w:val="00D159C4"/>
    <w:rsid w:val="00D23B7D"/>
    <w:rsid w:val="00D27614"/>
    <w:rsid w:val="00D37F48"/>
    <w:rsid w:val="00D416F3"/>
    <w:rsid w:val="00D42D50"/>
    <w:rsid w:val="00D45827"/>
    <w:rsid w:val="00D46480"/>
    <w:rsid w:val="00D613D0"/>
    <w:rsid w:val="00D6529F"/>
    <w:rsid w:val="00D716AE"/>
    <w:rsid w:val="00D86EE6"/>
    <w:rsid w:val="00D92C3F"/>
    <w:rsid w:val="00D94761"/>
    <w:rsid w:val="00D95923"/>
    <w:rsid w:val="00DA2FC2"/>
    <w:rsid w:val="00DE1A1D"/>
    <w:rsid w:val="00DE7990"/>
    <w:rsid w:val="00DF5A12"/>
    <w:rsid w:val="00E03611"/>
    <w:rsid w:val="00E149E8"/>
    <w:rsid w:val="00E351FA"/>
    <w:rsid w:val="00E41967"/>
    <w:rsid w:val="00E4437D"/>
    <w:rsid w:val="00E4745A"/>
    <w:rsid w:val="00E625AB"/>
    <w:rsid w:val="00E707DD"/>
    <w:rsid w:val="00E76C11"/>
    <w:rsid w:val="00E80FDA"/>
    <w:rsid w:val="00E80FF5"/>
    <w:rsid w:val="00E85B27"/>
    <w:rsid w:val="00E911BB"/>
    <w:rsid w:val="00E94DAE"/>
    <w:rsid w:val="00EA6F5A"/>
    <w:rsid w:val="00EB4AD2"/>
    <w:rsid w:val="00EB50AF"/>
    <w:rsid w:val="00EC1038"/>
    <w:rsid w:val="00EF0EC1"/>
    <w:rsid w:val="00F003E3"/>
    <w:rsid w:val="00F269B3"/>
    <w:rsid w:val="00F33DE1"/>
    <w:rsid w:val="00F33E8E"/>
    <w:rsid w:val="00F44186"/>
    <w:rsid w:val="00F506EE"/>
    <w:rsid w:val="00F52061"/>
    <w:rsid w:val="00F61260"/>
    <w:rsid w:val="00F66915"/>
    <w:rsid w:val="00F678B1"/>
    <w:rsid w:val="00F705D9"/>
    <w:rsid w:val="00F979B1"/>
    <w:rsid w:val="00FB084D"/>
    <w:rsid w:val="00FC1D14"/>
    <w:rsid w:val="00FD31A0"/>
    <w:rsid w:val="00FD5F85"/>
    <w:rsid w:val="00FD623E"/>
    <w:rsid w:val="00FE78D9"/>
    <w:rsid w:val="00FF1F2A"/>
    <w:rsid w:val="00FF3F3D"/>
    <w:rsid w:val="00FF5EC7"/>
    <w:rsid w:val="00FF79B4"/>
    <w:rsid w:val="0D512DCB"/>
    <w:rsid w:val="33EC4E53"/>
    <w:rsid w:val="422319B3"/>
    <w:rsid w:val="6D1A1FC4"/>
    <w:rsid w:val="7BD74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,"/>
  <w14:docId w14:val="63CF319A"/>
  <w15:docId w15:val="{64B4BD5F-8FF2-4CF2-BA60-D4788660D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4DF4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qFormat/>
    <w:pPr>
      <w:spacing w:line="360" w:lineRule="auto"/>
      <w:jc w:val="center"/>
    </w:pPr>
    <w:rPr>
      <w:b/>
      <w:sz w:val="28"/>
      <w:szCs w:val="20"/>
      <w:lang w:val="uk-UA" w:eastAsia="uk-UA"/>
    </w:rPr>
  </w:style>
  <w:style w:type="paragraph" w:styleId="BodyTextFirstIndent">
    <w:name w:val="Body Text First Indent"/>
    <w:basedOn w:val="BodyText"/>
    <w:link w:val="BodyTextFirstIndentChar"/>
    <w:pPr>
      <w:widowControl w:val="0"/>
      <w:autoSpaceDE w:val="0"/>
      <w:autoSpaceDN w:val="0"/>
      <w:adjustRightInd w:val="0"/>
      <w:spacing w:after="120" w:line="240" w:lineRule="auto"/>
      <w:ind w:firstLine="210"/>
      <w:jc w:val="left"/>
    </w:pPr>
    <w:rPr>
      <w:b w:val="0"/>
      <w:sz w:val="20"/>
      <w:lang w:val="ru-RU" w:eastAsia="ru-RU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Char">
    <w:name w:val="Body Text Char"/>
    <w:basedOn w:val="DefaultParagraphFont"/>
    <w:link w:val="BodyText"/>
    <w:qFormat/>
    <w:rPr>
      <w:rFonts w:ascii="Times New Roman" w:eastAsia="Times New Roman" w:hAnsi="Times New Roman" w:cs="Times New Roman"/>
      <w:b/>
      <w:sz w:val="28"/>
      <w:szCs w:val="20"/>
      <w:lang w:val="uk-UA" w:eastAsia="uk-UA"/>
    </w:rPr>
  </w:style>
  <w:style w:type="character" w:customStyle="1" w:styleId="BodyTextFirstIndentChar">
    <w:name w:val="Body Text First Indent Char"/>
    <w:basedOn w:val="BodyTextChar"/>
    <w:link w:val="BodyTextFirstIndent"/>
    <w:qFormat/>
    <w:rPr>
      <w:rFonts w:ascii="Times New Roman" w:eastAsia="Times New Roman" w:hAnsi="Times New Roman" w:cs="Times New Roman"/>
      <w:b/>
      <w:sz w:val="20"/>
      <w:szCs w:val="20"/>
      <w:lang w:val="uk-UA" w:eastAsia="ru-RU"/>
    </w:rPr>
  </w:style>
  <w:style w:type="paragraph" w:styleId="NoSpacing">
    <w:name w:val="No Spacing"/>
    <w:uiPriority w:val="1"/>
    <w:qFormat/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val="uk-UA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">
    <w:name w:val="Обычный Курс"/>
    <w:basedOn w:val="Normal"/>
    <w:link w:val="a0"/>
    <w:qFormat/>
    <w:pPr>
      <w:ind w:firstLine="709"/>
      <w:contextualSpacing/>
      <w:jc w:val="both"/>
    </w:pPr>
    <w:rPr>
      <w:sz w:val="28"/>
      <w:lang w:val="zh-CN"/>
    </w:rPr>
  </w:style>
  <w:style w:type="character" w:customStyle="1" w:styleId="a0">
    <w:name w:val="Обычный Курс Знак"/>
    <w:link w:val="a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D416F3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16F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416F3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16F3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36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8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3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3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561</TotalTime>
  <Pages>6</Pages>
  <Words>584</Words>
  <Characters>3329</Characters>
  <Application>Microsoft Office Word</Application>
  <DocSecurity>0</DocSecurity>
  <Lines>27</Lines>
  <Paragraphs>7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Олександр</cp:lastModifiedBy>
  <cp:revision>212</cp:revision>
  <cp:lastPrinted>2026-09-08T14:40:00Z</cp:lastPrinted>
  <dcterms:created xsi:type="dcterms:W3CDTF">2018-10-08T10:19:00Z</dcterms:created>
  <dcterms:modified xsi:type="dcterms:W3CDTF">2026-09-08T14:41:00Z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EB71A23892A54AD88DF38AB03E8945B9_13</vt:lpwstr>
  </property>
</Properties>
</file>