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D9EDF" w14:textId="53679397" w:rsidR="00E0272B" w:rsidRPr="00863C42" w:rsidRDefault="00E0272B" w:rsidP="00B13C97">
      <w:pPr>
        <w:ind w:left="4820" w:right="-2"/>
        <w:jc w:val="right"/>
        <w:rPr>
          <w:rFonts w:ascii="Times New Roman" w:hAnsi="Times New Roman"/>
          <w:sz w:val="28"/>
          <w:szCs w:val="28"/>
        </w:rPr>
      </w:pPr>
      <w:r w:rsidRPr="00863C42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63C42">
        <w:rPr>
          <w:rFonts w:ascii="Times New Roman" w:hAnsi="Times New Roman"/>
          <w:sz w:val="28"/>
          <w:szCs w:val="28"/>
        </w:rPr>
        <w:t>1</w:t>
      </w:r>
      <w:r w:rsidR="00CD657B" w:rsidRPr="00863C42">
        <w:rPr>
          <w:rFonts w:ascii="Times New Roman" w:hAnsi="Times New Roman"/>
          <w:sz w:val="28"/>
          <w:szCs w:val="28"/>
        </w:rPr>
        <w:t xml:space="preserve"> </w:t>
      </w:r>
      <w:r w:rsidR="00DA6275" w:rsidRPr="00863C42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863C42" w:rsidRDefault="00E0272B" w:rsidP="00863C42">
      <w:pPr>
        <w:ind w:left="6663" w:right="-2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863C42" w:rsidRDefault="00E0272B" w:rsidP="00863C42">
      <w:pPr>
        <w:ind w:left="6663" w:right="-2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863C42" w:rsidRDefault="00E404F2" w:rsidP="00863C42">
      <w:pPr>
        <w:ind w:left="6663" w:right="-2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863C42" w:rsidRDefault="00E404F2" w:rsidP="00863C42">
      <w:pPr>
        <w:ind w:left="6663" w:right="-2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863C42" w:rsidRDefault="00EC1A01" w:rsidP="00863C42">
      <w:pPr>
        <w:ind w:left="6663" w:right="-2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863C42" w:rsidRDefault="00EC1A01" w:rsidP="00863C42">
      <w:pPr>
        <w:ind w:left="6663" w:right="-2"/>
        <w:rPr>
          <w:rFonts w:ascii="Times New Roman" w:hAnsi="Times New Roman"/>
          <w:sz w:val="28"/>
          <w:szCs w:val="28"/>
        </w:rPr>
      </w:pPr>
    </w:p>
    <w:p w14:paraId="6732FFCD" w14:textId="6F6E45AF" w:rsidR="00E0272B" w:rsidRPr="00863C42" w:rsidRDefault="00E0272B" w:rsidP="00863C42">
      <w:pPr>
        <w:tabs>
          <w:tab w:val="left" w:pos="4307"/>
        </w:tabs>
        <w:ind w:left="-284" w:right="-2"/>
        <w:jc w:val="center"/>
        <w:rPr>
          <w:rFonts w:ascii="Times New Roman" w:hAnsi="Times New Roman"/>
          <w:sz w:val="28"/>
          <w:szCs w:val="28"/>
        </w:rPr>
      </w:pPr>
      <w:r w:rsidRPr="00863C42">
        <w:rPr>
          <w:rFonts w:ascii="Times New Roman" w:hAnsi="Times New Roman"/>
          <w:sz w:val="28"/>
          <w:szCs w:val="28"/>
        </w:rPr>
        <w:t>Р</w:t>
      </w:r>
      <w:r w:rsidR="00A42485" w:rsidRPr="00863C42">
        <w:rPr>
          <w:rFonts w:ascii="Times New Roman" w:hAnsi="Times New Roman"/>
          <w:sz w:val="28"/>
          <w:szCs w:val="28"/>
        </w:rPr>
        <w:t>АПОРТ</w:t>
      </w:r>
    </w:p>
    <w:p w14:paraId="641EDF1B" w14:textId="3E36AD75" w:rsidR="00E0272B" w:rsidRPr="00863C42" w:rsidRDefault="00A42485" w:rsidP="00863C42">
      <w:pPr>
        <w:ind w:left="-284" w:right="-2" w:firstLine="708"/>
        <w:jc w:val="both"/>
        <w:rPr>
          <w:rFonts w:ascii="Times New Roman" w:hAnsi="Times New Roman"/>
          <w:sz w:val="28"/>
          <w:szCs w:val="28"/>
        </w:rPr>
      </w:pPr>
      <w:r w:rsidRPr="00863C42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щодо </w:t>
      </w:r>
      <w:r w:rsidR="0093287A" w:rsidRPr="00863C42">
        <w:rPr>
          <w:rFonts w:ascii="Times New Roman" w:hAnsi="Times New Roman"/>
          <w:sz w:val="28"/>
          <w:szCs w:val="28"/>
        </w:rPr>
        <w:t xml:space="preserve">переведення мене, </w:t>
      </w:r>
      <w:r w:rsidR="00F71095" w:rsidRPr="00863C42">
        <w:rPr>
          <w:rFonts w:ascii="Times New Roman" w:hAnsi="Times New Roman"/>
          <w:sz w:val="28"/>
          <w:szCs w:val="28"/>
        </w:rPr>
        <w:t xml:space="preserve">головного сержанта навчального взводу 1 навчальної роти </w:t>
      </w:r>
      <w:r w:rsidR="00F71095" w:rsidRPr="00863C42">
        <w:rPr>
          <w:rFonts w:ascii="Times New Roman" w:hAnsi="Times New Roman"/>
          <w:sz w:val="28"/>
          <w:szCs w:val="28"/>
        </w:rPr>
        <w:br/>
        <w:t>1 навчального батальйону</w:t>
      </w:r>
      <w:r w:rsidR="0093287A" w:rsidRPr="00863C42">
        <w:rPr>
          <w:rFonts w:ascii="Times New Roman" w:hAnsi="Times New Roman"/>
          <w:sz w:val="28"/>
          <w:szCs w:val="28"/>
        </w:rPr>
        <w:t xml:space="preserve"> військової частини А2900 </w:t>
      </w:r>
      <w:r w:rsidR="00F71095" w:rsidRPr="00863C42">
        <w:rPr>
          <w:rFonts w:ascii="Times New Roman" w:hAnsi="Times New Roman"/>
          <w:sz w:val="28"/>
          <w:szCs w:val="28"/>
        </w:rPr>
        <w:t>молодшого сержанта</w:t>
      </w:r>
      <w:r w:rsidR="00CA3DC8" w:rsidRPr="00863C42">
        <w:rPr>
          <w:rFonts w:ascii="Times New Roman" w:hAnsi="Times New Roman"/>
          <w:sz w:val="28"/>
          <w:szCs w:val="28"/>
        </w:rPr>
        <w:t xml:space="preserve"> </w:t>
      </w:r>
      <w:r w:rsidR="00863C42" w:rsidRPr="00863C42">
        <w:rPr>
          <w:rFonts w:ascii="Times New Roman" w:hAnsi="Times New Roman"/>
          <w:sz w:val="28"/>
          <w:szCs w:val="28"/>
        </w:rPr>
        <w:t>ЗЕНЧЕНКА Олександра Миколайовича</w:t>
      </w:r>
      <w:r w:rsidR="0093287A" w:rsidRPr="00863C42">
        <w:rPr>
          <w:rFonts w:ascii="Times New Roman" w:hAnsi="Times New Roman"/>
          <w:sz w:val="28"/>
          <w:szCs w:val="28"/>
        </w:rPr>
        <w:t xml:space="preserve"> на вакантну посаду </w:t>
      </w:r>
      <w:r w:rsidR="00F71095" w:rsidRPr="00863C42">
        <w:rPr>
          <w:rFonts w:ascii="Times New Roman" w:hAnsi="Times New Roman"/>
          <w:sz w:val="28"/>
          <w:szCs w:val="28"/>
        </w:rPr>
        <w:t xml:space="preserve">головного сержанта </w:t>
      </w:r>
      <w:r w:rsidR="00CC36FE" w:rsidRPr="00863C42">
        <w:rPr>
          <w:rFonts w:ascii="Times New Roman" w:hAnsi="Times New Roman"/>
          <w:sz w:val="28"/>
          <w:szCs w:val="28"/>
        </w:rPr>
        <w:br/>
      </w:r>
      <w:r w:rsidR="00F71095" w:rsidRPr="00863C42">
        <w:rPr>
          <w:rFonts w:ascii="Times New Roman" w:hAnsi="Times New Roman"/>
          <w:sz w:val="28"/>
          <w:szCs w:val="28"/>
        </w:rPr>
        <w:t>1 аеромобільного взводу 11 аеромобільної роти 4 аеромобільного батальйону</w:t>
      </w:r>
      <w:r w:rsidR="0093287A" w:rsidRPr="00863C42">
        <w:rPr>
          <w:rFonts w:ascii="Times New Roman" w:hAnsi="Times New Roman"/>
          <w:sz w:val="28"/>
          <w:szCs w:val="28"/>
        </w:rPr>
        <w:t xml:space="preserve"> в/ч А4</w:t>
      </w:r>
      <w:r w:rsidR="00CC36FE" w:rsidRPr="00863C42">
        <w:rPr>
          <w:rFonts w:ascii="Times New Roman" w:hAnsi="Times New Roman"/>
          <w:sz w:val="28"/>
          <w:szCs w:val="28"/>
        </w:rPr>
        <w:t>350</w:t>
      </w:r>
      <w:r w:rsidR="0093287A" w:rsidRPr="00863C42">
        <w:rPr>
          <w:rFonts w:ascii="Times New Roman" w:hAnsi="Times New Roman"/>
          <w:sz w:val="28"/>
          <w:szCs w:val="28"/>
        </w:rPr>
        <w:t xml:space="preserve">, ВОС – </w:t>
      </w:r>
      <w:r w:rsidR="00CC36FE" w:rsidRPr="00863C42">
        <w:rPr>
          <w:rFonts w:ascii="Times New Roman" w:hAnsi="Times New Roman"/>
          <w:sz w:val="28"/>
          <w:szCs w:val="28"/>
        </w:rPr>
        <w:t>0100975Д</w:t>
      </w:r>
      <w:r w:rsidR="0093287A" w:rsidRPr="00863C42">
        <w:rPr>
          <w:rFonts w:ascii="Times New Roman" w:hAnsi="Times New Roman"/>
          <w:sz w:val="28"/>
          <w:szCs w:val="28"/>
        </w:rPr>
        <w:t>, ШПК «</w:t>
      </w:r>
      <w:r w:rsidR="00CC36FE" w:rsidRPr="00863C42">
        <w:rPr>
          <w:rFonts w:ascii="Times New Roman" w:hAnsi="Times New Roman"/>
          <w:sz w:val="28"/>
          <w:szCs w:val="28"/>
        </w:rPr>
        <w:t>головний сержант</w:t>
      </w:r>
      <w:r w:rsidR="0093287A" w:rsidRPr="00863C42">
        <w:rPr>
          <w:rFonts w:ascii="Times New Roman" w:hAnsi="Times New Roman"/>
          <w:sz w:val="28"/>
          <w:szCs w:val="28"/>
        </w:rPr>
        <w:t>».</w:t>
      </w:r>
    </w:p>
    <w:p w14:paraId="50746F63" w14:textId="3EACC7A5" w:rsidR="00EC1A01" w:rsidRPr="00863C42" w:rsidRDefault="00CA3DC8" w:rsidP="00863C42">
      <w:pPr>
        <w:ind w:left="-284" w:right="-2" w:firstLine="708"/>
        <w:jc w:val="both"/>
        <w:rPr>
          <w:rFonts w:ascii="Times New Roman" w:hAnsi="Times New Roman"/>
          <w:sz w:val="28"/>
          <w:szCs w:val="28"/>
        </w:rPr>
      </w:pPr>
      <w:r w:rsidRPr="00863C42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863C42">
        <w:rPr>
          <w:rFonts w:ascii="Times New Roman" w:hAnsi="Times New Roman"/>
          <w:sz w:val="28"/>
          <w:szCs w:val="28"/>
        </w:rPr>
        <w:t>рапорта</w:t>
      </w:r>
      <w:proofErr w:type="spellEnd"/>
      <w:r w:rsidR="001250ED" w:rsidRPr="00863C42">
        <w:rPr>
          <w:rFonts w:ascii="Times New Roman" w:hAnsi="Times New Roman"/>
          <w:sz w:val="28"/>
          <w:szCs w:val="28"/>
        </w:rPr>
        <w:t xml:space="preserve"> додаю:</w:t>
      </w:r>
    </w:p>
    <w:p w14:paraId="3FB5D2F5" w14:textId="6C3845FB" w:rsidR="001250ED" w:rsidRPr="00863C42" w:rsidRDefault="00AB6E83" w:rsidP="00863C42">
      <w:pPr>
        <w:ind w:left="-284" w:right="-2" w:firstLine="708"/>
        <w:jc w:val="both"/>
        <w:rPr>
          <w:rFonts w:ascii="Times New Roman" w:hAnsi="Times New Roman"/>
          <w:sz w:val="28"/>
          <w:szCs w:val="28"/>
        </w:rPr>
      </w:pPr>
      <w:r w:rsidRPr="00863C42">
        <w:rPr>
          <w:rFonts w:ascii="Times New Roman" w:hAnsi="Times New Roman"/>
          <w:sz w:val="28"/>
          <w:szCs w:val="28"/>
        </w:rPr>
        <w:t>- к</w:t>
      </w:r>
      <w:r w:rsidR="00BD1839" w:rsidRPr="00863C42">
        <w:rPr>
          <w:rFonts w:ascii="Times New Roman" w:hAnsi="Times New Roman"/>
          <w:sz w:val="28"/>
          <w:szCs w:val="28"/>
        </w:rPr>
        <w:t xml:space="preserve">опію </w:t>
      </w:r>
      <w:r w:rsidR="0093287A" w:rsidRPr="00863C42">
        <w:rPr>
          <w:rFonts w:ascii="Times New Roman" w:hAnsi="Times New Roman"/>
          <w:sz w:val="28"/>
          <w:szCs w:val="28"/>
        </w:rPr>
        <w:t>рекомендаційного листа №1</w:t>
      </w:r>
      <w:r w:rsidR="00CC36FE" w:rsidRPr="00863C42">
        <w:rPr>
          <w:rFonts w:ascii="Times New Roman" w:hAnsi="Times New Roman"/>
          <w:sz w:val="28"/>
          <w:szCs w:val="28"/>
        </w:rPr>
        <w:t>634</w:t>
      </w:r>
      <w:r w:rsidR="0093287A" w:rsidRPr="00863C42">
        <w:rPr>
          <w:rFonts w:ascii="Times New Roman" w:hAnsi="Times New Roman"/>
          <w:sz w:val="28"/>
          <w:szCs w:val="28"/>
        </w:rPr>
        <w:t>/</w:t>
      </w:r>
      <w:r w:rsidR="00CC36FE" w:rsidRPr="00863C42">
        <w:rPr>
          <w:rFonts w:ascii="Times New Roman" w:hAnsi="Times New Roman"/>
          <w:sz w:val="28"/>
          <w:szCs w:val="28"/>
        </w:rPr>
        <w:t>18444</w:t>
      </w:r>
      <w:r w:rsidR="0093287A" w:rsidRPr="00863C42">
        <w:rPr>
          <w:rFonts w:ascii="Times New Roman" w:hAnsi="Times New Roman"/>
          <w:sz w:val="28"/>
          <w:szCs w:val="28"/>
        </w:rPr>
        <w:t xml:space="preserve"> від </w:t>
      </w:r>
      <w:r w:rsidR="00CC36FE" w:rsidRPr="00863C42">
        <w:rPr>
          <w:rFonts w:ascii="Times New Roman" w:hAnsi="Times New Roman"/>
          <w:sz w:val="28"/>
          <w:szCs w:val="28"/>
        </w:rPr>
        <w:t>23</w:t>
      </w:r>
      <w:r w:rsidR="0093287A" w:rsidRPr="00863C42">
        <w:rPr>
          <w:rFonts w:ascii="Times New Roman" w:hAnsi="Times New Roman"/>
          <w:sz w:val="28"/>
          <w:szCs w:val="28"/>
        </w:rPr>
        <w:t>.</w:t>
      </w:r>
      <w:r w:rsidR="00CC36FE" w:rsidRPr="00863C42">
        <w:rPr>
          <w:rFonts w:ascii="Times New Roman" w:hAnsi="Times New Roman"/>
          <w:sz w:val="28"/>
          <w:szCs w:val="28"/>
        </w:rPr>
        <w:t>06</w:t>
      </w:r>
      <w:r w:rsidR="0093287A" w:rsidRPr="00863C42">
        <w:rPr>
          <w:rFonts w:ascii="Times New Roman" w:hAnsi="Times New Roman"/>
          <w:sz w:val="28"/>
          <w:szCs w:val="28"/>
        </w:rPr>
        <w:t>.202</w:t>
      </w:r>
      <w:r w:rsidR="00CC36FE" w:rsidRPr="00863C42">
        <w:rPr>
          <w:rFonts w:ascii="Times New Roman" w:hAnsi="Times New Roman"/>
          <w:sz w:val="28"/>
          <w:szCs w:val="28"/>
        </w:rPr>
        <w:t>6</w:t>
      </w:r>
      <w:r w:rsidR="0093287A" w:rsidRPr="00863C42">
        <w:rPr>
          <w:rFonts w:ascii="Times New Roman" w:hAnsi="Times New Roman"/>
          <w:sz w:val="28"/>
          <w:szCs w:val="28"/>
        </w:rPr>
        <w:t xml:space="preserve"> року</w:t>
      </w:r>
      <w:r w:rsidR="00863C42" w:rsidRPr="00863C42">
        <w:rPr>
          <w:rFonts w:ascii="Times New Roman" w:hAnsi="Times New Roman"/>
          <w:sz w:val="28"/>
          <w:szCs w:val="28"/>
        </w:rPr>
        <w:t>.</w:t>
      </w:r>
    </w:p>
    <w:p w14:paraId="24BC6FB0" w14:textId="77777777" w:rsidR="007D60DF" w:rsidRPr="00863C42" w:rsidRDefault="007D60DF" w:rsidP="00863C42">
      <w:pPr>
        <w:ind w:left="-284" w:right="-2"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863C42" w:rsidRDefault="00EC1A01" w:rsidP="00863C42">
      <w:pPr>
        <w:ind w:left="-284" w:right="-2" w:firstLine="708"/>
        <w:jc w:val="both"/>
        <w:rPr>
          <w:rFonts w:ascii="Times New Roman" w:hAnsi="Times New Roman"/>
          <w:sz w:val="28"/>
          <w:szCs w:val="28"/>
        </w:rPr>
      </w:pPr>
    </w:p>
    <w:p w14:paraId="458FA511" w14:textId="1856E8D1" w:rsidR="00000A2F" w:rsidRPr="00863C42" w:rsidRDefault="00863C42" w:rsidP="00863C42">
      <w:pPr>
        <w:tabs>
          <w:tab w:val="left" w:pos="7926"/>
        </w:tabs>
        <w:ind w:left="-284" w:right="-2"/>
        <w:jc w:val="both"/>
        <w:rPr>
          <w:rFonts w:ascii="Times New Roman" w:hAnsi="Times New Roman"/>
          <w:sz w:val="28"/>
          <w:szCs w:val="28"/>
        </w:rPr>
      </w:pPr>
      <w:r w:rsidRPr="00863C42">
        <w:rPr>
          <w:rFonts w:ascii="Times New Roman" w:hAnsi="Times New Roman"/>
          <w:sz w:val="28"/>
          <w:szCs w:val="28"/>
        </w:rPr>
        <w:t>Головний сержант навчального взводу 1 навчальної роти</w:t>
      </w:r>
    </w:p>
    <w:p w14:paraId="0F61FF94" w14:textId="6F9EE604" w:rsidR="00833E53" w:rsidRPr="00863C42" w:rsidRDefault="00863C42" w:rsidP="00863C42">
      <w:pPr>
        <w:tabs>
          <w:tab w:val="right" w:pos="9354"/>
        </w:tabs>
        <w:ind w:left="-284" w:right="-2"/>
        <w:jc w:val="both"/>
        <w:rPr>
          <w:rFonts w:ascii="Times New Roman" w:hAnsi="Times New Roman"/>
          <w:sz w:val="28"/>
          <w:szCs w:val="28"/>
        </w:rPr>
      </w:pPr>
      <w:r w:rsidRPr="00863C42">
        <w:rPr>
          <w:rFonts w:ascii="Times New Roman" w:hAnsi="Times New Roman"/>
          <w:sz w:val="28"/>
          <w:szCs w:val="28"/>
        </w:rPr>
        <w:t>молодший сержант</w:t>
      </w:r>
      <w:r w:rsidRPr="00863C42">
        <w:rPr>
          <w:rFonts w:ascii="Times New Roman" w:hAnsi="Times New Roman"/>
          <w:sz w:val="28"/>
          <w:szCs w:val="28"/>
        </w:rPr>
        <w:tab/>
        <w:t>Олександр ЗЕНЧЕНКО</w:t>
      </w:r>
    </w:p>
    <w:p w14:paraId="1AE254E4" w14:textId="23DAF9B7" w:rsidR="00180032" w:rsidRPr="00863C42" w:rsidRDefault="000B11B3" w:rsidP="00863C42">
      <w:pPr>
        <w:ind w:left="-284" w:right="-2"/>
        <w:jc w:val="both"/>
        <w:rPr>
          <w:rFonts w:ascii="Times New Roman" w:hAnsi="Times New Roman"/>
          <w:sz w:val="28"/>
          <w:szCs w:val="28"/>
        </w:rPr>
      </w:pPr>
      <w:bookmarkStart w:id="0" w:name="_Hlk233373482"/>
      <w:r w:rsidRPr="00863C42">
        <w:rPr>
          <w:rFonts w:ascii="Times New Roman" w:hAnsi="Times New Roman"/>
          <w:sz w:val="28"/>
          <w:szCs w:val="28"/>
        </w:rPr>
        <w:t>__.</w:t>
      </w:r>
      <w:r w:rsidR="00863C42">
        <w:rPr>
          <w:rFonts w:ascii="Times New Roman" w:hAnsi="Times New Roman"/>
          <w:sz w:val="28"/>
          <w:szCs w:val="28"/>
        </w:rPr>
        <w:t>06</w:t>
      </w:r>
      <w:r w:rsidR="00DA6275" w:rsidRPr="00863C42">
        <w:rPr>
          <w:rFonts w:ascii="Times New Roman" w:hAnsi="Times New Roman"/>
          <w:sz w:val="28"/>
          <w:szCs w:val="28"/>
        </w:rPr>
        <w:t>.202</w:t>
      </w:r>
      <w:r w:rsidR="00863C42">
        <w:rPr>
          <w:rFonts w:ascii="Times New Roman" w:hAnsi="Times New Roman"/>
          <w:sz w:val="28"/>
          <w:szCs w:val="28"/>
        </w:rPr>
        <w:t>6</w:t>
      </w:r>
    </w:p>
    <w:bookmarkEnd w:id="0"/>
    <w:p w14:paraId="52EA380E" w14:textId="77777777" w:rsidR="00833E53" w:rsidRPr="00863C42" w:rsidRDefault="00833E53" w:rsidP="00863C42">
      <w:pPr>
        <w:ind w:left="-284" w:right="-2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863C42" w:rsidRDefault="0050733E" w:rsidP="00863C42">
      <w:pPr>
        <w:ind w:left="-284" w:right="-2"/>
        <w:jc w:val="both"/>
        <w:rPr>
          <w:rFonts w:ascii="Times New Roman" w:hAnsi="Times New Roman"/>
          <w:sz w:val="28"/>
          <w:szCs w:val="28"/>
        </w:rPr>
      </w:pPr>
      <w:bookmarkStart w:id="1" w:name="_Hlk217566065"/>
    </w:p>
    <w:p w14:paraId="7E754FB8" w14:textId="5C37FA5C" w:rsidR="00833E53" w:rsidRPr="00863C42" w:rsidRDefault="00833E53" w:rsidP="00863C42">
      <w:pPr>
        <w:ind w:left="-284" w:right="-2"/>
        <w:jc w:val="right"/>
        <w:rPr>
          <w:rFonts w:ascii="Times New Roman" w:hAnsi="Times New Roman"/>
          <w:sz w:val="28"/>
          <w:szCs w:val="28"/>
        </w:rPr>
      </w:pPr>
      <w:r w:rsidRPr="00863C42">
        <w:rPr>
          <w:rFonts w:ascii="Times New Roman" w:hAnsi="Times New Roman"/>
          <w:sz w:val="28"/>
          <w:szCs w:val="28"/>
        </w:rPr>
        <w:t>Командиру</w:t>
      </w:r>
      <w:r w:rsidR="000B11B3" w:rsidRPr="00863C42">
        <w:rPr>
          <w:rFonts w:ascii="Times New Roman" w:hAnsi="Times New Roman"/>
          <w:sz w:val="28"/>
          <w:szCs w:val="28"/>
        </w:rPr>
        <w:t xml:space="preserve"> 1</w:t>
      </w:r>
      <w:r w:rsidRPr="00863C42">
        <w:rPr>
          <w:rFonts w:ascii="Times New Roman" w:hAnsi="Times New Roman"/>
          <w:sz w:val="28"/>
          <w:szCs w:val="28"/>
        </w:rPr>
        <w:t xml:space="preserve"> </w:t>
      </w:r>
      <w:r w:rsidR="00DA6275" w:rsidRPr="00863C42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863C42" w:rsidRDefault="00833E53" w:rsidP="00863C42">
      <w:pPr>
        <w:ind w:left="-284" w:right="-2"/>
        <w:jc w:val="both"/>
        <w:rPr>
          <w:rFonts w:ascii="Times New Roman" w:hAnsi="Times New Roman"/>
          <w:sz w:val="28"/>
          <w:szCs w:val="28"/>
        </w:rPr>
      </w:pPr>
    </w:p>
    <w:p w14:paraId="2797ACB1" w14:textId="77777777" w:rsidR="00EC1A01" w:rsidRPr="00863C42" w:rsidRDefault="00EC1A01" w:rsidP="00863C42">
      <w:pPr>
        <w:ind w:left="-284" w:right="-2"/>
        <w:jc w:val="both"/>
        <w:rPr>
          <w:rFonts w:ascii="Times New Roman" w:hAnsi="Times New Roman"/>
          <w:sz w:val="28"/>
          <w:szCs w:val="28"/>
        </w:rPr>
      </w:pPr>
    </w:p>
    <w:p w14:paraId="33958F8E" w14:textId="750EF2D5" w:rsidR="00EC1A01" w:rsidRPr="00863C42" w:rsidRDefault="00DA6275" w:rsidP="00863C42">
      <w:pPr>
        <w:ind w:left="-284" w:right="-2" w:firstLine="710"/>
        <w:jc w:val="both"/>
        <w:rPr>
          <w:rFonts w:ascii="Times New Roman" w:hAnsi="Times New Roman"/>
          <w:sz w:val="28"/>
          <w:szCs w:val="28"/>
        </w:rPr>
      </w:pPr>
      <w:r w:rsidRPr="00863C42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63C42">
        <w:rPr>
          <w:rFonts w:ascii="Times New Roman" w:hAnsi="Times New Roman"/>
          <w:sz w:val="28"/>
          <w:szCs w:val="28"/>
        </w:rPr>
        <w:t>молодшого сержанта ЗЕНЧЕНКА Олександра Миколайовича</w:t>
      </w:r>
      <w:r w:rsidR="003A54C8" w:rsidRPr="00863C42">
        <w:rPr>
          <w:rFonts w:ascii="Times New Roman" w:hAnsi="Times New Roman"/>
          <w:sz w:val="28"/>
          <w:szCs w:val="28"/>
        </w:rPr>
        <w:t>.</w:t>
      </w:r>
    </w:p>
    <w:p w14:paraId="4827540D" w14:textId="06484658" w:rsidR="00EC1A01" w:rsidRPr="00863C42" w:rsidRDefault="00EC1A01" w:rsidP="00863C42">
      <w:pPr>
        <w:ind w:left="-284" w:right="-2"/>
        <w:jc w:val="both"/>
        <w:rPr>
          <w:rFonts w:ascii="Times New Roman" w:hAnsi="Times New Roman"/>
          <w:sz w:val="28"/>
          <w:szCs w:val="28"/>
        </w:rPr>
      </w:pPr>
    </w:p>
    <w:p w14:paraId="1DBF5B90" w14:textId="77777777" w:rsidR="003A54C8" w:rsidRPr="00863C42" w:rsidRDefault="003A54C8" w:rsidP="00863C42">
      <w:pPr>
        <w:ind w:left="-284" w:right="-2"/>
        <w:jc w:val="both"/>
        <w:rPr>
          <w:rFonts w:ascii="Times New Roman" w:hAnsi="Times New Roman"/>
          <w:sz w:val="28"/>
          <w:szCs w:val="28"/>
        </w:rPr>
      </w:pPr>
    </w:p>
    <w:p w14:paraId="6AE77FAF" w14:textId="5034040E" w:rsidR="00EC1A01" w:rsidRPr="00863C42" w:rsidRDefault="00863C42" w:rsidP="00863C42">
      <w:pPr>
        <w:ind w:left="-284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/>
          <w:sz w:val="28"/>
          <w:szCs w:val="28"/>
        </w:rPr>
        <w:t xml:space="preserve"> командира 1 навчальної роти</w:t>
      </w:r>
    </w:p>
    <w:p w14:paraId="3B7E22B9" w14:textId="586E9629" w:rsidR="00180032" w:rsidRPr="00863C42" w:rsidRDefault="00863C42" w:rsidP="00863C42">
      <w:pPr>
        <w:tabs>
          <w:tab w:val="right" w:pos="9354"/>
        </w:tabs>
        <w:ind w:left="-284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старший лейтенант </w:t>
      </w:r>
      <w:r>
        <w:rPr>
          <w:rFonts w:ascii="Times New Roman" w:hAnsi="Times New Roman"/>
          <w:sz w:val="28"/>
          <w:szCs w:val="28"/>
        </w:rPr>
        <w:tab/>
        <w:t>Наталія ДЕМЯНЧУК</w:t>
      </w:r>
    </w:p>
    <w:bookmarkEnd w:id="1"/>
    <w:p w14:paraId="609B0093" w14:textId="77777777" w:rsidR="00B13C97" w:rsidRPr="00863C42" w:rsidRDefault="00B13C97" w:rsidP="00B13C97">
      <w:pPr>
        <w:ind w:left="-284" w:right="-2"/>
        <w:jc w:val="both"/>
        <w:rPr>
          <w:rFonts w:ascii="Times New Roman" w:hAnsi="Times New Roman"/>
          <w:sz w:val="28"/>
          <w:szCs w:val="28"/>
        </w:rPr>
      </w:pPr>
      <w:r w:rsidRPr="00863C42">
        <w:rPr>
          <w:rFonts w:ascii="Times New Roman" w:hAnsi="Times New Roman"/>
          <w:sz w:val="28"/>
          <w:szCs w:val="28"/>
        </w:rPr>
        <w:t>__.</w:t>
      </w:r>
      <w:r>
        <w:rPr>
          <w:rFonts w:ascii="Times New Roman" w:hAnsi="Times New Roman"/>
          <w:sz w:val="28"/>
          <w:szCs w:val="28"/>
        </w:rPr>
        <w:t>06</w:t>
      </w:r>
      <w:r w:rsidRPr="00863C42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34DFD056" w14:textId="74220BCE" w:rsidR="00EC1A01" w:rsidRPr="00863C42" w:rsidRDefault="00EC1A01" w:rsidP="00863C42">
      <w:pPr>
        <w:ind w:right="-2"/>
        <w:rPr>
          <w:rFonts w:ascii="Times New Roman" w:hAnsi="Times New Roman"/>
          <w:sz w:val="28"/>
          <w:szCs w:val="28"/>
        </w:rPr>
      </w:pPr>
    </w:p>
    <w:p w14:paraId="22DAFCC0" w14:textId="77777777" w:rsidR="00966A79" w:rsidRPr="00863C42" w:rsidRDefault="00966A79" w:rsidP="00863C42">
      <w:pPr>
        <w:ind w:right="-2"/>
        <w:rPr>
          <w:rFonts w:ascii="Times New Roman" w:hAnsi="Times New Roman"/>
          <w:sz w:val="28"/>
          <w:szCs w:val="28"/>
        </w:rPr>
      </w:pPr>
    </w:p>
    <w:p w14:paraId="30EB976C" w14:textId="44D7F354" w:rsidR="0050733E" w:rsidRPr="00863C42" w:rsidRDefault="0050733E" w:rsidP="00863C42">
      <w:pPr>
        <w:ind w:left="-284" w:right="-2"/>
        <w:jc w:val="right"/>
        <w:rPr>
          <w:rFonts w:ascii="Times New Roman" w:hAnsi="Times New Roman"/>
          <w:sz w:val="28"/>
          <w:szCs w:val="28"/>
        </w:rPr>
      </w:pPr>
    </w:p>
    <w:sectPr w:rsidR="0050733E" w:rsidRPr="00863C42" w:rsidSect="00005642">
      <w:headerReference w:type="default" r:id="rId7"/>
      <w:footerReference w:type="default" r:id="rId8"/>
      <w:pgSz w:w="11906" w:h="16838"/>
      <w:pgMar w:top="863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22EF9F" w14:textId="77777777" w:rsidR="00915116" w:rsidRDefault="00915116" w:rsidP="00005642">
      <w:r>
        <w:separator/>
      </w:r>
    </w:p>
  </w:endnote>
  <w:endnote w:type="continuationSeparator" w:id="0">
    <w:p w14:paraId="76BE36E4" w14:textId="77777777" w:rsidR="00915116" w:rsidRDefault="00915116" w:rsidP="00005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F5BFBE" w14:textId="61D892E1" w:rsidR="00005642" w:rsidRPr="00005642" w:rsidRDefault="00005642" w:rsidP="00005642">
    <w:pPr>
      <w:pStyle w:val="Foot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ВІДКРИТА ІНФОРМАЦІЯ</w:t>
    </w:r>
  </w:p>
  <w:p w14:paraId="46035270" w14:textId="77777777" w:rsidR="00005642" w:rsidRDefault="00005642">
    <w:pPr>
      <w:pStyle w:val="Footer"/>
    </w:pPr>
  </w:p>
  <w:p w14:paraId="738C7A6E" w14:textId="77777777" w:rsidR="00005642" w:rsidRDefault="00005642">
    <w:pPr>
      <w:pStyle w:val="Footer"/>
    </w:pPr>
  </w:p>
  <w:p w14:paraId="48DCE675" w14:textId="77777777" w:rsidR="00005642" w:rsidRDefault="000056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D83418" w14:textId="77777777" w:rsidR="00915116" w:rsidRDefault="00915116" w:rsidP="00005642">
      <w:r>
        <w:separator/>
      </w:r>
    </w:p>
  </w:footnote>
  <w:footnote w:type="continuationSeparator" w:id="0">
    <w:p w14:paraId="2597DDE6" w14:textId="77777777" w:rsidR="00915116" w:rsidRDefault="00915116" w:rsidP="00005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592C33" w14:textId="1DBB5CE3" w:rsidR="00005642" w:rsidRPr="00005642" w:rsidRDefault="00005642" w:rsidP="00B13C97">
    <w:pPr>
      <w:pStyle w:val="Header"/>
      <w:tabs>
        <w:tab w:val="clear" w:pos="4680"/>
        <w:tab w:val="clear" w:pos="9360"/>
        <w:tab w:val="left" w:pos="5812"/>
      </w:tabs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ab/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05642"/>
    <w:rsid w:val="00023A12"/>
    <w:rsid w:val="000268F8"/>
    <w:rsid w:val="00057F10"/>
    <w:rsid w:val="00070D51"/>
    <w:rsid w:val="00074523"/>
    <w:rsid w:val="00092D31"/>
    <w:rsid w:val="000A0603"/>
    <w:rsid w:val="000A75C5"/>
    <w:rsid w:val="000B11B3"/>
    <w:rsid w:val="001250ED"/>
    <w:rsid w:val="001277E5"/>
    <w:rsid w:val="001436BF"/>
    <w:rsid w:val="00180032"/>
    <w:rsid w:val="0019034E"/>
    <w:rsid w:val="00192060"/>
    <w:rsid w:val="001F63FE"/>
    <w:rsid w:val="00205580"/>
    <w:rsid w:val="00222070"/>
    <w:rsid w:val="00240F25"/>
    <w:rsid w:val="00251F8B"/>
    <w:rsid w:val="00262A37"/>
    <w:rsid w:val="002C56A8"/>
    <w:rsid w:val="002C5776"/>
    <w:rsid w:val="00304AD8"/>
    <w:rsid w:val="00322BC8"/>
    <w:rsid w:val="00322BF8"/>
    <w:rsid w:val="0034315C"/>
    <w:rsid w:val="00363D6D"/>
    <w:rsid w:val="00393DEF"/>
    <w:rsid w:val="003A54C8"/>
    <w:rsid w:val="003C45E1"/>
    <w:rsid w:val="003D7E19"/>
    <w:rsid w:val="00402CBF"/>
    <w:rsid w:val="004032E6"/>
    <w:rsid w:val="00440F04"/>
    <w:rsid w:val="004621F9"/>
    <w:rsid w:val="004A6097"/>
    <w:rsid w:val="004E2ECF"/>
    <w:rsid w:val="0050733E"/>
    <w:rsid w:val="00521D1C"/>
    <w:rsid w:val="00542D86"/>
    <w:rsid w:val="005762E8"/>
    <w:rsid w:val="0057658E"/>
    <w:rsid w:val="005D10A7"/>
    <w:rsid w:val="005F3E81"/>
    <w:rsid w:val="005F7F60"/>
    <w:rsid w:val="00603989"/>
    <w:rsid w:val="0060592E"/>
    <w:rsid w:val="00617A4A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45B6"/>
    <w:rsid w:val="00745502"/>
    <w:rsid w:val="00766C54"/>
    <w:rsid w:val="00775F5D"/>
    <w:rsid w:val="00780685"/>
    <w:rsid w:val="007B5322"/>
    <w:rsid w:val="007D60DF"/>
    <w:rsid w:val="008059F4"/>
    <w:rsid w:val="00826364"/>
    <w:rsid w:val="00833E53"/>
    <w:rsid w:val="00852463"/>
    <w:rsid w:val="00863C42"/>
    <w:rsid w:val="008D3FC6"/>
    <w:rsid w:val="008E318B"/>
    <w:rsid w:val="008E4F81"/>
    <w:rsid w:val="00903586"/>
    <w:rsid w:val="0091147C"/>
    <w:rsid w:val="00915116"/>
    <w:rsid w:val="0093225E"/>
    <w:rsid w:val="0093287A"/>
    <w:rsid w:val="00966A79"/>
    <w:rsid w:val="009F6659"/>
    <w:rsid w:val="00A273B0"/>
    <w:rsid w:val="00A4243D"/>
    <w:rsid w:val="00A42485"/>
    <w:rsid w:val="00A426C3"/>
    <w:rsid w:val="00A847A5"/>
    <w:rsid w:val="00AA2926"/>
    <w:rsid w:val="00AB6E83"/>
    <w:rsid w:val="00AD3095"/>
    <w:rsid w:val="00B13C97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1839"/>
    <w:rsid w:val="00BD7E43"/>
    <w:rsid w:val="00BE59C3"/>
    <w:rsid w:val="00C13D4A"/>
    <w:rsid w:val="00C25CFB"/>
    <w:rsid w:val="00C51722"/>
    <w:rsid w:val="00C93F70"/>
    <w:rsid w:val="00CA3DC8"/>
    <w:rsid w:val="00CB18CD"/>
    <w:rsid w:val="00CC36FE"/>
    <w:rsid w:val="00CC4B30"/>
    <w:rsid w:val="00CD657B"/>
    <w:rsid w:val="00CE2D5B"/>
    <w:rsid w:val="00CE5244"/>
    <w:rsid w:val="00D053F4"/>
    <w:rsid w:val="00D101C6"/>
    <w:rsid w:val="00D1135E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37AD4"/>
    <w:rsid w:val="00F46C99"/>
    <w:rsid w:val="00F71095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C97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6E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56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5642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0056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5642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5</cp:revision>
  <cp:lastPrinted>2026-06-26T10:52:00Z</cp:lastPrinted>
  <dcterms:created xsi:type="dcterms:W3CDTF">2026-06-26T09:13:00Z</dcterms:created>
  <dcterms:modified xsi:type="dcterms:W3CDTF">2026-06-27T06:51:00Z</dcterms:modified>
</cp:coreProperties>
</file>