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846D02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846D02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846D02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846D02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846D02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846D02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846D02">
      <w:pPr>
        <w:spacing w:line="280" w:lineRule="exact"/>
        <w:rPr>
          <w:sz w:val="27"/>
          <w:szCs w:val="27"/>
        </w:rPr>
      </w:pPr>
    </w:p>
    <w:p w14:paraId="4EF0D3DC" w14:textId="54503BF9" w:rsidR="00003ADE" w:rsidRPr="00771E09" w:rsidRDefault="00294C69" w:rsidP="00846D02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02.07.2026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6151</w:t>
      </w:r>
    </w:p>
    <w:p w14:paraId="07FC794A" w14:textId="77777777" w:rsidR="00003ADE" w:rsidRPr="00771E09" w:rsidRDefault="00003ADE" w:rsidP="00846D02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846D02">
      <w:pPr>
        <w:spacing w:line="280" w:lineRule="exact"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846D02">
      <w:pPr>
        <w:spacing w:line="280" w:lineRule="exact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846D02">
      <w:pPr>
        <w:spacing w:line="280" w:lineRule="exact"/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846D02">
      <w:pPr>
        <w:spacing w:line="280" w:lineRule="exact"/>
        <w:ind w:right="5386"/>
        <w:jc w:val="both"/>
        <w:rPr>
          <w:sz w:val="27"/>
          <w:szCs w:val="27"/>
        </w:rPr>
      </w:pPr>
    </w:p>
    <w:p w14:paraId="3D1FA9C0" w14:textId="18A195ED" w:rsidR="00003ADE" w:rsidRPr="00771E09" w:rsidRDefault="00003ADE" w:rsidP="00846D02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294C69">
        <w:rPr>
          <w:sz w:val="27"/>
          <w:szCs w:val="27"/>
        </w:rPr>
        <w:t xml:space="preserve">командира 1 навчальної </w:t>
      </w:r>
      <w:r w:rsidR="00846D02">
        <w:rPr>
          <w:sz w:val="27"/>
          <w:szCs w:val="27"/>
        </w:rPr>
        <w:t>роти – старшого</w:t>
      </w:r>
      <w:r w:rsidR="00294C69">
        <w:rPr>
          <w:sz w:val="27"/>
          <w:szCs w:val="27"/>
        </w:rPr>
        <w:t xml:space="preserve">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 w:rsidR="00294C69">
        <w:rPr>
          <w:sz w:val="27"/>
          <w:szCs w:val="27"/>
        </w:rPr>
        <w:t>02</w:t>
      </w:r>
      <w:r w:rsidR="006E68AE" w:rsidRPr="00771E09">
        <w:rPr>
          <w:sz w:val="27"/>
          <w:szCs w:val="27"/>
        </w:rPr>
        <w:t xml:space="preserve"> </w:t>
      </w:r>
      <w:r w:rsidR="00294C69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294C69">
        <w:rPr>
          <w:sz w:val="27"/>
          <w:szCs w:val="27"/>
        </w:rPr>
        <w:t>18713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846D02" w:rsidRPr="00006512">
        <w:rPr>
          <w:sz w:val="27"/>
          <w:szCs w:val="27"/>
        </w:rPr>
        <w:t>нез’явлення вчасно без поважних причин на службу з лікувального закладу до військової частини А2900</w:t>
      </w:r>
      <w:r w:rsidR="00846D02">
        <w:rPr>
          <w:sz w:val="27"/>
          <w:szCs w:val="27"/>
        </w:rPr>
        <w:t xml:space="preserve"> </w:t>
      </w:r>
      <w:r w:rsidR="00846D02">
        <w:rPr>
          <w:sz w:val="27"/>
          <w:szCs w:val="27"/>
        </w:rPr>
        <w:br/>
      </w:r>
      <w:r w:rsidR="00846D02">
        <w:rPr>
          <w:sz w:val="27"/>
          <w:szCs w:val="27"/>
        </w:rPr>
        <w:t>з 01 липня 2026 року по теперішній час</w:t>
      </w:r>
      <w:r w:rsidR="00846D02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військовослужбовц</w:t>
      </w:r>
      <w:r w:rsidR="0029320C">
        <w:rPr>
          <w:sz w:val="27"/>
          <w:szCs w:val="27"/>
        </w:rPr>
        <w:t>я</w:t>
      </w:r>
      <w:r w:rsidRPr="00771E09">
        <w:rPr>
          <w:sz w:val="27"/>
          <w:szCs w:val="27"/>
        </w:rPr>
        <w:t xml:space="preserve"> </w:t>
      </w:r>
      <w:r w:rsidR="00294C69">
        <w:rPr>
          <w:sz w:val="27"/>
          <w:szCs w:val="27"/>
        </w:rPr>
        <w:t>призваного під час мобілізації</w:t>
      </w:r>
      <w:r w:rsidRPr="00771E09">
        <w:rPr>
          <w:sz w:val="27"/>
          <w:szCs w:val="27"/>
        </w:rPr>
        <w:t>, курсант</w:t>
      </w:r>
      <w:r w:rsidR="0029320C">
        <w:rPr>
          <w:sz w:val="27"/>
          <w:szCs w:val="27"/>
        </w:rPr>
        <w:t>а</w:t>
      </w:r>
      <w:r w:rsidR="006E68AE" w:rsidRPr="00771E09">
        <w:rPr>
          <w:sz w:val="27"/>
          <w:szCs w:val="27"/>
        </w:rPr>
        <w:t xml:space="preserve"> </w:t>
      </w:r>
      <w:r w:rsidR="00294C69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294C69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294C69">
        <w:rPr>
          <w:sz w:val="27"/>
          <w:szCs w:val="27"/>
        </w:rPr>
        <w:t>солдата</w:t>
      </w:r>
      <w:r w:rsidRPr="00771E09">
        <w:rPr>
          <w:sz w:val="27"/>
          <w:szCs w:val="27"/>
        </w:rPr>
        <w:t xml:space="preserve"> </w:t>
      </w:r>
      <w:r w:rsidR="00294C69">
        <w:rPr>
          <w:sz w:val="27"/>
          <w:szCs w:val="27"/>
        </w:rPr>
        <w:t>СКОРЕЦЬКОГО Євгена Миколайовича</w:t>
      </w:r>
      <w:r w:rsidRPr="00771E09">
        <w:rPr>
          <w:sz w:val="27"/>
          <w:szCs w:val="27"/>
        </w:rPr>
        <w:t xml:space="preserve">, </w:t>
      </w:r>
      <w:r w:rsidR="00294C69">
        <w:rPr>
          <w:sz w:val="27"/>
          <w:szCs w:val="27"/>
        </w:rPr>
        <w:t xml:space="preserve">який відряджений з військової частини А4350, </w:t>
      </w:r>
      <w:r w:rsidRPr="00771E09">
        <w:rPr>
          <w:sz w:val="27"/>
          <w:szCs w:val="27"/>
        </w:rPr>
        <w:t>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846D02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846D02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846D02">
      <w:pPr>
        <w:widowControl w:val="0"/>
        <w:tabs>
          <w:tab w:val="left" w:pos="2694"/>
        </w:tabs>
        <w:spacing w:line="28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846D02">
      <w:pPr>
        <w:spacing w:line="280" w:lineRule="exact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846D02">
      <w:pPr>
        <w:spacing w:line="280" w:lineRule="exact"/>
        <w:jc w:val="both"/>
        <w:rPr>
          <w:sz w:val="27"/>
          <w:szCs w:val="27"/>
        </w:rPr>
      </w:pPr>
    </w:p>
    <w:p w14:paraId="263D4105" w14:textId="7192AFDC" w:rsidR="00003ADE" w:rsidRPr="00771E09" w:rsidRDefault="00003ADE" w:rsidP="00846D02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294C69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294C69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294C69">
        <w:rPr>
          <w:sz w:val="27"/>
          <w:szCs w:val="27"/>
        </w:rPr>
        <w:t>який відряджений з військової частини А4350, солдата</w:t>
      </w:r>
      <w:r w:rsidR="00E17389">
        <w:rPr>
          <w:sz w:val="27"/>
          <w:szCs w:val="27"/>
        </w:rPr>
        <w:t xml:space="preserve"> </w:t>
      </w:r>
      <w:r w:rsidR="00294C69">
        <w:rPr>
          <w:sz w:val="27"/>
          <w:szCs w:val="27"/>
        </w:rPr>
        <w:t>СКОРЕЦЬКОГО Євгена Миколайовича</w:t>
      </w:r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846D02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846D02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50F7FC77" w14:textId="51A34E08" w:rsidR="00003ADE" w:rsidRDefault="00003ADE" w:rsidP="00846D02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294C69"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420D8B3F" w14:textId="77777777" w:rsidR="00846D02" w:rsidRDefault="00846D02" w:rsidP="00846D02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533F4D94" w14:textId="77777777" w:rsidR="00846D02" w:rsidRPr="00771E09" w:rsidRDefault="00846D02" w:rsidP="00846D02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549D4256" w14:textId="066A7B70" w:rsidR="00003ADE" w:rsidRPr="00771E09" w:rsidRDefault="00294C69" w:rsidP="00846D02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="00003ADE" w:rsidRPr="00771E09">
        <w:rPr>
          <w:sz w:val="27"/>
          <w:szCs w:val="27"/>
        </w:rPr>
        <w:t xml:space="preserve">, службове розслідування провести </w:t>
      </w:r>
      <w:r w:rsidR="00846D02">
        <w:rPr>
          <w:sz w:val="27"/>
          <w:szCs w:val="27"/>
        </w:rPr>
        <w:br/>
      </w:r>
      <w:r w:rsidR="00003ADE" w:rsidRPr="00771E09">
        <w:rPr>
          <w:sz w:val="27"/>
          <w:szCs w:val="27"/>
        </w:rPr>
        <w:lastRenderedPageBreak/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11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3006C6AB" w14:textId="77777777" w:rsidR="00003ADE" w:rsidRPr="00771E09" w:rsidRDefault="00003ADE" w:rsidP="00846D02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0F005767" w14:textId="77777777" w:rsidR="00003ADE" w:rsidRPr="00771E09" w:rsidRDefault="00003ADE" w:rsidP="00846D02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1B25D69F" w14:textId="10B8D2DD" w:rsidR="00003ADE" w:rsidRPr="00771E09" w:rsidRDefault="00003ADE" w:rsidP="00846D02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846D02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846D02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846D02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bookmarkEnd w:id="0"/>
    <w:bookmarkEnd w:id="1"/>
    <w:p w14:paraId="1776FDCF" w14:textId="77777777" w:rsidR="00846D02" w:rsidRPr="00771E09" w:rsidRDefault="00846D02" w:rsidP="00846D02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4AF3A7D2" w:rsidR="00003ADE" w:rsidRPr="00771E09" w:rsidRDefault="00846D02" w:rsidP="00846D02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4FB6C743" w14:textId="74C10527" w:rsidR="00846D02" w:rsidRPr="0022695C" w:rsidRDefault="00003ADE" w:rsidP="00846D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771E09">
        <w:rPr>
          <w:sz w:val="28"/>
          <w:szCs w:val="28"/>
        </w:rPr>
        <w:br w:type="page"/>
      </w:r>
      <w:r w:rsidR="00A97EB2">
        <w:rPr>
          <w:noProof/>
          <w:sz w:val="28"/>
          <w:szCs w:val="28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D3860D" wp14:editId="3F67DDCF">
                <wp:simplePos x="0" y="0"/>
                <wp:positionH relativeFrom="column">
                  <wp:posOffset>1845945</wp:posOffset>
                </wp:positionH>
                <wp:positionV relativeFrom="paragraph">
                  <wp:posOffset>-491490</wp:posOffset>
                </wp:positionV>
                <wp:extent cx="2529840" cy="556260"/>
                <wp:effectExtent l="0" t="0" r="22860" b="15240"/>
                <wp:wrapNone/>
                <wp:docPr id="646463439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5562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328290" id="Овал 2" o:spid="_x0000_s1026" style="position:absolute;margin-left:145.35pt;margin-top:-38.7pt;width:199.2pt;height:4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" fillcolor="white [3212]" strokecolor="white [3212]" strokeweight="1.5pt">
                <v:stroke joinstyle="miter"/>
              </v:oval>
            </w:pict>
          </mc:Fallback>
        </mc:AlternateContent>
      </w:r>
      <w:r w:rsidRPr="00771E09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BAFAF" wp14:editId="5F3C60B8">
                <wp:simplePos x="0" y="0"/>
                <wp:positionH relativeFrom="margin">
                  <wp:posOffset>2813685</wp:posOffset>
                </wp:positionH>
                <wp:positionV relativeFrom="paragraph">
                  <wp:posOffset>-506730</wp:posOffset>
                </wp:positionV>
                <wp:extent cx="495300" cy="220980"/>
                <wp:effectExtent l="0" t="0" r="0" b="762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530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0AC75D" id="Овал 1" o:spid="_x0000_s1026" style="position:absolute;margin-left:221.55pt;margin-top:-39.9pt;width:39pt;height:17.4pt;flip:y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" stroked="f">
                <w10:wrap anchorx="margin"/>
              </v:oval>
            </w:pict>
          </mc:Fallback>
        </mc:AlternateContent>
      </w:r>
      <w:r w:rsidR="00846D02" w:rsidRPr="0022695C">
        <w:rPr>
          <w:noProof/>
          <w:sz w:val="28"/>
          <w:szCs w:val="28"/>
          <w:lang w:eastAsia="uk-UA"/>
          <w14:ligatures w14:val="standardContextual"/>
        </w:rPr>
        <w:t>ПОГОДЖЕНО</w:t>
      </w:r>
    </w:p>
    <w:p w14:paraId="32073300" w14:textId="77777777" w:rsidR="00846D02" w:rsidRPr="0022695C" w:rsidRDefault="00846D02" w:rsidP="00846D0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штабу – заступник командира військової частини А2900</w:t>
      </w:r>
    </w:p>
    <w:p w14:paraId="593C62C9" w14:textId="77777777" w:rsidR="00846D02" w:rsidRPr="0022695C" w:rsidRDefault="00846D02" w:rsidP="00846D0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>_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      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>полковник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Олександр КЛИМЕНКО</w:t>
      </w:r>
    </w:p>
    <w:p w14:paraId="7CA6A669" w14:textId="77777777" w:rsidR="00846D02" w:rsidRPr="0022695C" w:rsidRDefault="00846D02" w:rsidP="00846D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 </w:t>
      </w:r>
    </w:p>
    <w:p w14:paraId="204B11D8" w14:textId="77777777" w:rsidR="00846D02" w:rsidRPr="0022695C" w:rsidRDefault="00846D02" w:rsidP="00846D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7AF83D25" w14:textId="77777777" w:rsidR="00846D02" w:rsidRPr="0022695C" w:rsidRDefault="00846D02" w:rsidP="00846D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204E9EB1" w14:textId="77777777" w:rsidR="00846D02" w:rsidRPr="0022695C" w:rsidRDefault="00846D02" w:rsidP="00846D0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З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аступник командира військової частини А2900 з психологічної підтримки персоналу – начальник відділення</w:t>
      </w:r>
    </w:p>
    <w:p w14:paraId="032AB5A9" w14:textId="77777777" w:rsidR="00846D02" w:rsidRPr="0022695C" w:rsidRDefault="00846D02" w:rsidP="00846D02">
      <w:pPr>
        <w:ind w:left="-1134" w:right="566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________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підполковник Дмитро ШИМКО</w:t>
      </w:r>
    </w:p>
    <w:p w14:paraId="1887C134" w14:textId="77777777" w:rsidR="00846D02" w:rsidRPr="0022695C" w:rsidRDefault="00846D02" w:rsidP="00846D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B0BB333" w14:textId="77777777" w:rsidR="00846D02" w:rsidRPr="0022695C" w:rsidRDefault="00846D02" w:rsidP="00846D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7AE664B2" w14:textId="77777777" w:rsidR="00846D02" w:rsidRPr="0022695C" w:rsidRDefault="00846D02" w:rsidP="00846D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73B1F134" w14:textId="77777777" w:rsidR="00846D02" w:rsidRPr="003E7CC9" w:rsidRDefault="00846D02" w:rsidP="00846D0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bookmarkStart w:id="2" w:name="_Hlk205457601"/>
      <w:r w:rsidRPr="003E7CC9">
        <w:rPr>
          <w:noProof/>
          <w:sz w:val="28"/>
          <w:szCs w:val="28"/>
          <w:lang w:eastAsia="uk-UA"/>
          <w14:ligatures w14:val="standardContextual"/>
        </w:rPr>
        <w:t>Помічник командира військової частини А2900 з правової роботи – начальник юридичної служби</w:t>
      </w:r>
    </w:p>
    <w:p w14:paraId="0C7F5181" w14:textId="77777777" w:rsidR="00846D02" w:rsidRPr="003E7CC9" w:rsidRDefault="00846D02" w:rsidP="00846D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>________ ________                    підполковник юстиції Олександр ПАРАСОТЧЕНКО</w:t>
      </w:r>
    </w:p>
    <w:bookmarkEnd w:id="2"/>
    <w:p w14:paraId="0B666DDA" w14:textId="77777777" w:rsidR="00846D02" w:rsidRPr="0022695C" w:rsidRDefault="00846D02" w:rsidP="00846D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7390E935" w14:textId="77777777" w:rsidR="00846D02" w:rsidRPr="0022695C" w:rsidRDefault="00846D02" w:rsidP="00846D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94F8C1E" w14:textId="77777777" w:rsidR="00846D02" w:rsidRPr="0022695C" w:rsidRDefault="00846D02" w:rsidP="00846D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BBF2A1A" w14:textId="77777777" w:rsidR="00846D02" w:rsidRPr="0022695C" w:rsidRDefault="00846D02" w:rsidP="00846D0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Уповноважена особи з питань запобігання та виявлення корупції у військовій частині А2900</w:t>
      </w:r>
    </w:p>
    <w:p w14:paraId="0FBEDAB3" w14:textId="77777777" w:rsidR="00846D02" w:rsidRPr="0022695C" w:rsidRDefault="00846D02" w:rsidP="00846D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майор Юрій ТРОФІМЕНКО</w:t>
      </w:r>
    </w:p>
    <w:p w14:paraId="27D8C1CC" w14:textId="77777777" w:rsidR="00846D02" w:rsidRPr="0022695C" w:rsidRDefault="00846D02" w:rsidP="00846D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418F6E80" w14:textId="77777777" w:rsidR="00846D02" w:rsidRPr="0022695C" w:rsidRDefault="00846D02" w:rsidP="00846D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68EF19A" w14:textId="77777777" w:rsidR="00846D02" w:rsidRPr="0022695C" w:rsidRDefault="00846D02" w:rsidP="00846D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24D77744" w14:textId="77777777" w:rsidR="00846D02" w:rsidRPr="0022695C" w:rsidRDefault="00846D02" w:rsidP="00846D0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Оформлення документу відповідає вимогам наказу ГК ЗС України від </w:t>
      </w:r>
      <w:r w:rsidRPr="0022695C">
        <w:rPr>
          <w:noProof/>
          <w:sz w:val="28"/>
          <w:szCs w:val="28"/>
          <w:lang w:eastAsia="uk-UA"/>
          <w14:ligatures w14:val="standardContextual"/>
        </w:rPr>
        <w:br/>
        <w:t>31 січня 2024 року №40 “Про затвердження Інструкції з діловодства у Збройних Силах України”.</w:t>
      </w:r>
    </w:p>
    <w:p w14:paraId="790728C4" w14:textId="77777777" w:rsidR="00846D02" w:rsidRPr="0022695C" w:rsidRDefault="00846D02" w:rsidP="00846D0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адміністративної групи штабу військової частини А2900</w:t>
      </w:r>
    </w:p>
    <w:p w14:paraId="22B3E8D5" w14:textId="77777777" w:rsidR="00846D02" w:rsidRPr="004740C6" w:rsidRDefault="00846D02" w:rsidP="00846D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молодший лейтенант </w:t>
      </w:r>
      <w:r>
        <w:rPr>
          <w:noProof/>
          <w:sz w:val="28"/>
          <w:szCs w:val="28"/>
          <w:lang w:eastAsia="uk-UA"/>
          <w14:ligatures w14:val="standardContextual"/>
        </w:rPr>
        <w:t>Віталій ЛУК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ЯНЧУК</w:t>
      </w:r>
    </w:p>
    <w:p w14:paraId="6AF7F025" w14:textId="77777777" w:rsidR="00846D02" w:rsidRPr="0022695C" w:rsidRDefault="00846D02" w:rsidP="00846D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44C4A132" w14:textId="77777777" w:rsidR="00846D02" w:rsidRPr="0022695C" w:rsidRDefault="00846D02" w:rsidP="00846D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668C86A" w14:textId="77777777" w:rsidR="00846D02" w:rsidRPr="0022695C" w:rsidRDefault="00846D02" w:rsidP="00846D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CDD6EC3" w14:textId="77777777" w:rsidR="00846D02" w:rsidRPr="0022695C" w:rsidRDefault="00846D02" w:rsidP="00846D0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Документ підготовлений у групі з’ясування обставин, причин та умов вчинення правопорушень військової частини А2900</w:t>
      </w:r>
    </w:p>
    <w:p w14:paraId="15EF0A08" w14:textId="77777777" w:rsidR="00846D02" w:rsidRPr="0022695C" w:rsidRDefault="00846D02" w:rsidP="00846D0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Начальник групи з’ясування обставин, причин та умов вчинення правопорушень військової частини А2900</w:t>
      </w:r>
    </w:p>
    <w:p w14:paraId="0E608A8F" w14:textId="77777777" w:rsidR="00846D02" w:rsidRPr="0022695C" w:rsidRDefault="00846D02" w:rsidP="00846D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                                                                     майор Іван ТИМОЩУК</w:t>
      </w:r>
    </w:p>
    <w:p w14:paraId="69B9C8C7" w14:textId="28B04586" w:rsidR="0022695C" w:rsidRPr="0022695C" w:rsidRDefault="00846D02" w:rsidP="00846D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466B6AD" w14:textId="17585C01" w:rsidR="00003ADE" w:rsidRDefault="00003ADE" w:rsidP="0022695C">
      <w:pPr>
        <w:ind w:left="-1134"/>
        <w:jc w:val="both"/>
        <w:rPr>
          <w:sz w:val="28"/>
          <w:szCs w:val="28"/>
        </w:rPr>
      </w:pPr>
    </w:p>
    <w:p w14:paraId="137ABFFA" w14:textId="77777777" w:rsidR="00003ADE" w:rsidRPr="007A30CD" w:rsidRDefault="00003ADE" w:rsidP="00003ADE">
      <w:pPr>
        <w:ind w:left="-1134" w:right="1132"/>
        <w:jc w:val="both"/>
        <w:rPr>
          <w:sz w:val="28"/>
          <w:szCs w:val="28"/>
        </w:rPr>
      </w:pPr>
    </w:p>
    <w:p w14:paraId="7352B395" w14:textId="57A84F7A" w:rsidR="00261A37" w:rsidRDefault="00A97EB2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DCE6A" wp14:editId="5C89DA08">
                <wp:simplePos x="0" y="0"/>
                <wp:positionH relativeFrom="column">
                  <wp:posOffset>238125</wp:posOffset>
                </wp:positionH>
                <wp:positionV relativeFrom="paragraph">
                  <wp:posOffset>652145</wp:posOffset>
                </wp:positionV>
                <wp:extent cx="5707380" cy="1584960"/>
                <wp:effectExtent l="0" t="0" r="26670" b="15240"/>
                <wp:wrapNone/>
                <wp:docPr id="582455996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380" cy="15849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65120A" id="Овал 3" o:spid="_x0000_s1026" style="position:absolute;margin-left:18.75pt;margin-top:51.35pt;width:449.4pt;height:12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" fillcolor="white [3212]" strokecolor="white [3212]" strokeweight="1.5pt">
                <v:stroke joinstyle="miter"/>
              </v:oval>
            </w:pict>
          </mc:Fallback>
        </mc:AlternateContent>
      </w:r>
    </w:p>
    <w:sectPr w:rsidR="00261A37" w:rsidSect="00846D0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425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BC56A" w14:textId="77777777" w:rsidR="00900BEE" w:rsidRDefault="00900BEE">
      <w:r>
        <w:separator/>
      </w:r>
    </w:p>
  </w:endnote>
  <w:endnote w:type="continuationSeparator" w:id="0">
    <w:p w14:paraId="12E06450" w14:textId="77777777" w:rsidR="00900BEE" w:rsidRDefault="0090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9016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65F58FE7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38F0AE10" w14:textId="062199BA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A90E3" w14:textId="77777777" w:rsidR="00900BEE" w:rsidRDefault="00900BEE">
      <w:r>
        <w:separator/>
      </w:r>
    </w:p>
  </w:footnote>
  <w:footnote w:type="continuationSeparator" w:id="0">
    <w:p w14:paraId="02C717F0" w14:textId="77777777" w:rsidR="00900BEE" w:rsidRDefault="00900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DBCA" w14:textId="77777777" w:rsidR="00003ADE" w:rsidRDefault="00003ADE">
    <w:pPr>
      <w:pStyle w:val="ae"/>
      <w:jc w:val="center"/>
    </w:pPr>
    <w:r>
      <w:t>2</w:t>
    </w:r>
  </w:p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524B" w14:textId="14855A97" w:rsidR="006B1F4A" w:rsidRDefault="006B1F4A" w:rsidP="006B1F4A">
    <w:pPr>
      <w:pStyle w:val="ae"/>
      <w:ind w:left="6096"/>
    </w:pPr>
    <w:r w:rsidRPr="00216ECE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74C27"/>
    <w:rsid w:val="00081797"/>
    <w:rsid w:val="00082767"/>
    <w:rsid w:val="00093E1A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61A37"/>
    <w:rsid w:val="00267E3B"/>
    <w:rsid w:val="00272214"/>
    <w:rsid w:val="00276E7C"/>
    <w:rsid w:val="00280D21"/>
    <w:rsid w:val="0029320C"/>
    <w:rsid w:val="00294C69"/>
    <w:rsid w:val="00320117"/>
    <w:rsid w:val="003325A8"/>
    <w:rsid w:val="003704DC"/>
    <w:rsid w:val="003B167D"/>
    <w:rsid w:val="003B6648"/>
    <w:rsid w:val="003C39C9"/>
    <w:rsid w:val="004228D1"/>
    <w:rsid w:val="004B6250"/>
    <w:rsid w:val="004B716A"/>
    <w:rsid w:val="00573EC1"/>
    <w:rsid w:val="00575AA1"/>
    <w:rsid w:val="00590EF7"/>
    <w:rsid w:val="005C2E0D"/>
    <w:rsid w:val="00644C4C"/>
    <w:rsid w:val="0067559E"/>
    <w:rsid w:val="00695F32"/>
    <w:rsid w:val="006A1035"/>
    <w:rsid w:val="006B1F4A"/>
    <w:rsid w:val="006B2484"/>
    <w:rsid w:val="006E68AE"/>
    <w:rsid w:val="00755F57"/>
    <w:rsid w:val="007710CF"/>
    <w:rsid w:val="00771E09"/>
    <w:rsid w:val="007A4FF4"/>
    <w:rsid w:val="007A5347"/>
    <w:rsid w:val="00812777"/>
    <w:rsid w:val="00837261"/>
    <w:rsid w:val="00840274"/>
    <w:rsid w:val="00846D02"/>
    <w:rsid w:val="008817E9"/>
    <w:rsid w:val="00894C44"/>
    <w:rsid w:val="008957ED"/>
    <w:rsid w:val="008A6CDD"/>
    <w:rsid w:val="008C2675"/>
    <w:rsid w:val="008F5436"/>
    <w:rsid w:val="00900BEE"/>
    <w:rsid w:val="00920FD7"/>
    <w:rsid w:val="00927B7A"/>
    <w:rsid w:val="00951EA1"/>
    <w:rsid w:val="009542F2"/>
    <w:rsid w:val="00966742"/>
    <w:rsid w:val="009B78F0"/>
    <w:rsid w:val="00A27CFB"/>
    <w:rsid w:val="00A4065C"/>
    <w:rsid w:val="00A753C8"/>
    <w:rsid w:val="00A97EB2"/>
    <w:rsid w:val="00AB2F4A"/>
    <w:rsid w:val="00AC24EB"/>
    <w:rsid w:val="00AF227F"/>
    <w:rsid w:val="00B077D0"/>
    <w:rsid w:val="00B100DE"/>
    <w:rsid w:val="00B41511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52063"/>
    <w:rsid w:val="00E57EEB"/>
    <w:rsid w:val="00E74E4D"/>
    <w:rsid w:val="00E80998"/>
    <w:rsid w:val="00E82A76"/>
    <w:rsid w:val="00E8615F"/>
    <w:rsid w:val="00E91A3B"/>
    <w:rsid w:val="00EB36D7"/>
    <w:rsid w:val="00F26717"/>
    <w:rsid w:val="00F32391"/>
    <w:rsid w:val="00F646A6"/>
    <w:rsid w:val="00F65C13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2481</Words>
  <Characters>1415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user</cp:lastModifiedBy>
  <cp:revision>3</cp:revision>
  <cp:lastPrinted>2026-07-03T09:36:00Z</cp:lastPrinted>
  <dcterms:created xsi:type="dcterms:W3CDTF">2026-07-03T08:07:00Z</dcterms:created>
  <dcterms:modified xsi:type="dcterms:W3CDTF">2026-07-03T09:36:00Z</dcterms:modified>
</cp:coreProperties>
</file>