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67712" w14:textId="77777777" w:rsidR="00183527" w:rsidRPr="00E652B3" w:rsidRDefault="00183527" w:rsidP="00183527">
      <w:pPr>
        <w:rPr>
          <w:rFonts w:ascii="Times New Roman" w:hAnsi="Times New Roman" w:cs="Times New Roman"/>
          <w:b/>
          <w:bCs/>
        </w:rPr>
      </w:pPr>
      <w:r w:rsidRPr="00E652B3">
        <w:rPr>
          <w:rFonts w:ascii="Times New Roman" w:hAnsi="Times New Roman" w:cs="Times New Roman"/>
          <w:b/>
          <w:bCs/>
        </w:rPr>
        <w:t xml:space="preserve">КОПІЯ НАКАЗУ НА ПРИЗНАЧЕННЯ: </w:t>
      </w:r>
    </w:p>
    <w:p w14:paraId="3492B0D3" w14:textId="77777777" w:rsidR="00183527" w:rsidRPr="00E652B3" w:rsidRDefault="00183527" w:rsidP="00183527">
      <w:pPr>
        <w:rPr>
          <w:rFonts w:ascii="Times New Roman" w:hAnsi="Times New Roman" w:cs="Times New Roman"/>
          <w:b/>
          <w:bCs/>
        </w:rPr>
      </w:pPr>
    </w:p>
    <w:p w14:paraId="7A966CD5" w14:textId="77777777" w:rsidR="00183527" w:rsidRPr="00E652B3" w:rsidRDefault="00183527" w:rsidP="00183527">
      <w:pPr>
        <w:rPr>
          <w:rFonts w:ascii="Times New Roman" w:hAnsi="Times New Roman" w:cs="Times New Roman"/>
          <w:b/>
          <w:bCs/>
        </w:rPr>
      </w:pPr>
      <w:r w:rsidRPr="00E652B3">
        <w:rPr>
          <w:rFonts w:ascii="Times New Roman" w:hAnsi="Times New Roman" w:cs="Times New Roman"/>
          <w:b/>
          <w:bCs/>
        </w:rPr>
        <w:t>1 - "КОПІЯ" в колонтитулі</w:t>
      </w:r>
    </w:p>
    <w:p w14:paraId="77DA33F1" w14:textId="77777777" w:rsidR="00183527" w:rsidRPr="00E652B3" w:rsidRDefault="00183527" w:rsidP="00183527">
      <w:pPr>
        <w:rPr>
          <w:rFonts w:ascii="Times New Roman" w:hAnsi="Times New Roman" w:cs="Times New Roman"/>
          <w:b/>
          <w:bCs/>
        </w:rPr>
      </w:pPr>
    </w:p>
    <w:p w14:paraId="09079B77" w14:textId="77777777" w:rsidR="00183527" w:rsidRDefault="00183527" w:rsidP="00183527">
      <w:pPr>
        <w:rPr>
          <w:rFonts w:ascii="Times New Roman" w:hAnsi="Times New Roman" w:cs="Times New Roman"/>
          <w:b/>
          <w:bCs/>
        </w:rPr>
      </w:pPr>
      <w:r w:rsidRPr="00E652B3">
        <w:rPr>
          <w:rFonts w:ascii="Times New Roman" w:hAnsi="Times New Roman" w:cs="Times New Roman"/>
          <w:b/>
          <w:bCs/>
        </w:rPr>
        <w:t>2 - дзеркальні поля</w:t>
      </w:r>
    </w:p>
    <w:p w14:paraId="39DE3640" w14:textId="77777777" w:rsidR="00C30A53" w:rsidRDefault="00C30A53" w:rsidP="00183527">
      <w:pPr>
        <w:rPr>
          <w:rFonts w:ascii="Times New Roman" w:hAnsi="Times New Roman" w:cs="Times New Roman"/>
          <w:b/>
          <w:bCs/>
        </w:rPr>
      </w:pPr>
    </w:p>
    <w:p w14:paraId="0B45DA35" w14:textId="2DB2077B" w:rsidR="00C30A53" w:rsidRPr="00E652B3" w:rsidRDefault="00C30A53" w:rsidP="0018352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3 - відкрита інформація</w:t>
      </w:r>
    </w:p>
    <w:p w14:paraId="03E3E1E7" w14:textId="77777777" w:rsidR="00183527" w:rsidRPr="00E652B3" w:rsidRDefault="00183527" w:rsidP="00183527">
      <w:pPr>
        <w:rPr>
          <w:rFonts w:ascii="Times New Roman" w:hAnsi="Times New Roman" w:cs="Times New Roman"/>
          <w:b/>
          <w:bCs/>
        </w:rPr>
      </w:pPr>
    </w:p>
    <w:p w14:paraId="526E8FDF" w14:textId="217160C1" w:rsidR="00E652B3" w:rsidRPr="001E1117" w:rsidRDefault="00C30A53" w:rsidP="00183527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4</w:t>
      </w:r>
      <w:r w:rsidR="00183527" w:rsidRPr="001E1117">
        <w:rPr>
          <w:rFonts w:ascii="Times New Roman" w:hAnsi="Times New Roman" w:cs="Times New Roman"/>
          <w:u w:val="single"/>
        </w:rPr>
        <w:t xml:space="preserve"> - під командиром частини додаємо: </w:t>
      </w:r>
    </w:p>
    <w:p w14:paraId="769C7F10" w14:textId="77777777" w:rsidR="00322BE0" w:rsidRPr="001C0371" w:rsidRDefault="00322BE0" w:rsidP="00B83D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15214197"/>
      <w:r w:rsidRPr="001C0371">
        <w:rPr>
          <w:rFonts w:ascii="Times New Roman" w:hAnsi="Times New Roman" w:cs="Times New Roman"/>
          <w:sz w:val="28"/>
          <w:szCs w:val="28"/>
        </w:rPr>
        <w:t xml:space="preserve">Згідно з оригіналом </w:t>
      </w:r>
    </w:p>
    <w:p w14:paraId="2585E387" w14:textId="293C9218" w:rsidR="00322BE0" w:rsidRPr="001C0371" w:rsidRDefault="00622382" w:rsidP="00B83D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22BE0" w:rsidRPr="001C0371">
        <w:rPr>
          <w:rFonts w:ascii="Times New Roman" w:hAnsi="Times New Roman" w:cs="Times New Roman"/>
          <w:sz w:val="28"/>
          <w:szCs w:val="28"/>
        </w:rPr>
        <w:t>ачальник адміністративної групи штабу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2BE0" w:rsidRPr="001C0371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520D1EEC" w14:textId="72AA6D0E" w:rsidR="00183527" w:rsidRPr="001C0371" w:rsidRDefault="00322BE0" w:rsidP="00B83D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0371">
        <w:rPr>
          <w:rFonts w:ascii="Times New Roman" w:hAnsi="Times New Roman" w:cs="Times New Roman"/>
          <w:sz w:val="28"/>
          <w:szCs w:val="28"/>
        </w:rPr>
        <w:t>молодший лейтенант                                                                Віталій ЛУК’ЯНЧУК</w:t>
      </w:r>
    </w:p>
    <w:bookmarkEnd w:id="0"/>
    <w:p w14:paraId="15BCF339" w14:textId="77777777" w:rsidR="00322BE0" w:rsidRDefault="00322BE0" w:rsidP="00322BE0">
      <w:pPr>
        <w:rPr>
          <w:rFonts w:ascii="Times New Roman" w:hAnsi="Times New Roman" w:cs="Times New Roman"/>
          <w:b/>
          <w:bCs/>
        </w:rPr>
      </w:pPr>
    </w:p>
    <w:p w14:paraId="390368FC" w14:textId="77777777" w:rsidR="00826E68" w:rsidRDefault="00826E68" w:rsidP="00322BE0">
      <w:pPr>
        <w:rPr>
          <w:rFonts w:ascii="Times New Roman" w:hAnsi="Times New Roman" w:cs="Times New Roman"/>
          <w:b/>
          <w:bCs/>
        </w:rPr>
      </w:pPr>
    </w:p>
    <w:p w14:paraId="6BE77823" w14:textId="77777777" w:rsidR="00826E68" w:rsidRPr="00826E68" w:rsidRDefault="00826E68" w:rsidP="00826E6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E68">
        <w:rPr>
          <w:rFonts w:ascii="Times New Roman" w:hAnsi="Times New Roman" w:cs="Times New Roman"/>
          <w:sz w:val="28"/>
          <w:szCs w:val="28"/>
        </w:rPr>
        <w:t xml:space="preserve">Згідно з оригіналом </w:t>
      </w:r>
    </w:p>
    <w:p w14:paraId="29F8D3B2" w14:textId="079C8CA1" w:rsidR="00826E68" w:rsidRPr="00826E68" w:rsidRDefault="00826E68" w:rsidP="00826E6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E68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начальника адміністративної групи штабу </w:t>
      </w:r>
      <w:r w:rsidRPr="00826E68">
        <w:rPr>
          <w:rFonts w:ascii="Times New Roman" w:hAnsi="Times New Roman" w:cs="Times New Roman"/>
          <w:sz w:val="28"/>
          <w:szCs w:val="28"/>
        </w:rPr>
        <w:br/>
        <w:t>військової частини А2900</w:t>
      </w:r>
    </w:p>
    <w:p w14:paraId="5FB17397" w14:textId="77198D20" w:rsidR="00826E68" w:rsidRPr="00826E68" w:rsidRDefault="00826E68" w:rsidP="00826E6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E68">
        <w:rPr>
          <w:rFonts w:ascii="Times New Roman" w:hAnsi="Times New Roman" w:cs="Times New Roman"/>
          <w:sz w:val="28"/>
          <w:szCs w:val="28"/>
        </w:rPr>
        <w:t>молодший лейтенант                                                                          Михайло ХРЕБЕТ</w:t>
      </w:r>
    </w:p>
    <w:p w14:paraId="29D08D79" w14:textId="77777777" w:rsidR="00826E68" w:rsidRPr="00E652B3" w:rsidRDefault="00826E68" w:rsidP="00826E68">
      <w:pPr>
        <w:rPr>
          <w:rFonts w:ascii="Times New Roman" w:hAnsi="Times New Roman" w:cs="Times New Roman"/>
          <w:b/>
          <w:bCs/>
        </w:rPr>
      </w:pPr>
    </w:p>
    <w:p w14:paraId="5C681DCC" w14:textId="3D560ECE" w:rsidR="00183527" w:rsidRPr="00E652B3" w:rsidRDefault="00C30A53" w:rsidP="0018352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183527" w:rsidRPr="00E652B3">
        <w:rPr>
          <w:rFonts w:ascii="Times New Roman" w:hAnsi="Times New Roman" w:cs="Times New Roman"/>
          <w:b/>
          <w:bCs/>
        </w:rPr>
        <w:t xml:space="preserve"> - видаляємо лист погодження</w:t>
      </w:r>
      <w:r w:rsidR="00C7618D">
        <w:rPr>
          <w:rFonts w:ascii="Times New Roman" w:hAnsi="Times New Roman" w:cs="Times New Roman"/>
          <w:b/>
          <w:bCs/>
        </w:rPr>
        <w:t>.</w:t>
      </w:r>
      <w:r w:rsidR="00566A3E">
        <w:rPr>
          <w:rFonts w:ascii="Times New Roman" w:hAnsi="Times New Roman" w:cs="Times New Roman"/>
          <w:b/>
          <w:bCs/>
        </w:rPr>
        <w:t xml:space="preserve"> В</w:t>
      </w:r>
      <w:r w:rsidR="00A50F6C">
        <w:rPr>
          <w:rFonts w:ascii="Times New Roman" w:hAnsi="Times New Roman" w:cs="Times New Roman"/>
          <w:b/>
          <w:bCs/>
        </w:rPr>
        <w:t>і</w:t>
      </w:r>
      <w:r w:rsidR="00566A3E">
        <w:rPr>
          <w:rFonts w:ascii="Times New Roman" w:hAnsi="Times New Roman" w:cs="Times New Roman"/>
          <w:b/>
          <w:bCs/>
        </w:rPr>
        <w:t>дступи перевір зверху та знизу.</w:t>
      </w:r>
      <w:r w:rsidR="00ED5B1A">
        <w:rPr>
          <w:rFonts w:ascii="Times New Roman" w:hAnsi="Times New Roman" w:cs="Times New Roman"/>
          <w:b/>
          <w:bCs/>
        </w:rPr>
        <w:t xml:space="preserve"> ВИДАЛЯЄМО «ОБМЕЖЕНО…»</w:t>
      </w:r>
    </w:p>
    <w:p w14:paraId="214C01B0" w14:textId="77777777" w:rsidR="00183527" w:rsidRPr="00E652B3" w:rsidRDefault="00183527" w:rsidP="00183527">
      <w:pPr>
        <w:rPr>
          <w:rFonts w:ascii="Times New Roman" w:hAnsi="Times New Roman" w:cs="Times New Roman"/>
          <w:b/>
          <w:bCs/>
        </w:rPr>
      </w:pPr>
    </w:p>
    <w:p w14:paraId="7BE989F6" w14:textId="16CFFC19" w:rsidR="00183527" w:rsidRPr="00E652B3" w:rsidRDefault="00C30A53" w:rsidP="0018352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  <w:r w:rsidR="00183527" w:rsidRPr="00E652B3">
        <w:rPr>
          <w:rFonts w:ascii="Times New Roman" w:hAnsi="Times New Roman" w:cs="Times New Roman"/>
          <w:b/>
          <w:bCs/>
        </w:rPr>
        <w:t xml:space="preserve"> - друкуємо двосторонній аркуш</w:t>
      </w:r>
    </w:p>
    <w:p w14:paraId="495E9814" w14:textId="77777777" w:rsidR="00183527" w:rsidRPr="00E652B3" w:rsidRDefault="00183527" w:rsidP="00183527">
      <w:pPr>
        <w:rPr>
          <w:rFonts w:ascii="Times New Roman" w:hAnsi="Times New Roman" w:cs="Times New Roman"/>
          <w:b/>
          <w:bCs/>
        </w:rPr>
      </w:pPr>
    </w:p>
    <w:p w14:paraId="2A655720" w14:textId="5A918EEE" w:rsidR="00397383" w:rsidRDefault="00C30A53" w:rsidP="0018352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 w:rsidR="00183527" w:rsidRPr="00E652B3">
        <w:rPr>
          <w:rFonts w:ascii="Times New Roman" w:hAnsi="Times New Roman" w:cs="Times New Roman"/>
          <w:b/>
          <w:bCs/>
        </w:rPr>
        <w:t xml:space="preserve"> - здаємо в лоточок "Начальнику адмін групи"</w:t>
      </w:r>
    </w:p>
    <w:p w14:paraId="5C8B940C" w14:textId="45A98C76" w:rsidR="009F5C66" w:rsidRDefault="009F5C66" w:rsidP="0018352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8. відступи</w:t>
      </w:r>
    </w:p>
    <w:sectPr w:rsidR="009F5C6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15E"/>
    <w:rsid w:val="00076D5E"/>
    <w:rsid w:val="00183527"/>
    <w:rsid w:val="001C0371"/>
    <w:rsid w:val="001E1117"/>
    <w:rsid w:val="00284AEF"/>
    <w:rsid w:val="0031503A"/>
    <w:rsid w:val="00322BE0"/>
    <w:rsid w:val="003820A9"/>
    <w:rsid w:val="00397383"/>
    <w:rsid w:val="003D182A"/>
    <w:rsid w:val="004901DF"/>
    <w:rsid w:val="005312B6"/>
    <w:rsid w:val="00566A3E"/>
    <w:rsid w:val="00593C20"/>
    <w:rsid w:val="00611125"/>
    <w:rsid w:val="00622382"/>
    <w:rsid w:val="007D7D78"/>
    <w:rsid w:val="00826E68"/>
    <w:rsid w:val="0083671C"/>
    <w:rsid w:val="00873411"/>
    <w:rsid w:val="009F5C66"/>
    <w:rsid w:val="00A50F6C"/>
    <w:rsid w:val="00B441DD"/>
    <w:rsid w:val="00B83D3A"/>
    <w:rsid w:val="00BE19C9"/>
    <w:rsid w:val="00C30A53"/>
    <w:rsid w:val="00C53B4F"/>
    <w:rsid w:val="00C7618D"/>
    <w:rsid w:val="00CC115E"/>
    <w:rsid w:val="00D4550F"/>
    <w:rsid w:val="00D46DF5"/>
    <w:rsid w:val="00DB404B"/>
    <w:rsid w:val="00E52187"/>
    <w:rsid w:val="00E652B3"/>
    <w:rsid w:val="00ED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C420F"/>
  <w15:chartTrackingRefBased/>
  <w15:docId w15:val="{E477FDE0-09B8-42E2-869B-BE54CCE54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1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1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1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1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1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1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1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1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1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1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1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115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115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11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11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11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11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1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C1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1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C1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1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C11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115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C115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1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C115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C11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user_acer</dc:creator>
  <cp:keywords/>
  <dc:description/>
  <cp:lastModifiedBy>Віталій</cp:lastModifiedBy>
  <cp:revision>20</cp:revision>
  <dcterms:created xsi:type="dcterms:W3CDTF">2025-09-30T07:38:00Z</dcterms:created>
  <dcterms:modified xsi:type="dcterms:W3CDTF">2026-05-29T11:54:00Z</dcterms:modified>
</cp:coreProperties>
</file>