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EC60" w14:textId="77777777" w:rsidR="00F046F8" w:rsidRPr="00A648A1" w:rsidRDefault="00FE2AA6" w:rsidP="00F046F8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F046F8"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2ABC48A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33EF0FA" w14:textId="5E274580" w:rsidR="00F046F8" w:rsidRDefault="00F046F8" w:rsidP="00D341E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Дійсним доповідаю, що </w:t>
      </w:r>
      <w:r w:rsidR="00CC492D">
        <w:rPr>
          <w:rFonts w:ascii="Times New Roman" w:hAnsi="Times New Roman"/>
          <w:sz w:val="28"/>
          <w:szCs w:val="28"/>
        </w:rPr>
        <w:t>інструктор з тактичної медицини</w:t>
      </w:r>
      <w:r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CC492D">
        <w:rPr>
          <w:rFonts w:ascii="Times New Roman" w:hAnsi="Times New Roman"/>
          <w:sz w:val="28"/>
          <w:szCs w:val="28"/>
        </w:rPr>
        <w:t xml:space="preserve">молодший сержант СІРЕНКО Максим </w:t>
      </w:r>
      <w:proofErr w:type="spellStart"/>
      <w:r w:rsidR="00CC492D">
        <w:rPr>
          <w:rFonts w:ascii="Times New Roman" w:hAnsi="Times New Roman"/>
          <w:sz w:val="28"/>
          <w:szCs w:val="28"/>
        </w:rPr>
        <w:t>Ігорович</w:t>
      </w:r>
      <w:proofErr w:type="spellEnd"/>
      <w:r w:rsidR="00D341E8">
        <w:rPr>
          <w:rFonts w:ascii="Times New Roman" w:hAnsi="Times New Roman"/>
          <w:sz w:val="28"/>
          <w:szCs w:val="28"/>
        </w:rPr>
        <w:t>, який був відряджений до школи</w:t>
      </w:r>
      <w:r w:rsidR="00CC492D">
        <w:rPr>
          <w:rFonts w:ascii="Times New Roman" w:hAnsi="Times New Roman"/>
          <w:sz w:val="28"/>
          <w:szCs w:val="28"/>
        </w:rPr>
        <w:t xml:space="preserve"> </w:t>
      </w:r>
      <w:r w:rsidR="00D341E8">
        <w:rPr>
          <w:rFonts w:ascii="Times New Roman" w:hAnsi="Times New Roman"/>
          <w:sz w:val="28"/>
          <w:szCs w:val="28"/>
        </w:rPr>
        <w:t xml:space="preserve">тактичної медицини, </w:t>
      </w:r>
      <w:r w:rsidR="00CC492D">
        <w:rPr>
          <w:rFonts w:ascii="Times New Roman" w:hAnsi="Times New Roman"/>
          <w:sz w:val="28"/>
          <w:szCs w:val="28"/>
        </w:rPr>
        <w:t>10</w:t>
      </w:r>
      <w:r w:rsidR="00154133">
        <w:rPr>
          <w:rFonts w:ascii="Times New Roman" w:hAnsi="Times New Roman"/>
          <w:sz w:val="28"/>
          <w:szCs w:val="28"/>
        </w:rPr>
        <w:t>.04.2026 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="00D341E8">
        <w:rPr>
          <w:rFonts w:ascii="Times New Roman" w:hAnsi="Times New Roman"/>
          <w:sz w:val="28"/>
          <w:szCs w:val="28"/>
        </w:rPr>
        <w:t xml:space="preserve">повернувся </w:t>
      </w:r>
      <w:r w:rsidR="00D341E8" w:rsidRPr="00D341E8">
        <w:rPr>
          <w:rFonts w:ascii="Times New Roman" w:hAnsi="Times New Roman"/>
          <w:sz w:val="28"/>
          <w:szCs w:val="28"/>
        </w:rPr>
        <w:t xml:space="preserve">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D341E8" w:rsidRPr="00D341E8">
        <w:rPr>
          <w:rFonts w:ascii="Times New Roman" w:hAnsi="Times New Roman"/>
          <w:sz w:val="28"/>
          <w:szCs w:val="28"/>
        </w:rPr>
        <w:t>Дениші</w:t>
      </w:r>
      <w:proofErr w:type="spellEnd"/>
      <w:r w:rsidR="00D341E8" w:rsidRPr="00D341E8">
        <w:rPr>
          <w:rFonts w:ascii="Times New Roman" w:hAnsi="Times New Roman"/>
          <w:sz w:val="28"/>
          <w:szCs w:val="28"/>
        </w:rPr>
        <w:t>)</w:t>
      </w:r>
      <w:r w:rsidR="00D34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 приступив до виконання службових обов’язків.</w:t>
      </w:r>
    </w:p>
    <w:p w14:paraId="007F05A1" w14:textId="3E0FE49E" w:rsidR="00154133" w:rsidRPr="00575563" w:rsidRDefault="00154133" w:rsidP="00F046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4165D">
        <w:rPr>
          <w:rFonts w:ascii="Times New Roman" w:hAnsi="Times New Roman"/>
          <w:sz w:val="28"/>
          <w:szCs w:val="28"/>
        </w:rPr>
        <w:t>Прошу зарахувати даного військовослужбовця на котлове забезпечення</w:t>
      </w:r>
      <w:r>
        <w:rPr>
          <w:rFonts w:ascii="Times New Roman" w:hAnsi="Times New Roman"/>
          <w:sz w:val="28"/>
          <w:szCs w:val="28"/>
        </w:rPr>
        <w:t xml:space="preserve"> з 1</w:t>
      </w:r>
      <w:r w:rsidR="00CC492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.04.2026 року.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9627877" w14:textId="44E2A5D0" w:rsidR="00F046F8" w:rsidRPr="00A648A1" w:rsidRDefault="00F046F8" w:rsidP="00F046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EF32921" wp14:editId="38E1ABEB">
            <wp:simplePos x="0" y="0"/>
            <wp:positionH relativeFrom="margin">
              <wp:posOffset>1913771</wp:posOffset>
            </wp:positionH>
            <wp:positionV relativeFrom="paragraph">
              <wp:posOffset>192848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11B4523D" w14:textId="27ECDCE3" w:rsidR="00F046F8" w:rsidRPr="00A648A1" w:rsidRDefault="00F046F8" w:rsidP="00F046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4DC39BF1" w14:textId="77777777" w:rsidR="00F046F8" w:rsidRPr="008811F1" w:rsidRDefault="00F046F8" w:rsidP="00F046F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F046F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8811F1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0795F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086E5AE" w14:textId="634AD8EF" w:rsidR="00CE34A1" w:rsidRPr="00A648A1" w:rsidRDefault="00CE34A1" w:rsidP="00F046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</w:t>
      </w:r>
      <w:r w:rsidR="00F046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лейтенанта </w:t>
      </w:r>
      <w:r w:rsidR="00F046F8">
        <w:rPr>
          <w:rFonts w:ascii="Times New Roman" w:hAnsi="Times New Roman"/>
          <w:sz w:val="28"/>
          <w:szCs w:val="28"/>
        </w:rPr>
        <w:t>ГЕНЗЕЛЯ Богдана Васильовича.</w:t>
      </w:r>
    </w:p>
    <w:p w14:paraId="6E3B546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6BF32A1F" w:rsidR="0040795F" w:rsidRPr="00B8364D" w:rsidRDefault="00F046F8" w:rsidP="00F046F8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2D7D763" wp14:editId="798B18D0">
            <wp:simplePos x="0" y="0"/>
            <wp:positionH relativeFrom="page">
              <wp:align>center</wp:align>
            </wp:positionH>
            <wp:positionV relativeFrom="paragraph">
              <wp:posOffset>12877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95F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40795F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40795F"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00AC4582" w:rsidR="0040795F" w:rsidRPr="00B8364D" w:rsidRDefault="0040795F" w:rsidP="00F046F8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32F2D9BC" w:rsidR="0050733E" w:rsidRPr="0040795F" w:rsidRDefault="00CE34A1" w:rsidP="00F046F8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4A0A" w14:textId="77777777" w:rsidR="0011117A" w:rsidRDefault="0011117A" w:rsidP="00B40000">
      <w:r>
        <w:separator/>
      </w:r>
    </w:p>
  </w:endnote>
  <w:endnote w:type="continuationSeparator" w:id="0">
    <w:p w14:paraId="40ACD7B6" w14:textId="77777777" w:rsidR="0011117A" w:rsidRDefault="0011117A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C724" w14:textId="77777777" w:rsidR="0011117A" w:rsidRDefault="0011117A" w:rsidP="00B40000">
      <w:r>
        <w:separator/>
      </w:r>
    </w:p>
  </w:footnote>
  <w:footnote w:type="continuationSeparator" w:id="0">
    <w:p w14:paraId="4E30B528" w14:textId="77777777" w:rsidR="0011117A" w:rsidRDefault="0011117A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F046F8">
    <w:pPr>
      <w:pStyle w:val="a5"/>
      <w:ind w:left="482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102220"/>
    <w:rsid w:val="00103E18"/>
    <w:rsid w:val="0011117A"/>
    <w:rsid w:val="001277E5"/>
    <w:rsid w:val="00154133"/>
    <w:rsid w:val="00164362"/>
    <w:rsid w:val="00180032"/>
    <w:rsid w:val="00192060"/>
    <w:rsid w:val="001B6937"/>
    <w:rsid w:val="001E22F6"/>
    <w:rsid w:val="001F63FE"/>
    <w:rsid w:val="00205580"/>
    <w:rsid w:val="00222070"/>
    <w:rsid w:val="00251F8B"/>
    <w:rsid w:val="00260D19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169B1"/>
    <w:rsid w:val="00440F04"/>
    <w:rsid w:val="0045595E"/>
    <w:rsid w:val="004608D2"/>
    <w:rsid w:val="004621F9"/>
    <w:rsid w:val="00462FDF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51A39"/>
    <w:rsid w:val="00766C54"/>
    <w:rsid w:val="00775F5D"/>
    <w:rsid w:val="00780685"/>
    <w:rsid w:val="007E68C1"/>
    <w:rsid w:val="00826364"/>
    <w:rsid w:val="008273D1"/>
    <w:rsid w:val="00833E53"/>
    <w:rsid w:val="0083667B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92D"/>
    <w:rsid w:val="00CC4B30"/>
    <w:rsid w:val="00CE2D5B"/>
    <w:rsid w:val="00CE34A1"/>
    <w:rsid w:val="00CE5244"/>
    <w:rsid w:val="00D053F4"/>
    <w:rsid w:val="00D101C6"/>
    <w:rsid w:val="00D24E8C"/>
    <w:rsid w:val="00D341E8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46F8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14</cp:revision>
  <cp:lastPrinted>2026-04-10T14:41:00Z</cp:lastPrinted>
  <dcterms:created xsi:type="dcterms:W3CDTF">2025-12-09T18:26:00Z</dcterms:created>
  <dcterms:modified xsi:type="dcterms:W3CDTF">2026-04-10T14:45:00Z</dcterms:modified>
</cp:coreProperties>
</file>