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2307491E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832F79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832F79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832F79">
        <w:rPr>
          <w:rFonts w:ascii="Times New Roman" w:hAnsi="Times New Roman" w:cs="Times New Roman"/>
          <w:sz w:val="28"/>
          <w:szCs w:val="28"/>
        </w:rPr>
        <w:t>ця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832F79">
        <w:rPr>
          <w:rFonts w:ascii="Times New Roman" w:hAnsi="Times New Roman" w:cs="Times New Roman"/>
          <w:sz w:val="28"/>
          <w:szCs w:val="28"/>
        </w:rPr>
        <w:t>07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832F79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832F79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</w:t>
      </w:r>
      <w:r w:rsidR="00832F79">
        <w:rPr>
          <w:rFonts w:ascii="Times New Roman" w:hAnsi="Times New Roman" w:cs="Times New Roman"/>
          <w:sz w:val="28"/>
          <w:szCs w:val="28"/>
        </w:rPr>
        <w:t>их</w:t>
      </w:r>
      <w:r w:rsidRPr="00EA6ECE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832F79">
        <w:rPr>
          <w:rFonts w:ascii="Times New Roman" w:hAnsi="Times New Roman" w:cs="Times New Roman"/>
          <w:sz w:val="28"/>
          <w:szCs w:val="28"/>
        </w:rPr>
        <w:t>н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6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3"/>
        <w:gridCol w:w="1564"/>
        <w:gridCol w:w="5358"/>
        <w:gridCol w:w="2012"/>
      </w:tblGrid>
      <w:tr w:rsidR="00832F79" w:rsidRPr="00C1713E" w14:paraId="57CD9FA8" w14:textId="1B5974DA" w:rsidTr="00832F79">
        <w:trPr>
          <w:trHeight w:val="20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832F79" w:rsidRPr="00773347" w:rsidRDefault="00832F79" w:rsidP="00832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832F79" w:rsidRPr="00773347" w:rsidRDefault="00832F79" w:rsidP="00832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832F79" w:rsidRPr="00773347" w:rsidRDefault="00832F79" w:rsidP="00832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813F" w14:textId="1EB631CD" w:rsidR="00832F79" w:rsidRPr="00773347" w:rsidRDefault="00832F79" w:rsidP="00832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Військова частина</w:t>
            </w:r>
          </w:p>
        </w:tc>
      </w:tr>
      <w:tr w:rsidR="00832F79" w:rsidRPr="00C1713E" w14:paraId="076E88C3" w14:textId="463F349D" w:rsidTr="00CE72FE">
        <w:trPr>
          <w:trHeight w:val="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832F79" w:rsidRPr="00773347" w:rsidRDefault="00832F79" w:rsidP="00832F7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4668" w14:textId="5588D10F" w:rsidR="00832F79" w:rsidRPr="00773347" w:rsidRDefault="00832F79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BBD5" w14:textId="1E9FAA08" w:rsidR="00832F79" w:rsidRPr="00773347" w:rsidRDefault="00773347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ГУМЕНЮК </w:t>
            </w:r>
            <w:r w:rsidR="00832F79" w:rsidRPr="00773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Валерій Володимирович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4601" w14:textId="351BB94F" w:rsidR="00832F79" w:rsidRPr="00773347" w:rsidRDefault="00832F79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А1126</w:t>
            </w:r>
          </w:p>
        </w:tc>
      </w:tr>
      <w:tr w:rsidR="00832F79" w:rsidRPr="00C1713E" w14:paraId="6664BC74" w14:textId="77777777" w:rsidTr="00720593">
        <w:trPr>
          <w:trHeight w:val="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ADEDF" w14:textId="77777777" w:rsidR="00832F79" w:rsidRPr="00773347" w:rsidRDefault="00832F79" w:rsidP="00832F7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4BF78" w14:textId="0B1BDAC4" w:rsidR="00832F79" w:rsidRPr="00773347" w:rsidRDefault="00832F79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229C0" w14:textId="42D11643" w:rsidR="00832F79" w:rsidRPr="00773347" w:rsidRDefault="00773347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 xml:space="preserve">КАНТЕМИРОВ </w:t>
            </w:r>
            <w:r w:rsidR="00832F79" w:rsidRPr="00773347">
              <w:rPr>
                <w:rFonts w:ascii="Times New Roman" w:hAnsi="Times New Roman" w:cs="Times New Roman"/>
                <w:sz w:val="28"/>
                <w:szCs w:val="28"/>
              </w:rPr>
              <w:t>Олександр Миколайович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6559" w14:textId="38B579F1" w:rsidR="00832F79" w:rsidRPr="00773347" w:rsidRDefault="00832F79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А5060</w:t>
            </w:r>
          </w:p>
        </w:tc>
      </w:tr>
      <w:tr w:rsidR="00832F79" w:rsidRPr="00C1713E" w14:paraId="4F3377E9" w14:textId="77777777" w:rsidTr="00677983">
        <w:trPr>
          <w:trHeight w:val="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6EF18" w14:textId="77777777" w:rsidR="00832F79" w:rsidRPr="00773347" w:rsidRDefault="00832F79" w:rsidP="00832F7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F48B4" w14:textId="6B53B6ED" w:rsidR="00832F79" w:rsidRPr="00773347" w:rsidRDefault="00832F79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50B31" w14:textId="16CA0332" w:rsidR="00832F79" w:rsidRPr="00773347" w:rsidRDefault="00773347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НІКІФОРОВ </w:t>
            </w:r>
            <w:r w:rsidR="00832F79" w:rsidRPr="00773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 Олександрович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1C8F" w14:textId="1B20E830" w:rsidR="00832F79" w:rsidRPr="00773347" w:rsidRDefault="00B517AD" w:rsidP="00832F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7">
              <w:rPr>
                <w:rFonts w:ascii="Times New Roman" w:hAnsi="Times New Roman" w:cs="Times New Roman"/>
                <w:sz w:val="28"/>
                <w:szCs w:val="28"/>
              </w:rPr>
              <w:t>А4030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9EA20A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25BB0D1C" w14:textId="1115215A" w:rsidR="00773347" w:rsidRPr="00773347" w:rsidRDefault="00773347" w:rsidP="00773347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77334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3F2BCD9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>__.01.2026</w:t>
      </w:r>
    </w:p>
    <w:p w14:paraId="624383DB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265D25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D04690" w14:textId="77777777" w:rsidR="00773347" w:rsidRPr="00773347" w:rsidRDefault="00773347" w:rsidP="00013F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E2FA7EE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A0FFB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3FBB5" w14:textId="77777777" w:rsidR="00773347" w:rsidRPr="00773347" w:rsidRDefault="00773347" w:rsidP="00773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71EC1B67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437A8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7D777" w14:textId="77777777" w:rsidR="00773347" w:rsidRPr="00773347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6051A2E1" w14:textId="77777777" w:rsidR="00773347" w:rsidRPr="00773347" w:rsidRDefault="00773347" w:rsidP="00773347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773347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633EC26" w14:textId="36E289D9" w:rsidR="001869AF" w:rsidRDefault="00773347" w:rsidP="00773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347">
        <w:rPr>
          <w:rFonts w:ascii="Times New Roman" w:hAnsi="Times New Roman" w:cs="Times New Roman"/>
          <w:sz w:val="28"/>
          <w:szCs w:val="28"/>
        </w:rPr>
        <w:t>__.01.2026</w:t>
      </w: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13F34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73347"/>
    <w:rsid w:val="00785EC3"/>
    <w:rsid w:val="007F5B9B"/>
    <w:rsid w:val="008133DB"/>
    <w:rsid w:val="00816367"/>
    <w:rsid w:val="00832F79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771F0"/>
    <w:rsid w:val="00A977DD"/>
    <w:rsid w:val="00AA0FDD"/>
    <w:rsid w:val="00AC600F"/>
    <w:rsid w:val="00AD5B61"/>
    <w:rsid w:val="00B37F3E"/>
    <w:rsid w:val="00B431F6"/>
    <w:rsid w:val="00B44AC6"/>
    <w:rsid w:val="00B517AD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8</cp:revision>
  <cp:lastPrinted>2026-01-05T12:28:00Z</cp:lastPrinted>
  <dcterms:created xsi:type="dcterms:W3CDTF">2025-09-07T16:55:00Z</dcterms:created>
  <dcterms:modified xsi:type="dcterms:W3CDTF">2026-01-05T12:30:00Z</dcterms:modified>
</cp:coreProperties>
</file>