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BCE60" w14:textId="77777777" w:rsidR="00E82E33" w:rsidRPr="00E82E33" w:rsidRDefault="00E82E33" w:rsidP="00E82E33">
      <w:pPr>
        <w:pStyle w:val="1"/>
        <w:spacing w:line="240" w:lineRule="auto"/>
        <w:ind w:left="0" w:firstLine="10206"/>
        <w:jc w:val="left"/>
        <w:rPr>
          <w:szCs w:val="28"/>
        </w:rPr>
      </w:pPr>
      <w:r w:rsidRPr="00E82E33">
        <w:rPr>
          <w:szCs w:val="28"/>
        </w:rPr>
        <w:t>ЗАТВЕРДЖУЮ:</w:t>
      </w:r>
    </w:p>
    <w:p w14:paraId="67B8F411" w14:textId="77777777" w:rsidR="00E82E33" w:rsidRPr="00E82E33" w:rsidRDefault="00E82E33" w:rsidP="00E82E33">
      <w:pPr>
        <w:pStyle w:val="1"/>
        <w:spacing w:line="240" w:lineRule="auto"/>
        <w:ind w:left="0" w:firstLine="10206"/>
        <w:jc w:val="left"/>
        <w:rPr>
          <w:szCs w:val="28"/>
        </w:rPr>
      </w:pPr>
      <w:r w:rsidRPr="00E82E33">
        <w:rPr>
          <w:szCs w:val="28"/>
        </w:rPr>
        <w:t xml:space="preserve">Командир 1 навчального батальйону </w:t>
      </w:r>
    </w:p>
    <w:p w14:paraId="3D781D0C" w14:textId="77777777" w:rsidR="00E82E33" w:rsidRPr="00E82E33" w:rsidRDefault="00E82E33" w:rsidP="00E82E33">
      <w:pPr>
        <w:pStyle w:val="1"/>
        <w:spacing w:line="240" w:lineRule="auto"/>
        <w:ind w:left="0" w:firstLine="10206"/>
        <w:jc w:val="left"/>
        <w:rPr>
          <w:szCs w:val="28"/>
        </w:rPr>
      </w:pPr>
      <w:r w:rsidRPr="00E82E33">
        <w:rPr>
          <w:szCs w:val="28"/>
        </w:rPr>
        <w:t>підполковник</w:t>
      </w:r>
    </w:p>
    <w:p w14:paraId="43FF2C47" w14:textId="77777777" w:rsidR="00E82E33" w:rsidRPr="00E82E33" w:rsidRDefault="00E82E33" w:rsidP="00E82E33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2F526E3F" w14:textId="77777777" w:rsidR="00E82E33" w:rsidRPr="00E82E33" w:rsidRDefault="00E82E33" w:rsidP="00E82E33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085C212F" w14:textId="77777777" w:rsidR="00E82E33" w:rsidRPr="00E82E33" w:rsidRDefault="00E82E33" w:rsidP="00E82E33">
      <w:pPr>
        <w:pStyle w:val="1"/>
        <w:spacing w:line="240" w:lineRule="auto"/>
        <w:ind w:left="0" w:firstLine="10206"/>
        <w:jc w:val="right"/>
        <w:rPr>
          <w:szCs w:val="28"/>
        </w:rPr>
      </w:pPr>
      <w:r w:rsidRPr="00E82E33">
        <w:rPr>
          <w:szCs w:val="28"/>
        </w:rPr>
        <w:t>Віктор МОРОЗ</w:t>
      </w:r>
    </w:p>
    <w:p w14:paraId="5171C7B0" w14:textId="77777777" w:rsidR="00E82E33" w:rsidRPr="00E82E33" w:rsidRDefault="00E82E33" w:rsidP="00E82E33">
      <w:pPr>
        <w:pStyle w:val="1"/>
        <w:spacing w:line="240" w:lineRule="auto"/>
        <w:ind w:left="0" w:firstLine="10206"/>
        <w:jc w:val="left"/>
        <w:rPr>
          <w:szCs w:val="28"/>
        </w:rPr>
      </w:pPr>
      <w:r w:rsidRPr="00E82E33">
        <w:rPr>
          <w:szCs w:val="28"/>
        </w:rPr>
        <w:t>«18» лютого 2026 року</w:t>
      </w:r>
    </w:p>
    <w:p w14:paraId="69740A8F" w14:textId="31DA1C75" w:rsidR="004515F6" w:rsidRPr="00E82E33" w:rsidRDefault="004515F6" w:rsidP="00A93B11">
      <w:pPr>
        <w:pStyle w:val="1"/>
        <w:spacing w:line="240" w:lineRule="auto"/>
        <w:ind w:left="0" w:firstLine="10915"/>
        <w:jc w:val="left"/>
        <w:rPr>
          <w:szCs w:val="28"/>
        </w:rPr>
      </w:pPr>
    </w:p>
    <w:p w14:paraId="0018DD56" w14:textId="77777777" w:rsidR="004515F6" w:rsidRPr="00E82E33" w:rsidRDefault="004515F6" w:rsidP="00A93B11">
      <w:pPr>
        <w:pStyle w:val="1"/>
        <w:spacing w:line="240" w:lineRule="auto"/>
        <w:ind w:left="0" w:firstLine="10915"/>
        <w:jc w:val="left"/>
        <w:rPr>
          <w:szCs w:val="28"/>
        </w:rPr>
      </w:pPr>
    </w:p>
    <w:p w14:paraId="10C28EE4" w14:textId="77777777" w:rsidR="004515F6" w:rsidRPr="00E82E33" w:rsidRDefault="004515F6" w:rsidP="00A93B11">
      <w:pPr>
        <w:pStyle w:val="1"/>
        <w:spacing w:line="240" w:lineRule="auto"/>
        <w:ind w:left="0" w:firstLine="10915"/>
        <w:jc w:val="left"/>
        <w:rPr>
          <w:szCs w:val="28"/>
        </w:rPr>
      </w:pPr>
    </w:p>
    <w:p w14:paraId="33D648E6" w14:textId="77777777" w:rsidR="00CF3775" w:rsidRPr="00E82E33" w:rsidRDefault="00CF3775" w:rsidP="00A93B11">
      <w:pPr>
        <w:pStyle w:val="1"/>
        <w:spacing w:line="240" w:lineRule="auto"/>
        <w:ind w:left="0"/>
        <w:jc w:val="center"/>
        <w:rPr>
          <w:b/>
          <w:szCs w:val="28"/>
        </w:rPr>
      </w:pPr>
      <w:r w:rsidRPr="00E82E33">
        <w:rPr>
          <w:b/>
          <w:szCs w:val="28"/>
        </w:rPr>
        <w:t>ПЛАН</w:t>
      </w:r>
    </w:p>
    <w:p w14:paraId="1E827755" w14:textId="32547061" w:rsidR="00CF3775" w:rsidRPr="00E82E33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</w:t>
      </w:r>
      <w:r w:rsidR="00CF3775"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роведення</w:t>
      </w:r>
      <w:r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-методичного</w:t>
      </w:r>
      <w:r w:rsidR="00CF3775"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заняття з вогневої підготовки з </w:t>
      </w:r>
      <w:proofErr w:type="spellStart"/>
      <w:r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-викладацьким</w:t>
      </w:r>
      <w:r w:rsidR="00CF3775"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складом </w:t>
      </w:r>
      <w:r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</w:r>
      <w:r w:rsidR="00CF3775"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0E28C1FD" w14:textId="33C8EF1F" w:rsidR="00CF3775" w:rsidRPr="00E82E33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“</w:t>
      </w:r>
      <w:r w:rsidR="00870F12"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97616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9</w:t>
      </w:r>
      <w:r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” </w:t>
      </w:r>
      <w:r w:rsidR="00870F12"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лютого</w:t>
      </w:r>
      <w:r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</w:t>
      </w:r>
      <w:r w:rsidR="00870F12"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E82E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77E44F04" w14:textId="77777777" w:rsidR="004515F6" w:rsidRPr="00E82E33" w:rsidRDefault="004515F6" w:rsidP="00A93B11">
      <w:pPr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0" w:name="_Hlk214986739"/>
      <w:bookmarkStart w:id="1" w:name="_Hlk221717153"/>
      <w:bookmarkStart w:id="2" w:name="_Hlk221720004"/>
      <w:bookmarkStart w:id="3" w:name="_Hlk221717458"/>
    </w:p>
    <w:p w14:paraId="116AE85C" w14:textId="77777777" w:rsidR="004515F6" w:rsidRPr="00E82E33" w:rsidRDefault="004515F6" w:rsidP="00A93B11">
      <w:pPr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48C75F2C" w14:textId="77777777" w:rsidR="00E82E33" w:rsidRPr="00E82E33" w:rsidRDefault="00E82E33" w:rsidP="00E82E33">
      <w:pPr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4" w:name="_Hlk221717777"/>
      <w:bookmarkEnd w:id="0"/>
      <w:bookmarkEnd w:id="1"/>
      <w:bookmarkEnd w:id="2"/>
      <w:r w:rsidRPr="00E82E33">
        <w:rPr>
          <w:rFonts w:ascii="Times New Roman" w:hAnsi="Times New Roman"/>
          <w:b/>
          <w:color w:val="000000"/>
          <w:sz w:val="28"/>
          <w:szCs w:val="28"/>
          <w:lang w:val="uk-UA"/>
        </w:rPr>
        <w:t>Тема 1. Бінокулярна швидкісна стрільба.</w:t>
      </w:r>
    </w:p>
    <w:p w14:paraId="239AF460" w14:textId="77777777" w:rsidR="00E82E33" w:rsidRPr="00E82E33" w:rsidRDefault="00E82E33" w:rsidP="00E82E33">
      <w:pPr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E82E33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Заняття 1. Виконання ПВ №16 "Перенесення вогню по фронту з різними варіантами утримання зброї (з використанням </w:t>
      </w:r>
      <w:proofErr w:type="spellStart"/>
      <w:r w:rsidRPr="00E82E33">
        <w:rPr>
          <w:rFonts w:ascii="Times New Roman" w:hAnsi="Times New Roman"/>
          <w:bCs/>
          <w:color w:val="000000"/>
          <w:sz w:val="28"/>
          <w:szCs w:val="28"/>
          <w:lang w:val="uk-UA"/>
        </w:rPr>
        <w:t>страйкбольного</w:t>
      </w:r>
      <w:proofErr w:type="spellEnd"/>
      <w:r w:rsidRPr="00E82E33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обладнання)” (теоретично-практично);</w:t>
      </w:r>
    </w:p>
    <w:p w14:paraId="0A9DD51B" w14:textId="77777777" w:rsidR="00E82E33" w:rsidRPr="00E82E33" w:rsidRDefault="00E82E33" w:rsidP="00E82E33">
      <w:pPr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E82E33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Заняття 2. Виконання ПВ №17 "Стрільба зі зміною положення для стрільби з сильної руки (з використанням </w:t>
      </w:r>
      <w:proofErr w:type="spellStart"/>
      <w:r w:rsidRPr="00E82E33">
        <w:rPr>
          <w:rFonts w:ascii="Times New Roman" w:hAnsi="Times New Roman"/>
          <w:bCs/>
          <w:color w:val="000000"/>
          <w:sz w:val="28"/>
          <w:szCs w:val="28"/>
          <w:lang w:val="uk-UA"/>
        </w:rPr>
        <w:t>страйкбольного</w:t>
      </w:r>
      <w:proofErr w:type="spellEnd"/>
      <w:r w:rsidRPr="00E82E33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обладнання)” (теоретично-практично);</w:t>
      </w:r>
    </w:p>
    <w:p w14:paraId="3059A71A" w14:textId="64051232" w:rsidR="004515F6" w:rsidRPr="00E82E33" w:rsidRDefault="00E82E33" w:rsidP="00E82E33">
      <w:pPr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82E33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Заняття 3. Виконання ПВ №18 "Стрільба із за укриття зі зміною положення для стрільби з сильної та слабкої руки (з використанням </w:t>
      </w:r>
      <w:proofErr w:type="spellStart"/>
      <w:r w:rsidRPr="00E82E33">
        <w:rPr>
          <w:rFonts w:ascii="Times New Roman" w:hAnsi="Times New Roman"/>
          <w:bCs/>
          <w:color w:val="000000"/>
          <w:sz w:val="28"/>
          <w:szCs w:val="28"/>
          <w:lang w:val="uk-UA"/>
        </w:rPr>
        <w:t>страйкбольного</w:t>
      </w:r>
      <w:proofErr w:type="spellEnd"/>
      <w:r w:rsidRPr="00E82E33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обладнання)” (теоретично-практично);</w:t>
      </w:r>
    </w:p>
    <w:bookmarkEnd w:id="3"/>
    <w:bookmarkEnd w:id="4"/>
    <w:p w14:paraId="4F93F404" w14:textId="780D200B" w:rsidR="00CF3775" w:rsidRPr="00E82E33" w:rsidRDefault="00CF3775" w:rsidP="00A93B11">
      <w:pP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82E33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="002D5EAE" w:rsidRPr="00E82E3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2161223E" w14:textId="77777777" w:rsidR="00FF7335" w:rsidRPr="00E82E33" w:rsidRDefault="00FF7335" w:rsidP="00FF7335">
      <w:pPr>
        <w:pStyle w:val="1"/>
        <w:ind w:left="0" w:firstLine="0"/>
        <w:rPr>
          <w:snapToGrid/>
          <w:szCs w:val="28"/>
        </w:rPr>
      </w:pPr>
      <w:r w:rsidRPr="00E82E33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E82E33" w:rsidRDefault="00FF7335" w:rsidP="00FF7335">
      <w:pPr>
        <w:pStyle w:val="1"/>
        <w:spacing w:line="240" w:lineRule="auto"/>
        <w:ind w:left="0" w:firstLine="0"/>
        <w:rPr>
          <w:snapToGrid/>
          <w:szCs w:val="28"/>
        </w:rPr>
      </w:pPr>
      <w:r w:rsidRPr="00E82E33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176586B4" w14:textId="77777777" w:rsidR="004515F6" w:rsidRPr="00E82E33" w:rsidRDefault="004515F6" w:rsidP="00FF7335">
      <w:pPr>
        <w:pStyle w:val="1"/>
        <w:spacing w:line="240" w:lineRule="auto"/>
        <w:ind w:left="0" w:firstLine="0"/>
        <w:rPr>
          <w:snapToGrid/>
          <w:szCs w:val="28"/>
        </w:rPr>
      </w:pPr>
    </w:p>
    <w:p w14:paraId="2467D542" w14:textId="4EAE6497" w:rsidR="00CF3775" w:rsidRPr="00E82E33" w:rsidRDefault="00CF3775" w:rsidP="00FF7335">
      <w:pPr>
        <w:pStyle w:val="1"/>
        <w:spacing w:line="240" w:lineRule="auto"/>
        <w:ind w:left="0" w:firstLine="0"/>
        <w:rPr>
          <w:szCs w:val="28"/>
        </w:rPr>
      </w:pPr>
      <w:r w:rsidRPr="00E82E33">
        <w:rPr>
          <w:b/>
          <w:szCs w:val="28"/>
        </w:rPr>
        <w:t>Час</w:t>
      </w:r>
      <w:r w:rsidRPr="00E82E33">
        <w:rPr>
          <w:szCs w:val="28"/>
        </w:rPr>
        <w:t xml:space="preserve">: </w:t>
      </w:r>
      <w:r w:rsidR="004515F6" w:rsidRPr="00E82E33">
        <w:rPr>
          <w:szCs w:val="28"/>
        </w:rPr>
        <w:t>15</w:t>
      </w:r>
      <w:r w:rsidRPr="00E82E33">
        <w:rPr>
          <w:szCs w:val="28"/>
        </w:rPr>
        <w:t>:</w:t>
      </w:r>
      <w:r w:rsidR="004515F6" w:rsidRPr="00E82E33">
        <w:rPr>
          <w:szCs w:val="28"/>
        </w:rPr>
        <w:t>00</w:t>
      </w:r>
      <w:r w:rsidRPr="00E82E33">
        <w:rPr>
          <w:szCs w:val="28"/>
        </w:rPr>
        <w:t xml:space="preserve"> –</w:t>
      </w:r>
      <w:r w:rsidR="00B652B6" w:rsidRPr="00E82E33">
        <w:rPr>
          <w:szCs w:val="28"/>
        </w:rPr>
        <w:t xml:space="preserve"> </w:t>
      </w:r>
      <w:r w:rsidRPr="00E82E33">
        <w:rPr>
          <w:szCs w:val="28"/>
        </w:rPr>
        <w:t>18:30 (</w:t>
      </w:r>
      <w:r w:rsidR="004515F6" w:rsidRPr="00E82E33">
        <w:rPr>
          <w:szCs w:val="28"/>
        </w:rPr>
        <w:t>180</w:t>
      </w:r>
      <w:r w:rsidRPr="00E82E33">
        <w:rPr>
          <w:szCs w:val="28"/>
        </w:rPr>
        <w:t xml:space="preserve"> хв.)</w:t>
      </w:r>
    </w:p>
    <w:p w14:paraId="3E6D154D" w14:textId="73FAFDD7" w:rsidR="00CF3775" w:rsidRPr="00E82E33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 w:rsidRPr="00E82E33">
        <w:rPr>
          <w:b/>
          <w:szCs w:val="28"/>
        </w:rPr>
        <w:t>Місце</w:t>
      </w:r>
      <w:r w:rsidR="00FF7335" w:rsidRPr="00E82E33">
        <w:rPr>
          <w:b/>
          <w:szCs w:val="28"/>
        </w:rPr>
        <w:t xml:space="preserve"> проведення</w:t>
      </w:r>
      <w:r w:rsidRPr="00E82E33">
        <w:rPr>
          <w:szCs w:val="28"/>
        </w:rPr>
        <w:t xml:space="preserve">: </w:t>
      </w:r>
      <w:bookmarkStart w:id="5" w:name="_Hlk221716928"/>
      <w:bookmarkStart w:id="6" w:name="_Hlk221716873"/>
      <w:r w:rsidR="00D81980" w:rsidRPr="00E82E33">
        <w:rPr>
          <w:szCs w:val="28"/>
        </w:rPr>
        <w:t>ППД 1 НР 1НБ в/ч А2900</w:t>
      </w:r>
      <w:bookmarkEnd w:id="5"/>
      <w:r w:rsidRPr="00E82E33">
        <w:rPr>
          <w:szCs w:val="28"/>
        </w:rPr>
        <w:t>.</w:t>
      </w:r>
      <w:bookmarkEnd w:id="6"/>
    </w:p>
    <w:p w14:paraId="4EEC59AD" w14:textId="51E6AF0C" w:rsidR="00D81980" w:rsidRPr="00E82E33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 w:rsidRPr="00E82E33">
        <w:rPr>
          <w:b/>
          <w:bCs/>
          <w:szCs w:val="28"/>
        </w:rPr>
        <w:t>Метод проведення:</w:t>
      </w:r>
      <w:r w:rsidRPr="00E82E33">
        <w:rPr>
          <w:szCs w:val="28"/>
        </w:rPr>
        <w:t xml:space="preserve"> теоретично.</w:t>
      </w:r>
    </w:p>
    <w:p w14:paraId="79D6FA05" w14:textId="7FA27C16" w:rsidR="00CF3775" w:rsidRPr="00E82E33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 w:rsidRPr="00E82E33">
        <w:rPr>
          <w:b/>
          <w:szCs w:val="28"/>
        </w:rPr>
        <w:t>Матеріальне забезпечення</w:t>
      </w:r>
      <w:r w:rsidRPr="00E82E33">
        <w:rPr>
          <w:szCs w:val="28"/>
        </w:rPr>
        <w:t xml:space="preserve">: штатна зброя, спорядження, засоби захисту, </w:t>
      </w:r>
      <w:proofErr w:type="spellStart"/>
      <w:r w:rsidRPr="00E82E33">
        <w:rPr>
          <w:szCs w:val="28"/>
        </w:rPr>
        <w:t>фліпчарт</w:t>
      </w:r>
      <w:proofErr w:type="spellEnd"/>
      <w:r w:rsidRPr="00E82E33">
        <w:rPr>
          <w:szCs w:val="28"/>
        </w:rPr>
        <w:t xml:space="preserve">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E82E33">
        <w:rPr>
          <w:szCs w:val="28"/>
        </w:rPr>
        <w:t>страйкбольне</w:t>
      </w:r>
      <w:proofErr w:type="spellEnd"/>
      <w:r w:rsidR="00D81980" w:rsidRPr="00E82E33">
        <w:rPr>
          <w:szCs w:val="28"/>
        </w:rPr>
        <w:t xml:space="preserve"> обладнання</w:t>
      </w:r>
      <w:r w:rsidRPr="00E82E33">
        <w:rPr>
          <w:szCs w:val="28"/>
        </w:rPr>
        <w:t>.</w:t>
      </w:r>
    </w:p>
    <w:p w14:paraId="7612CA26" w14:textId="77777777" w:rsidR="00A87DDC" w:rsidRPr="00E82E33" w:rsidRDefault="00A87DDC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E82E33"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14:paraId="3175FD83" w14:textId="68F7660C" w:rsidR="00FB1444" w:rsidRPr="00E82E33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E82E33">
        <w:rPr>
          <w:b/>
          <w:szCs w:val="28"/>
        </w:rPr>
        <w:lastRenderedPageBreak/>
        <w:t xml:space="preserve">Вступна частина – </w:t>
      </w:r>
      <w:r w:rsidR="004F3C5A" w:rsidRPr="00E82E33">
        <w:rPr>
          <w:b/>
          <w:szCs w:val="28"/>
          <w:u w:val="single"/>
        </w:rPr>
        <w:t>5</w:t>
      </w:r>
      <w:r w:rsidRPr="00E82E33">
        <w:rPr>
          <w:b/>
          <w:szCs w:val="28"/>
        </w:rPr>
        <w:t xml:space="preserve"> хв.</w:t>
      </w:r>
    </w:p>
    <w:p w14:paraId="50C67ACD" w14:textId="77777777" w:rsidR="004D39AE" w:rsidRPr="00E82E33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E82E33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E82E33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E82E33">
        <w:rPr>
          <w:b/>
          <w:szCs w:val="28"/>
          <w:lang w:val="uk-UA"/>
        </w:rPr>
        <w:t>Повідомляю тему заняття:</w:t>
      </w:r>
    </w:p>
    <w:p w14:paraId="68C90483" w14:textId="65AF2711" w:rsidR="00FF7335" w:rsidRPr="00E82E33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E82E33"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r w:rsidR="00F05406" w:rsidRPr="00E82E33">
        <w:rPr>
          <w:rFonts w:ascii="Times New Roman" w:hAnsi="Times New Roman"/>
          <w:bCs/>
          <w:sz w:val="28"/>
          <w:szCs w:val="28"/>
          <w:lang w:val="uk-UA" w:eastAsia="zh-CN"/>
        </w:rPr>
        <w:t xml:space="preserve">Тема </w:t>
      </w:r>
      <w:r w:rsidR="001D7E71" w:rsidRPr="00E82E33">
        <w:rPr>
          <w:rFonts w:ascii="Times New Roman" w:hAnsi="Times New Roman"/>
          <w:bCs/>
          <w:sz w:val="28"/>
          <w:szCs w:val="28"/>
          <w:lang w:val="uk-UA" w:eastAsia="zh-CN"/>
        </w:rPr>
        <w:t>3</w:t>
      </w:r>
      <w:r w:rsidR="00F05406" w:rsidRPr="00E82E33">
        <w:rPr>
          <w:rFonts w:ascii="Times New Roman" w:hAnsi="Times New Roman"/>
          <w:bCs/>
          <w:sz w:val="28"/>
          <w:szCs w:val="28"/>
          <w:lang w:val="uk-UA" w:eastAsia="zh-CN"/>
        </w:rPr>
        <w:t>.  Методика підготовки та проведення занять з вогневої підготовки.</w:t>
      </w:r>
      <w:r w:rsidRPr="00E82E33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E82E33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E82E3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E82E33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E82E33" w:rsidRDefault="00FF7335" w:rsidP="00FF7335">
      <w:pPr>
        <w:pStyle w:val="1"/>
        <w:ind w:left="851" w:firstLine="0"/>
        <w:rPr>
          <w:snapToGrid/>
          <w:szCs w:val="28"/>
        </w:rPr>
      </w:pPr>
      <w:bookmarkStart w:id="7" w:name="_Hlk221715968"/>
      <w:r w:rsidRPr="00E82E33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E82E33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E82E33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7"/>
    <w:p w14:paraId="60ED684F" w14:textId="2DE512CC" w:rsidR="00FB1444" w:rsidRPr="00E82E33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E82E33">
        <w:rPr>
          <w:b/>
          <w:szCs w:val="28"/>
        </w:rPr>
        <w:t>Повідомляю порядок проведення заняття:</w:t>
      </w:r>
    </w:p>
    <w:p w14:paraId="0EC77638" w14:textId="2C98D976" w:rsidR="00FB1444" w:rsidRPr="00E82E3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E82E33">
        <w:rPr>
          <w:szCs w:val="28"/>
        </w:rPr>
        <w:t>“Заняття організоване на</w:t>
      </w:r>
      <w:r w:rsidR="00EE3E22" w:rsidRPr="00E82E33">
        <w:rPr>
          <w:szCs w:val="28"/>
        </w:rPr>
        <w:t xml:space="preserve"> </w:t>
      </w:r>
      <w:r w:rsidR="00412782">
        <w:rPr>
          <w:szCs w:val="28"/>
        </w:rPr>
        <w:t>3</w:t>
      </w:r>
      <w:r w:rsidRPr="00E82E33">
        <w:rPr>
          <w:szCs w:val="28"/>
        </w:rPr>
        <w:t xml:space="preserve"> навча</w:t>
      </w:r>
      <w:r w:rsidR="004D39AE" w:rsidRPr="00E82E33">
        <w:rPr>
          <w:szCs w:val="28"/>
        </w:rPr>
        <w:t>льн</w:t>
      </w:r>
      <w:r w:rsidR="003853E0" w:rsidRPr="00E82E33">
        <w:rPr>
          <w:szCs w:val="28"/>
        </w:rPr>
        <w:t xml:space="preserve">их </w:t>
      </w:r>
      <w:r w:rsidRPr="00E82E33">
        <w:rPr>
          <w:szCs w:val="28"/>
        </w:rPr>
        <w:t>місц</w:t>
      </w:r>
      <w:r w:rsidR="003853E0" w:rsidRPr="00E82E33">
        <w:rPr>
          <w:szCs w:val="28"/>
        </w:rPr>
        <w:t>ях</w:t>
      </w:r>
      <w:r w:rsidRPr="00E82E33">
        <w:rPr>
          <w:szCs w:val="28"/>
        </w:rPr>
        <w:t xml:space="preserve">: </w:t>
      </w:r>
    </w:p>
    <w:p w14:paraId="21EBA5EE" w14:textId="77777777" w:rsidR="00E82E33" w:rsidRDefault="00A04449" w:rsidP="009F0EF6">
      <w:pPr>
        <w:pStyle w:val="1"/>
        <w:spacing w:line="240" w:lineRule="auto"/>
        <w:ind w:left="851" w:firstLine="0"/>
        <w:rPr>
          <w:bCs/>
          <w:color w:val="000000"/>
          <w:szCs w:val="28"/>
        </w:rPr>
      </w:pPr>
      <w:bookmarkStart w:id="8" w:name="_Hlk207967573"/>
      <w:r w:rsidRPr="00E82E33">
        <w:rPr>
          <w:b/>
          <w:color w:val="FF0000"/>
          <w:szCs w:val="28"/>
        </w:rPr>
        <w:t>Навчальне місце №</w:t>
      </w:r>
      <w:r w:rsidR="00D9187E" w:rsidRPr="00E82E33">
        <w:rPr>
          <w:b/>
          <w:color w:val="FF0000"/>
          <w:szCs w:val="28"/>
        </w:rPr>
        <w:t>1</w:t>
      </w:r>
      <w:r w:rsidRPr="00E82E33">
        <w:rPr>
          <w:b/>
          <w:color w:val="FF0000"/>
          <w:szCs w:val="28"/>
        </w:rPr>
        <w:t xml:space="preserve"> </w:t>
      </w:r>
      <w:r w:rsidRPr="00E82E33">
        <w:rPr>
          <w:szCs w:val="28"/>
        </w:rPr>
        <w:t xml:space="preserve">– </w:t>
      </w:r>
      <w:r w:rsidR="00E82E33" w:rsidRPr="00E82E33">
        <w:rPr>
          <w:bCs/>
          <w:color w:val="000000"/>
          <w:szCs w:val="28"/>
        </w:rPr>
        <w:t xml:space="preserve">Виконання ПВ №16 "Перенесення вогню по фронту з різними варіантами утримання зброї (з використанням </w:t>
      </w:r>
      <w:proofErr w:type="spellStart"/>
      <w:r w:rsidR="00E82E33" w:rsidRPr="00E82E33">
        <w:rPr>
          <w:bCs/>
          <w:color w:val="000000"/>
          <w:szCs w:val="28"/>
        </w:rPr>
        <w:t>страйкбольного</w:t>
      </w:r>
      <w:proofErr w:type="spellEnd"/>
      <w:r w:rsidR="00E82E33" w:rsidRPr="00E82E33">
        <w:rPr>
          <w:bCs/>
          <w:color w:val="000000"/>
          <w:szCs w:val="28"/>
        </w:rPr>
        <w:t xml:space="preserve"> обладнання)” (теоретично-практично);</w:t>
      </w:r>
    </w:p>
    <w:p w14:paraId="3463CC37" w14:textId="516C1FF4" w:rsidR="009F0EF6" w:rsidRDefault="00A04449" w:rsidP="009F0EF6">
      <w:pPr>
        <w:pStyle w:val="1"/>
        <w:spacing w:line="240" w:lineRule="auto"/>
        <w:ind w:left="851" w:firstLine="0"/>
        <w:rPr>
          <w:bCs/>
          <w:color w:val="000000"/>
          <w:szCs w:val="28"/>
        </w:rPr>
      </w:pPr>
      <w:r w:rsidRPr="00E82E33">
        <w:rPr>
          <w:b/>
          <w:color w:val="FF0000"/>
          <w:szCs w:val="28"/>
        </w:rPr>
        <w:t>Навчальне місце №</w:t>
      </w:r>
      <w:r w:rsidR="00D9187E" w:rsidRPr="00E82E33">
        <w:rPr>
          <w:b/>
          <w:color w:val="FF0000"/>
          <w:szCs w:val="28"/>
        </w:rPr>
        <w:t>2</w:t>
      </w:r>
      <w:r w:rsidRPr="00E82E33">
        <w:rPr>
          <w:b/>
          <w:color w:val="FF0000"/>
          <w:szCs w:val="28"/>
        </w:rPr>
        <w:t xml:space="preserve"> </w:t>
      </w:r>
      <w:r w:rsidRPr="00E82E33">
        <w:rPr>
          <w:szCs w:val="28"/>
        </w:rPr>
        <w:t xml:space="preserve">– </w:t>
      </w:r>
      <w:bookmarkStart w:id="9" w:name="_Hlk221723127"/>
      <w:r w:rsidR="00E82E33" w:rsidRPr="00E82E33">
        <w:rPr>
          <w:bCs/>
          <w:color w:val="000000"/>
          <w:szCs w:val="28"/>
        </w:rPr>
        <w:t xml:space="preserve">Виконання ПВ №17 "Стрільба зі зміною положення для стрільби з сильної руки (з використанням </w:t>
      </w:r>
      <w:proofErr w:type="spellStart"/>
      <w:r w:rsidR="00E82E33" w:rsidRPr="00E82E33">
        <w:rPr>
          <w:bCs/>
          <w:color w:val="000000"/>
          <w:szCs w:val="28"/>
        </w:rPr>
        <w:t>страйкбольного</w:t>
      </w:r>
      <w:proofErr w:type="spellEnd"/>
      <w:r w:rsidR="00E82E33" w:rsidRPr="00E82E33">
        <w:rPr>
          <w:bCs/>
          <w:color w:val="000000"/>
          <w:szCs w:val="28"/>
        </w:rPr>
        <w:t xml:space="preserve"> обладнання)” (теоретично-практично);</w:t>
      </w:r>
    </w:p>
    <w:p w14:paraId="41729B92" w14:textId="178D0EAF" w:rsidR="00E82E33" w:rsidRPr="00E82E33" w:rsidRDefault="00E82E33" w:rsidP="009F0EF6">
      <w:pPr>
        <w:pStyle w:val="1"/>
        <w:spacing w:line="240" w:lineRule="auto"/>
        <w:ind w:left="851" w:firstLine="0"/>
        <w:rPr>
          <w:szCs w:val="28"/>
        </w:rPr>
      </w:pPr>
      <w:r w:rsidRPr="00E82E33">
        <w:rPr>
          <w:b/>
          <w:color w:val="FF0000"/>
          <w:szCs w:val="28"/>
        </w:rPr>
        <w:t>Навчальне місце №</w:t>
      </w:r>
      <w:r>
        <w:rPr>
          <w:b/>
          <w:color w:val="FF0000"/>
          <w:szCs w:val="28"/>
        </w:rPr>
        <w:t xml:space="preserve"> 3</w:t>
      </w:r>
      <w:r w:rsidRPr="00E82E33">
        <w:rPr>
          <w:bCs/>
          <w:color w:val="000000"/>
          <w:szCs w:val="28"/>
        </w:rPr>
        <w:t xml:space="preserve"> </w:t>
      </w:r>
      <w:r w:rsidRPr="00E82E33">
        <w:rPr>
          <w:szCs w:val="28"/>
        </w:rPr>
        <w:t>–</w:t>
      </w:r>
      <w:r>
        <w:rPr>
          <w:bCs/>
          <w:color w:val="000000"/>
          <w:szCs w:val="28"/>
        </w:rPr>
        <w:t xml:space="preserve"> </w:t>
      </w:r>
      <w:r w:rsidRPr="00E82E33">
        <w:rPr>
          <w:bCs/>
          <w:color w:val="000000"/>
          <w:szCs w:val="28"/>
        </w:rPr>
        <w:t xml:space="preserve">Виконання ПВ №18 "Стрільба із за укриття зі зміною положення для стрільби з сильної та слабкої руки (з використанням </w:t>
      </w:r>
      <w:proofErr w:type="spellStart"/>
      <w:r w:rsidRPr="00E82E33">
        <w:rPr>
          <w:bCs/>
          <w:color w:val="000000"/>
          <w:szCs w:val="28"/>
        </w:rPr>
        <w:t>страйкбольного</w:t>
      </w:r>
      <w:proofErr w:type="spellEnd"/>
      <w:r w:rsidRPr="00E82E33">
        <w:rPr>
          <w:bCs/>
          <w:color w:val="000000"/>
          <w:szCs w:val="28"/>
        </w:rPr>
        <w:t xml:space="preserve"> обладнання)” (теоретично-практично)</w:t>
      </w:r>
      <w:r>
        <w:rPr>
          <w:bCs/>
          <w:color w:val="000000"/>
          <w:szCs w:val="28"/>
        </w:rPr>
        <w:t>.</w:t>
      </w:r>
    </w:p>
    <w:bookmarkEnd w:id="8"/>
    <w:bookmarkEnd w:id="9"/>
    <w:p w14:paraId="69E6064F" w14:textId="48BFF49A" w:rsidR="00FB1444" w:rsidRPr="00E82E3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E82E33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Pr="00E82E3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E82E33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79863F95" w14:textId="77777777" w:rsidR="00121AB8" w:rsidRPr="00E82E33" w:rsidRDefault="00121AB8" w:rsidP="00675B6F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E82E33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E82E33">
        <w:rPr>
          <w:b/>
          <w:szCs w:val="28"/>
        </w:rPr>
        <w:t>Повідомляю місце проведення заняття:</w:t>
      </w:r>
    </w:p>
    <w:p w14:paraId="2C7F1A6B" w14:textId="1874C5ED" w:rsidR="001D29EB" w:rsidRPr="00E82E33" w:rsidRDefault="00D81980" w:rsidP="00675B6F">
      <w:pPr>
        <w:pStyle w:val="1"/>
        <w:spacing w:line="240" w:lineRule="auto"/>
        <w:ind w:left="851" w:firstLine="0"/>
        <w:rPr>
          <w:szCs w:val="28"/>
        </w:rPr>
      </w:pPr>
      <w:bookmarkStart w:id="10" w:name="_Hlk169781919"/>
      <w:r w:rsidRPr="00E82E33">
        <w:rPr>
          <w:szCs w:val="28"/>
        </w:rPr>
        <w:t>ППД 1 НР 1НБ в/ч А2900.</w:t>
      </w:r>
    </w:p>
    <w:p w14:paraId="3D7F878F" w14:textId="77777777" w:rsidR="00121AB8" w:rsidRPr="00E82E33" w:rsidRDefault="00121AB8" w:rsidP="00675B6F">
      <w:pPr>
        <w:pStyle w:val="1"/>
        <w:spacing w:line="240" w:lineRule="auto"/>
        <w:ind w:left="851" w:firstLine="0"/>
        <w:rPr>
          <w:szCs w:val="28"/>
        </w:rPr>
      </w:pPr>
    </w:p>
    <w:p w14:paraId="50E7F162" w14:textId="77777777" w:rsidR="00FB1444" w:rsidRPr="00E82E33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1" w:name="_Hlk221716887"/>
      <w:bookmarkEnd w:id="10"/>
      <w:r w:rsidRPr="00E82E33">
        <w:rPr>
          <w:b/>
          <w:szCs w:val="28"/>
        </w:rPr>
        <w:t>Повідомляю час початку та закінчення заняття:</w:t>
      </w:r>
    </w:p>
    <w:bookmarkEnd w:id="11"/>
    <w:p w14:paraId="6D241FE1" w14:textId="2FBBC059" w:rsidR="00FB1444" w:rsidRPr="00E82E3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E82E33">
        <w:rPr>
          <w:szCs w:val="28"/>
        </w:rPr>
        <w:t>“</w:t>
      </w:r>
      <w:r w:rsidR="00D9187E" w:rsidRPr="00E82E33">
        <w:rPr>
          <w:szCs w:val="28"/>
        </w:rPr>
        <w:t>15</w:t>
      </w:r>
      <w:r w:rsidR="0071654C" w:rsidRPr="00E82E33">
        <w:rPr>
          <w:szCs w:val="28"/>
        </w:rPr>
        <w:t>:</w:t>
      </w:r>
      <w:r w:rsidR="00D9187E" w:rsidRPr="00E82E33">
        <w:rPr>
          <w:szCs w:val="28"/>
        </w:rPr>
        <w:t>00</w:t>
      </w:r>
      <w:r w:rsidRPr="00E82E33">
        <w:rPr>
          <w:szCs w:val="28"/>
        </w:rPr>
        <w:t xml:space="preserve"> – початок заняття </w:t>
      </w:r>
      <w:r w:rsidR="00013ABF" w:rsidRPr="00E82E33">
        <w:rPr>
          <w:szCs w:val="28"/>
        </w:rPr>
        <w:t>18</w:t>
      </w:r>
      <w:r w:rsidR="0071654C" w:rsidRPr="00E82E33">
        <w:rPr>
          <w:szCs w:val="28"/>
        </w:rPr>
        <w:t>:</w:t>
      </w:r>
      <w:r w:rsidR="00013ABF" w:rsidRPr="00E82E33">
        <w:rPr>
          <w:szCs w:val="28"/>
        </w:rPr>
        <w:t>30</w:t>
      </w:r>
      <w:r w:rsidRPr="00E82E33">
        <w:rPr>
          <w:szCs w:val="28"/>
        </w:rPr>
        <w:t xml:space="preserve"> – закінчення заняття”</w:t>
      </w:r>
      <w:r w:rsidR="00054380" w:rsidRPr="00E82E33">
        <w:rPr>
          <w:szCs w:val="28"/>
        </w:rPr>
        <w:t>.</w:t>
      </w:r>
    </w:p>
    <w:p w14:paraId="773F7B04" w14:textId="77777777" w:rsidR="00121AB8" w:rsidRPr="00E82E33" w:rsidRDefault="00121AB8" w:rsidP="00675B6F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E82E33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82E33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E82E33" w:rsidRDefault="00F373A6" w:rsidP="004F06B7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82E33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2" w:name="_Hlk94269276"/>
      <w:r w:rsidR="004F06B7" w:rsidRPr="00E82E33">
        <w:rPr>
          <w:rFonts w:ascii="Times New Roman" w:hAnsi="Times New Roman"/>
          <w:b/>
          <w:sz w:val="28"/>
          <w:szCs w:val="28"/>
        </w:rPr>
        <w:br w:type="page"/>
      </w:r>
    </w:p>
    <w:p w14:paraId="7C62A5D3" w14:textId="5A22041A" w:rsidR="00FB1444" w:rsidRPr="00E82E33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82E33">
        <w:rPr>
          <w:b/>
          <w:szCs w:val="28"/>
        </w:rPr>
        <w:lastRenderedPageBreak/>
        <w:t xml:space="preserve">ОСНОВНА ЧАСТИНА: </w:t>
      </w:r>
      <w:r w:rsidR="00121AB8" w:rsidRPr="00E82E33">
        <w:rPr>
          <w:b/>
          <w:szCs w:val="28"/>
        </w:rPr>
        <w:t>170</w:t>
      </w:r>
      <w:r w:rsidRPr="00E82E33">
        <w:rPr>
          <w:b/>
          <w:szCs w:val="28"/>
        </w:rPr>
        <w:t xml:space="preserve"> ХВИЛИН</w:t>
      </w:r>
    </w:p>
    <w:p w14:paraId="7C8F61F6" w14:textId="77777777" w:rsidR="00C33626" w:rsidRPr="00E82E33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0ABCB" w14:textId="0F650D2C" w:rsidR="004D39AE" w:rsidRPr="00E82E33" w:rsidRDefault="00387BE5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82E33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6DF8905" wp14:editId="68A0B56E">
                <wp:simplePos x="0" y="0"/>
                <wp:positionH relativeFrom="margin">
                  <wp:posOffset>1223010</wp:posOffset>
                </wp:positionH>
                <wp:positionV relativeFrom="paragraph">
                  <wp:posOffset>73660</wp:posOffset>
                </wp:positionV>
                <wp:extent cx="8210550" cy="422910"/>
                <wp:effectExtent l="19050" t="19050" r="19050" b="15240"/>
                <wp:wrapNone/>
                <wp:docPr id="5990130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0C815A" w14:textId="1028A596" w:rsidR="00700ED1" w:rsidRPr="00196B87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0 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ACB3A22" w14:textId="77777777" w:rsidR="00700ED1" w:rsidRPr="00AC00DD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181D510" w14:textId="77777777" w:rsidR="00700ED1" w:rsidRPr="00AC00DD" w:rsidRDefault="00700ED1" w:rsidP="00700ED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F890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96.3pt;margin-top:5.8pt;width:646.5pt;height:33.3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" fillcolor="white [3212]" strokeweight="3pt">
                <v:stroke linestyle="thinThin"/>
                <v:textbox>
                  <w:txbxContent>
                    <w:p w14:paraId="500C815A" w14:textId="1028A596" w:rsidR="00700ED1" w:rsidRPr="00196B87" w:rsidRDefault="00700ED1" w:rsidP="00700ED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0 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ACB3A22" w14:textId="77777777" w:rsidR="00700ED1" w:rsidRPr="00AC00DD" w:rsidRDefault="00700ED1" w:rsidP="00700ED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181D510" w14:textId="77777777" w:rsidR="00700ED1" w:rsidRPr="00AC00DD" w:rsidRDefault="00700ED1" w:rsidP="00700ED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B4FFB" w14:textId="240E4363" w:rsidR="004D39AE" w:rsidRPr="00E82E33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2"/>
    <w:p w14:paraId="5CB4C17E" w14:textId="34DABC0E" w:rsidR="009B3888" w:rsidRPr="00E82E33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EDC6D9" w14:textId="4A6406DD" w:rsidR="00781C53" w:rsidRPr="00E82E33" w:rsidRDefault="00781C53" w:rsidP="00781C53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E82E33">
        <w:rPr>
          <w:b/>
          <w:szCs w:val="28"/>
        </w:rPr>
        <w:t>Час – 1</w:t>
      </w:r>
      <w:r w:rsidR="00387BE5" w:rsidRPr="00E82E33">
        <w:rPr>
          <w:b/>
          <w:szCs w:val="28"/>
        </w:rPr>
        <w:t>7</w:t>
      </w:r>
      <w:r w:rsidR="00121AB8" w:rsidRPr="00E82E33">
        <w:rPr>
          <w:b/>
          <w:szCs w:val="28"/>
        </w:rPr>
        <w:t>0</w:t>
      </w:r>
      <w:r w:rsidRPr="00E82E33">
        <w:rPr>
          <w:b/>
          <w:szCs w:val="28"/>
        </w:rPr>
        <w:t xml:space="preserve"> хвилин, кількість особового складу - __ осіб</w:t>
      </w:r>
    </w:p>
    <w:p w14:paraId="0A52EE04" w14:textId="77777777" w:rsidR="00387BE5" w:rsidRPr="00E82E33" w:rsidRDefault="00387BE5" w:rsidP="00387BE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82E33">
        <w:rPr>
          <w:b/>
          <w:color w:val="000000"/>
          <w:szCs w:val="28"/>
        </w:rPr>
        <w:t xml:space="preserve">Місце проведення: </w:t>
      </w:r>
      <w:r w:rsidRPr="00E82E33">
        <w:rPr>
          <w:b/>
          <w:szCs w:val="28"/>
        </w:rPr>
        <w:t>ППД 1 НР 1НБ в/ч А2900.</w:t>
      </w:r>
    </w:p>
    <w:p w14:paraId="67CA9BC9" w14:textId="432CF151" w:rsidR="00781C53" w:rsidRPr="00E82E33" w:rsidRDefault="00781C53" w:rsidP="00781C53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62C7545F" w14:textId="6FE19FCA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FC9F00" w14:textId="02C5FF71" w:rsidR="00781C53" w:rsidRPr="00E82E33" w:rsidRDefault="00C644E1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82E33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5C94DD8" wp14:editId="5E58BD3E">
                <wp:simplePos x="0" y="0"/>
                <wp:positionH relativeFrom="column">
                  <wp:posOffset>421459</wp:posOffset>
                </wp:positionH>
                <wp:positionV relativeFrom="paragraph">
                  <wp:posOffset>178889</wp:posOffset>
                </wp:positionV>
                <wp:extent cx="3880800" cy="2038168"/>
                <wp:effectExtent l="12700" t="12700" r="31115" b="19685"/>
                <wp:wrapNone/>
                <wp:docPr id="801432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00" cy="20381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69DFED" w14:textId="77777777" w:rsidR="00387BE5" w:rsidRPr="00AA6227" w:rsidRDefault="00387BE5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B9AD988" w14:textId="03151362" w:rsidR="00387BE5" w:rsidRDefault="00E82E33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82E3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№16 "Перенесення вогню по фронту з різними варіантами утримання зброї (з використанням </w:t>
                            </w:r>
                            <w:proofErr w:type="spellStart"/>
                            <w:r w:rsidRPr="00E82E3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E82E3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обладнання)” (теоретично-практично)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34BE939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76715C" w14:textId="1A6C0C90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1278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EE789AC" w14:textId="1C255822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43996E9D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703562DC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1E8C5B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DFB5141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94DD8" id="_x0000_s1027" type="#_x0000_t202" style="position:absolute;left:0;text-align:left;margin-left:33.2pt;margin-top:14.1pt;width:305.55pt;height:160.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" fillcolor="white [3212]" strokeweight="3pt">
                <v:stroke linestyle="thinThin"/>
                <v:textbox>
                  <w:txbxContent>
                    <w:p w14:paraId="6169DFED" w14:textId="77777777" w:rsidR="00387BE5" w:rsidRPr="00AA6227" w:rsidRDefault="00387BE5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B9AD988" w14:textId="03151362" w:rsidR="00387BE5" w:rsidRDefault="00E82E33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82E3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№16 "Перенесення вогню по фронту з різними варіантами утримання зброї (з використанням </w:t>
                      </w:r>
                      <w:proofErr w:type="spellStart"/>
                      <w:r w:rsidRPr="00E82E3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страйкбольного</w:t>
                      </w:r>
                      <w:proofErr w:type="spellEnd"/>
                      <w:r w:rsidRPr="00E82E3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обладнання)” (теоретично-практично)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34BE939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476715C" w14:textId="1A6C0C90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1278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EE789AC" w14:textId="1C255822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43996E9D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703562DC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1E8C5B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DFB5141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82E33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61547D4" wp14:editId="51BEB6B2">
                <wp:simplePos x="0" y="0"/>
                <wp:positionH relativeFrom="column">
                  <wp:posOffset>5751104</wp:posOffset>
                </wp:positionH>
                <wp:positionV relativeFrom="paragraph">
                  <wp:posOffset>178889</wp:posOffset>
                </wp:positionV>
                <wp:extent cx="3880800" cy="2038168"/>
                <wp:effectExtent l="12700" t="12700" r="31115" b="19685"/>
                <wp:wrapNone/>
                <wp:docPr id="232246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00" cy="20381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690E6B" w14:textId="77777777" w:rsidR="00387BE5" w:rsidRDefault="00387BE5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4CD5F33" w14:textId="5E1AD3B5" w:rsidR="00E82E33" w:rsidRDefault="00E82E33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82E3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№17 "Стрільба зі зміною положення для стрільби з сильної руки (з використанням </w:t>
                            </w:r>
                            <w:proofErr w:type="spellStart"/>
                            <w:r w:rsidRPr="00E82E3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E82E3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обладнання)” (теоретично-практично)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245DC565" w14:textId="77777777" w:rsidR="00E82E33" w:rsidRDefault="00E82E33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F69CD6" w14:textId="572256D7" w:rsidR="00387BE5" w:rsidRPr="00E82E33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1278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DEB817A" w14:textId="6AA48FF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0ED306F5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0BE8C1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122DB2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96FD47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547D4" id="_x0000_s1028" type="#_x0000_t202" style="position:absolute;left:0;text-align:left;margin-left:452.85pt;margin-top:14.1pt;width:305.55pt;height:160.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5D690E6B" w14:textId="77777777" w:rsidR="00387BE5" w:rsidRDefault="00387BE5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4CD5F33" w14:textId="5E1AD3B5" w:rsidR="00E82E33" w:rsidRDefault="00E82E33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82E3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№17 "Стрільба зі зміною положення для стрільби з сильної руки (з використанням </w:t>
                      </w:r>
                      <w:proofErr w:type="spellStart"/>
                      <w:r w:rsidRPr="00E82E3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страйкбольного</w:t>
                      </w:r>
                      <w:proofErr w:type="spellEnd"/>
                      <w:r w:rsidRPr="00E82E3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обладнання)” (теоретично-практично)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245DC565" w14:textId="77777777" w:rsidR="00E82E33" w:rsidRDefault="00E82E33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6F69CD6" w14:textId="572256D7" w:rsidR="00387BE5" w:rsidRPr="00E82E33" w:rsidRDefault="00387BE5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1278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DEB817A" w14:textId="6AA48FF1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0ED306F5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0BE8C1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122DB2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96FD47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6C7859" w14:textId="5D32DF9D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1D4C3" w14:textId="16B2C1D4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5BFBEE" w14:textId="4AC084B7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CB10E" w14:textId="43D4962F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B812687" w14:textId="56AD47EB" w:rsidR="00781C53" w:rsidRPr="00E82E33" w:rsidRDefault="001C2EDB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82E33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CE4B390" wp14:editId="14C7BB6D">
                <wp:simplePos x="0" y="0"/>
                <wp:positionH relativeFrom="column">
                  <wp:posOffset>4337589</wp:posOffset>
                </wp:positionH>
                <wp:positionV relativeFrom="paragraph">
                  <wp:posOffset>65405</wp:posOffset>
                </wp:positionV>
                <wp:extent cx="1413090" cy="0"/>
                <wp:effectExtent l="0" t="114300" r="0" b="127000"/>
                <wp:wrapNone/>
                <wp:docPr id="75702869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309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9EE2E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41.55pt;margin-top:5.15pt;width:111.25pt;height:0;z-index:25203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" strokecolor="#4472c4 [3204]" strokeweight="4.5pt">
                <v:stroke endarrow="block" joinstyle="miter"/>
              </v:shape>
            </w:pict>
          </mc:Fallback>
        </mc:AlternateContent>
      </w:r>
    </w:p>
    <w:p w14:paraId="14AFC49D" w14:textId="2BA60A1F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167E06" w14:textId="70E31F7E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ED6E7E" w14:textId="0F009E24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B4A81A" w14:textId="4715C776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A19621" w14:textId="7C228E9C" w:rsidR="00781C53" w:rsidRPr="00E82E33" w:rsidRDefault="00E82E3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13F82084" wp14:editId="511509C6">
                <wp:simplePos x="0" y="0"/>
                <wp:positionH relativeFrom="column">
                  <wp:posOffset>3861966</wp:posOffset>
                </wp:positionH>
                <wp:positionV relativeFrom="paragraph">
                  <wp:posOffset>169651</wp:posOffset>
                </wp:positionV>
                <wp:extent cx="63734" cy="582357"/>
                <wp:effectExtent l="95250" t="38100" r="50800" b="8255"/>
                <wp:wrapNone/>
                <wp:docPr id="121192247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 flipH="1" flipV="1">
                          <a:off x="0" y="0"/>
                          <a:ext cx="63734" cy="58235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D2353" id="Straight Arrow Connector 5" o:spid="_x0000_s1026" type="#_x0000_t32" style="position:absolute;margin-left:304.1pt;margin-top:13.35pt;width:5pt;height:45.85pt;rotation:6;flip:x y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" strokecolor="#4472c4 [3204]" strokeweight="4.5pt">
                <v:stroke endarrow="block" joinstyle="miter"/>
              </v:shape>
            </w:pict>
          </mc:Fallback>
        </mc:AlternateContent>
      </w: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1E628A4F" wp14:editId="6E7C05A6">
                <wp:simplePos x="0" y="0"/>
                <wp:positionH relativeFrom="column">
                  <wp:posOffset>6427383</wp:posOffset>
                </wp:positionH>
                <wp:positionV relativeFrom="paragraph">
                  <wp:posOffset>182781</wp:posOffset>
                </wp:positionV>
                <wp:extent cx="56680" cy="569561"/>
                <wp:effectExtent l="95250" t="19050" r="57785" b="40640"/>
                <wp:wrapNone/>
                <wp:docPr id="212032342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56680" cy="569561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77CDA" id="Straight Arrow Connector 5" o:spid="_x0000_s1026" type="#_x0000_t32" style="position:absolute;margin-left:506.1pt;margin-top:14.4pt;width:4.45pt;height:44.85pt;rotation:6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" strokecolor="#4472c4 [3204]" strokeweight="4.5pt">
                <v:stroke endarrow="block" joinstyle="miter"/>
              </v:shape>
            </w:pict>
          </mc:Fallback>
        </mc:AlternateContent>
      </w:r>
    </w:p>
    <w:p w14:paraId="05096208" w14:textId="795BC30A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0291EA" w14:textId="58CB4180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A4A304" w14:textId="00E5424F" w:rsidR="00781C53" w:rsidRPr="00E82E33" w:rsidRDefault="00E82E3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82E33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1F39321D" wp14:editId="50845A53">
                <wp:simplePos x="0" y="0"/>
                <wp:positionH relativeFrom="column">
                  <wp:posOffset>3094990</wp:posOffset>
                </wp:positionH>
                <wp:positionV relativeFrom="paragraph">
                  <wp:posOffset>165735</wp:posOffset>
                </wp:positionV>
                <wp:extent cx="3880800" cy="2069465"/>
                <wp:effectExtent l="19050" t="19050" r="24765" b="26035"/>
                <wp:wrapNone/>
                <wp:docPr id="2238076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00" cy="2069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65EFC6" w14:textId="49DCC234" w:rsidR="00E82E33" w:rsidRPr="00AA6227" w:rsidRDefault="00E82E33" w:rsidP="00E82E3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707AF92" w14:textId="3EDD16C1" w:rsidR="00E82E33" w:rsidRDefault="00E82E33" w:rsidP="00E82E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82E3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№18 "Стрільба із за укриття зі зміною положення для стрільби з сильної та слабкої руки (з використанням </w:t>
                            </w:r>
                            <w:proofErr w:type="spellStart"/>
                            <w:r w:rsidRPr="00E82E3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E82E3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обладнання)” (теоретично-практично).</w:t>
                            </w:r>
                          </w:p>
                          <w:p w14:paraId="2898FA09" w14:textId="77777777" w:rsidR="00E82E33" w:rsidRPr="00C33626" w:rsidRDefault="00E82E33" w:rsidP="00E82E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CE747E3" w14:textId="36A747E6" w:rsidR="00E82E33" w:rsidRPr="00C33626" w:rsidRDefault="00E82E33" w:rsidP="00E82E3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1278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FBD8CC2" w14:textId="77777777" w:rsidR="00E82E33" w:rsidRPr="00C33626" w:rsidRDefault="00E82E33" w:rsidP="00E82E33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45CDB848" w14:textId="77777777" w:rsidR="00E82E33" w:rsidRPr="00C33626" w:rsidRDefault="00E82E33" w:rsidP="00E82E3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02378C7" w14:textId="77777777" w:rsidR="00E82E33" w:rsidRPr="00C33626" w:rsidRDefault="00E82E33" w:rsidP="00E82E3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BDD1CDE" w14:textId="77777777" w:rsidR="00E82E33" w:rsidRPr="00C33626" w:rsidRDefault="00E82E33" w:rsidP="00E82E3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1CA961CB" w14:textId="77777777" w:rsidR="00E82E33" w:rsidRPr="00C33626" w:rsidRDefault="00E82E33" w:rsidP="00E82E3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9321D" id="_x0000_s1029" type="#_x0000_t202" style="position:absolute;left:0;text-align:left;margin-left:243.7pt;margin-top:13.05pt;width:305.55pt;height:162.9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2E65EFC6" w14:textId="49DCC234" w:rsidR="00E82E33" w:rsidRPr="00AA6227" w:rsidRDefault="00E82E33" w:rsidP="00E82E3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707AF92" w14:textId="3EDD16C1" w:rsidR="00E82E33" w:rsidRDefault="00E82E33" w:rsidP="00E82E3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82E3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№18 "Стрільба із за укриття зі зміною положення для стрільби з сильної та слабкої руки (з використанням </w:t>
                      </w:r>
                      <w:proofErr w:type="spellStart"/>
                      <w:r w:rsidRPr="00E82E3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страйкбольного</w:t>
                      </w:r>
                      <w:proofErr w:type="spellEnd"/>
                      <w:r w:rsidRPr="00E82E3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обладнання)” (теоретично-практично).</w:t>
                      </w:r>
                    </w:p>
                    <w:p w14:paraId="2898FA09" w14:textId="77777777" w:rsidR="00E82E33" w:rsidRPr="00C33626" w:rsidRDefault="00E82E33" w:rsidP="00E82E3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CE747E3" w14:textId="36A747E6" w:rsidR="00E82E33" w:rsidRPr="00C33626" w:rsidRDefault="00E82E33" w:rsidP="00E82E3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1278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FBD8CC2" w14:textId="77777777" w:rsidR="00E82E33" w:rsidRPr="00C33626" w:rsidRDefault="00E82E33" w:rsidP="00E82E33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45CDB848" w14:textId="77777777" w:rsidR="00E82E33" w:rsidRPr="00C33626" w:rsidRDefault="00E82E33" w:rsidP="00E82E3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02378C7" w14:textId="77777777" w:rsidR="00E82E33" w:rsidRPr="00C33626" w:rsidRDefault="00E82E33" w:rsidP="00E82E3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BDD1CDE" w14:textId="77777777" w:rsidR="00E82E33" w:rsidRPr="00C33626" w:rsidRDefault="00E82E33" w:rsidP="00E82E3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1CA961CB" w14:textId="77777777" w:rsidR="00E82E33" w:rsidRPr="00C33626" w:rsidRDefault="00E82E33" w:rsidP="00E82E3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0E7E3D" w14:textId="4FDC983C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0D9CF6" w14:textId="6C04A8A1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4B748E" w14:textId="5162C637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C32C06" w14:textId="2A766F9C" w:rsidR="00781C53" w:rsidRPr="00E82E3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2F0E4066" w:rsidR="009B3888" w:rsidRPr="00E82E33" w:rsidRDefault="009B3888" w:rsidP="00121AB8">
      <w:pPr>
        <w:pStyle w:val="1"/>
        <w:spacing w:line="240" w:lineRule="auto"/>
        <w:ind w:left="0" w:firstLine="0"/>
        <w:rPr>
          <w:b/>
          <w:szCs w:val="28"/>
        </w:rPr>
      </w:pPr>
    </w:p>
    <w:p w14:paraId="0E573432" w14:textId="2DE12A5C" w:rsidR="00700ED1" w:rsidRDefault="00700ED1" w:rsidP="00700ED1">
      <w:pPr>
        <w:pStyle w:val="1"/>
        <w:spacing w:line="240" w:lineRule="auto"/>
        <w:ind w:left="0" w:firstLine="709"/>
        <w:rPr>
          <w:i/>
          <w:color w:val="000000"/>
          <w:szCs w:val="28"/>
        </w:rPr>
      </w:pPr>
      <w:bookmarkStart w:id="13" w:name="_Hlk207965958"/>
    </w:p>
    <w:p w14:paraId="4B121C91" w14:textId="77777777" w:rsidR="00E82E33" w:rsidRDefault="00E82E33" w:rsidP="00700ED1">
      <w:pPr>
        <w:pStyle w:val="1"/>
        <w:spacing w:line="240" w:lineRule="auto"/>
        <w:ind w:left="0" w:firstLine="709"/>
        <w:rPr>
          <w:i/>
          <w:color w:val="000000"/>
          <w:szCs w:val="28"/>
        </w:rPr>
      </w:pPr>
    </w:p>
    <w:p w14:paraId="4FAB75AC" w14:textId="77777777" w:rsidR="00E82E33" w:rsidRDefault="00E82E33" w:rsidP="00700ED1">
      <w:pPr>
        <w:pStyle w:val="1"/>
        <w:spacing w:line="240" w:lineRule="auto"/>
        <w:ind w:left="0" w:firstLine="709"/>
        <w:rPr>
          <w:i/>
          <w:color w:val="000000"/>
          <w:szCs w:val="28"/>
        </w:rPr>
      </w:pPr>
    </w:p>
    <w:p w14:paraId="2299368D" w14:textId="77777777" w:rsidR="00E82E33" w:rsidRDefault="00E82E33" w:rsidP="00700ED1">
      <w:pPr>
        <w:pStyle w:val="1"/>
        <w:spacing w:line="240" w:lineRule="auto"/>
        <w:ind w:left="0" w:firstLine="709"/>
        <w:rPr>
          <w:i/>
          <w:color w:val="000000"/>
          <w:szCs w:val="28"/>
        </w:rPr>
      </w:pPr>
    </w:p>
    <w:p w14:paraId="0DBF86F1" w14:textId="77777777" w:rsidR="00E82E33" w:rsidRPr="00E82E33" w:rsidRDefault="00E82E33" w:rsidP="00700ED1">
      <w:pPr>
        <w:pStyle w:val="1"/>
        <w:spacing w:line="240" w:lineRule="auto"/>
        <w:ind w:left="0" w:firstLine="709"/>
        <w:rPr>
          <w:i/>
          <w:color w:val="000000"/>
          <w:szCs w:val="28"/>
        </w:rPr>
      </w:pPr>
    </w:p>
    <w:p w14:paraId="08E64E11" w14:textId="77777777" w:rsidR="00D5755D" w:rsidRPr="00E82E33" w:rsidRDefault="00D5755D">
      <w:pPr>
        <w:rPr>
          <w:rFonts w:ascii="Times New Roman" w:hAnsi="Times New Roman"/>
          <w:i/>
          <w:snapToGrid w:val="0"/>
          <w:color w:val="000000"/>
          <w:sz w:val="28"/>
          <w:szCs w:val="28"/>
          <w:lang w:val="uk-UA"/>
        </w:rPr>
      </w:pPr>
      <w:r w:rsidRPr="00E82E33">
        <w:rPr>
          <w:rFonts w:ascii="Times New Roman" w:hAnsi="Times New Roman"/>
          <w:i/>
          <w:color w:val="000000"/>
          <w:sz w:val="28"/>
          <w:szCs w:val="28"/>
          <w:lang w:val="uk-UA"/>
        </w:rPr>
        <w:br w:type="page"/>
      </w:r>
    </w:p>
    <w:p w14:paraId="766F321C" w14:textId="59A4232D" w:rsidR="00700ED1" w:rsidRPr="00E82E33" w:rsidRDefault="00700ED1" w:rsidP="00700ED1">
      <w:pPr>
        <w:pStyle w:val="1"/>
        <w:spacing w:line="240" w:lineRule="auto"/>
        <w:ind w:left="0" w:firstLine="709"/>
        <w:rPr>
          <w:i/>
          <w:szCs w:val="28"/>
        </w:rPr>
      </w:pPr>
      <w:r w:rsidRPr="00E82E33">
        <w:rPr>
          <w:i/>
          <w:color w:val="000000"/>
          <w:szCs w:val="28"/>
        </w:rPr>
        <w:lastRenderedPageBreak/>
        <w:t>Примітка:</w:t>
      </w:r>
    </w:p>
    <w:p w14:paraId="22E24C7E" w14:textId="77777777" w:rsidR="00700ED1" w:rsidRPr="00E82E33" w:rsidRDefault="00700ED1" w:rsidP="00700ED1">
      <w:pPr>
        <w:pStyle w:val="1"/>
        <w:spacing w:line="240" w:lineRule="auto"/>
        <w:ind w:left="0" w:firstLine="2410"/>
        <w:rPr>
          <w:i/>
          <w:szCs w:val="28"/>
        </w:rPr>
      </w:pPr>
      <w:r w:rsidRPr="00E82E33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E82E33">
        <w:rPr>
          <w:i/>
          <w:color w:val="000000"/>
          <w:szCs w:val="28"/>
        </w:rPr>
        <w:t>1.                                -      порядок заміни на навчальних точках.</w:t>
      </w:r>
    </w:p>
    <w:p w14:paraId="5E9D3C0A" w14:textId="77777777" w:rsidR="00700ED1" w:rsidRPr="00E82E33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Cs w:val="28"/>
        </w:rPr>
      </w:pPr>
      <w:r w:rsidRPr="00E82E33">
        <w:rPr>
          <w:i/>
          <w:color w:val="000000"/>
          <w:szCs w:val="28"/>
        </w:rPr>
        <w:t>2. Заміна навчальних точок відбувається за командою керівника заняття</w:t>
      </w:r>
    </w:p>
    <w:p w14:paraId="5115234C" w14:textId="77777777" w:rsidR="00700ED1" w:rsidRPr="00E82E33" w:rsidRDefault="00700ED1" w:rsidP="00700ED1">
      <w:pPr>
        <w:pStyle w:val="1"/>
        <w:spacing w:line="240" w:lineRule="auto"/>
        <w:ind w:left="3207" w:firstLine="0"/>
        <w:rPr>
          <w:i/>
          <w:szCs w:val="28"/>
        </w:rPr>
      </w:pPr>
    </w:p>
    <w:bookmarkEnd w:id="13"/>
    <w:p w14:paraId="45291B58" w14:textId="77777777" w:rsidR="001F79F8" w:rsidRPr="00E82E33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E82E33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82E33">
        <w:rPr>
          <w:b/>
          <w:szCs w:val="28"/>
        </w:rPr>
        <w:t>Заключна частина –</w:t>
      </w:r>
      <w:r w:rsidRPr="00E82E33">
        <w:rPr>
          <w:szCs w:val="28"/>
        </w:rPr>
        <w:t xml:space="preserve"> </w:t>
      </w:r>
      <w:r w:rsidR="004F3C5A" w:rsidRPr="00E82E33">
        <w:rPr>
          <w:b/>
          <w:szCs w:val="28"/>
          <w:u w:val="single"/>
        </w:rPr>
        <w:t>5</w:t>
      </w:r>
      <w:r w:rsidRPr="00E82E33">
        <w:rPr>
          <w:color w:val="FF0000"/>
          <w:szCs w:val="28"/>
        </w:rPr>
        <w:t xml:space="preserve"> </w:t>
      </w:r>
      <w:r w:rsidRPr="00E82E33">
        <w:rPr>
          <w:b/>
          <w:szCs w:val="28"/>
        </w:rPr>
        <w:t>хв.</w:t>
      </w:r>
    </w:p>
    <w:p w14:paraId="7BD8CBFB" w14:textId="77777777" w:rsidR="00FB1444" w:rsidRPr="00E82E33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E82E33" w:rsidRDefault="00F373A6">
      <w:pPr>
        <w:pStyle w:val="1"/>
        <w:spacing w:line="240" w:lineRule="auto"/>
        <w:ind w:left="851" w:firstLine="850"/>
        <w:rPr>
          <w:szCs w:val="28"/>
        </w:rPr>
      </w:pPr>
      <w:r w:rsidRPr="00E82E33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E82E33" w:rsidRDefault="00F373A6">
      <w:pPr>
        <w:pStyle w:val="1"/>
        <w:spacing w:line="240" w:lineRule="auto"/>
        <w:ind w:left="851" w:firstLine="850"/>
        <w:rPr>
          <w:szCs w:val="28"/>
        </w:rPr>
      </w:pPr>
      <w:r w:rsidRPr="00E82E33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E82E33" w:rsidRDefault="00F373A6">
      <w:pPr>
        <w:pStyle w:val="1"/>
        <w:spacing w:line="240" w:lineRule="auto"/>
        <w:ind w:left="851" w:firstLine="850"/>
        <w:rPr>
          <w:szCs w:val="28"/>
        </w:rPr>
      </w:pPr>
      <w:r w:rsidRPr="00E82E33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E82E33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E82E33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4E77B893" w:rsidR="00FB1444" w:rsidRPr="00E82E33" w:rsidRDefault="00F373A6" w:rsidP="007B6EA7">
      <w:pPr>
        <w:pStyle w:val="1"/>
        <w:spacing w:line="240" w:lineRule="auto"/>
        <w:jc w:val="left"/>
        <w:rPr>
          <w:szCs w:val="28"/>
        </w:rPr>
      </w:pPr>
      <w:r w:rsidRPr="00E82E33">
        <w:rPr>
          <w:szCs w:val="28"/>
        </w:rPr>
        <w:t>Керівник заняття</w:t>
      </w:r>
      <w:r w:rsidR="00EF60C0" w:rsidRPr="00E82E33">
        <w:rPr>
          <w:szCs w:val="28"/>
        </w:rPr>
        <w:t>:</w:t>
      </w:r>
    </w:p>
    <w:p w14:paraId="6E57EAA7" w14:textId="10824E20" w:rsidR="00EF60C0" w:rsidRPr="00E82E33" w:rsidRDefault="00EF60C0" w:rsidP="007B6EA7">
      <w:pPr>
        <w:pStyle w:val="1"/>
        <w:spacing w:line="240" w:lineRule="auto"/>
        <w:jc w:val="left"/>
        <w:rPr>
          <w:szCs w:val="28"/>
        </w:rPr>
      </w:pPr>
      <w:r w:rsidRPr="00E82E33">
        <w:rPr>
          <w:szCs w:val="28"/>
        </w:rPr>
        <w:t>Командир 1 навчальної роти-старший викладач 1 навчального батальйону</w:t>
      </w:r>
    </w:p>
    <w:p w14:paraId="65929376" w14:textId="5544709D" w:rsidR="00EF60C0" w:rsidRPr="00E82E33" w:rsidRDefault="00EF60C0" w:rsidP="007B6EA7">
      <w:pPr>
        <w:pStyle w:val="1"/>
        <w:spacing w:line="240" w:lineRule="auto"/>
        <w:jc w:val="left"/>
        <w:rPr>
          <w:szCs w:val="28"/>
        </w:rPr>
      </w:pPr>
      <w:r w:rsidRPr="00E82E33">
        <w:rPr>
          <w:szCs w:val="28"/>
        </w:rPr>
        <w:t xml:space="preserve">майор </w:t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</w:r>
      <w:r w:rsidRPr="00E82E33">
        <w:rPr>
          <w:szCs w:val="28"/>
        </w:rPr>
        <w:tab/>
        <w:t xml:space="preserve">    Дмитро СТЕПАНЮК</w:t>
      </w:r>
    </w:p>
    <w:sectPr w:rsidR="00EF60C0" w:rsidRPr="00E82E33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22498" w14:textId="77777777" w:rsidR="00E6326A" w:rsidRDefault="00E6326A">
      <w:r>
        <w:separator/>
      </w:r>
    </w:p>
  </w:endnote>
  <w:endnote w:type="continuationSeparator" w:id="0">
    <w:p w14:paraId="7662E0CA" w14:textId="77777777" w:rsidR="00E6326A" w:rsidRDefault="00E63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1923E" w14:textId="77777777" w:rsidR="00E6326A" w:rsidRDefault="00E6326A">
      <w:r>
        <w:separator/>
      </w:r>
    </w:p>
  </w:footnote>
  <w:footnote w:type="continuationSeparator" w:id="0">
    <w:p w14:paraId="0CDE12FE" w14:textId="77777777" w:rsidR="00E6326A" w:rsidRDefault="00E63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2DAB"/>
    <w:rsid w:val="000E7FD0"/>
    <w:rsid w:val="000F2E76"/>
    <w:rsid w:val="000F4354"/>
    <w:rsid w:val="00117893"/>
    <w:rsid w:val="001217BF"/>
    <w:rsid w:val="00121AB8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0DEB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782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5F6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443E0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36150"/>
    <w:rsid w:val="0094122B"/>
    <w:rsid w:val="00947503"/>
    <w:rsid w:val="009520F7"/>
    <w:rsid w:val="00952C19"/>
    <w:rsid w:val="00962A4F"/>
    <w:rsid w:val="0097616B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ED8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187E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6326A"/>
    <w:rsid w:val="00E71072"/>
    <w:rsid w:val="00E82E33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4</Pages>
  <Words>2680</Words>
  <Characters>1528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71</cp:revision>
  <cp:lastPrinted>2026-02-18T19:40:00Z</cp:lastPrinted>
  <dcterms:created xsi:type="dcterms:W3CDTF">2025-07-25T15:51:00Z</dcterms:created>
  <dcterms:modified xsi:type="dcterms:W3CDTF">2026-02-18T19:43:00Z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