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1B737" w14:textId="77777777" w:rsidR="00DE2F43" w:rsidRPr="00FB382F" w:rsidRDefault="00DE2F43" w:rsidP="00DE2F43">
      <w:pPr>
        <w:pStyle w:val="1"/>
        <w:spacing w:line="240" w:lineRule="auto"/>
        <w:ind w:left="0" w:firstLine="10206"/>
        <w:jc w:val="left"/>
        <w:rPr>
          <w:szCs w:val="28"/>
        </w:rPr>
      </w:pPr>
      <w:r w:rsidRPr="00FB382F">
        <w:rPr>
          <w:szCs w:val="28"/>
        </w:rPr>
        <w:t>ЗАТВЕРДЖУЮ</w:t>
      </w:r>
      <w:r>
        <w:rPr>
          <w:szCs w:val="28"/>
        </w:rPr>
        <w:t>:</w:t>
      </w:r>
    </w:p>
    <w:p w14:paraId="298E8A48" w14:textId="77777777" w:rsidR="00DE2F43" w:rsidRPr="00FB382F" w:rsidRDefault="00DE2F43" w:rsidP="00DE2F43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К</w:t>
      </w:r>
      <w:r w:rsidRPr="00FB382F">
        <w:rPr>
          <w:szCs w:val="28"/>
        </w:rPr>
        <w:t xml:space="preserve">омандир 1 навчального батальйону </w:t>
      </w:r>
    </w:p>
    <w:p w14:paraId="5C5BB9B5" w14:textId="77777777" w:rsidR="00DE2F43" w:rsidRPr="00F74AA3" w:rsidRDefault="00DE2F43" w:rsidP="00DE2F43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підполковник</w:t>
      </w:r>
    </w:p>
    <w:p w14:paraId="45F02E85" w14:textId="77777777" w:rsidR="00DE2F43" w:rsidRPr="00FB382F" w:rsidRDefault="00DE2F43" w:rsidP="00DE2F43">
      <w:pPr>
        <w:pStyle w:val="1"/>
        <w:spacing w:line="240" w:lineRule="auto"/>
        <w:ind w:left="0" w:firstLine="10206"/>
        <w:jc w:val="left"/>
        <w:rPr>
          <w:szCs w:val="28"/>
        </w:rPr>
      </w:pPr>
    </w:p>
    <w:p w14:paraId="2A356F06" w14:textId="77777777" w:rsidR="00DE2F43" w:rsidRPr="00FB382F" w:rsidRDefault="00DE2F43" w:rsidP="00DE2F43">
      <w:pPr>
        <w:pStyle w:val="1"/>
        <w:spacing w:line="240" w:lineRule="auto"/>
        <w:ind w:left="0" w:firstLine="10206"/>
        <w:jc w:val="left"/>
        <w:rPr>
          <w:szCs w:val="28"/>
        </w:rPr>
      </w:pPr>
    </w:p>
    <w:p w14:paraId="5EF0F053" w14:textId="77777777" w:rsidR="00DE2F43" w:rsidRPr="00FB382F" w:rsidRDefault="00DE2F43" w:rsidP="00DE2F43">
      <w:pPr>
        <w:pStyle w:val="1"/>
        <w:spacing w:line="240" w:lineRule="auto"/>
        <w:ind w:left="0" w:firstLine="10206"/>
        <w:jc w:val="right"/>
        <w:rPr>
          <w:szCs w:val="28"/>
        </w:rPr>
      </w:pPr>
      <w:r>
        <w:rPr>
          <w:szCs w:val="28"/>
        </w:rPr>
        <w:t>Віктор МОРОЗ</w:t>
      </w:r>
    </w:p>
    <w:p w14:paraId="5C40945D" w14:textId="4BFDFD8E" w:rsidR="00DE2F43" w:rsidRPr="00FB382F" w:rsidRDefault="00DE2F43" w:rsidP="00DE2F43">
      <w:pPr>
        <w:pStyle w:val="1"/>
        <w:spacing w:line="240" w:lineRule="auto"/>
        <w:ind w:left="0" w:firstLine="10206"/>
        <w:jc w:val="left"/>
        <w:rPr>
          <w:szCs w:val="28"/>
        </w:rPr>
      </w:pPr>
      <w:r w:rsidRPr="00FB382F">
        <w:rPr>
          <w:szCs w:val="28"/>
        </w:rPr>
        <w:t>«1</w:t>
      </w:r>
      <w:r>
        <w:rPr>
          <w:szCs w:val="28"/>
        </w:rPr>
        <w:t>8</w:t>
      </w:r>
      <w:r w:rsidRPr="00FB382F">
        <w:rPr>
          <w:szCs w:val="28"/>
        </w:rPr>
        <w:t>» лютого 2026 року</w:t>
      </w:r>
    </w:p>
    <w:p w14:paraId="33D648E6" w14:textId="77777777" w:rsidR="00CF3775" w:rsidRPr="00A87DDC" w:rsidRDefault="00CF3775" w:rsidP="00A93B11">
      <w:pPr>
        <w:pStyle w:val="1"/>
        <w:spacing w:line="240" w:lineRule="auto"/>
        <w:ind w:left="0"/>
        <w:jc w:val="center"/>
        <w:rPr>
          <w:b/>
          <w:sz w:val="25"/>
          <w:szCs w:val="25"/>
        </w:rPr>
      </w:pPr>
      <w:r w:rsidRPr="00A87DDC">
        <w:rPr>
          <w:b/>
          <w:sz w:val="25"/>
          <w:szCs w:val="25"/>
        </w:rPr>
        <w:t>ПЛАН</w:t>
      </w:r>
    </w:p>
    <w:p w14:paraId="1E827755" w14:textId="32547061" w:rsidR="00CF3775" w:rsidRPr="00A87DDC" w:rsidRDefault="00870F12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</w:pP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П</w:t>
      </w:r>
      <w:r w:rsidR="00CF3775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роведення</w:t>
      </w: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</w:t>
      </w:r>
      <w:proofErr w:type="spellStart"/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інструкторсько</w:t>
      </w:r>
      <w:proofErr w:type="spellEnd"/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-методичного</w:t>
      </w:r>
      <w:r w:rsidR="00CF3775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заняття з вогневої підготовки з </w:t>
      </w:r>
      <w:proofErr w:type="spellStart"/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інструкторсько</w:t>
      </w:r>
      <w:proofErr w:type="spellEnd"/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-викладацьким</w:t>
      </w:r>
      <w:r w:rsidR="00CF3775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складом </w:t>
      </w: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br/>
      </w:r>
      <w:r w:rsidR="00CF3775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1 навчальної роти 1 навчального батальйону військової частини А2900</w:t>
      </w:r>
    </w:p>
    <w:p w14:paraId="0E28C1FD" w14:textId="7B4FAA3A" w:rsidR="00CF3775" w:rsidRPr="00A87DDC" w:rsidRDefault="00CF3775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</w:pP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“</w:t>
      </w:r>
      <w:r w:rsidR="00870F12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1</w:t>
      </w:r>
      <w:r w:rsidR="00DE2F4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9</w:t>
      </w: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” </w:t>
      </w:r>
      <w:r w:rsidR="00870F12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лютого</w:t>
      </w: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202</w:t>
      </w:r>
      <w:r w:rsidR="00870F12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6</w:t>
      </w: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року</w:t>
      </w:r>
    </w:p>
    <w:p w14:paraId="2A56DDBC" w14:textId="77777777" w:rsidR="002152EF" w:rsidRPr="002152EF" w:rsidRDefault="002152EF" w:rsidP="002152EF">
      <w:pPr>
        <w:rPr>
          <w:rFonts w:ascii="Times New Roman" w:hAnsi="Times New Roman"/>
          <w:b/>
          <w:sz w:val="25"/>
          <w:szCs w:val="25"/>
          <w:lang w:val="uk-UA"/>
        </w:rPr>
      </w:pPr>
      <w:bookmarkStart w:id="0" w:name="_Hlk221717458"/>
      <w:bookmarkStart w:id="1" w:name="_Hlk221717153"/>
      <w:r w:rsidRPr="002152EF">
        <w:rPr>
          <w:rFonts w:ascii="Times New Roman" w:hAnsi="Times New Roman"/>
          <w:b/>
          <w:sz w:val="25"/>
          <w:szCs w:val="25"/>
          <w:lang w:val="uk-UA"/>
        </w:rPr>
        <w:t>Тема 1. Бінокулярна швидкісна стрільба.</w:t>
      </w:r>
    </w:p>
    <w:p w14:paraId="61854458" w14:textId="77777777" w:rsidR="002152EF" w:rsidRPr="002152EF" w:rsidRDefault="002152EF" w:rsidP="002152EF">
      <w:pPr>
        <w:rPr>
          <w:rFonts w:ascii="Times New Roman" w:hAnsi="Times New Roman"/>
          <w:bCs/>
          <w:sz w:val="25"/>
          <w:szCs w:val="25"/>
          <w:lang w:val="uk-UA"/>
        </w:rPr>
      </w:pPr>
      <w:r w:rsidRPr="002152EF">
        <w:rPr>
          <w:rFonts w:ascii="Times New Roman" w:hAnsi="Times New Roman"/>
          <w:bCs/>
          <w:sz w:val="25"/>
          <w:szCs w:val="25"/>
          <w:lang w:val="uk-UA"/>
        </w:rPr>
        <w:t xml:space="preserve">Заняття 1. Виконання ПВ №12 "Стрільба з відпрацюванням зміни магазину на дистанціях 30 м (з використанням </w:t>
      </w:r>
      <w:proofErr w:type="spellStart"/>
      <w:r w:rsidRPr="002152EF">
        <w:rPr>
          <w:rFonts w:ascii="Times New Roman" w:hAnsi="Times New Roman"/>
          <w:bCs/>
          <w:sz w:val="25"/>
          <w:szCs w:val="25"/>
          <w:lang w:val="uk-UA"/>
        </w:rPr>
        <w:t>страйкбольного</w:t>
      </w:r>
      <w:proofErr w:type="spellEnd"/>
      <w:r w:rsidRPr="002152EF">
        <w:rPr>
          <w:rFonts w:ascii="Times New Roman" w:hAnsi="Times New Roman"/>
          <w:bCs/>
          <w:sz w:val="25"/>
          <w:szCs w:val="25"/>
          <w:lang w:val="uk-UA"/>
        </w:rPr>
        <w:t xml:space="preserve"> обладнання)” (теоретично-практично);</w:t>
      </w:r>
    </w:p>
    <w:p w14:paraId="509BD602" w14:textId="77777777" w:rsidR="002152EF" w:rsidRPr="002152EF" w:rsidRDefault="002152EF" w:rsidP="002152EF">
      <w:pPr>
        <w:rPr>
          <w:rFonts w:ascii="Times New Roman" w:hAnsi="Times New Roman"/>
          <w:bCs/>
          <w:sz w:val="25"/>
          <w:szCs w:val="25"/>
          <w:lang w:val="uk-UA"/>
        </w:rPr>
      </w:pPr>
      <w:r w:rsidRPr="002152EF">
        <w:rPr>
          <w:rFonts w:ascii="Times New Roman" w:hAnsi="Times New Roman"/>
          <w:bCs/>
          <w:sz w:val="25"/>
          <w:szCs w:val="25"/>
          <w:lang w:val="uk-UA"/>
        </w:rPr>
        <w:t xml:space="preserve">Заняття 2. Виконання ПВ №13 "Перший постріл з різними варіантами утримання зброї на дистанції 30 м (з використанням </w:t>
      </w:r>
      <w:proofErr w:type="spellStart"/>
      <w:r w:rsidRPr="002152EF">
        <w:rPr>
          <w:rFonts w:ascii="Times New Roman" w:hAnsi="Times New Roman"/>
          <w:bCs/>
          <w:sz w:val="25"/>
          <w:szCs w:val="25"/>
          <w:lang w:val="uk-UA"/>
        </w:rPr>
        <w:t>страйкбольного</w:t>
      </w:r>
      <w:proofErr w:type="spellEnd"/>
      <w:r w:rsidRPr="002152EF">
        <w:rPr>
          <w:rFonts w:ascii="Times New Roman" w:hAnsi="Times New Roman"/>
          <w:bCs/>
          <w:sz w:val="25"/>
          <w:szCs w:val="25"/>
          <w:lang w:val="uk-UA"/>
        </w:rPr>
        <w:t xml:space="preserve"> обладнання)” (теоретично-практично);</w:t>
      </w:r>
    </w:p>
    <w:p w14:paraId="056DF61A" w14:textId="77777777" w:rsidR="002152EF" w:rsidRPr="002152EF" w:rsidRDefault="002152EF" w:rsidP="002152EF">
      <w:pPr>
        <w:rPr>
          <w:rFonts w:ascii="Times New Roman" w:hAnsi="Times New Roman"/>
          <w:bCs/>
          <w:sz w:val="25"/>
          <w:szCs w:val="25"/>
          <w:lang w:val="uk-UA"/>
        </w:rPr>
      </w:pPr>
      <w:r w:rsidRPr="002152EF">
        <w:rPr>
          <w:rFonts w:ascii="Times New Roman" w:hAnsi="Times New Roman"/>
          <w:bCs/>
          <w:sz w:val="25"/>
          <w:szCs w:val="25"/>
          <w:lang w:val="uk-UA"/>
        </w:rPr>
        <w:t xml:space="preserve">Заняття 3. Виконання ПВ №14 "Перший постріл з поворотом (з використанням </w:t>
      </w:r>
      <w:proofErr w:type="spellStart"/>
      <w:r w:rsidRPr="002152EF">
        <w:rPr>
          <w:rFonts w:ascii="Times New Roman" w:hAnsi="Times New Roman"/>
          <w:bCs/>
          <w:sz w:val="25"/>
          <w:szCs w:val="25"/>
          <w:lang w:val="uk-UA"/>
        </w:rPr>
        <w:t>страйкбольного</w:t>
      </w:r>
      <w:proofErr w:type="spellEnd"/>
      <w:r w:rsidRPr="002152EF">
        <w:rPr>
          <w:rFonts w:ascii="Times New Roman" w:hAnsi="Times New Roman"/>
          <w:bCs/>
          <w:sz w:val="25"/>
          <w:szCs w:val="25"/>
          <w:lang w:val="uk-UA"/>
        </w:rPr>
        <w:t xml:space="preserve"> обладнання)” (теоретично-практично); </w:t>
      </w:r>
    </w:p>
    <w:p w14:paraId="7F2849E0" w14:textId="4993AE6B" w:rsidR="002152EF" w:rsidRPr="002152EF" w:rsidRDefault="002152EF" w:rsidP="002152EF">
      <w:pPr>
        <w:rPr>
          <w:rFonts w:ascii="Times New Roman" w:hAnsi="Times New Roman"/>
          <w:bCs/>
          <w:sz w:val="25"/>
          <w:szCs w:val="25"/>
          <w:lang w:val="uk-UA"/>
        </w:rPr>
      </w:pPr>
      <w:r w:rsidRPr="002152EF">
        <w:rPr>
          <w:rFonts w:ascii="Times New Roman" w:hAnsi="Times New Roman"/>
          <w:bCs/>
          <w:sz w:val="25"/>
          <w:szCs w:val="25"/>
          <w:lang w:val="uk-UA"/>
        </w:rPr>
        <w:t xml:space="preserve">Заняття 4. Виконання ПВ №15 "Навчання стрільби із - за укриття, з різних положень, з слабкої </w:t>
      </w:r>
      <w:proofErr w:type="spellStart"/>
      <w:r w:rsidRPr="002152EF">
        <w:rPr>
          <w:rFonts w:ascii="Times New Roman" w:hAnsi="Times New Roman"/>
          <w:bCs/>
          <w:sz w:val="25"/>
          <w:szCs w:val="25"/>
          <w:lang w:val="uk-UA"/>
        </w:rPr>
        <w:t>руки"з</w:t>
      </w:r>
      <w:proofErr w:type="spellEnd"/>
      <w:r w:rsidRPr="002152EF">
        <w:rPr>
          <w:rFonts w:ascii="Times New Roman" w:hAnsi="Times New Roman"/>
          <w:bCs/>
          <w:sz w:val="25"/>
          <w:szCs w:val="25"/>
          <w:lang w:val="uk-UA"/>
        </w:rPr>
        <w:t xml:space="preserve"> використанням </w:t>
      </w:r>
      <w:proofErr w:type="spellStart"/>
      <w:r w:rsidRPr="002152EF">
        <w:rPr>
          <w:rFonts w:ascii="Times New Roman" w:hAnsi="Times New Roman"/>
          <w:bCs/>
          <w:sz w:val="25"/>
          <w:szCs w:val="25"/>
          <w:lang w:val="uk-UA"/>
        </w:rPr>
        <w:t>страйкбольного</w:t>
      </w:r>
      <w:proofErr w:type="spellEnd"/>
      <w:r w:rsidRPr="002152EF">
        <w:rPr>
          <w:rFonts w:ascii="Times New Roman" w:hAnsi="Times New Roman"/>
          <w:bCs/>
          <w:sz w:val="25"/>
          <w:szCs w:val="25"/>
          <w:lang w:val="uk-UA"/>
        </w:rPr>
        <w:t xml:space="preserve"> обладнання)” (теоретично-практично)</w:t>
      </w:r>
      <w:r>
        <w:rPr>
          <w:rFonts w:ascii="Times New Roman" w:hAnsi="Times New Roman"/>
          <w:bCs/>
          <w:sz w:val="25"/>
          <w:szCs w:val="25"/>
          <w:lang w:val="uk-UA"/>
        </w:rPr>
        <w:t>.</w:t>
      </w:r>
    </w:p>
    <w:bookmarkEnd w:id="0"/>
    <w:bookmarkEnd w:id="1"/>
    <w:p w14:paraId="77CCD4C0" w14:textId="77777777" w:rsidR="008D4231" w:rsidRPr="00DE2F43" w:rsidRDefault="008D4231" w:rsidP="00A93B11">
      <w:pPr>
        <w:rPr>
          <w:rFonts w:ascii="Times New Roman" w:hAnsi="Times New Roman"/>
          <w:b/>
          <w:sz w:val="25"/>
          <w:szCs w:val="25"/>
        </w:rPr>
      </w:pPr>
    </w:p>
    <w:p w14:paraId="4F93F404" w14:textId="7E50AB69" w:rsidR="00CF3775" w:rsidRPr="00A87DDC" w:rsidRDefault="00CF3775" w:rsidP="00A93B11">
      <w:pPr>
        <w:rPr>
          <w:rFonts w:ascii="Times New Roman" w:hAnsi="Times New Roman"/>
          <w:color w:val="000000" w:themeColor="text1"/>
          <w:sz w:val="25"/>
          <w:szCs w:val="25"/>
          <w:lang w:val="uk-UA" w:eastAsia="uk-UA"/>
        </w:rPr>
      </w:pPr>
      <w:r w:rsidRPr="00A87DDC">
        <w:rPr>
          <w:rFonts w:ascii="Times New Roman" w:hAnsi="Times New Roman"/>
          <w:b/>
          <w:sz w:val="25"/>
          <w:szCs w:val="25"/>
          <w:lang w:val="uk-UA"/>
        </w:rPr>
        <w:t>Мета:</w:t>
      </w:r>
      <w:r w:rsidR="002D5EAE" w:rsidRPr="00A87DDC">
        <w:rPr>
          <w:rFonts w:ascii="Times New Roman" w:hAnsi="Times New Roman"/>
          <w:b/>
          <w:sz w:val="25"/>
          <w:szCs w:val="25"/>
          <w:lang w:val="uk-UA"/>
        </w:rPr>
        <w:t xml:space="preserve"> </w:t>
      </w:r>
    </w:p>
    <w:p w14:paraId="2161223E" w14:textId="77777777" w:rsidR="00FF7335" w:rsidRPr="00A87DDC" w:rsidRDefault="00FF7335" w:rsidP="00FF7335">
      <w:pPr>
        <w:pStyle w:val="1"/>
        <w:ind w:left="0" w:firstLine="0"/>
        <w:rPr>
          <w:snapToGrid/>
          <w:sz w:val="25"/>
          <w:szCs w:val="25"/>
        </w:rPr>
      </w:pPr>
      <w:r w:rsidRPr="00A87DDC">
        <w:rPr>
          <w:snapToGrid/>
          <w:sz w:val="25"/>
          <w:szCs w:val="25"/>
        </w:rPr>
        <w:t>1. Відпрацювання (вироблення) єдиних підходів, єдиного розуміння до методики проведення занять з вогневої підготовки.</w:t>
      </w:r>
    </w:p>
    <w:p w14:paraId="76ACEC03" w14:textId="77777777" w:rsidR="00FF7335" w:rsidRPr="00A87DDC" w:rsidRDefault="00FF7335" w:rsidP="00FF7335">
      <w:pPr>
        <w:pStyle w:val="1"/>
        <w:spacing w:line="240" w:lineRule="auto"/>
        <w:ind w:left="0" w:firstLine="0"/>
        <w:rPr>
          <w:snapToGrid/>
          <w:sz w:val="25"/>
          <w:szCs w:val="25"/>
        </w:rPr>
      </w:pPr>
      <w:r w:rsidRPr="00A87DDC">
        <w:rPr>
          <w:snapToGrid/>
          <w:sz w:val="25"/>
          <w:szCs w:val="25"/>
        </w:rPr>
        <w:t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вогневої підготовки.</w:t>
      </w:r>
    </w:p>
    <w:p w14:paraId="2467D542" w14:textId="055E05A5" w:rsidR="00CF3775" w:rsidRPr="00A87DDC" w:rsidRDefault="00CF3775" w:rsidP="00FF7335">
      <w:pPr>
        <w:pStyle w:val="1"/>
        <w:spacing w:line="240" w:lineRule="auto"/>
        <w:ind w:left="0" w:firstLine="0"/>
        <w:rPr>
          <w:sz w:val="25"/>
          <w:szCs w:val="25"/>
        </w:rPr>
      </w:pPr>
      <w:r w:rsidRPr="00A87DDC">
        <w:rPr>
          <w:b/>
          <w:sz w:val="25"/>
          <w:szCs w:val="25"/>
        </w:rPr>
        <w:t>Час</w:t>
      </w:r>
      <w:r w:rsidRPr="00A87DDC">
        <w:rPr>
          <w:sz w:val="25"/>
          <w:szCs w:val="25"/>
        </w:rPr>
        <w:t>: 08:15 –</w:t>
      </w:r>
      <w:r w:rsidR="00B652B6" w:rsidRPr="00A87DDC">
        <w:rPr>
          <w:sz w:val="25"/>
          <w:szCs w:val="25"/>
        </w:rPr>
        <w:t xml:space="preserve"> </w:t>
      </w:r>
      <w:r w:rsidR="008D4231" w:rsidRPr="00DE2F43">
        <w:rPr>
          <w:sz w:val="25"/>
          <w:szCs w:val="25"/>
          <w:lang w:val="ru-RU"/>
        </w:rPr>
        <w:t>13</w:t>
      </w:r>
      <w:r w:rsidRPr="00A87DDC">
        <w:rPr>
          <w:sz w:val="25"/>
          <w:szCs w:val="25"/>
        </w:rPr>
        <w:t>:3</w:t>
      </w:r>
      <w:r w:rsidR="00E566D4">
        <w:rPr>
          <w:sz w:val="25"/>
          <w:szCs w:val="25"/>
          <w:lang w:val="ru-RU"/>
        </w:rPr>
        <w:t>5</w:t>
      </w:r>
      <w:r w:rsidRPr="00A87DDC">
        <w:rPr>
          <w:sz w:val="25"/>
          <w:szCs w:val="25"/>
        </w:rPr>
        <w:t xml:space="preserve"> (</w:t>
      </w:r>
      <w:r w:rsidR="008D4231" w:rsidRPr="00DE2F43">
        <w:rPr>
          <w:sz w:val="25"/>
          <w:szCs w:val="25"/>
          <w:lang w:val="ru-RU"/>
        </w:rPr>
        <w:t>270</w:t>
      </w:r>
      <w:r w:rsidRPr="00A87DDC">
        <w:rPr>
          <w:sz w:val="25"/>
          <w:szCs w:val="25"/>
        </w:rPr>
        <w:t xml:space="preserve"> хв.)</w:t>
      </w:r>
    </w:p>
    <w:p w14:paraId="3E6D154D" w14:textId="73FAFDD7" w:rsidR="00CF3775" w:rsidRPr="00A87DDC" w:rsidRDefault="00CF3775" w:rsidP="00A93B11">
      <w:pPr>
        <w:pStyle w:val="1"/>
        <w:tabs>
          <w:tab w:val="left" w:pos="2552"/>
        </w:tabs>
        <w:spacing w:line="240" w:lineRule="auto"/>
        <w:ind w:left="0" w:firstLine="0"/>
        <w:rPr>
          <w:sz w:val="25"/>
          <w:szCs w:val="25"/>
        </w:rPr>
      </w:pPr>
      <w:r w:rsidRPr="00A87DDC">
        <w:rPr>
          <w:b/>
          <w:sz w:val="25"/>
          <w:szCs w:val="25"/>
        </w:rPr>
        <w:t>Місце</w:t>
      </w:r>
      <w:r w:rsidR="00FF7335" w:rsidRPr="00A87DDC">
        <w:rPr>
          <w:b/>
          <w:sz w:val="25"/>
          <w:szCs w:val="25"/>
        </w:rPr>
        <w:t xml:space="preserve"> проведення</w:t>
      </w:r>
      <w:r w:rsidRPr="00A87DDC">
        <w:rPr>
          <w:sz w:val="25"/>
          <w:szCs w:val="25"/>
        </w:rPr>
        <w:t xml:space="preserve">: </w:t>
      </w:r>
      <w:bookmarkStart w:id="2" w:name="_Hlk221716928"/>
      <w:bookmarkStart w:id="3" w:name="_Hlk221716873"/>
      <w:r w:rsidR="00D81980" w:rsidRPr="00A87DDC">
        <w:rPr>
          <w:sz w:val="25"/>
          <w:szCs w:val="25"/>
        </w:rPr>
        <w:t>ППД 1 НР 1НБ в/ч А2900</w:t>
      </w:r>
      <w:bookmarkEnd w:id="2"/>
      <w:r w:rsidRPr="00A87DDC">
        <w:rPr>
          <w:sz w:val="25"/>
          <w:szCs w:val="25"/>
        </w:rPr>
        <w:t>.</w:t>
      </w:r>
      <w:bookmarkEnd w:id="3"/>
    </w:p>
    <w:p w14:paraId="4EEC59AD" w14:textId="625CEEC1" w:rsidR="00D81980" w:rsidRPr="00A87DDC" w:rsidRDefault="00D81980" w:rsidP="00A93B11">
      <w:pPr>
        <w:pStyle w:val="1"/>
        <w:tabs>
          <w:tab w:val="left" w:pos="2552"/>
        </w:tabs>
        <w:spacing w:line="240" w:lineRule="auto"/>
        <w:ind w:left="0" w:firstLine="0"/>
        <w:rPr>
          <w:sz w:val="25"/>
          <w:szCs w:val="25"/>
        </w:rPr>
      </w:pPr>
      <w:r w:rsidRPr="00A87DDC">
        <w:rPr>
          <w:b/>
          <w:bCs/>
          <w:sz w:val="25"/>
          <w:szCs w:val="25"/>
        </w:rPr>
        <w:t>Метод проведення:</w:t>
      </w:r>
      <w:r w:rsidRPr="00A87DDC">
        <w:rPr>
          <w:sz w:val="25"/>
          <w:szCs w:val="25"/>
        </w:rPr>
        <w:t xml:space="preserve"> теоретично-практично.</w:t>
      </w:r>
    </w:p>
    <w:p w14:paraId="79D6FA05" w14:textId="7FA27C16" w:rsidR="00CF3775" w:rsidRPr="00A87DDC" w:rsidRDefault="00CF3775" w:rsidP="00A93B11">
      <w:pPr>
        <w:pStyle w:val="1"/>
        <w:tabs>
          <w:tab w:val="left" w:pos="2552"/>
        </w:tabs>
        <w:spacing w:line="240" w:lineRule="auto"/>
        <w:ind w:left="0" w:firstLine="0"/>
        <w:rPr>
          <w:sz w:val="25"/>
          <w:szCs w:val="25"/>
        </w:rPr>
      </w:pPr>
      <w:r w:rsidRPr="00A87DDC">
        <w:rPr>
          <w:b/>
          <w:sz w:val="25"/>
          <w:szCs w:val="25"/>
        </w:rPr>
        <w:t>Матеріальне забезпечення</w:t>
      </w:r>
      <w:r w:rsidRPr="00A87DDC">
        <w:rPr>
          <w:sz w:val="25"/>
          <w:szCs w:val="25"/>
        </w:rPr>
        <w:t xml:space="preserve"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</w:t>
      </w:r>
      <w:proofErr w:type="spellStart"/>
      <w:r w:rsidR="00D81980" w:rsidRPr="00A87DDC">
        <w:rPr>
          <w:sz w:val="25"/>
          <w:szCs w:val="25"/>
        </w:rPr>
        <w:t>страйкбольне</w:t>
      </w:r>
      <w:proofErr w:type="spellEnd"/>
      <w:r w:rsidR="00D81980" w:rsidRPr="00A87DDC">
        <w:rPr>
          <w:sz w:val="25"/>
          <w:szCs w:val="25"/>
        </w:rPr>
        <w:t xml:space="preserve"> обладнання</w:t>
      </w:r>
      <w:r w:rsidRPr="00A87DDC">
        <w:rPr>
          <w:sz w:val="25"/>
          <w:szCs w:val="25"/>
        </w:rPr>
        <w:t>.</w:t>
      </w:r>
    </w:p>
    <w:p w14:paraId="7612CA26" w14:textId="77777777" w:rsidR="00A87DDC" w:rsidRDefault="00A87DDC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DE2F43">
        <w:rPr>
          <w:b/>
          <w:szCs w:val="28"/>
          <w:lang w:val="uk-UA"/>
        </w:rPr>
        <w:br w:type="page"/>
      </w:r>
    </w:p>
    <w:p w14:paraId="3175FD83" w14:textId="68F7660C" w:rsidR="00FB1444" w:rsidRPr="00F73890" w:rsidRDefault="00F373A6" w:rsidP="001412EA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F73890">
        <w:rPr>
          <w:b/>
          <w:szCs w:val="28"/>
        </w:rPr>
        <w:lastRenderedPageBreak/>
        <w:t xml:space="preserve">Вступна частина – </w:t>
      </w:r>
      <w:r w:rsidR="004F3C5A" w:rsidRPr="00F73890">
        <w:rPr>
          <w:b/>
          <w:szCs w:val="28"/>
          <w:u w:val="single"/>
        </w:rPr>
        <w:t>5</w:t>
      </w:r>
      <w:r w:rsidRPr="00F73890">
        <w:rPr>
          <w:b/>
          <w:szCs w:val="28"/>
        </w:rPr>
        <w:t xml:space="preserve"> хв.</w:t>
      </w:r>
    </w:p>
    <w:p w14:paraId="50C67ACD" w14:textId="77777777" w:rsidR="004D39AE" w:rsidRPr="00F73890" w:rsidRDefault="004D39AE" w:rsidP="00675B6F">
      <w:pPr>
        <w:pStyle w:val="a9"/>
        <w:ind w:left="851" w:firstLine="0"/>
        <w:rPr>
          <w:b/>
          <w:szCs w:val="28"/>
          <w:lang w:val="uk-UA"/>
        </w:rPr>
      </w:pPr>
      <w:r w:rsidRPr="00F73890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961FDDC" w14:textId="77777777" w:rsidR="004D39AE" w:rsidRPr="00F73890" w:rsidRDefault="004D39AE" w:rsidP="00675B6F">
      <w:pPr>
        <w:pStyle w:val="a9"/>
        <w:ind w:left="851" w:firstLine="0"/>
        <w:rPr>
          <w:b/>
          <w:szCs w:val="28"/>
          <w:lang w:val="uk-UA"/>
        </w:rPr>
      </w:pPr>
      <w:r w:rsidRPr="00F73890">
        <w:rPr>
          <w:b/>
          <w:szCs w:val="28"/>
          <w:lang w:val="uk-UA"/>
        </w:rPr>
        <w:t>Повідомляю тему заняття:</w:t>
      </w:r>
    </w:p>
    <w:p w14:paraId="68C90483" w14:textId="0C3B8D5D" w:rsidR="00FF7335" w:rsidRPr="00F73890" w:rsidRDefault="00FF7335" w:rsidP="008D4231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F73890">
        <w:rPr>
          <w:rFonts w:ascii="Times New Roman" w:hAnsi="Times New Roman"/>
          <w:bCs/>
          <w:sz w:val="28"/>
          <w:szCs w:val="28"/>
          <w:lang w:val="uk-UA" w:eastAsia="zh-CN"/>
        </w:rPr>
        <w:t xml:space="preserve">«Тема </w:t>
      </w:r>
      <w:r w:rsidR="00F05406">
        <w:rPr>
          <w:rFonts w:ascii="Times New Roman" w:hAnsi="Times New Roman"/>
          <w:bCs/>
          <w:sz w:val="28"/>
          <w:szCs w:val="28"/>
          <w:lang w:val="uk-UA" w:eastAsia="zh-CN"/>
        </w:rPr>
        <w:t>1</w:t>
      </w:r>
      <w:r w:rsidRPr="00F73890">
        <w:rPr>
          <w:rFonts w:ascii="Times New Roman" w:hAnsi="Times New Roman"/>
          <w:bCs/>
          <w:sz w:val="28"/>
          <w:szCs w:val="28"/>
          <w:lang w:val="uk-UA" w:eastAsia="zh-CN"/>
        </w:rPr>
        <w:t xml:space="preserve">. </w:t>
      </w:r>
      <w:r w:rsidR="002152EF" w:rsidRPr="002152EF">
        <w:rPr>
          <w:rFonts w:ascii="Times New Roman" w:hAnsi="Times New Roman"/>
          <w:bCs/>
          <w:sz w:val="28"/>
          <w:szCs w:val="28"/>
          <w:lang w:val="uk-UA" w:eastAsia="zh-CN"/>
        </w:rPr>
        <w:t>Бінокулярна швидкісна стрільба.</w:t>
      </w:r>
      <w:r w:rsidRPr="00F73890">
        <w:rPr>
          <w:rFonts w:ascii="Times New Roman" w:hAnsi="Times New Roman"/>
          <w:bCs/>
          <w:sz w:val="28"/>
          <w:szCs w:val="28"/>
          <w:lang w:val="uk-UA" w:eastAsia="zh-CN"/>
        </w:rPr>
        <w:t>»</w:t>
      </w:r>
    </w:p>
    <w:p w14:paraId="320C0675" w14:textId="55924E0C" w:rsidR="004D39AE" w:rsidRPr="00F73890" w:rsidRDefault="004D39AE" w:rsidP="00675B6F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F73890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F73890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2647C7AE" w14:textId="7E597845" w:rsidR="00FF7335" w:rsidRPr="00F73890" w:rsidRDefault="00FF7335" w:rsidP="00FF7335">
      <w:pPr>
        <w:pStyle w:val="1"/>
        <w:ind w:left="851" w:firstLine="0"/>
        <w:rPr>
          <w:snapToGrid/>
          <w:szCs w:val="28"/>
        </w:rPr>
      </w:pPr>
      <w:bookmarkStart w:id="4" w:name="_Hlk221715968"/>
      <w:r w:rsidRPr="00F73890">
        <w:rPr>
          <w:snapToGrid/>
          <w:szCs w:val="28"/>
        </w:rPr>
        <w:t>1. Відпрацювання (вироблення) єдиних підходів, єдиного розуміння до методики проведення занять з вогневої підготовки.</w:t>
      </w:r>
    </w:p>
    <w:p w14:paraId="480ED61B" w14:textId="1E9E40AE" w:rsidR="00FF7335" w:rsidRPr="00F73890" w:rsidRDefault="00FF7335" w:rsidP="00FF7335">
      <w:pPr>
        <w:pStyle w:val="1"/>
        <w:spacing w:line="240" w:lineRule="auto"/>
        <w:ind w:left="851" w:firstLine="0"/>
        <w:rPr>
          <w:snapToGrid/>
          <w:szCs w:val="28"/>
        </w:rPr>
      </w:pPr>
      <w:r w:rsidRPr="00F73890">
        <w:rPr>
          <w:snapToGrid/>
          <w:szCs w:val="28"/>
        </w:rPr>
        <w:t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вогневої підготовки.</w:t>
      </w:r>
    </w:p>
    <w:bookmarkEnd w:id="4"/>
    <w:p w14:paraId="60ED684F" w14:textId="2DE512CC" w:rsidR="00FB1444" w:rsidRPr="00F73890" w:rsidRDefault="00F373A6" w:rsidP="00FF7335">
      <w:pPr>
        <w:pStyle w:val="1"/>
        <w:spacing w:line="240" w:lineRule="auto"/>
        <w:ind w:left="851" w:firstLine="0"/>
        <w:rPr>
          <w:b/>
          <w:szCs w:val="28"/>
        </w:rPr>
      </w:pPr>
      <w:r w:rsidRPr="00F73890">
        <w:rPr>
          <w:b/>
          <w:szCs w:val="28"/>
        </w:rPr>
        <w:t>Повідомляю порядок проведення заняття:</w:t>
      </w:r>
    </w:p>
    <w:p w14:paraId="0EC77638" w14:textId="6428DE10" w:rsidR="00FB1444" w:rsidRPr="00F73890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szCs w:val="28"/>
        </w:rPr>
        <w:t>“Заняття організоване на</w:t>
      </w:r>
      <w:r w:rsidR="00EE3E22" w:rsidRPr="00F73890">
        <w:rPr>
          <w:szCs w:val="28"/>
        </w:rPr>
        <w:t xml:space="preserve"> </w:t>
      </w:r>
      <w:r w:rsidR="008D4231" w:rsidRPr="00DE2F43">
        <w:rPr>
          <w:szCs w:val="28"/>
          <w:lang w:val="ru-RU"/>
        </w:rPr>
        <w:t>5</w:t>
      </w:r>
      <w:r w:rsidRPr="00F73890">
        <w:rPr>
          <w:szCs w:val="28"/>
        </w:rPr>
        <w:t xml:space="preserve"> навча</w:t>
      </w:r>
      <w:r w:rsidR="004D39AE" w:rsidRPr="00F73890">
        <w:rPr>
          <w:szCs w:val="28"/>
        </w:rPr>
        <w:t>льн</w:t>
      </w:r>
      <w:r w:rsidR="003853E0" w:rsidRPr="00F73890">
        <w:rPr>
          <w:szCs w:val="28"/>
        </w:rPr>
        <w:t xml:space="preserve">их </w:t>
      </w:r>
      <w:r w:rsidRPr="00F73890">
        <w:rPr>
          <w:szCs w:val="28"/>
        </w:rPr>
        <w:t>місц</w:t>
      </w:r>
      <w:r w:rsidR="003853E0" w:rsidRPr="00F73890">
        <w:rPr>
          <w:szCs w:val="28"/>
        </w:rPr>
        <w:t>ях</w:t>
      </w:r>
      <w:r w:rsidRPr="00F73890">
        <w:rPr>
          <w:szCs w:val="28"/>
        </w:rPr>
        <w:t xml:space="preserve">: </w:t>
      </w:r>
    </w:p>
    <w:p w14:paraId="2FB2A7E1" w14:textId="77777777" w:rsidR="00553444" w:rsidRDefault="00A04449" w:rsidP="00A04449">
      <w:pPr>
        <w:pStyle w:val="1"/>
        <w:spacing w:line="240" w:lineRule="auto"/>
        <w:ind w:left="851" w:firstLine="0"/>
        <w:rPr>
          <w:bCs/>
          <w:szCs w:val="28"/>
        </w:rPr>
      </w:pPr>
      <w:r w:rsidRPr="00F73890">
        <w:rPr>
          <w:b/>
          <w:color w:val="FF0000"/>
          <w:szCs w:val="28"/>
        </w:rPr>
        <w:t>Навчальне місце №1</w:t>
      </w:r>
      <w:r w:rsidRPr="00F73890">
        <w:rPr>
          <w:szCs w:val="28"/>
        </w:rPr>
        <w:t xml:space="preserve"> – </w:t>
      </w:r>
      <w:r w:rsidR="00A14495" w:rsidRPr="00A14495">
        <w:rPr>
          <w:bCs/>
          <w:szCs w:val="28"/>
        </w:rPr>
        <w:t xml:space="preserve">Виконання ПВ №12 "Стрільба з відпрацюванням зміни магазину на дистанціях 30 м (з використанням </w:t>
      </w:r>
      <w:proofErr w:type="spellStart"/>
      <w:r w:rsidR="00A14495" w:rsidRPr="00A14495">
        <w:rPr>
          <w:bCs/>
          <w:szCs w:val="28"/>
        </w:rPr>
        <w:t>страйкбольного</w:t>
      </w:r>
      <w:proofErr w:type="spellEnd"/>
      <w:r w:rsidR="00A14495" w:rsidRPr="00A14495">
        <w:rPr>
          <w:bCs/>
          <w:szCs w:val="28"/>
        </w:rPr>
        <w:t xml:space="preserve"> обладнання)” (теоретично-практично);</w:t>
      </w:r>
      <w:r w:rsidR="00A14495">
        <w:rPr>
          <w:bCs/>
          <w:szCs w:val="28"/>
        </w:rPr>
        <w:t xml:space="preserve"> </w:t>
      </w:r>
    </w:p>
    <w:p w14:paraId="0305FE37" w14:textId="77777777" w:rsidR="00553444" w:rsidRDefault="00CF3775" w:rsidP="00D81980">
      <w:pPr>
        <w:pStyle w:val="1"/>
        <w:spacing w:line="240" w:lineRule="auto"/>
        <w:ind w:left="851" w:firstLine="0"/>
        <w:rPr>
          <w:bCs/>
          <w:szCs w:val="28"/>
        </w:rPr>
      </w:pPr>
      <w:r w:rsidRPr="00F73890">
        <w:rPr>
          <w:b/>
          <w:color w:val="FF0000"/>
          <w:szCs w:val="28"/>
        </w:rPr>
        <w:t>Навчальне місце №</w:t>
      </w:r>
      <w:r w:rsidR="00A04449" w:rsidRPr="00F73890">
        <w:rPr>
          <w:b/>
          <w:color w:val="FF0000"/>
          <w:szCs w:val="28"/>
        </w:rPr>
        <w:t>2</w:t>
      </w:r>
      <w:r w:rsidR="001412EA" w:rsidRPr="00F73890">
        <w:rPr>
          <w:szCs w:val="28"/>
        </w:rPr>
        <w:t xml:space="preserve">– </w:t>
      </w:r>
      <w:bookmarkStart w:id="5" w:name="_Hlk207967573"/>
      <w:r w:rsidR="00553444" w:rsidRPr="00553444">
        <w:rPr>
          <w:bCs/>
          <w:szCs w:val="28"/>
        </w:rPr>
        <w:t xml:space="preserve">Виконання ПВ №13 "Перший постріл з різними варіантами утримання зброї на дистанції 30 м (з використанням </w:t>
      </w:r>
      <w:proofErr w:type="spellStart"/>
      <w:r w:rsidR="00553444" w:rsidRPr="00553444">
        <w:rPr>
          <w:bCs/>
          <w:szCs w:val="28"/>
        </w:rPr>
        <w:t>страйкбольного</w:t>
      </w:r>
      <w:proofErr w:type="spellEnd"/>
      <w:r w:rsidR="00553444" w:rsidRPr="00553444">
        <w:rPr>
          <w:bCs/>
          <w:szCs w:val="28"/>
        </w:rPr>
        <w:t xml:space="preserve"> обладнання)” (теоретично-практично);</w:t>
      </w:r>
    </w:p>
    <w:p w14:paraId="6F212F55" w14:textId="77777777" w:rsidR="00DE2338" w:rsidRDefault="00A04449" w:rsidP="00D81980">
      <w:pPr>
        <w:pStyle w:val="1"/>
        <w:spacing w:line="240" w:lineRule="auto"/>
        <w:ind w:left="851" w:firstLine="0"/>
        <w:rPr>
          <w:bCs/>
          <w:sz w:val="25"/>
          <w:szCs w:val="25"/>
        </w:rPr>
      </w:pPr>
      <w:r w:rsidRPr="00F73890">
        <w:rPr>
          <w:b/>
          <w:color w:val="FF0000"/>
          <w:szCs w:val="28"/>
        </w:rPr>
        <w:t xml:space="preserve">Навчальне місце №3 </w:t>
      </w:r>
      <w:r w:rsidRPr="00F73890">
        <w:rPr>
          <w:szCs w:val="28"/>
        </w:rPr>
        <w:t xml:space="preserve">– </w:t>
      </w:r>
      <w:r w:rsidR="00DE2338" w:rsidRPr="002152EF">
        <w:rPr>
          <w:bCs/>
          <w:sz w:val="25"/>
          <w:szCs w:val="25"/>
        </w:rPr>
        <w:t xml:space="preserve">Виконання ПВ №14 "Перший постріл з поворотом (з використанням </w:t>
      </w:r>
      <w:proofErr w:type="spellStart"/>
      <w:r w:rsidR="00DE2338" w:rsidRPr="002152EF">
        <w:rPr>
          <w:bCs/>
          <w:sz w:val="25"/>
          <w:szCs w:val="25"/>
        </w:rPr>
        <w:t>страйкбольного</w:t>
      </w:r>
      <w:proofErr w:type="spellEnd"/>
      <w:r w:rsidR="00DE2338" w:rsidRPr="002152EF">
        <w:rPr>
          <w:bCs/>
          <w:sz w:val="25"/>
          <w:szCs w:val="25"/>
        </w:rPr>
        <w:t xml:space="preserve"> обладнання)” (теоретично-практично); </w:t>
      </w:r>
    </w:p>
    <w:p w14:paraId="2791A75D" w14:textId="77777777" w:rsidR="00DE2338" w:rsidRDefault="00A04449" w:rsidP="00675B6F">
      <w:pPr>
        <w:pStyle w:val="1"/>
        <w:spacing w:line="240" w:lineRule="auto"/>
        <w:ind w:left="851" w:firstLine="0"/>
        <w:rPr>
          <w:bCs/>
          <w:szCs w:val="28"/>
        </w:rPr>
      </w:pPr>
      <w:r w:rsidRPr="00F73890">
        <w:rPr>
          <w:b/>
          <w:color w:val="FF0000"/>
          <w:szCs w:val="28"/>
        </w:rPr>
        <w:t>Навчальне місце №4</w:t>
      </w:r>
      <w:r w:rsidRPr="00F73890">
        <w:rPr>
          <w:szCs w:val="28"/>
        </w:rPr>
        <w:t xml:space="preserve"> – </w:t>
      </w:r>
      <w:bookmarkEnd w:id="5"/>
      <w:r w:rsidR="00DE2338" w:rsidRPr="00DE2338">
        <w:rPr>
          <w:bCs/>
          <w:szCs w:val="28"/>
        </w:rPr>
        <w:t xml:space="preserve">Виконання ПВ №15 "Навчання стрільби із - за укриття, з різних положень, з слабкої </w:t>
      </w:r>
      <w:proofErr w:type="spellStart"/>
      <w:r w:rsidR="00DE2338" w:rsidRPr="00DE2338">
        <w:rPr>
          <w:bCs/>
          <w:szCs w:val="28"/>
        </w:rPr>
        <w:t>руки"з</w:t>
      </w:r>
      <w:proofErr w:type="spellEnd"/>
      <w:r w:rsidR="00DE2338" w:rsidRPr="00DE2338">
        <w:rPr>
          <w:bCs/>
          <w:szCs w:val="28"/>
        </w:rPr>
        <w:t xml:space="preserve"> використанням </w:t>
      </w:r>
      <w:proofErr w:type="spellStart"/>
      <w:r w:rsidR="00DE2338" w:rsidRPr="00DE2338">
        <w:rPr>
          <w:bCs/>
          <w:szCs w:val="28"/>
        </w:rPr>
        <w:t>страйкбольного</w:t>
      </w:r>
      <w:proofErr w:type="spellEnd"/>
      <w:r w:rsidR="00DE2338" w:rsidRPr="00DE2338">
        <w:rPr>
          <w:bCs/>
          <w:szCs w:val="28"/>
        </w:rPr>
        <w:t xml:space="preserve"> обладнання)” (теоретично-практично).</w:t>
      </w:r>
    </w:p>
    <w:p w14:paraId="69E6064F" w14:textId="25ED9C4B" w:rsidR="00FB1444" w:rsidRPr="00F73890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b/>
          <w:szCs w:val="28"/>
        </w:rPr>
        <w:t xml:space="preserve">Повідомляю порядок взаємодії на навчальних місцях: </w:t>
      </w:r>
    </w:p>
    <w:p w14:paraId="388D06DA" w14:textId="77777777" w:rsidR="00FB1444" w:rsidRPr="00DE2F43" w:rsidRDefault="00F373A6" w:rsidP="00675B6F">
      <w:pPr>
        <w:pStyle w:val="1"/>
        <w:spacing w:line="240" w:lineRule="auto"/>
        <w:ind w:left="851" w:firstLine="0"/>
        <w:rPr>
          <w:szCs w:val="28"/>
          <w:lang w:val="ru-RU"/>
        </w:rPr>
      </w:pPr>
      <w:r w:rsidRPr="00F73890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2A1C2EC2" w14:textId="77777777" w:rsidR="008D4231" w:rsidRPr="00DE2F43" w:rsidRDefault="008D4231" w:rsidP="00675B6F">
      <w:pPr>
        <w:pStyle w:val="1"/>
        <w:spacing w:line="240" w:lineRule="auto"/>
        <w:ind w:left="851" w:firstLine="0"/>
        <w:rPr>
          <w:szCs w:val="28"/>
          <w:lang w:val="ru-RU"/>
        </w:rPr>
      </w:pPr>
    </w:p>
    <w:p w14:paraId="154CA03B" w14:textId="77777777" w:rsidR="00FB1444" w:rsidRPr="00F73890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r w:rsidRPr="00F73890">
        <w:rPr>
          <w:b/>
          <w:szCs w:val="28"/>
        </w:rPr>
        <w:t>Повідомляю місце проведення заняття:</w:t>
      </w:r>
    </w:p>
    <w:p w14:paraId="2C7F1A6B" w14:textId="1874C5ED" w:rsidR="001D29EB" w:rsidRPr="00DE2F43" w:rsidRDefault="00D81980" w:rsidP="00675B6F">
      <w:pPr>
        <w:pStyle w:val="1"/>
        <w:spacing w:line="240" w:lineRule="auto"/>
        <w:ind w:left="851" w:firstLine="0"/>
        <w:rPr>
          <w:sz w:val="26"/>
          <w:szCs w:val="26"/>
          <w:lang w:val="ru-RU"/>
        </w:rPr>
      </w:pPr>
      <w:bookmarkStart w:id="6" w:name="_Hlk169781919"/>
      <w:r w:rsidRPr="00F73890">
        <w:rPr>
          <w:sz w:val="26"/>
          <w:szCs w:val="26"/>
        </w:rPr>
        <w:t>ППД 1 НР 1НБ в/ч А2900.</w:t>
      </w:r>
    </w:p>
    <w:p w14:paraId="5E921BB7" w14:textId="77777777" w:rsidR="008D4231" w:rsidRPr="00DE2F43" w:rsidRDefault="008D4231" w:rsidP="00675B6F">
      <w:pPr>
        <w:pStyle w:val="1"/>
        <w:spacing w:line="240" w:lineRule="auto"/>
        <w:ind w:left="851" w:firstLine="0"/>
        <w:rPr>
          <w:sz w:val="26"/>
          <w:szCs w:val="26"/>
          <w:lang w:val="ru-RU"/>
        </w:rPr>
      </w:pPr>
    </w:p>
    <w:p w14:paraId="50E7F162" w14:textId="77777777" w:rsidR="00FB1444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bookmarkStart w:id="7" w:name="_Hlk221716887"/>
      <w:bookmarkEnd w:id="6"/>
      <w:r w:rsidRPr="00F73890">
        <w:rPr>
          <w:b/>
          <w:szCs w:val="28"/>
        </w:rPr>
        <w:t>Повідомляю час початку та закінчення заняття:</w:t>
      </w:r>
    </w:p>
    <w:bookmarkEnd w:id="7"/>
    <w:p w14:paraId="6D241FE1" w14:textId="77320B60" w:rsidR="00FB1444" w:rsidRPr="00DE2F43" w:rsidRDefault="00F373A6" w:rsidP="00675B6F">
      <w:pPr>
        <w:pStyle w:val="1"/>
        <w:spacing w:line="240" w:lineRule="auto"/>
        <w:ind w:left="851" w:firstLine="0"/>
        <w:rPr>
          <w:szCs w:val="28"/>
          <w:lang w:val="ru-RU"/>
        </w:rPr>
      </w:pPr>
      <w:r w:rsidRPr="00F73890">
        <w:rPr>
          <w:szCs w:val="28"/>
        </w:rPr>
        <w:t>“</w:t>
      </w:r>
      <w:r w:rsidR="00013ABF" w:rsidRPr="00F73890">
        <w:rPr>
          <w:szCs w:val="28"/>
        </w:rPr>
        <w:t>08</w:t>
      </w:r>
      <w:r w:rsidR="0071654C" w:rsidRPr="00F73890">
        <w:rPr>
          <w:szCs w:val="28"/>
        </w:rPr>
        <w:t>:</w:t>
      </w:r>
      <w:r w:rsidR="00013ABF" w:rsidRPr="00F73890">
        <w:rPr>
          <w:szCs w:val="28"/>
        </w:rPr>
        <w:t>15</w:t>
      </w:r>
      <w:r w:rsidRPr="00F73890">
        <w:rPr>
          <w:szCs w:val="28"/>
        </w:rPr>
        <w:t xml:space="preserve"> – початок заняття </w:t>
      </w:r>
      <w:r w:rsidR="00013ABF" w:rsidRPr="00F73890">
        <w:rPr>
          <w:szCs w:val="28"/>
        </w:rPr>
        <w:t>1</w:t>
      </w:r>
      <w:r w:rsidR="008D4231" w:rsidRPr="00DE2F43">
        <w:rPr>
          <w:szCs w:val="28"/>
          <w:lang w:val="ru-RU"/>
        </w:rPr>
        <w:t>3:35</w:t>
      </w:r>
      <w:r w:rsidRPr="00F73890">
        <w:rPr>
          <w:szCs w:val="28"/>
        </w:rPr>
        <w:t xml:space="preserve"> – закінчення заняття”</w:t>
      </w:r>
      <w:r w:rsidR="00054380">
        <w:rPr>
          <w:szCs w:val="28"/>
        </w:rPr>
        <w:t>.</w:t>
      </w:r>
    </w:p>
    <w:p w14:paraId="48706E6A" w14:textId="77777777" w:rsidR="008D4231" w:rsidRPr="00DE2F43" w:rsidRDefault="008D4231" w:rsidP="00675B6F">
      <w:pPr>
        <w:pStyle w:val="1"/>
        <w:spacing w:line="240" w:lineRule="auto"/>
        <w:ind w:left="851" w:firstLine="0"/>
        <w:rPr>
          <w:szCs w:val="28"/>
          <w:lang w:val="ru-RU"/>
        </w:rPr>
      </w:pPr>
    </w:p>
    <w:p w14:paraId="1DE7EE6E" w14:textId="77777777" w:rsidR="00FB1444" w:rsidRPr="00F73890" w:rsidRDefault="00F373A6" w:rsidP="00675B6F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F73890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0E53141F" w14:textId="39B018EE" w:rsidR="004F06B7" w:rsidRPr="004F06B7" w:rsidRDefault="00F373A6" w:rsidP="004F06B7">
      <w:pPr>
        <w:ind w:left="851"/>
        <w:jc w:val="both"/>
        <w:rPr>
          <w:b/>
          <w:szCs w:val="28"/>
          <w:lang w:val="uk-UA"/>
        </w:rPr>
      </w:pPr>
      <w:r w:rsidRPr="00F73890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  <w:bookmarkStart w:id="8" w:name="_Hlk94269276"/>
      <w:r w:rsidR="004F06B7">
        <w:rPr>
          <w:b/>
          <w:szCs w:val="28"/>
        </w:rPr>
        <w:br w:type="page"/>
      </w:r>
    </w:p>
    <w:p w14:paraId="7C62A5D3" w14:textId="42664B59" w:rsidR="00FB1444" w:rsidRDefault="00C33626" w:rsidP="00C3362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ОСНОВНА ЧАСТИНА: </w:t>
      </w:r>
      <w:r w:rsidR="008D4231" w:rsidRPr="00DE2F43">
        <w:rPr>
          <w:b/>
          <w:szCs w:val="28"/>
          <w:lang w:val="ru-RU"/>
        </w:rPr>
        <w:t>260</w:t>
      </w:r>
      <w:r>
        <w:rPr>
          <w:b/>
          <w:szCs w:val="28"/>
        </w:rPr>
        <w:t xml:space="preserve"> ХВИЛИН</w:t>
      </w:r>
    </w:p>
    <w:p w14:paraId="7C8F61F6" w14:textId="77777777" w:rsidR="00C33626" w:rsidRPr="00F73890" w:rsidRDefault="00C33626" w:rsidP="00C336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7341B5F" w14:textId="13F2A461" w:rsidR="00A04449" w:rsidRPr="00F73890" w:rsidRDefault="00A04449" w:rsidP="00E372CB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 w:rsidRPr="00F7389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0E9C7557" wp14:editId="2A436EDB">
                <wp:simplePos x="0" y="0"/>
                <wp:positionH relativeFrom="margin">
                  <wp:posOffset>1123950</wp:posOffset>
                </wp:positionH>
                <wp:positionV relativeFrom="paragraph">
                  <wp:posOffset>-41102</wp:posOffset>
                </wp:positionV>
                <wp:extent cx="8210550" cy="422910"/>
                <wp:effectExtent l="19050" t="19050" r="19050" b="15240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EBFB704" w14:textId="2CFCC1CE" w:rsidR="009F6997" w:rsidRPr="00196B87" w:rsidRDefault="009F6997" w:rsidP="009F699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З </w:t>
                            </w:r>
                            <w:r w:rsidR="00C33626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08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C33626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15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-</w:t>
                            </w:r>
                            <w:r w:rsidR="00FF733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FF733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bookmarkStart w:id="9" w:name="_Hlk221719039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bookmarkEnd w:id="9"/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BDD0179" w14:textId="77777777" w:rsidR="009F6997" w:rsidRPr="00AC00DD" w:rsidRDefault="009F6997" w:rsidP="009F6997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88E63E2" w14:textId="77777777" w:rsidR="009F6997" w:rsidRPr="00AC00DD" w:rsidRDefault="009F6997" w:rsidP="009F6997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9C7557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88.5pt;margin-top:-3.25pt;width:646.5pt;height:33.3pt;z-index:251865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UC9HAIAAC8EAAAOAAAAZHJzL2Uyb0RvYy54bWysU9uO2yAQfa/Uf0C8N740abNWnNU2q60q&#10;bS/Sth+AMbZRgaFAYqdf3wFns+m2T1V5QAwDZ+acmdlcT1qRg3BegqlpscgpEYZDK01f029f716t&#10;KfGBmZYpMKKmR+Hp9fbli81oK1HCAKoVjiCI8dVoazqEYKss83wQmvkFWGHQ2YHTLKDp+qx1bER0&#10;rbIyz99kI7jWOuDCe7y9nZ10m/C7TvDwueu8CETVFHMLaXdpb+KebTes6h2zg+SnNNg/ZKGZNBj0&#10;DHXLAiN7J/+A0pI78NCFBQedQddJLhIHZFPkz9g8DMyKxAXF8fYsk/9/sPzT4cF+cSRM72DCAiYS&#10;3t4D/+6Jgd3ATC9unINxEKzFwEWULButr05fo9S+8hGkGT9Ci0Vm+wAJaOqcjqogT4LoWIDjWXQx&#10;BcLxcl0W+WqFLo6+ZVleFakqGasef1vnw3sBmsRDTR0WNaGzw70PMRtWPT6JwTwo2d5JpZJx9Dvl&#10;yIFh/bFtWhgpUcwHvKzpXVqJ0LNvypCxpq/XRR4T07ataduoWZzf4F3fnPHztP4Gp2XALldSI93L&#10;R8qctIzyzUKGqZmQU9S0gfaIqjqYuxanDA8DuJ+UjNixNfU/9swJJPTBYGWuiuUytngylqu3JRru&#10;0tNcepjhCFXTQMl83IV5LPbWyX7ASHMvGLjBanYyCf2U1Slv7Mqk/2mCYttf2unV05xvfwEAAP//&#10;AwBQSwMEFAAGAAgAAAAhAOSGiJPfAAAACgEAAA8AAABkcnMvZG93bnJldi54bWxMj8FOwzAQRO9I&#10;/IO1SNxau1Wb0BCnQgiEOKEWLtzceEkC8TrYbpvy9WxPcJzZ0eybcj26XhwwxM6ThtlUgUCqve2o&#10;0fD2+ji5ARGTIWt6T6jhhBHW1eVFaQrrj7TBwzY1gksoFkZDm9JQSBnrFp2JUz8g8e3DB2cSy9BI&#10;G8yRy10v50pl0pmO+ENrBrxvsf7a7p2G+c+KPv37tw9PD6cFrepna1+WWl9fjXe3IBKO6S8MZ3xG&#10;h4qZdn5PNoqedZ7zlqRhki1BnAOLXLGz05CpGciqlP8nVL8AAAD//wMAUEsBAi0AFAAGAAgAAAAh&#10;ALaDOJL+AAAA4QEAABMAAAAAAAAAAAAAAAAAAAAAAFtDb250ZW50X1R5cGVzXS54bWxQSwECLQAU&#10;AAYACAAAACEAOP0h/9YAAACUAQAACwAAAAAAAAAAAAAAAAAvAQAAX3JlbHMvLnJlbHNQSwECLQAU&#10;AAYACAAAACEAROlAvRwCAAAvBAAADgAAAAAAAAAAAAAAAAAuAgAAZHJzL2Uyb0RvYy54bWxQSwEC&#10;LQAUAAYACAAAACEA5IaIk98AAAAKAQAADwAAAAAAAAAAAAAAAAB2BAAAZHJzL2Rvd25yZXYueG1s&#10;UEsFBgAAAAAEAAQA8wAAAIIFAAAAAA==&#10;" fillcolor="window" strokeweight="3pt">
                <v:stroke linestyle="thinThin"/>
                <v:textbox>
                  <w:txbxContent>
                    <w:p w14:paraId="6EBFB704" w14:textId="2CFCC1CE" w:rsidR="009F6997" w:rsidRPr="00196B87" w:rsidRDefault="009F6997" w:rsidP="009F699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З </w:t>
                      </w:r>
                      <w:r w:rsidR="00C33626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08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C33626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15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-</w:t>
                      </w:r>
                      <w:r w:rsidR="00FF733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FF733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bookmarkStart w:id="10" w:name="_Hlk221719039"/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bookmarkEnd w:id="10"/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BDD0179" w14:textId="77777777" w:rsidR="009F6997" w:rsidRPr="00AC00DD" w:rsidRDefault="009F6997" w:rsidP="009F6997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88E63E2" w14:textId="77777777" w:rsidR="009F6997" w:rsidRPr="00AC00DD" w:rsidRDefault="009F6997" w:rsidP="009F6997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0CFCD7" w14:textId="48FBFA3A" w:rsidR="00A04449" w:rsidRPr="00F73890" w:rsidRDefault="00A04449" w:rsidP="00E372CB">
      <w:pPr>
        <w:pStyle w:val="1"/>
        <w:spacing w:line="240" w:lineRule="auto"/>
        <w:ind w:left="2552" w:firstLine="0"/>
        <w:jc w:val="center"/>
        <w:rPr>
          <w:b/>
          <w:szCs w:val="28"/>
        </w:rPr>
      </w:pPr>
    </w:p>
    <w:p w14:paraId="542FA606" w14:textId="5296EE24" w:rsidR="00640118" w:rsidRPr="00F73890" w:rsidRDefault="00640118" w:rsidP="006537A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b/>
          <w:szCs w:val="28"/>
        </w:rPr>
        <w:t>Час – 2</w:t>
      </w:r>
      <w:r w:rsidR="00826CE8">
        <w:rPr>
          <w:b/>
          <w:szCs w:val="28"/>
        </w:rPr>
        <w:t>6</w:t>
      </w:r>
      <w:r w:rsidR="008D4231" w:rsidRPr="00DE2F43">
        <w:rPr>
          <w:b/>
          <w:szCs w:val="28"/>
          <w:lang w:val="ru-RU"/>
        </w:rPr>
        <w:t>0</w:t>
      </w:r>
      <w:r w:rsidRPr="00F73890">
        <w:rPr>
          <w:b/>
          <w:szCs w:val="28"/>
        </w:rPr>
        <w:t xml:space="preserve"> хвилин, кількість особового складу - __ осіб</w:t>
      </w:r>
    </w:p>
    <w:p w14:paraId="430103E7" w14:textId="7CA7186F" w:rsidR="00640118" w:rsidRDefault="00DA3223" w:rsidP="006537A0">
      <w:pPr>
        <w:pStyle w:val="1"/>
        <w:spacing w:line="240" w:lineRule="auto"/>
        <w:ind w:left="0" w:firstLine="0"/>
        <w:jc w:val="center"/>
        <w:rPr>
          <w:b/>
          <w:sz w:val="26"/>
          <w:szCs w:val="26"/>
        </w:rPr>
      </w:pPr>
      <w:bookmarkStart w:id="11" w:name="_Hlk221719331"/>
      <w:r w:rsidRPr="00F73890">
        <w:rPr>
          <w:b/>
          <w:color w:val="000000"/>
          <w:szCs w:val="28"/>
        </w:rPr>
        <w:t xml:space="preserve">Місце проведення: </w:t>
      </w:r>
      <w:bookmarkStart w:id="12" w:name="_Hlk221718280"/>
      <w:r w:rsidR="00F73890" w:rsidRPr="00F73890">
        <w:rPr>
          <w:b/>
          <w:sz w:val="26"/>
          <w:szCs w:val="26"/>
        </w:rPr>
        <w:t>ППД 1 НР 1НБ в/ч А2900</w:t>
      </w:r>
      <w:bookmarkEnd w:id="12"/>
      <w:r w:rsidR="00F73890" w:rsidRPr="00F73890">
        <w:rPr>
          <w:b/>
          <w:sz w:val="26"/>
          <w:szCs w:val="26"/>
        </w:rPr>
        <w:t>.</w:t>
      </w:r>
    </w:p>
    <w:bookmarkEnd w:id="11"/>
    <w:p w14:paraId="0A110514" w14:textId="77B9929B" w:rsidR="00C466A7" w:rsidRPr="00F73890" w:rsidRDefault="00C466A7" w:rsidP="006537A0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1CA78C4B" w14:textId="7C4FBED8" w:rsidR="009F6997" w:rsidRPr="00F73890" w:rsidRDefault="00DE2338">
      <w:pPr>
        <w:pStyle w:val="1"/>
        <w:spacing w:line="240" w:lineRule="auto"/>
        <w:jc w:val="center"/>
        <w:rPr>
          <w:b/>
          <w:szCs w:val="28"/>
        </w:rPr>
      </w:pP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48280F8F" wp14:editId="722A4FA5">
                <wp:simplePos x="0" y="0"/>
                <wp:positionH relativeFrom="column">
                  <wp:posOffset>621969</wp:posOffset>
                </wp:positionH>
                <wp:positionV relativeFrom="paragraph">
                  <wp:posOffset>107342</wp:posOffset>
                </wp:positionV>
                <wp:extent cx="3122295" cy="1724660"/>
                <wp:effectExtent l="12700" t="12700" r="27305" b="27940"/>
                <wp:wrapNone/>
                <wp:docPr id="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1724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77408CD" w14:textId="0686744C" w:rsidR="00EF0E4C" w:rsidRPr="00AA6227" w:rsidRDefault="00EF0E4C" w:rsidP="00EF0E4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667DC4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E2267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A5270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A7C5EE0" w14:textId="725EC021" w:rsidR="001C2EDB" w:rsidRDefault="002152EF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2152EF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Виконання ПВ №12 "Стрільба з відпрацюванням зміни магазину на дистанціях 30 м (з використанням </w:t>
                            </w:r>
                            <w:r w:rsidRPr="002152EF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страйкбольного обладнання)” (теоретично-практично)</w:t>
                            </w:r>
                            <w:r w:rsidR="00A1449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3264FDCA" w14:textId="77777777" w:rsidR="002152EF" w:rsidRPr="00C33626" w:rsidRDefault="002152EF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381DFE6" w14:textId="6A09A7F1" w:rsidR="00EF0E4C" w:rsidRPr="00C33626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C33626"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ІВС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1F6569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65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1F656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1527B1C5" w14:textId="67EC84FC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087764CF" w14:textId="6891A79C" w:rsidR="00EF0E4C" w:rsidRPr="00C33626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C33626"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ППД 1 НР 1НБ в/ч А2900.</w:t>
                            </w:r>
                          </w:p>
                          <w:p w14:paraId="46F07F05" w14:textId="77777777" w:rsidR="00EF0E4C" w:rsidRPr="00C33626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58D3B54" w14:textId="249E8A35" w:rsidR="0089178E" w:rsidRPr="00C33626" w:rsidRDefault="00EF0E4C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</w:t>
                            </w:r>
                            <w:r w:rsidR="00573527"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</w:t>
                            </w:r>
                          </w:p>
                          <w:p w14:paraId="472898EF" w14:textId="77777777" w:rsidR="00573527" w:rsidRPr="00C33626" w:rsidRDefault="00573527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80F8F" id="_x0000_s1027" type="#_x0000_t202" style="position:absolute;left:0;text-align:left;margin-left:48.95pt;margin-top:8.45pt;width:245.85pt;height:135.8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DPwGQIAACYEAAAOAAAAZHJzL2Uyb0RvYy54bWysU9Fu2yAUfZ+0f0C8L469NE2tOFWXqtOk&#10;rpvU7QMwxjYacBmQ2NnX74LTNMvepvkBcX3h3HPPPaxvR63IXjgvwVQ0n80pEYZDI01X0e/fHt6t&#10;KPGBmYYpMKKiB+Hp7ebtm/VgS1FAD6oRjiCI8eVgK9qHYMss87wXmvkZWGEw2YLTLGDouqxxbEB0&#10;rbJiPl9mA7jGOuDCe/x7PyXpJuG3reDhS9t6EYiqKHILaXVpreOabdas7ByzveRHGuwfWGgmDRY9&#10;Qd2zwMjOyb+gtOQOPLRhxkFn0LaSi9QDdpPPL7p57pkVqRcUx9uTTP7/wfKn/bP96kgYP8CIA0xN&#10;ePsI/IcnBrY9M524cw6GXrAGC+dRsmywvjxejVL70keQevgMDQ6Z7QIkoLF1OqqCfRJExwEcTqKL&#10;MRCOP9/nRVHcXFHCMZdfF4vlMo0lY+XLdet8+ChAk7ipqMOpJni2f/Qh0mHly5FYzYOSzYNUKgXR&#10;SWKrHNkz9EDdTQ1cnFKGDEhllc+RI9e2qWhTq0mMP9BcV5+w5ulLelzAaRnQ1Urqiq7ODylz1C7K&#10;NQkXxnokEuslXlHKGpoDiulgMis+Ltz04H5RMqBRK+p/7pgTlKhPBgdyky8W0dkpWFxdFxi480x9&#10;nmGGI1RFAyXTdhum17CzTnY9VposYOAOh9jKJO8rqyN9NGNS/fhwotvP43Tq9XlvfgMAAP//AwBQ&#10;SwMEFAAGAAgAAAAhAAslCz3dAAAACQEAAA8AAABkcnMvZG93bnJldi54bWxMj8FOwzAQRO9I/IO1&#10;SFwq6rQiaRLiVKgS4gotH7CNTWKI11HsNOnfs5zgtNqd0eybar+4XlzMGKwnBZt1AsJQ47WlVsHH&#10;6eUhBxEiksbek1FwNQH29e1NhaX2M72byzG2gkMolKigi3EopQxNZxyGtR8MsfbpR4eR17GVesSZ&#10;w10vt0mSSYeW+EOHgzl0pvk+Tk4BPs7pW9h8rV7taTWlcXf1eLBK3d8tz08golninxl+8RkdamY6&#10;+4l0EL2CYlewk+8ZT9bTvMhAnBVs8zwFWVfyf4P6BwAA//8DAFBLAQItABQABgAIAAAAIQC2gziS&#10;/gAAAOEBAAATAAAAAAAAAAAAAAAAAAAAAABbQ29udGVudF9UeXBlc10ueG1sUEsBAi0AFAAGAAgA&#10;AAAhADj9If/WAAAAlAEAAAsAAAAAAAAAAAAAAAAALwEAAF9yZWxzLy5yZWxzUEsBAi0AFAAGAAgA&#10;AAAhAM/YM/AZAgAAJgQAAA4AAAAAAAAAAAAAAAAALgIAAGRycy9lMm9Eb2MueG1sUEsBAi0AFAAG&#10;AAgAAAAhAAslCz3dAAAACQEAAA8AAAAAAAAAAAAAAAAAcwQAAGRycy9kb3ducmV2LnhtbFBLBQYA&#10;AAAABAAEAPMAAAB9BQAAAAA=&#10;" fillcolor="white [3212]" strokeweight="3pt">
                <v:stroke linestyle="thinThin"/>
                <v:textbox>
                  <w:txbxContent>
                    <w:p w14:paraId="377408CD" w14:textId="0686744C" w:rsidR="00EF0E4C" w:rsidRPr="00AA6227" w:rsidRDefault="00EF0E4C" w:rsidP="00EF0E4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667DC4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="00E2267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A5270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7A7C5EE0" w14:textId="725EC021" w:rsidR="001C2EDB" w:rsidRDefault="002152EF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2152EF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Виконання ПВ №12 "Стрільба з відпрацюванням зміни магазину на дистанціях 30 м (з використанням </w:t>
                      </w:r>
                      <w:r w:rsidRPr="002152EF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страйкбольного обладнання)” (теоретично-практично)</w:t>
                      </w:r>
                      <w:r w:rsidR="00A1449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3264FDCA" w14:textId="77777777" w:rsidR="002152EF" w:rsidRPr="00C33626" w:rsidRDefault="002152EF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6381DFE6" w14:textId="6A09A7F1" w:rsidR="00EF0E4C" w:rsidRPr="00C33626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навчаємих: </w:t>
                      </w:r>
                      <w:r w:rsidR="00C33626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ІВС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1F6569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65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1F656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1527B1C5" w14:textId="67EC84FC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087764CF" w14:textId="6891A79C" w:rsidR="00EF0E4C" w:rsidRPr="00C33626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C33626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ППД 1 НР 1НБ в/ч А2900.</w:t>
                      </w:r>
                    </w:p>
                    <w:p w14:paraId="46F07F05" w14:textId="77777777" w:rsidR="00EF0E4C" w:rsidRPr="00C33626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58D3B54" w14:textId="249E8A35" w:rsidR="0089178E" w:rsidRPr="00C33626" w:rsidRDefault="00EF0E4C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</w:t>
                      </w:r>
                      <w:r w:rsidR="00573527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</w:t>
                      </w:r>
                    </w:p>
                    <w:p w14:paraId="472898EF" w14:textId="77777777" w:rsidR="00573527" w:rsidRPr="00C33626" w:rsidRDefault="00573527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73958459" wp14:editId="48D03898">
                <wp:simplePos x="0" y="0"/>
                <wp:positionH relativeFrom="column">
                  <wp:posOffset>6507977</wp:posOffset>
                </wp:positionH>
                <wp:positionV relativeFrom="paragraph">
                  <wp:posOffset>114963</wp:posOffset>
                </wp:positionV>
                <wp:extent cx="3122295" cy="1724660"/>
                <wp:effectExtent l="12700" t="12700" r="27305" b="27940"/>
                <wp:wrapNone/>
                <wp:docPr id="155770944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1724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27C9AF3" w14:textId="77777777" w:rsidR="00C33626" w:rsidRDefault="00C33626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2AFD38B5" w14:textId="4536E698" w:rsidR="001C2EDB" w:rsidRPr="00C33626" w:rsidRDefault="00553444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5344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Виконання ПВ №13 "Перший постріл з різними варіантами утримання зброї на дистанції 30 м (з використанням </w:t>
                            </w:r>
                            <w:r w:rsidRPr="0055344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страйкбольного обладнання)” (теоретично-практично)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64239C44" w14:textId="491D85FC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1F6569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65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1F656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452ED1F7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3039D4D6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35A6E2FF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E5F0E87" w14:textId="77777777" w:rsidR="00C33626" w:rsidRPr="00C33626" w:rsidRDefault="00C33626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7FBD2C3A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58459" id="_x0000_s1028" type="#_x0000_t202" style="position:absolute;left:0;text-align:left;margin-left:512.45pt;margin-top:9.05pt;width:245.85pt;height:135.8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V0eGgIAACYEAAAOAAAAZHJzL2Uyb0RvYy54bWysU8Fu2zAMvQ/YPwi6L469NE2NOEWXosOA&#10;rhvQ7QNkWbaFSaImKbGzrx8lp2mW3Yb5IIgm9Ug+Pq5vR63IXjgvwVQ0n80pEYZDI01X0e/fHt6t&#10;KPGBmYYpMKKiB+Hp7ebtm/VgS1FAD6oRjiCI8eVgK9qHYMss87wXmvkZWGHQ2YLTLKDpuqxxbEB0&#10;rbJiPl9mA7jGOuDCe/x7PznpJuG3reDhS9t6EYiqKNYW0unSWccz26xZ2Tlme8mPZbB/qEIzaTDp&#10;CeqeBUZ2Tv4FpSV34KENMw46g7aVXKQesJt8ftHNc8+sSL0gOd6eaPL/D5Y/7Z/tV0fC+AFGHGBq&#10;wttH4D88MbDtmenEnXMw9II1mDiPlGWD9eXxaaTalz6C1MNnaHDIbBcgAY2t05EV7JMgOg7gcCJd&#10;jIFw/Pk+L4ri5ooSjr78ulgsl2ksGStfnlvnw0cBmsRLRR1ONcGz/aMPsRxWvoTEbB6UbB6kUsmI&#10;ShJb5cieoQbqbmrgIkoZMmApq3yONXJtm4o2tZrI+APNdfUJa56+xMcFnJYBVa2krujqPEiZI3eR&#10;rom4MNYjkZiviECRyhqaA5LpYBIrLhdeenC/KBlQqBX1P3fMCUrUJ4MDuckXi6jsZCyurgs03Lmn&#10;PvcwwxGqooGS6boN0zbsrJNdj5kmCRi4wyG2MtH7WtWxfBRjYv24OFHt53aKel3vzW8AAAD//wMA&#10;UEsDBBQABgAIAAAAIQBFaqz83wAAAAwBAAAPAAAAZHJzL2Rvd25yZXYueG1sTI/BToNAEIbvJr7D&#10;Zky8NHaBFEqRpTFNjFdtfYApuwLKzhJ2KfTtnZ70Nn/myz/flPvF9uJiRt85UhCvIxCGaqc7ahR8&#10;nl6fchA+IGnsHRkFV+NhX93flVhoN9OHuRxDI7iEfIEK2hCGQkpft8aiX7vBEO++3GgxcBwbqUec&#10;udz2MomiTFrsiC+0OJhDa+qf42QV4GZO3338vXrrTqspDdurw0On1OPD8vIMIpgl/MFw02d1qNjp&#10;7CbSXvSco2SzY5anPAZxI9I4y0CcFST5bguyKuX/J6pfAAAA//8DAFBLAQItABQABgAIAAAAIQC2&#10;gziS/gAAAOEBAAATAAAAAAAAAAAAAAAAAAAAAABbQ29udGVudF9UeXBlc10ueG1sUEsBAi0AFAAG&#10;AAgAAAAhADj9If/WAAAAlAEAAAsAAAAAAAAAAAAAAAAALwEAAF9yZWxzLy5yZWxzUEsBAi0AFAAG&#10;AAgAAAAhAG4NXR4aAgAAJgQAAA4AAAAAAAAAAAAAAAAALgIAAGRycy9lMm9Eb2MueG1sUEsBAi0A&#10;FAAGAAgAAAAhAEVqrPzfAAAADAEAAA8AAAAAAAAAAAAAAAAAdAQAAGRycy9kb3ducmV2LnhtbFBL&#10;BQYAAAAABAAEAPMAAACABQAAAAA=&#10;" fillcolor="white [3212]" strokeweight="3pt">
                <v:stroke linestyle="thinThin"/>
                <v:textbox>
                  <w:txbxContent>
                    <w:p w14:paraId="127C9AF3" w14:textId="77777777" w:rsidR="00C33626" w:rsidRDefault="00C33626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2AFD38B5" w14:textId="4536E698" w:rsidR="001C2EDB" w:rsidRPr="00C33626" w:rsidRDefault="00553444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55344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Виконання ПВ №13 "Перший постріл з різними варіантами утримання зброї на дистанції 30 м (з використанням </w:t>
                      </w:r>
                      <w:r w:rsidRPr="0055344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страйкбольного обладнання)” (теоретично-практично)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64239C44" w14:textId="491D85FC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1F6569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65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1F656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452ED1F7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3039D4D6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35A6E2FF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E5F0E87" w14:textId="77777777" w:rsidR="00C33626" w:rsidRPr="00C33626" w:rsidRDefault="00C33626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7FBD2C3A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537A0"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7A57CBBD" wp14:editId="4B0C3B90">
                <wp:simplePos x="0" y="0"/>
                <wp:positionH relativeFrom="column">
                  <wp:posOffset>8355965</wp:posOffset>
                </wp:positionH>
                <wp:positionV relativeFrom="paragraph">
                  <wp:posOffset>6260465</wp:posOffset>
                </wp:positionV>
                <wp:extent cx="0" cy="493395"/>
                <wp:effectExtent l="114300" t="0" r="76200" b="27305"/>
                <wp:wrapNone/>
                <wp:docPr id="1577284556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339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02F9E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657.95pt;margin-top:492.95pt;width:0;height:38.85pt;z-index:251964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4IkwQEAANQDAAAOAAAAZHJzL2Uyb0RvYy54bWysU01v1DAQvSPxHyzf2SQtCzTabA9b4IKg&#10;KvQHuM44seTY1njYJP8e29nNoiIhFXGZ+GPemzfPk93tNBh2BAza2YZXm5IzsNK12nYNf/zx6c0H&#10;zgIJ2wrjLDR8hsBv969f7UZfw5XrnWkBWSSxoR59w3siXxdFkD0MImycBxsvlcNBUNxiV7Qoxsg+&#10;mOKqLN8Vo8PWo5MQQjy9Wy75PvMrBZK+KRWAmGl41EY5Yo5PKRb7nag7FL7X8iRD/IOKQWgbi65U&#10;d4IE+4n6D6pBS3TBKdpINxROKS0h9xC7qcpn3XzvhYfcSzQn+NWm8P9o5dfjwd5jtGH0oQ7+HlMX&#10;k8IhfaM+NmWz5tUsmIjJ5VDG07c319c32+RjccF5DPQZ3MDSouGBUOiup4OzNr6Iwyp7JY5fAi3A&#10;MyAVNZaNDd++r7ZlTiOhzUfbMpp9HCBCLWxn4FTR2Fj4Ij2vaDawED2AYrqNYpeCeargYJAdRZwH&#10;ISVYqlammJ1gShuzAhcJfwWe8hMU8sS9BLwicmVnaQUP2jrMBjyrTtNZslryzw4sfScLnlw750fN&#10;1sTRya9zGvM0m7/vM/zyM+5/AQAA//8DAFBLAwQUAAYACAAAACEAKZR2SeQAAAATAQAADwAAAGRy&#10;cy9kb3ducmV2LnhtbExPwU7DMAy9I/EPkZG4sbRsi7qu6YQGQ4LbCtKuWZO13RqnarKt8PW44gAX&#10;6z37+fk5Ww22ZRfT+8ahhHgSATNYOt1gJeHzY/OQAPNBoVatQyPhy3hY5bc3mUq1u+LWXIpQMTJB&#10;nyoJdQhdyrkva2OVn7jOIM0OrrcqEO0rrnt1JXPb8scoEtyqBulCrTqzrk15Ks5Wgtgc399e1rti&#10;/joT2y7+Tg6nmZfy/m54XlJ5WgILZgh/GzD+QPkhp2B7d0btWUt8Gs8XpJWwSEYwSn5be0KRmArg&#10;ecb//5L/AAAA//8DAFBLAQItABQABgAIAAAAIQC2gziS/gAAAOEBAAATAAAAAAAAAAAAAAAAAAAA&#10;AABbQ29udGVudF9UeXBlc10ueG1sUEsBAi0AFAAGAAgAAAAhADj9If/WAAAAlAEAAAsAAAAAAAAA&#10;AAAAAAAALwEAAF9yZWxzLy5yZWxzUEsBAi0AFAAGAAgAAAAhAH//giTBAQAA1AMAAA4AAAAAAAAA&#10;AAAAAAAALgIAAGRycy9lMm9Eb2MueG1sUEsBAi0AFAAGAAgAAAAhACmUdknkAAAAEwEAAA8AAAAA&#10;AAAAAAAAAAAAGwQAAGRycy9kb3ducmV2LnhtbFBLBQYAAAAABAAEAPMAAAAsBQAAAAA=&#10;" strokecolor="#4472c4 [3204]" strokeweight="4.5pt">
                <v:stroke endarrow="block" joinstyle="miter"/>
              </v:shape>
            </w:pict>
          </mc:Fallback>
        </mc:AlternateContent>
      </w:r>
    </w:p>
    <w:p w14:paraId="2B0C9136" w14:textId="7135DC55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4D03C75C" w14:textId="6111C000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25EECE73" w14:textId="328CBA24" w:rsidR="009F6997" w:rsidRPr="00F73890" w:rsidRDefault="00DE2338">
      <w:pPr>
        <w:pStyle w:val="1"/>
        <w:spacing w:line="240" w:lineRule="auto"/>
        <w:jc w:val="center"/>
        <w:rPr>
          <w:b/>
          <w:szCs w:val="28"/>
        </w:rPr>
      </w:pPr>
      <w:r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13BEBA0D" wp14:editId="7E56A143">
                <wp:simplePos x="0" y="0"/>
                <wp:positionH relativeFrom="column">
                  <wp:posOffset>3779446</wp:posOffset>
                </wp:positionH>
                <wp:positionV relativeFrom="paragraph">
                  <wp:posOffset>201930</wp:posOffset>
                </wp:positionV>
                <wp:extent cx="2753714" cy="0"/>
                <wp:effectExtent l="0" t="114300" r="0" b="133350"/>
                <wp:wrapNone/>
                <wp:docPr id="1847818821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3714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1BC8A4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297.6pt;margin-top:15.9pt;width:216.85pt;height:0;z-index:251954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pPYwQEAANUDAAAOAAAAZHJzL2Uyb0RvYy54bWysU9uO0zAQfUfiHyy/0ySFUhQ13Ycu8IJg&#10;xcIHeJ1xYsk32UOT/D0Tp03RIiGBePF1zpkzx+PD3WgNO0NM2ruGV5uSM3DSt9p1Df/+7cOrd5wl&#10;FK4Vxjto+ASJ3x1fvjgMoYat771pITIicakeQsN7xFAXRZI9WJE2PoCjS+WjFUjb2BVtFAOxW1Ns&#10;y/JtMfjYhuglpESn98slP2Z+pUDiF6USIDMNJ22Yx5jHp3ksjgdRd1GEXsuLDPEPKqzQjpKuVPcC&#10;BfsR9W9UVsvok1e4kd4WXiktIddA1VTls2oeexEg10LmpLDalP4frfx8PrmHSDYMIdUpPMS5ilFF&#10;O8+kj43ZrGk1C0Zkkg63+93rffWGM3m9K27AEBN+BG/ZvGh4wih01+PJO0dP4mOVzRLnTwkpNQGv&#10;gDmrcWxo+G5f7cochkKb965lOAXqIIxauM7A/HQENI6mm/a8wsnAQvQVFNMtqV0S5raCk4nsLKgh&#10;hJTgsFqZKHqGKW3MClwk/BF4iZ+hkFvub8ArImf2Dlew1c7HbMCz7DheJasl/urAUvdswZNvp/yq&#10;2RrqnezVpc/n5vx1n+G333j8CQAA//8DAFBLAwQUAAYACAAAACEAShMFx98AAAAKAQAADwAAAGRy&#10;cy9kb3ducmV2LnhtbEyPwW6CQBCG7018h82Y9FYXqBBEFmOMNmlv0ia9ruwIKDtL2FVpn75remiP&#10;M/Pln+/PV6Pu2BUH2xoSEM4CYEiVUS3VAj7ed08pMOskKdkZQgFfaGFVTB5ymSlzoz1eS1czH0I2&#10;kwIa5/qMc1s1qKWdmR7J345m0NL5cai5GuTNh+uOR0GQcC1b8h8a2eOmwepcXrSAZHd6e91uPsv4&#10;ZZ7s+/A7PZ7nVojH6bheAnM4uj8Y7vpeHQrvdDAXUpZ1AuJFHHlUwHPoK9yBIEoXwA6/G17k/H+F&#10;4gcAAP//AwBQSwECLQAUAAYACAAAACEAtoM4kv4AAADhAQAAEwAAAAAAAAAAAAAAAAAAAAAAW0Nv&#10;bnRlbnRfVHlwZXNdLnhtbFBLAQItABQABgAIAAAAIQA4/SH/1gAAAJQBAAALAAAAAAAAAAAAAAAA&#10;AC8BAABfcmVscy8ucmVsc1BLAQItABQABgAIAAAAIQDVCpPYwQEAANUDAAAOAAAAAAAAAAAAAAAA&#10;AC4CAABkcnMvZTJvRG9jLnhtbFBLAQItABQABgAIAAAAIQBKEwXH3wAAAAoBAAAPAAAAAAAAAAAA&#10;AAAAABsEAABkcnMvZG93bnJldi54bWxQSwUGAAAAAAQABADzAAAAJwUAAAAA&#10;" strokecolor="#4472c4 [3204]" strokeweight="4.5pt">
                <v:stroke endarrow="block" joinstyle="miter"/>
              </v:shape>
            </w:pict>
          </mc:Fallback>
        </mc:AlternateContent>
      </w:r>
    </w:p>
    <w:p w14:paraId="319862AC" w14:textId="1C724815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3F5C9C4E" w14:textId="05AE76C3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182027C2" w14:textId="3ACA7E6E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75BF1A20" w14:textId="41C6298B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03702649" w14:textId="761024A1" w:rsidR="009F6997" w:rsidRPr="00F73890" w:rsidRDefault="00DE2338">
      <w:pPr>
        <w:pStyle w:val="1"/>
        <w:spacing w:line="240" w:lineRule="auto"/>
        <w:jc w:val="center"/>
        <w:rPr>
          <w:b/>
          <w:szCs w:val="28"/>
        </w:rPr>
      </w:pPr>
      <w:r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6F2FDC65" wp14:editId="30383A26">
                <wp:simplePos x="0" y="0"/>
                <wp:positionH relativeFrom="column">
                  <wp:posOffset>2093969</wp:posOffset>
                </wp:positionH>
                <wp:positionV relativeFrom="paragraph">
                  <wp:posOffset>183515</wp:posOffset>
                </wp:positionV>
                <wp:extent cx="7475" cy="583427"/>
                <wp:effectExtent l="114300" t="38100" r="88265" b="26670"/>
                <wp:wrapNone/>
                <wp:docPr id="786469890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475" cy="583427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6F80AE" id="Straight Arrow Connector 3" o:spid="_x0000_s1026" type="#_x0000_t32" style="position:absolute;margin-left:164.9pt;margin-top:14.45pt;width:.6pt;height:45.95pt;flip:y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zS4ywEAAOEDAAAOAAAAZHJzL2Uyb0RvYy54bWysU02P0zAQvSPxHyzfadKypauo6R66wAXB&#10;iq+71xknlvwle2jSf8/YabNokZBAXCzH9nvz3pvJ/m6yhp0gJu1dy9ermjNw0nfa9S3/9vXdq1vO&#10;EgrXCeMdtPwMid8dXr7Yj6GBjR+86SAyInGpGUPLB8TQVFWSA1iRVj6Ao0vloxVIn7GvuihGYrem&#10;2tT1m2r0sQvRS0iJTu/nS34o/EqBxE9KJUBmWk7asKyxrI95rQ570fRRhEHLiwzxDyqs0I6KLlT3&#10;AgX7EfVvVFbL6JNXuJLeVl4pLaF4IDfr+pmbL4MIULxQOCksMaX/Rys/no7uIVIMY0hNCg8xu5hU&#10;tEwZHb5TT4svUsqmEtt5iQ0mZJIOdze7LWeSLra3r282uxxqNZNkshATvgdvWd60PGEUuh/w6J2j&#10;9vg4FxCnDwln4BWQwcaxkXh3621ddKDQ5q3rGJ4DTRNGLVxv4FLROCr85KPs8GxgJvoMiumO9M4F&#10;y4jB0UR2EjQcQkpwuF6Y6HWGKW3MApwl/BF4eZ+hUMbvb8ALolT2Dhew1c7HEsCz6jhdJav5/TWB&#10;2XeO4NF359LhEg3NUenOZebzoP76XeBPf+bhJwAAAP//AwBQSwMEFAAGAAgAAAAhAKtvP2TdAAAA&#10;CgEAAA8AAABkcnMvZG93bnJldi54bWxMj0FOwzAQRfdI3MEaJHbUaSKhNMSpKIhdFqTtAZx4SELj&#10;sYndNtyeYQXL0Tz9/365XewkLjiH0ZGC9SoBgdQ5M1Kv4Hh4e8hBhKjJ6MkRKvjGANvq9qbUhXFX&#10;avCyj73gEAqFVjDE6AspQzeg1WHlPBL/PtxsdeRz7qWZ9ZXD7STTJHmUVo/EDYP2+DJgd9qfrYJd&#10;c3rftX2OX7Z5xaT29dF/1krd3y3PTyAiLvEPhl99VoeKnVp3JhPEpCBLN6weFaT5BgQDWbbmcS2T&#10;aZKDrEr5f0L1AwAA//8DAFBLAQItABQABgAIAAAAIQC2gziS/gAAAOEBAAATAAAAAAAAAAAAAAAA&#10;AAAAAABbQ29udGVudF9UeXBlc10ueG1sUEsBAi0AFAAGAAgAAAAhADj9If/WAAAAlAEAAAsAAAAA&#10;AAAAAAAAAAAALwEAAF9yZWxzLy5yZWxzUEsBAi0AFAAGAAgAAAAhAK3PNLjLAQAA4QMAAA4AAAAA&#10;AAAAAAAAAAAALgIAAGRycy9lMm9Eb2MueG1sUEsBAi0AFAAGAAgAAAAhAKtvP2TdAAAACgEAAA8A&#10;AAAAAAAAAAAAAAAAJQQAAGRycy9kb3ducmV2LnhtbFBLBQYAAAAABAAEAPMAAAAvBQAAAAA=&#10;" strokecolor="#4472c4 [3204]" strokeweight="4.5pt">
                <v:stroke endarrow="block" joinstyle="miter"/>
              </v:shape>
            </w:pict>
          </mc:Fallback>
        </mc:AlternateContent>
      </w:r>
    </w:p>
    <w:p w14:paraId="50C61666" w14:textId="21368C85" w:rsidR="009F6997" w:rsidRPr="00F73890" w:rsidRDefault="00DE2338">
      <w:pPr>
        <w:pStyle w:val="1"/>
        <w:spacing w:line="240" w:lineRule="auto"/>
        <w:jc w:val="center"/>
        <w:rPr>
          <w:b/>
          <w:szCs w:val="28"/>
        </w:rPr>
      </w:pPr>
      <w:r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05FCCFA2" wp14:editId="1216B637">
                <wp:simplePos x="0" y="0"/>
                <wp:positionH relativeFrom="column">
                  <wp:posOffset>8123278</wp:posOffset>
                </wp:positionH>
                <wp:positionV relativeFrom="paragraph">
                  <wp:posOffset>35974</wp:posOffset>
                </wp:positionV>
                <wp:extent cx="45719" cy="493183"/>
                <wp:effectExtent l="88900" t="12700" r="43815" b="27940"/>
                <wp:wrapNone/>
                <wp:docPr id="2120323421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360000">
                          <a:off x="0" y="0"/>
                          <a:ext cx="45719" cy="493183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17CD4A" id="Straight Arrow Connector 5" o:spid="_x0000_s1026" type="#_x0000_t32" style="position:absolute;margin-left:639.65pt;margin-top:2.85pt;width:3.6pt;height:38.85pt;rotation:6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afyzQEAAOUDAAAOAAAAZHJzL2Uyb0RvYy54bWysU81u1DAQviPxDpbvbJJuW9posz1sgQuC&#10;CugDuM54Y8mxrfGwyb49E2c3RUVCoiIHy3/fz3yebO7G3okDYLLBN7JalVKA16G1ft/Ixx8f391I&#10;kUj5VrngoZFHSPJu+/bNZog1XIQuuBZQMIlP9RAb2RHFuiiS7qBXaRUieD40AXtFvMR90aIamL13&#10;xUVZXhdDwDZi0JAS797Ph3Kb+Y0BTV+NSUDCNZK9UR4xj0/TWGw3qt6jip3VJxvqFS56ZT2LLlT3&#10;ipT4ifYPqt5qDCkYWunQF8EYqyHXwNVU5YtqvncqQq6Fw0lxiSn9P1r95bDzD8gxDDHVKT7gVMVo&#10;sBcYOK31dclfLo3NijEnd1ySg5GE5s3Lq/fVrRSaTy5v19XNegq2mIkmwoiJPkHoxTRpZCJUdt/R&#10;LnjPTxSwygrq8DnRDDwDJrDzYmgkK1zNRkhZ98G3go6RO4rQKr93cFJ0noWfa8kzOjqYib6BEbZl&#10;w7NgbjPYORQHxQ2itAZP1cLEtyeYsc4twNnCX4Gn+xMUcgv+C3hBZOXgaQH31gfMOb1Qp/Fs2cz3&#10;zwnMdU8RPIX2mF85R8O9lF/n1PdTs/6+zvDnv3P7CwAA//8DAFBLAwQUAAYACAAAACEA7miMnd4A&#10;AAAKAQAADwAAAGRycy9kb3ducmV2LnhtbEyPy26DMBBF95X6D9ZU6q4xhTwoxURRpUpZNmm6n+Ap&#10;oOAxYCeBv6+zapZXc3TvmXw9mlZcaHCNZQWvswgEcWl1w5WCw/fnSwrCeWSNrWVSMJGDdfH4kGOm&#10;7ZV3dNn7SoQSdhkqqL3vMildWZNBN7Mdcbj92sGgD3GopB7wGspNK+MoWkqDDYeFGjv6qKk87c9G&#10;ga6mQz/ttsnm59Kf7Fxi/LXtlXp+GjfvIDyN/h+Gm35QhyI4He2ZtRNtyPHqLQmsgsUKxA2I0+UC&#10;xFFBmsxBFrm8f6H4AwAA//8DAFBLAQItABQABgAIAAAAIQC2gziS/gAAAOEBAAATAAAAAAAAAAAA&#10;AAAAAAAAAABbQ29udGVudF9UeXBlc10ueG1sUEsBAi0AFAAGAAgAAAAhADj9If/WAAAAlAEAAAsA&#10;AAAAAAAAAAAAAAAALwEAAF9yZWxzLy5yZWxzUEsBAi0AFAAGAAgAAAAhAGGZp/LNAQAA5QMAAA4A&#10;AAAAAAAAAAAAAAAALgIAAGRycy9lMm9Eb2MueG1sUEsBAi0AFAAGAAgAAAAhAO5ojJ3eAAAACgEA&#10;AA8AAAAAAAAAAAAAAAAAJwQAAGRycy9kb3ducmV2LnhtbFBLBQYAAAAABAAEAPMAAAAyBQAAAAA=&#10;" strokecolor="#4472c4 [3204]" strokeweight="4.5pt">
                <v:stroke endarrow="block" joinstyle="miter"/>
              </v:shape>
            </w:pict>
          </mc:Fallback>
        </mc:AlternateContent>
      </w:r>
    </w:p>
    <w:p w14:paraId="208F2DD6" w14:textId="08558022" w:rsidR="00254E1D" w:rsidRPr="00F73890" w:rsidRDefault="00254E1D" w:rsidP="00640118">
      <w:pPr>
        <w:pStyle w:val="1"/>
        <w:spacing w:line="240" w:lineRule="auto"/>
        <w:ind w:left="0" w:firstLine="0"/>
        <w:rPr>
          <w:b/>
          <w:szCs w:val="28"/>
        </w:rPr>
      </w:pPr>
    </w:p>
    <w:p w14:paraId="536841F4" w14:textId="18B86BE6" w:rsidR="004D39AE" w:rsidRPr="00F73890" w:rsidRDefault="00DE2338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04F4B62A" wp14:editId="5EF13BF1">
                <wp:simplePos x="0" y="0"/>
                <wp:positionH relativeFrom="column">
                  <wp:posOffset>627490</wp:posOffset>
                </wp:positionH>
                <wp:positionV relativeFrom="paragraph">
                  <wp:posOffset>156541</wp:posOffset>
                </wp:positionV>
                <wp:extent cx="3122295" cy="1737723"/>
                <wp:effectExtent l="12700" t="12700" r="27305" b="27940"/>
                <wp:wrapNone/>
                <wp:docPr id="193837219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173772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5849C5F" w14:textId="1595B7AC" w:rsidR="00C33626" w:rsidRDefault="00C33626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33EE62AF" w14:textId="516B0F3D" w:rsidR="001C2EDB" w:rsidRDefault="00DE2338" w:rsidP="00EF0E4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E2338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Виконання ПВ №15 "Навчання стрільби із - за укриття, з різних положень, з слабкої </w:t>
                            </w:r>
                            <w:r w:rsidRPr="00DE2338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руки"з використанням страйкбольного обладнання)” (теоретично-практично).</w:t>
                            </w:r>
                          </w:p>
                          <w:p w14:paraId="5718A40B" w14:textId="0C85A14E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1F6569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65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1F656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675A12EF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05954BF8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4B902735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43D0C58" w14:textId="77777777" w:rsidR="00C33626" w:rsidRPr="00C33626" w:rsidRDefault="00C33626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650F81FB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4B62A" id="_x0000_s1029" type="#_x0000_t202" style="position:absolute;left:0;text-align:left;margin-left:49.4pt;margin-top:12.35pt;width:245.85pt;height:136.85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GJaGgIAACYEAAAOAAAAZHJzL2Uyb0RvYy54bWysU8tu2zAQvBfoPxC813rYqR3BcpA6SFEg&#10;fQBpP4CiKIkoxWVJ2pL79V1SiuOkt6I6EFwtOTs7O9zejL0iR2GdBF3SbJFSIjSHWuq2pD++37/b&#10;UOI80zVToEVJT8LRm93bN9vBFCKHDlQtLEEQ7YrBlLTz3hRJ4ngneuYWYITGZAO2Zx5D2ya1ZQOi&#10;9yrJ0/R9MoCtjQUunMO/d1OS7iJ+0wjuvzaNE56okiI3H1cb1yqsyW7LitYy00k+02D/wKJnUmPR&#10;M9Qd84wcrPwLqpfcgoPGLzj0CTSN5CL2gN1k6atuHjtmROwFxXHmLJP7f7D8y/HRfLPEjx9gxAHG&#10;Jpx5AP7TEQ37julW3FoLQydYjYWzIFkyGFfMV4PUrnABpBo+Q41DZgcPEWhsbB9UwT4JouMATmfR&#10;xegJx5/LLM/z6ytKOOay9XK9zpexBiuerhvr/EcBPQmbklqcaoRnxwfnAx1WPB0J1RwoWd9LpWIQ&#10;nCT2ypIjQw9U7dTAq1NKkwGpbLIUOfLe1CWtKzWJ8QLNttUZK43fzPVF0V56dLWSfUk3l4eUnrUL&#10;ck3C+bEaicR6sekgZQX1CcW0MJkVHxduOrC/KRnQqCV1vw7MCkrUJ40Duc5Wq+DsGKyu1jkG9jJT&#10;XWaY5ghVUk/JtN376TUcjJVth5UmC2i4xSE2Msr7zGqmj2aMqs8PJ7j9Mo6nnp/37g8AAAD//wMA&#10;UEsDBBQABgAIAAAAIQBK0Pyy3QAAAAkBAAAPAAAAZHJzL2Rvd25yZXYueG1sTI/BTsMwEETvSPyD&#10;tUhcKuq0SmgS4lSoEuIKLR+wjZfEEK+j2GnSv8ec4Lgzo5m31X6xvbjQ6I1jBZt1AoK4cdpwq+Dj&#10;9PKQg/ABWWPvmBRcycO+vr2psNRu5ne6HEMrYgn7EhV0IQyllL7pyKJfu4E4ep9utBjiObZSjzjH&#10;ctvLbZI8SouG40KHAx06ar6Pk1WA6Zy9+c3X6tWcVlMWdleHB6PU/d3y/AQi0BL+wvCLH9Ghjkxn&#10;N7H2oldQ5JE8KNimOxDRz4okA3GOQpGnIOtK/v+g/gEAAP//AwBQSwECLQAUAAYACAAAACEAtoM4&#10;kv4AAADhAQAAEwAAAAAAAAAAAAAAAAAAAAAAW0NvbnRlbnRfVHlwZXNdLnhtbFBLAQItABQABgAI&#10;AAAAIQA4/SH/1gAAAJQBAAALAAAAAAAAAAAAAAAAAC8BAABfcmVscy8ucmVsc1BLAQItABQABgAI&#10;AAAAIQBsWGJaGgIAACYEAAAOAAAAAAAAAAAAAAAAAC4CAABkcnMvZTJvRG9jLnhtbFBLAQItABQA&#10;BgAIAAAAIQBK0Pyy3QAAAAkBAAAPAAAAAAAAAAAAAAAAAHQEAABkcnMvZG93bnJldi54bWxQSwUG&#10;AAAAAAQABADzAAAAfgUAAAAA&#10;" fillcolor="white [3212]" strokeweight="3pt">
                <v:stroke linestyle="thinThin"/>
                <v:textbox>
                  <w:txbxContent>
                    <w:p w14:paraId="45849C5F" w14:textId="1595B7AC" w:rsidR="00C33626" w:rsidRDefault="00C33626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33EE62AF" w14:textId="516B0F3D" w:rsidR="001C2EDB" w:rsidRDefault="00DE2338" w:rsidP="00EF0E4C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DE2338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Виконання ПВ №15 "Навчання стрільби із - за укриття, з різних положень, з слабкої </w:t>
                      </w:r>
                      <w:r w:rsidRPr="00DE2338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руки"з використанням страйкбольного обладнання)” (теоретично-практично).</w:t>
                      </w:r>
                    </w:p>
                    <w:p w14:paraId="5718A40B" w14:textId="0C85A14E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1F6569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65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1F656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675A12EF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05954BF8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4B902735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43D0C58" w14:textId="77777777" w:rsidR="00C33626" w:rsidRPr="00C33626" w:rsidRDefault="00C33626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650F81FB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1AEB5EAB" wp14:editId="5ED656B9">
                <wp:simplePos x="0" y="0"/>
                <wp:positionH relativeFrom="column">
                  <wp:posOffset>6508529</wp:posOffset>
                </wp:positionH>
                <wp:positionV relativeFrom="paragraph">
                  <wp:posOffset>116344</wp:posOffset>
                </wp:positionV>
                <wp:extent cx="3122295" cy="1724660"/>
                <wp:effectExtent l="12700" t="12700" r="27305" b="27940"/>
                <wp:wrapNone/>
                <wp:docPr id="42973266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1724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C279F60" w14:textId="6EF33C2E" w:rsidR="00C33626" w:rsidRDefault="00C33626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4C36AAD1" w14:textId="4ACA56CC" w:rsidR="001C2EDB" w:rsidRPr="00C33626" w:rsidRDefault="00DE2338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E2338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Виконання ПВ №14 "Перший постріл з поворотом (з використанням </w:t>
                            </w:r>
                            <w:r w:rsidRPr="00DE2338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страйкбольного обладнання)” (теоретично-практично)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187418CB" w14:textId="6D86678A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1F6569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65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1F656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38E7D81F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315AF5D4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09959452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A67BA25" w14:textId="77777777" w:rsidR="00C33626" w:rsidRPr="00C33626" w:rsidRDefault="00C33626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085D0BAA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EB5EAB" id="_x0000_s1030" type="#_x0000_t202" style="position:absolute;left:0;text-align:left;margin-left:512.5pt;margin-top:9.15pt;width:245.85pt;height:135.8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PEZGgIAACYEAAAOAAAAZHJzL2Uyb0RvYy54bWysU8Fu2zAMvQ/YPwi6L469NE2NOEWXosOA&#10;rhvQ7QNkWbaFSaImKbGzrx8lp2mW3Yb5IIgm9Ug+Pq5vR63IXjgvwVQ0n80pEYZDI01X0e/fHt6t&#10;KPGBmYYpMKKiB+Hp7ebtm/VgS1FAD6oRjiCI8eVgK9qHYMss87wXmvkZWGHQ2YLTLKDpuqxxbEB0&#10;rbJiPl9mA7jGOuDCe/x7PznpJuG3reDhS9t6EYiqKNYW0unSWccz26xZ2Tlme8mPZbB/qEIzaTDp&#10;CeqeBUZ2Tv4FpSV34KENMw46g7aVXKQesJt8ftHNc8+sSL0gOd6eaPL/D5Y/7Z/tV0fC+AFGHGBq&#10;wttH4D88MbDtmenEnXMw9II1mDiPlGWD9eXxaaTalz6C1MNnaHDIbBcgAY2t05EV7JMgOg7gcCJd&#10;jIFw/Pk+L4ri5ooSjr78ulgsl2ksGStfnlvnw0cBmsRLRR1ONcGz/aMPsRxWvoTEbB6UbB6kUsmI&#10;ShJb5cieoQbqbmrgIkoZMmApq3yONXJtm4o2tZrI+APNdfUJa56+xMcFnJYBVa2krujqPEiZI3eR&#10;rom4MNYjkZhvEYEilTU0ByTTwSRWXC689OB+UTKgUCvqf+6YE5SoTwYHcpMvFlHZyVhcXRdouHNP&#10;fe5hhiNURQMl03Ubpm3YWSe7HjNNEjBwh0NsZaL3tapj+SjGxPpxcaLaz+0U9brem98AAAD//wMA&#10;UEsDBBQABgAIAAAAIQCnPBr34AAAAAwBAAAPAAAAZHJzL2Rvd25yZXYueG1sTI/BTsMwEETvSPyD&#10;tUhcKuokkDYNcSpUCXGFlg/YxtskJV5HsdOkf497gtuOdjTzptjOphMXGlxrWUG8jEAQV1a3XCv4&#10;Prw/ZSCcR9bYWSYFV3KwLe/vCsy1nfiLLntfixDCLkcFjfd9LqWrGjLolrYnDr+THQz6IIda6gGn&#10;EG46mUTRShpsOTQ02NOuoepnPxoF+DKlny4+Lz7aw2JM/fpqcdcq9fgwv72C8DT7PzPc8AM6lIHp&#10;aEfWTnRBR0kaxvhwZc8gbo40Xq1BHBUk2WYDsizk/xHlLwAAAP//AwBQSwECLQAUAAYACAAAACEA&#10;toM4kv4AAADhAQAAEwAAAAAAAAAAAAAAAAAAAAAAW0NvbnRlbnRfVHlwZXNdLnhtbFBLAQItABQA&#10;BgAIAAAAIQA4/SH/1gAAAJQBAAALAAAAAAAAAAAAAAAAAC8BAABfcmVscy8ucmVsc1BLAQItABQA&#10;BgAIAAAAIQBtoPEZGgIAACYEAAAOAAAAAAAAAAAAAAAAAC4CAABkcnMvZTJvRG9jLnhtbFBLAQIt&#10;ABQABgAIAAAAIQCnPBr34AAAAAwBAAAPAAAAAAAAAAAAAAAAAHQEAABkcnMvZG93bnJldi54bWxQ&#10;SwUGAAAAAAQABADzAAAAgQUAAAAA&#10;" fillcolor="white [3212]" strokeweight="3pt">
                <v:stroke linestyle="thinThin"/>
                <v:textbox>
                  <w:txbxContent>
                    <w:p w14:paraId="7C279F60" w14:textId="6EF33C2E" w:rsidR="00C33626" w:rsidRDefault="00C33626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4C36AAD1" w14:textId="4ACA56CC" w:rsidR="001C2EDB" w:rsidRPr="00C33626" w:rsidRDefault="00DE2338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DE2338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Виконання ПВ №14 "Перший постріл з поворотом (з використанням </w:t>
                      </w:r>
                      <w:r w:rsidRPr="00DE2338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страйкбольного обладнання)” (теоретично-практично)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187418CB" w14:textId="6D86678A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1F6569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65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1F656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38E7D81F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315AF5D4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09959452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A67BA25" w14:textId="77777777" w:rsidR="00C33626" w:rsidRPr="00C33626" w:rsidRDefault="00C33626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085D0BAA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1B7047B" w14:textId="0D14A63F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533D087" w14:textId="2C412959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FD3AFD2" w14:textId="019D634C" w:rsidR="004D39AE" w:rsidRPr="00F73890" w:rsidRDefault="00C466A7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4F8886A8" wp14:editId="3CE4E05D">
                <wp:simplePos x="0" y="0"/>
                <wp:positionH relativeFrom="column">
                  <wp:posOffset>3686809</wp:posOffset>
                </wp:positionH>
                <wp:positionV relativeFrom="paragraph">
                  <wp:posOffset>195580</wp:posOffset>
                </wp:positionV>
                <wp:extent cx="2844789" cy="38712"/>
                <wp:effectExtent l="38100" t="114300" r="0" b="114300"/>
                <wp:wrapNone/>
                <wp:docPr id="2113654041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60000" flipH="1">
                          <a:off x="0" y="0"/>
                          <a:ext cx="2844789" cy="38712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B1C5C6" id="Straight Arrow Connector 6" o:spid="_x0000_s1026" type="#_x0000_t32" style="position:absolute;margin-left:290.3pt;margin-top:15.4pt;width:224pt;height:3.05pt;rotation:-1;flip:x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FQf1wEAAO8DAAAOAAAAZHJzL2Uyb0RvYy54bWysU8tu2zAQvBfoPxC815LcJHYMyzk4fRyK&#10;NujjAxhqaRGgSGK5teS/74qylSIFCqSoDoT4mNmZ4XJ7N3ROHAGTDb6W1aKUArwOjfWHWv74/v7N&#10;WopEyjfKBQ+1PEGSd7vXr7Z93MAytME1gIJJfNr0sZYtUdwURdItdCotQgTPmyZgp4ineCgaVD2z&#10;d65YluVN0QdsIgYNKfHq/bQpd5nfGND0xZgEJFwtWRvlEfP4OI7Fbqs2B1SxtfosQ/2Dik5Zz0Vn&#10;qntFSvxE+wdVZzWGFAwtdOiKYIzVkD2wm6p85uZbqyJkLxxOinNM6f/R6s/HvX9AjqGPaZPiA44u&#10;BoOdwMBp3ZT8SWGcjR/5frNHVi2GHOFpjhAGEpoXl+urq9X6VgrNe2/Xq2o5RlxMlCN1xEQfIHRi&#10;/KllIlT20NI+eM+XFXAqoY6fEk3AC2AEOy/6Wl6vqusyKyFl3TvfCDpF7i1Cq/zBwbmi81z4yVX+&#10;o5ODiegrGGEbVjwVzA0He4fiqLhVlNbgqZqZ+PQIM9a5GThJ+CvwfH6EQm7Gl4BnRK4cPM3gzvqA&#10;OYBn1Wm4SDbT+UsCk+8xgsfQnPJ952i4q/LtnF/A2La/zzP86Z3ufgEAAP//AwBQSwMEFAAGAAgA&#10;AAAhADgqhVjgAAAACgEAAA8AAABkcnMvZG93bnJldi54bWxMj8tOwzAQRfdI/IM1SGwqajeoURri&#10;VAipiwpEoTzWbjwkEfE4it02/XumK7qcO0f3USxH14kDDqH1pGE2VSCQKm9bqjV8fqzuMhAhGrKm&#10;84QaThhgWV5fFSa3/kjveNjGWrAJhdxoaGLscylD1aAzYep7JP79+MGZyOdQSzuYI5u7TiZKpdKZ&#10;ljihMT0+NVj9bvdOw/NsfZossmE9oWQzb99evjbfryutb2/GxwcQEcf4D8O5PleHkjvt/J5sEJ2G&#10;eaZSRjXcK55wBlSSsbJjJV2ALAt5OaH8AwAA//8DAFBLAQItABQABgAIAAAAIQC2gziS/gAAAOEB&#10;AAATAAAAAAAAAAAAAAAAAAAAAABbQ29udGVudF9UeXBlc10ueG1sUEsBAi0AFAAGAAgAAAAhADj9&#10;If/WAAAAlAEAAAsAAAAAAAAAAAAAAAAALwEAAF9yZWxzLy5yZWxzUEsBAi0AFAAGAAgAAAAhAPeQ&#10;VB/XAQAA7wMAAA4AAAAAAAAAAAAAAAAALgIAAGRycy9lMm9Eb2MueG1sUEsBAi0AFAAGAAgAAAAh&#10;ADgqhVjgAAAACgEAAA8AAAAAAAAAAAAAAAAAMQQAAGRycy9kb3ducmV2LnhtbFBLBQYAAAAABAAE&#10;APMAAAA+BQAAAAA=&#10;" strokecolor="#4472c4 [3204]" strokeweight="4.5pt">
                <v:stroke endarrow="block" joinstyle="miter"/>
              </v:shape>
            </w:pict>
          </mc:Fallback>
        </mc:AlternateContent>
      </w:r>
    </w:p>
    <w:p w14:paraId="270CF0E5" w14:textId="4C88148D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682405B" w14:textId="5BC7DD5B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DEBC19E" w14:textId="781B1348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86FAD15" w14:textId="6518A272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F4FBA93" w14:textId="77E0D349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B558DF" w14:textId="4CF15444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81F10B8" w14:textId="65C9D7E8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D1350A" w14:textId="06CDF426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6ECAFE6" w14:textId="27B02FA3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bookmarkEnd w:id="8"/>
    <w:p w14:paraId="466BEC9F" w14:textId="5B0EA98B" w:rsidR="00781C53" w:rsidRPr="00DE2F43" w:rsidRDefault="00781C53" w:rsidP="00F818CE">
      <w:pPr>
        <w:pStyle w:val="1"/>
        <w:spacing w:line="240" w:lineRule="auto"/>
        <w:ind w:left="0" w:firstLine="0"/>
        <w:rPr>
          <w:b/>
          <w:szCs w:val="28"/>
          <w:lang w:val="ru-RU"/>
        </w:rPr>
      </w:pPr>
    </w:p>
    <w:p w14:paraId="5C3AF4AF" w14:textId="2F0E4066" w:rsidR="009B3888" w:rsidRPr="00F73890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E573432" w14:textId="2DE12A5C" w:rsidR="00700ED1" w:rsidRPr="00F73890" w:rsidRDefault="00700ED1" w:rsidP="00700ED1">
      <w:pPr>
        <w:pStyle w:val="1"/>
        <w:spacing w:line="240" w:lineRule="auto"/>
        <w:ind w:left="0" w:firstLine="709"/>
        <w:rPr>
          <w:i/>
          <w:color w:val="000000"/>
          <w:sz w:val="24"/>
        </w:rPr>
      </w:pPr>
      <w:bookmarkStart w:id="13" w:name="_Hlk207965958"/>
    </w:p>
    <w:p w14:paraId="08E64E11" w14:textId="77777777" w:rsidR="00D5755D" w:rsidRPr="00F73890" w:rsidRDefault="00D5755D">
      <w:pPr>
        <w:rPr>
          <w:rFonts w:ascii="Times New Roman" w:hAnsi="Times New Roman"/>
          <w:i/>
          <w:snapToGrid w:val="0"/>
          <w:color w:val="000000"/>
          <w:lang w:val="uk-UA"/>
        </w:rPr>
      </w:pPr>
      <w:r w:rsidRPr="00F73890">
        <w:rPr>
          <w:i/>
          <w:color w:val="000000"/>
          <w:lang w:val="uk-UA"/>
        </w:rPr>
        <w:br w:type="page"/>
      </w:r>
    </w:p>
    <w:p w14:paraId="766F321C" w14:textId="59A4232D" w:rsidR="00700ED1" w:rsidRPr="00F73890" w:rsidRDefault="00700ED1" w:rsidP="00700ED1">
      <w:pPr>
        <w:pStyle w:val="1"/>
        <w:spacing w:line="240" w:lineRule="auto"/>
        <w:ind w:left="0" w:firstLine="709"/>
        <w:rPr>
          <w:i/>
          <w:sz w:val="24"/>
        </w:rPr>
      </w:pPr>
      <w:r w:rsidRPr="00F73890">
        <w:rPr>
          <w:i/>
          <w:color w:val="000000"/>
          <w:sz w:val="24"/>
        </w:rPr>
        <w:lastRenderedPageBreak/>
        <w:t>Примітка:</w:t>
      </w:r>
    </w:p>
    <w:p w14:paraId="22E24C7E" w14:textId="77777777" w:rsidR="00700ED1" w:rsidRPr="00F73890" w:rsidRDefault="00700ED1" w:rsidP="00700ED1">
      <w:pPr>
        <w:pStyle w:val="1"/>
        <w:spacing w:line="240" w:lineRule="auto"/>
        <w:ind w:left="0" w:firstLine="2410"/>
        <w:rPr>
          <w:i/>
          <w:sz w:val="24"/>
        </w:rPr>
      </w:pPr>
      <w:r w:rsidRPr="00F73890">
        <w:rPr>
          <w:noProof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32F80861" wp14:editId="70664F0C">
                <wp:simplePos x="0" y="0"/>
                <wp:positionH relativeFrom="column">
                  <wp:posOffset>1750695</wp:posOffset>
                </wp:positionH>
                <wp:positionV relativeFrom="paragraph">
                  <wp:posOffset>81280</wp:posOffset>
                </wp:positionV>
                <wp:extent cx="1005840" cy="7620"/>
                <wp:effectExtent l="26670" t="90170" r="34290" b="83185"/>
                <wp:wrapNone/>
                <wp:docPr id="954590954" name="Пряма зі стрілкою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183C3C" id="Пряма зі стрілкою 42" o:spid="_x0000_s1026" type="#_x0000_t32" style="position:absolute;margin-left:137.85pt;margin-top:6.4pt;width:79.2pt;height:.6pt;flip:y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eP1gEAAIYDAAAOAAAAZHJzL2Uyb0RvYy54bWysU02PEzEMvSPxH6Lc6UwL7FajTvfQZbks&#10;UGkX7mmSmYnIxJGddtp/T5yWLh83xCVyYvv5+dlZ3R1HLw4WyUFo5XxWS2GDBuNC38qvzw9vllJQ&#10;UsEoD8G28mRJ3q1fv1pNsbELGMAbiyKDBGqm2MohpdhUFenBjopmEG3Izg5wVClfsa8Mqimjj75a&#10;1PVNNQGaiKAtUX69PzvluuB3ndXpS9eRTcK3MnNL5cRy7vis1ivV9Kji4PSFhvoHFqNyIRe9Qt2r&#10;pMQe3V9Qo9MIBF2aaRgr6DqnbekhdzOv/+jmaVDRll6yOBSvMtH/g9WfD5uwRaauj+EpPoL+TiLA&#10;ZlCht4XA8ynmwc1ZqmqK1FxT+EJxi2I3fQKTY9Q+QVHh2OEoOu/iN05k8NypOBbZT1fZ7TEJnR/n&#10;df1++S5PR2ff7c2iTKVSDaNwbkRKHy2Mgo1WUkLl+iFtIIQ8X8BzBXV4pMQcXxI4OcCD876M2Qcx&#10;tfLtMtcrnAi8M+zlOMJ+t/EoDoo3pb6tNz9p/BaGsA+moA1WmQ8XOynnsy1SkSqhy+J5K7ncaI0U&#10;3ubPwdaZnw8XKVk9XlVqdmBOW2Q33/KwSyOXxeRt+vVeol6+z/oHAAAA//8DAFBLAwQUAAYACAAA&#10;ACEA36KO6t8AAAAJAQAADwAAAGRycy9kb3ducmV2LnhtbEyPwU7DMBBE70j8g7VI3KjTkNIS4lRV&#10;oRdOpVCp3NxkSSLsdRQ7TfL3LCc47szT7Ey2Hq0RF+x840jBfBaBQCpc2VCl4ON9d7cC4YOmUhtH&#10;qGBCD+v8+irTaekGesPLIVSCQ8inWkEdQptK6YsarfYz1yKx9+U6qwOfXSXLTg8cbo2Mo+hBWt0Q&#10;f6h1i9sai+9DbxWcJv/82izM5nG36l8+j9tqaoe9Urc34+YJRMAx/MHwW5+rQ86dzq6n0gujIF4u&#10;loyyEfMEBpL7ZA7izEISgcwz+X9B/gMAAP//AwBQSwECLQAUAAYACAAAACEAtoM4kv4AAADhAQAA&#10;EwAAAAAAAAAAAAAAAAAAAAAAW0NvbnRlbnRfVHlwZXNdLnhtbFBLAQItABQABgAIAAAAIQA4/SH/&#10;1gAAAJQBAAALAAAAAAAAAAAAAAAAAC8BAABfcmVscy8ucmVsc1BLAQItABQABgAIAAAAIQDZgReP&#10;1gEAAIYDAAAOAAAAAAAAAAAAAAAAAC4CAABkcnMvZTJvRG9jLnhtbFBLAQItABQABgAIAAAAIQDf&#10;oo7q3wAAAAkBAAAPAAAAAAAAAAAAAAAAADAEAABkcnMvZG93bnJldi54bWxQSwUGAAAAAAQABADz&#10;AAAAPAUAAAAA&#10;" strokecolor="#0070c0" strokeweight="3pt">
                <v:stroke endarrow="block"/>
              </v:shape>
            </w:pict>
          </mc:Fallback>
        </mc:AlternateContent>
      </w:r>
      <w:r w:rsidRPr="00F73890"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5E9D3C0A" w14:textId="77777777" w:rsidR="00700ED1" w:rsidRPr="00F73890" w:rsidRDefault="00700ED1" w:rsidP="00700ED1">
      <w:pPr>
        <w:pStyle w:val="1"/>
        <w:spacing w:line="240" w:lineRule="auto"/>
        <w:ind w:left="0" w:firstLine="0"/>
        <w:jc w:val="center"/>
        <w:rPr>
          <w:i/>
          <w:color w:val="000000"/>
          <w:sz w:val="24"/>
        </w:rPr>
      </w:pPr>
      <w:r w:rsidRPr="00F73890">
        <w:rPr>
          <w:i/>
          <w:color w:val="000000"/>
          <w:sz w:val="24"/>
        </w:rPr>
        <w:t>2. Заміна навчальних точок відбувається за командою керівника заняття</w:t>
      </w:r>
    </w:p>
    <w:p w14:paraId="5115234C" w14:textId="77777777" w:rsidR="00700ED1" w:rsidRPr="00F73890" w:rsidRDefault="00700ED1" w:rsidP="00700ED1">
      <w:pPr>
        <w:pStyle w:val="1"/>
        <w:spacing w:line="240" w:lineRule="auto"/>
        <w:ind w:left="3207" w:firstLine="0"/>
        <w:rPr>
          <w:i/>
          <w:sz w:val="24"/>
        </w:rPr>
      </w:pPr>
    </w:p>
    <w:bookmarkEnd w:id="13"/>
    <w:p w14:paraId="45291B58" w14:textId="77777777" w:rsidR="001F79F8" w:rsidRPr="00F73890" w:rsidRDefault="001F79F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B2A10A" w14:textId="5B008E4F" w:rsidR="00FB1444" w:rsidRPr="00F73890" w:rsidRDefault="00F373A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b/>
          <w:szCs w:val="28"/>
        </w:rPr>
        <w:t>Заключна частина –</w:t>
      </w:r>
      <w:r w:rsidRPr="00F73890">
        <w:rPr>
          <w:szCs w:val="28"/>
        </w:rPr>
        <w:t xml:space="preserve"> </w:t>
      </w:r>
      <w:r w:rsidR="004F3C5A" w:rsidRPr="00F73890">
        <w:rPr>
          <w:b/>
          <w:szCs w:val="28"/>
          <w:u w:val="single"/>
        </w:rPr>
        <w:t>5</w:t>
      </w:r>
      <w:r w:rsidRPr="00F73890">
        <w:rPr>
          <w:color w:val="FF0000"/>
          <w:szCs w:val="28"/>
        </w:rPr>
        <w:t xml:space="preserve"> </w:t>
      </w:r>
      <w:r w:rsidRPr="00F73890">
        <w:rPr>
          <w:b/>
          <w:szCs w:val="28"/>
        </w:rPr>
        <w:t>хв.</w:t>
      </w:r>
    </w:p>
    <w:p w14:paraId="7BD8CBFB" w14:textId="77777777" w:rsidR="00FB1444" w:rsidRPr="00F73890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1643BC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C315E56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4CFCD751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Окремо провожу розбір занять з керівниками на навчальних місцях.</w:t>
      </w:r>
    </w:p>
    <w:p w14:paraId="1ADD229C" w14:textId="77777777" w:rsidR="00FB1444" w:rsidRPr="00F73890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30856887" w14:textId="77777777" w:rsidR="00FB1444" w:rsidRPr="00F73890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63356D0B" w14:textId="4E77B893" w:rsidR="00FB1444" w:rsidRPr="00F73890" w:rsidRDefault="00F373A6" w:rsidP="007B6EA7">
      <w:pPr>
        <w:pStyle w:val="1"/>
        <w:spacing w:line="240" w:lineRule="auto"/>
        <w:jc w:val="left"/>
        <w:rPr>
          <w:szCs w:val="28"/>
        </w:rPr>
      </w:pPr>
      <w:r w:rsidRPr="00F73890">
        <w:rPr>
          <w:szCs w:val="28"/>
        </w:rPr>
        <w:t>Керівник заняття</w:t>
      </w:r>
      <w:r w:rsidR="00EF60C0" w:rsidRPr="00F73890">
        <w:rPr>
          <w:szCs w:val="28"/>
        </w:rPr>
        <w:t>:</w:t>
      </w:r>
    </w:p>
    <w:p w14:paraId="6E57EAA7" w14:textId="10824E20" w:rsidR="00EF60C0" w:rsidRPr="00F73890" w:rsidRDefault="00EF60C0" w:rsidP="007B6EA7">
      <w:pPr>
        <w:pStyle w:val="1"/>
        <w:spacing w:line="240" w:lineRule="auto"/>
        <w:jc w:val="left"/>
        <w:rPr>
          <w:szCs w:val="28"/>
        </w:rPr>
      </w:pPr>
      <w:r w:rsidRPr="00F73890">
        <w:rPr>
          <w:szCs w:val="28"/>
        </w:rPr>
        <w:t>Командир 1 навчальної роти-старший викладач 1 навчального батальйону</w:t>
      </w:r>
    </w:p>
    <w:p w14:paraId="65929376" w14:textId="5544709D" w:rsidR="00EF60C0" w:rsidRPr="00F73890" w:rsidRDefault="00EF60C0" w:rsidP="007B6EA7">
      <w:pPr>
        <w:pStyle w:val="1"/>
        <w:spacing w:line="240" w:lineRule="auto"/>
        <w:jc w:val="left"/>
      </w:pPr>
      <w:r w:rsidRPr="00F73890">
        <w:rPr>
          <w:szCs w:val="28"/>
        </w:rPr>
        <w:t xml:space="preserve">майор </w:t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  <w:t xml:space="preserve">    Дмитро СТЕПАНЮК</w:t>
      </w:r>
    </w:p>
    <w:sectPr w:rsidR="00EF60C0" w:rsidRPr="00F73890" w:rsidSect="00675B6F">
      <w:pgSz w:w="16838" w:h="11906" w:orient="landscape"/>
      <w:pgMar w:top="426" w:right="678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56DDA" w14:textId="77777777" w:rsidR="0035541B" w:rsidRDefault="0035541B">
      <w:r>
        <w:separator/>
      </w:r>
    </w:p>
  </w:endnote>
  <w:endnote w:type="continuationSeparator" w:id="0">
    <w:p w14:paraId="6C283FAA" w14:textId="77777777" w:rsidR="0035541B" w:rsidRDefault="00355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5F838" w14:textId="77777777" w:rsidR="0035541B" w:rsidRDefault="0035541B">
      <w:r>
        <w:separator/>
      </w:r>
    </w:p>
  </w:footnote>
  <w:footnote w:type="continuationSeparator" w:id="0">
    <w:p w14:paraId="6A24FDB8" w14:textId="77777777" w:rsidR="0035541B" w:rsidRDefault="003554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194177F2"/>
    <w:multiLevelType w:val="hybridMultilevel"/>
    <w:tmpl w:val="DA1AA9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232474170">
    <w:abstractNumId w:val="3"/>
  </w:num>
  <w:num w:numId="2" w16cid:durableId="1430390614">
    <w:abstractNumId w:val="5"/>
  </w:num>
  <w:num w:numId="3" w16cid:durableId="777601654">
    <w:abstractNumId w:val="2"/>
  </w:num>
  <w:num w:numId="4" w16cid:durableId="331572009">
    <w:abstractNumId w:val="1"/>
  </w:num>
  <w:num w:numId="5" w16cid:durableId="688415293">
    <w:abstractNumId w:val="6"/>
  </w:num>
  <w:num w:numId="6" w16cid:durableId="1754427204">
    <w:abstractNumId w:val="8"/>
  </w:num>
  <w:num w:numId="7" w16cid:durableId="71970572">
    <w:abstractNumId w:val="7"/>
  </w:num>
  <w:num w:numId="8" w16cid:durableId="864366161">
    <w:abstractNumId w:val="4"/>
  </w:num>
  <w:num w:numId="9" w16cid:durableId="1887256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4D99"/>
    <w:rsid w:val="00006566"/>
    <w:rsid w:val="0001174D"/>
    <w:rsid w:val="00011ADE"/>
    <w:rsid w:val="00011F64"/>
    <w:rsid w:val="00013ABF"/>
    <w:rsid w:val="000147E4"/>
    <w:rsid w:val="00014C38"/>
    <w:rsid w:val="000172F9"/>
    <w:rsid w:val="00017F2B"/>
    <w:rsid w:val="00025E08"/>
    <w:rsid w:val="000401D5"/>
    <w:rsid w:val="00042F1F"/>
    <w:rsid w:val="00047328"/>
    <w:rsid w:val="000512CF"/>
    <w:rsid w:val="000513E5"/>
    <w:rsid w:val="00054380"/>
    <w:rsid w:val="000605EF"/>
    <w:rsid w:val="00065F0C"/>
    <w:rsid w:val="000676D4"/>
    <w:rsid w:val="000713F8"/>
    <w:rsid w:val="00077B3E"/>
    <w:rsid w:val="00083C37"/>
    <w:rsid w:val="0008641D"/>
    <w:rsid w:val="00092C9B"/>
    <w:rsid w:val="000A0E88"/>
    <w:rsid w:val="000B000C"/>
    <w:rsid w:val="000B7567"/>
    <w:rsid w:val="000B7F7A"/>
    <w:rsid w:val="000C00DD"/>
    <w:rsid w:val="000D5764"/>
    <w:rsid w:val="000E2396"/>
    <w:rsid w:val="000E7FD0"/>
    <w:rsid w:val="000F2E76"/>
    <w:rsid w:val="000F4354"/>
    <w:rsid w:val="00117893"/>
    <w:rsid w:val="001217BF"/>
    <w:rsid w:val="001226A8"/>
    <w:rsid w:val="00126A48"/>
    <w:rsid w:val="001412EA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C2EDB"/>
    <w:rsid w:val="001D29EB"/>
    <w:rsid w:val="001D3550"/>
    <w:rsid w:val="001D4610"/>
    <w:rsid w:val="001D7E71"/>
    <w:rsid w:val="001D7E79"/>
    <w:rsid w:val="001E0FAF"/>
    <w:rsid w:val="001E3610"/>
    <w:rsid w:val="001F6569"/>
    <w:rsid w:val="001F674F"/>
    <w:rsid w:val="001F79F8"/>
    <w:rsid w:val="00200920"/>
    <w:rsid w:val="00212461"/>
    <w:rsid w:val="002140FD"/>
    <w:rsid w:val="002152EF"/>
    <w:rsid w:val="0021586B"/>
    <w:rsid w:val="0022551B"/>
    <w:rsid w:val="002264AE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461F"/>
    <w:rsid w:val="00286AD4"/>
    <w:rsid w:val="002A2031"/>
    <w:rsid w:val="002A29E0"/>
    <w:rsid w:val="002B255E"/>
    <w:rsid w:val="002D015C"/>
    <w:rsid w:val="002D5EAE"/>
    <w:rsid w:val="002D606A"/>
    <w:rsid w:val="002E7491"/>
    <w:rsid w:val="002F04DB"/>
    <w:rsid w:val="002F64D6"/>
    <w:rsid w:val="002F76F6"/>
    <w:rsid w:val="00300AAD"/>
    <w:rsid w:val="00300EA0"/>
    <w:rsid w:val="00304AE6"/>
    <w:rsid w:val="00313A0D"/>
    <w:rsid w:val="00314708"/>
    <w:rsid w:val="003171A3"/>
    <w:rsid w:val="00324F1B"/>
    <w:rsid w:val="00336511"/>
    <w:rsid w:val="003412E0"/>
    <w:rsid w:val="00342B58"/>
    <w:rsid w:val="00353E8E"/>
    <w:rsid w:val="0035541B"/>
    <w:rsid w:val="00355904"/>
    <w:rsid w:val="0036533A"/>
    <w:rsid w:val="003671D7"/>
    <w:rsid w:val="00374F5D"/>
    <w:rsid w:val="0038325C"/>
    <w:rsid w:val="003853E0"/>
    <w:rsid w:val="00387BE5"/>
    <w:rsid w:val="00387E77"/>
    <w:rsid w:val="00391C40"/>
    <w:rsid w:val="003A164A"/>
    <w:rsid w:val="003A5A6B"/>
    <w:rsid w:val="003B186E"/>
    <w:rsid w:val="003C00EC"/>
    <w:rsid w:val="003C11FB"/>
    <w:rsid w:val="003C21BD"/>
    <w:rsid w:val="003C3613"/>
    <w:rsid w:val="003D340B"/>
    <w:rsid w:val="003D6975"/>
    <w:rsid w:val="003F0549"/>
    <w:rsid w:val="003F248F"/>
    <w:rsid w:val="003F52D7"/>
    <w:rsid w:val="00403BC7"/>
    <w:rsid w:val="0041215F"/>
    <w:rsid w:val="00412D6F"/>
    <w:rsid w:val="00420AD7"/>
    <w:rsid w:val="00424693"/>
    <w:rsid w:val="00424B0D"/>
    <w:rsid w:val="0042594E"/>
    <w:rsid w:val="00434DCE"/>
    <w:rsid w:val="00436F9B"/>
    <w:rsid w:val="00440139"/>
    <w:rsid w:val="004469F9"/>
    <w:rsid w:val="00451941"/>
    <w:rsid w:val="00453515"/>
    <w:rsid w:val="004604C0"/>
    <w:rsid w:val="0046590C"/>
    <w:rsid w:val="00470DF1"/>
    <w:rsid w:val="0047410B"/>
    <w:rsid w:val="004858D9"/>
    <w:rsid w:val="004863C8"/>
    <w:rsid w:val="00487387"/>
    <w:rsid w:val="00494560"/>
    <w:rsid w:val="004961F2"/>
    <w:rsid w:val="00496BFE"/>
    <w:rsid w:val="004A0615"/>
    <w:rsid w:val="004A1A0E"/>
    <w:rsid w:val="004A323A"/>
    <w:rsid w:val="004A53E3"/>
    <w:rsid w:val="004A6562"/>
    <w:rsid w:val="004A7F28"/>
    <w:rsid w:val="004B22CB"/>
    <w:rsid w:val="004B3AD2"/>
    <w:rsid w:val="004B66C7"/>
    <w:rsid w:val="004C16C4"/>
    <w:rsid w:val="004C6371"/>
    <w:rsid w:val="004D033E"/>
    <w:rsid w:val="004D39AE"/>
    <w:rsid w:val="004E085A"/>
    <w:rsid w:val="004E40D7"/>
    <w:rsid w:val="004E7BE1"/>
    <w:rsid w:val="004F06B7"/>
    <w:rsid w:val="004F1BAE"/>
    <w:rsid w:val="004F3164"/>
    <w:rsid w:val="004F3C5A"/>
    <w:rsid w:val="004F6839"/>
    <w:rsid w:val="00507271"/>
    <w:rsid w:val="0051225B"/>
    <w:rsid w:val="00513A6A"/>
    <w:rsid w:val="00515F25"/>
    <w:rsid w:val="00520EAE"/>
    <w:rsid w:val="00523817"/>
    <w:rsid w:val="00524072"/>
    <w:rsid w:val="005243BB"/>
    <w:rsid w:val="00526414"/>
    <w:rsid w:val="0053336C"/>
    <w:rsid w:val="0053552A"/>
    <w:rsid w:val="005372C3"/>
    <w:rsid w:val="005442E4"/>
    <w:rsid w:val="00550289"/>
    <w:rsid w:val="00553444"/>
    <w:rsid w:val="0056072A"/>
    <w:rsid w:val="005629A1"/>
    <w:rsid w:val="0056388D"/>
    <w:rsid w:val="00571DB0"/>
    <w:rsid w:val="00573527"/>
    <w:rsid w:val="005748F0"/>
    <w:rsid w:val="00576AC1"/>
    <w:rsid w:val="0057725E"/>
    <w:rsid w:val="00580154"/>
    <w:rsid w:val="00584BE2"/>
    <w:rsid w:val="005905BA"/>
    <w:rsid w:val="005A11DA"/>
    <w:rsid w:val="005A5CB2"/>
    <w:rsid w:val="005A70DA"/>
    <w:rsid w:val="005B4D81"/>
    <w:rsid w:val="005B4FCD"/>
    <w:rsid w:val="005B5F08"/>
    <w:rsid w:val="005B64EF"/>
    <w:rsid w:val="005D1EA5"/>
    <w:rsid w:val="005D3E45"/>
    <w:rsid w:val="005D7B45"/>
    <w:rsid w:val="005E4080"/>
    <w:rsid w:val="005E4A0F"/>
    <w:rsid w:val="005F1CBB"/>
    <w:rsid w:val="005F2EDF"/>
    <w:rsid w:val="005F341E"/>
    <w:rsid w:val="005F50AC"/>
    <w:rsid w:val="006013A1"/>
    <w:rsid w:val="006017FE"/>
    <w:rsid w:val="00601BB9"/>
    <w:rsid w:val="00603133"/>
    <w:rsid w:val="006045ED"/>
    <w:rsid w:val="00617A4A"/>
    <w:rsid w:val="006239A7"/>
    <w:rsid w:val="006308C7"/>
    <w:rsid w:val="00634DA3"/>
    <w:rsid w:val="00636583"/>
    <w:rsid w:val="00640118"/>
    <w:rsid w:val="006402F8"/>
    <w:rsid w:val="00653635"/>
    <w:rsid w:val="006537A0"/>
    <w:rsid w:val="006552FF"/>
    <w:rsid w:val="00655891"/>
    <w:rsid w:val="0065746D"/>
    <w:rsid w:val="006636DB"/>
    <w:rsid w:val="006653D7"/>
    <w:rsid w:val="006678F3"/>
    <w:rsid w:val="00667DC4"/>
    <w:rsid w:val="00670632"/>
    <w:rsid w:val="00675B6F"/>
    <w:rsid w:val="006772EA"/>
    <w:rsid w:val="00683153"/>
    <w:rsid w:val="006872A0"/>
    <w:rsid w:val="00690289"/>
    <w:rsid w:val="006923E1"/>
    <w:rsid w:val="006B2308"/>
    <w:rsid w:val="006C59C3"/>
    <w:rsid w:val="006D34D3"/>
    <w:rsid w:val="006D3BD9"/>
    <w:rsid w:val="006D4951"/>
    <w:rsid w:val="006D5CE3"/>
    <w:rsid w:val="006D6CE8"/>
    <w:rsid w:val="006D7CBC"/>
    <w:rsid w:val="006E54D2"/>
    <w:rsid w:val="006E5916"/>
    <w:rsid w:val="006F29D4"/>
    <w:rsid w:val="006F60D9"/>
    <w:rsid w:val="00700ED1"/>
    <w:rsid w:val="00703D49"/>
    <w:rsid w:val="00711C68"/>
    <w:rsid w:val="00713981"/>
    <w:rsid w:val="0071474E"/>
    <w:rsid w:val="00715AC9"/>
    <w:rsid w:val="0071654C"/>
    <w:rsid w:val="00725046"/>
    <w:rsid w:val="007430B2"/>
    <w:rsid w:val="00751386"/>
    <w:rsid w:val="00752DCB"/>
    <w:rsid w:val="007569CA"/>
    <w:rsid w:val="007576D1"/>
    <w:rsid w:val="00761568"/>
    <w:rsid w:val="007745F7"/>
    <w:rsid w:val="00780E52"/>
    <w:rsid w:val="00781C53"/>
    <w:rsid w:val="007850F3"/>
    <w:rsid w:val="00787189"/>
    <w:rsid w:val="00787CED"/>
    <w:rsid w:val="007915C7"/>
    <w:rsid w:val="007A0EE9"/>
    <w:rsid w:val="007A6B56"/>
    <w:rsid w:val="007B436F"/>
    <w:rsid w:val="007B6EA7"/>
    <w:rsid w:val="007B7A63"/>
    <w:rsid w:val="007C10C2"/>
    <w:rsid w:val="007C318F"/>
    <w:rsid w:val="007E0C14"/>
    <w:rsid w:val="007E5EE8"/>
    <w:rsid w:val="007E6174"/>
    <w:rsid w:val="007F3BA2"/>
    <w:rsid w:val="007F6844"/>
    <w:rsid w:val="00800CF0"/>
    <w:rsid w:val="00810552"/>
    <w:rsid w:val="00813E4C"/>
    <w:rsid w:val="0081500D"/>
    <w:rsid w:val="0081604C"/>
    <w:rsid w:val="00820615"/>
    <w:rsid w:val="0082176F"/>
    <w:rsid w:val="00822011"/>
    <w:rsid w:val="008253D0"/>
    <w:rsid w:val="00826CE8"/>
    <w:rsid w:val="008309B1"/>
    <w:rsid w:val="00834DBF"/>
    <w:rsid w:val="00837490"/>
    <w:rsid w:val="008419A4"/>
    <w:rsid w:val="00842B64"/>
    <w:rsid w:val="00847176"/>
    <w:rsid w:val="00847910"/>
    <w:rsid w:val="00852585"/>
    <w:rsid w:val="00856CCA"/>
    <w:rsid w:val="00860719"/>
    <w:rsid w:val="00862AD7"/>
    <w:rsid w:val="00870F12"/>
    <w:rsid w:val="0088768E"/>
    <w:rsid w:val="0089178E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C3D5F"/>
    <w:rsid w:val="008D4231"/>
    <w:rsid w:val="008E38B6"/>
    <w:rsid w:val="008E54D3"/>
    <w:rsid w:val="008F4324"/>
    <w:rsid w:val="008F54E9"/>
    <w:rsid w:val="008F706E"/>
    <w:rsid w:val="009012A7"/>
    <w:rsid w:val="00902830"/>
    <w:rsid w:val="00903AFB"/>
    <w:rsid w:val="009066C1"/>
    <w:rsid w:val="00907C18"/>
    <w:rsid w:val="0092323F"/>
    <w:rsid w:val="009237A3"/>
    <w:rsid w:val="0092738D"/>
    <w:rsid w:val="0093024A"/>
    <w:rsid w:val="0093276F"/>
    <w:rsid w:val="0094122B"/>
    <w:rsid w:val="00947503"/>
    <w:rsid w:val="009520F7"/>
    <w:rsid w:val="00952C19"/>
    <w:rsid w:val="00962A4F"/>
    <w:rsid w:val="00976A64"/>
    <w:rsid w:val="00990602"/>
    <w:rsid w:val="00990C68"/>
    <w:rsid w:val="00996D2C"/>
    <w:rsid w:val="009A0149"/>
    <w:rsid w:val="009B3888"/>
    <w:rsid w:val="009B52BC"/>
    <w:rsid w:val="009C02D4"/>
    <w:rsid w:val="009C1BFE"/>
    <w:rsid w:val="009C3353"/>
    <w:rsid w:val="009C6C50"/>
    <w:rsid w:val="009C73D0"/>
    <w:rsid w:val="009E0BD9"/>
    <w:rsid w:val="009E2B0D"/>
    <w:rsid w:val="009E3C4F"/>
    <w:rsid w:val="009E70D2"/>
    <w:rsid w:val="009F086E"/>
    <w:rsid w:val="009F0EF6"/>
    <w:rsid w:val="009F53B4"/>
    <w:rsid w:val="009F6997"/>
    <w:rsid w:val="00A03BE8"/>
    <w:rsid w:val="00A04449"/>
    <w:rsid w:val="00A0450A"/>
    <w:rsid w:val="00A10553"/>
    <w:rsid w:val="00A13BC2"/>
    <w:rsid w:val="00A14495"/>
    <w:rsid w:val="00A27AD1"/>
    <w:rsid w:val="00A50D55"/>
    <w:rsid w:val="00A52700"/>
    <w:rsid w:val="00A54C10"/>
    <w:rsid w:val="00A62E19"/>
    <w:rsid w:val="00A65408"/>
    <w:rsid w:val="00A742CD"/>
    <w:rsid w:val="00A87679"/>
    <w:rsid w:val="00A87DDC"/>
    <w:rsid w:val="00A93B11"/>
    <w:rsid w:val="00A948F6"/>
    <w:rsid w:val="00AA5771"/>
    <w:rsid w:val="00AA6F3F"/>
    <w:rsid w:val="00AA7CA5"/>
    <w:rsid w:val="00AC00DD"/>
    <w:rsid w:val="00AC439C"/>
    <w:rsid w:val="00AC491B"/>
    <w:rsid w:val="00AC700A"/>
    <w:rsid w:val="00AE5528"/>
    <w:rsid w:val="00AF090D"/>
    <w:rsid w:val="00AF3528"/>
    <w:rsid w:val="00AF36FA"/>
    <w:rsid w:val="00AF6BE0"/>
    <w:rsid w:val="00AF754F"/>
    <w:rsid w:val="00B0303F"/>
    <w:rsid w:val="00B07554"/>
    <w:rsid w:val="00B1495B"/>
    <w:rsid w:val="00B17140"/>
    <w:rsid w:val="00B2279E"/>
    <w:rsid w:val="00B30263"/>
    <w:rsid w:val="00B33504"/>
    <w:rsid w:val="00B567D7"/>
    <w:rsid w:val="00B652B6"/>
    <w:rsid w:val="00B737E1"/>
    <w:rsid w:val="00B73C3F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62B2"/>
    <w:rsid w:val="00BA7B45"/>
    <w:rsid w:val="00BB5E5C"/>
    <w:rsid w:val="00BC0F93"/>
    <w:rsid w:val="00BC6965"/>
    <w:rsid w:val="00BE0C52"/>
    <w:rsid w:val="00BE1373"/>
    <w:rsid w:val="00BE3394"/>
    <w:rsid w:val="00BF1D12"/>
    <w:rsid w:val="00BF5A1B"/>
    <w:rsid w:val="00BF5F61"/>
    <w:rsid w:val="00C010A8"/>
    <w:rsid w:val="00C17735"/>
    <w:rsid w:val="00C22712"/>
    <w:rsid w:val="00C2740A"/>
    <w:rsid w:val="00C33626"/>
    <w:rsid w:val="00C40353"/>
    <w:rsid w:val="00C466A7"/>
    <w:rsid w:val="00C50880"/>
    <w:rsid w:val="00C514F0"/>
    <w:rsid w:val="00C544FE"/>
    <w:rsid w:val="00C627FD"/>
    <w:rsid w:val="00C63D18"/>
    <w:rsid w:val="00C644E1"/>
    <w:rsid w:val="00C71152"/>
    <w:rsid w:val="00C7793F"/>
    <w:rsid w:val="00C85DDF"/>
    <w:rsid w:val="00C87100"/>
    <w:rsid w:val="00C87D6F"/>
    <w:rsid w:val="00C94657"/>
    <w:rsid w:val="00CA0797"/>
    <w:rsid w:val="00CA6360"/>
    <w:rsid w:val="00CC0752"/>
    <w:rsid w:val="00CC2143"/>
    <w:rsid w:val="00CE0977"/>
    <w:rsid w:val="00CE2F22"/>
    <w:rsid w:val="00CF3775"/>
    <w:rsid w:val="00CF5A1A"/>
    <w:rsid w:val="00D056EF"/>
    <w:rsid w:val="00D205F4"/>
    <w:rsid w:val="00D47706"/>
    <w:rsid w:val="00D51954"/>
    <w:rsid w:val="00D52910"/>
    <w:rsid w:val="00D5755D"/>
    <w:rsid w:val="00D67368"/>
    <w:rsid w:val="00D701D0"/>
    <w:rsid w:val="00D726BF"/>
    <w:rsid w:val="00D744D8"/>
    <w:rsid w:val="00D81980"/>
    <w:rsid w:val="00D81B01"/>
    <w:rsid w:val="00D82911"/>
    <w:rsid w:val="00D951C7"/>
    <w:rsid w:val="00D97DC6"/>
    <w:rsid w:val="00DA3223"/>
    <w:rsid w:val="00DC57FB"/>
    <w:rsid w:val="00DC6639"/>
    <w:rsid w:val="00DC791D"/>
    <w:rsid w:val="00DE2338"/>
    <w:rsid w:val="00DE2F43"/>
    <w:rsid w:val="00DE507A"/>
    <w:rsid w:val="00DE6F16"/>
    <w:rsid w:val="00DF11CA"/>
    <w:rsid w:val="00DF1C55"/>
    <w:rsid w:val="00DF213F"/>
    <w:rsid w:val="00DF348E"/>
    <w:rsid w:val="00DF5FD0"/>
    <w:rsid w:val="00DF7F79"/>
    <w:rsid w:val="00E04CE8"/>
    <w:rsid w:val="00E06350"/>
    <w:rsid w:val="00E0700B"/>
    <w:rsid w:val="00E11550"/>
    <w:rsid w:val="00E14BD4"/>
    <w:rsid w:val="00E15C62"/>
    <w:rsid w:val="00E16C9B"/>
    <w:rsid w:val="00E17B42"/>
    <w:rsid w:val="00E21CCD"/>
    <w:rsid w:val="00E2267D"/>
    <w:rsid w:val="00E233EF"/>
    <w:rsid w:val="00E30C09"/>
    <w:rsid w:val="00E3403C"/>
    <w:rsid w:val="00E372CB"/>
    <w:rsid w:val="00E41B11"/>
    <w:rsid w:val="00E43C9B"/>
    <w:rsid w:val="00E442DA"/>
    <w:rsid w:val="00E457F4"/>
    <w:rsid w:val="00E5560C"/>
    <w:rsid w:val="00E566D4"/>
    <w:rsid w:val="00E61B45"/>
    <w:rsid w:val="00E71072"/>
    <w:rsid w:val="00E8431E"/>
    <w:rsid w:val="00E90694"/>
    <w:rsid w:val="00E9302F"/>
    <w:rsid w:val="00E93BBA"/>
    <w:rsid w:val="00E95322"/>
    <w:rsid w:val="00E9648E"/>
    <w:rsid w:val="00E96C2E"/>
    <w:rsid w:val="00EA5A24"/>
    <w:rsid w:val="00EB1189"/>
    <w:rsid w:val="00EB6088"/>
    <w:rsid w:val="00EB6A08"/>
    <w:rsid w:val="00EC18D9"/>
    <w:rsid w:val="00EC1C2E"/>
    <w:rsid w:val="00EC2D9D"/>
    <w:rsid w:val="00ED57C1"/>
    <w:rsid w:val="00EE3E22"/>
    <w:rsid w:val="00EF0E4C"/>
    <w:rsid w:val="00EF35D9"/>
    <w:rsid w:val="00EF4604"/>
    <w:rsid w:val="00EF60C0"/>
    <w:rsid w:val="00F04819"/>
    <w:rsid w:val="00F04A9F"/>
    <w:rsid w:val="00F05406"/>
    <w:rsid w:val="00F0681C"/>
    <w:rsid w:val="00F07B13"/>
    <w:rsid w:val="00F07E15"/>
    <w:rsid w:val="00F14E19"/>
    <w:rsid w:val="00F17A2B"/>
    <w:rsid w:val="00F31A12"/>
    <w:rsid w:val="00F32620"/>
    <w:rsid w:val="00F33859"/>
    <w:rsid w:val="00F33D2D"/>
    <w:rsid w:val="00F373A6"/>
    <w:rsid w:val="00F41679"/>
    <w:rsid w:val="00F42F6E"/>
    <w:rsid w:val="00F57EB1"/>
    <w:rsid w:val="00F6520E"/>
    <w:rsid w:val="00F66EBF"/>
    <w:rsid w:val="00F722F6"/>
    <w:rsid w:val="00F73890"/>
    <w:rsid w:val="00F818CE"/>
    <w:rsid w:val="00F92C0F"/>
    <w:rsid w:val="00F94FD0"/>
    <w:rsid w:val="00FB0881"/>
    <w:rsid w:val="00FB1444"/>
    <w:rsid w:val="00FB267F"/>
    <w:rsid w:val="00FB770C"/>
    <w:rsid w:val="00FC05DC"/>
    <w:rsid w:val="00FC5F06"/>
    <w:rsid w:val="00FC5F9D"/>
    <w:rsid w:val="00FD120C"/>
    <w:rsid w:val="00FE0413"/>
    <w:rsid w:val="00FE3300"/>
    <w:rsid w:val="00FE7A52"/>
    <w:rsid w:val="00FF7335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EA0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character" w:styleId="af0">
    <w:name w:val="Hyperlink"/>
    <w:basedOn w:val="a0"/>
    <w:uiPriority w:val="99"/>
    <w:unhideWhenUsed/>
    <w:rsid w:val="00F73890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F73890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F738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C40EB654-C8B1-453E-BABD-2CE4201D6E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813</TotalTime>
  <Pages>1</Pages>
  <Words>2823</Words>
  <Characters>1610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A2900</cp:lastModifiedBy>
  <cp:revision>71</cp:revision>
  <cp:lastPrinted>2026-02-18T18:02:00Z</cp:lastPrinted>
  <dcterms:created xsi:type="dcterms:W3CDTF">2025-07-25T15:51:00Z</dcterms:created>
  <dcterms:modified xsi:type="dcterms:W3CDTF">2026-02-18T18:31:00Z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