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CA3B9AB" w:rsidR="007609D2" w:rsidRDefault="0099006A">
      <w:pPr>
        <w:jc w:val="center"/>
        <w:rPr>
          <w:b/>
          <w:bCs/>
        </w:rPr>
      </w:pPr>
      <w:r w:rsidRPr="0099006A">
        <w:rPr>
          <w:color w:val="000000"/>
        </w:rPr>
        <w:drawing>
          <wp:anchor distT="0" distB="0" distL="114300" distR="114300" simplePos="0" relativeHeight="251658240" behindDoc="0" locked="0" layoutInCell="1" allowOverlap="1" wp14:anchorId="0C7A2019" wp14:editId="00169F14">
            <wp:simplePos x="0" y="0"/>
            <wp:positionH relativeFrom="column">
              <wp:posOffset>-556895</wp:posOffset>
            </wp:positionH>
            <wp:positionV relativeFrom="paragraph">
              <wp:posOffset>47105</wp:posOffset>
            </wp:positionV>
            <wp:extent cx="1457325" cy="1602740"/>
            <wp:effectExtent l="0" t="0" r="3175" b="0"/>
            <wp:wrapNone/>
            <wp:docPr id="76001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69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7" b="22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0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9621587">
                <wp:simplePos x="0" y="0"/>
                <wp:positionH relativeFrom="margin">
                  <wp:posOffset>-569637</wp:posOffset>
                </wp:positionH>
                <wp:positionV relativeFrom="paragraph">
                  <wp:posOffset>40797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4.85pt;margin-top:3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G2k3h3jAAAADg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321DC5E8" w:rsidR="007609D2" w:rsidRDefault="007609D2">
      <w:pPr>
        <w:jc w:val="center"/>
      </w:pP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ЛИШАК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Ігор</w:t>
      </w:r>
      <w:r>
        <w:rPr>
          <w:color w:val="000000"/>
          <w:u w:val="single"/>
        </w:rPr>
        <w:t>____________________</w:t>
      </w:r>
    </w:p>
    <w:p w14:paraId="1EA1C075" w14:textId="2A693FBB" w:rsidR="007609D2" w:rsidRDefault="0099006A">
      <w:pPr>
        <w:ind w:right="-1" w:firstLine="2268"/>
        <w:jc w:val="center"/>
        <w:rPr>
          <w:color w:val="000000"/>
        </w:rPr>
      </w:pPr>
      <w:r w:rsidRPr="0099006A">
        <w:rPr>
          <w:color w:val="000000"/>
        </w:rPr>
        <w:t xml:space="preserve"> </w:t>
      </w:r>
      <w:r w:rsidR="00000000"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proofErr w:type="spellStart"/>
      <w:r w:rsidR="00C01F36" w:rsidRPr="00C01F36">
        <w:rPr>
          <w:color w:val="000000"/>
        </w:rPr>
        <w:t>Ігорович</w:t>
      </w:r>
      <w:proofErr w:type="spellEnd"/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10AA1FE2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441249BD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1C157FF4" w:rsidR="007609D2" w:rsidRDefault="00C01F36">
            <w:pPr>
              <w:pStyle w:val="ListParagraph"/>
              <w:ind w:left="0"/>
            </w:pPr>
            <w:r w:rsidRPr="00C01F36">
              <w:t>22.09.1992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Одеська обл., м. Балта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2FA2638A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 xml:space="preserve">КМ 566682, Балтським РВ ГУ МВС УКР в Одеській </w:t>
            </w:r>
            <w:proofErr w:type="spellStart"/>
            <w:r w:rsidRPr="00C01F36">
              <w:t>обл</w:t>
            </w:r>
            <w:proofErr w:type="spellEnd"/>
            <w:r w:rsidRPr="00C01F36">
              <w:t>, 20.10.2008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6478465F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3386815533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03BBFB02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16EEB5BD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ОХТУ м. Одеса, 2022, харчовий експерт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38CDD2AF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65D35206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Повар,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ЯРОВА Ганна Сергіївна, 1995 року народження. Місце проживання: м. Одеса, вул. Космонавтів, буд. 19, </w:t>
            </w:r>
            <w:proofErr w:type="spellStart"/>
            <w:r w:rsidRPr="00C01F36">
              <w:t>кв</w:t>
            </w:r>
            <w:proofErr w:type="spellEnd"/>
            <w:r w:rsidRPr="00C01F36">
              <w:t>. 38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Одеса, вул. Космонавтів, буд. 19, </w:t>
            </w:r>
            <w:proofErr w:type="spellStart"/>
            <w:r w:rsidRPr="0096256B">
              <w:t>кв</w:t>
            </w:r>
            <w:proofErr w:type="spellEnd"/>
            <w:r w:rsidRPr="0096256B">
              <w:t>. 38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Одеса, вул. Космонавтів, буд. 19, </w:t>
            </w:r>
            <w:proofErr w:type="spellStart"/>
            <w:r w:rsidRPr="0096256B">
              <w:t>кв</w:t>
            </w:r>
            <w:proofErr w:type="spellEnd"/>
            <w:r w:rsidRPr="0096256B">
              <w:t>. 38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380662864966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380951057080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89BAF" w14:textId="77777777" w:rsidR="00D61A16" w:rsidRDefault="00D61A16">
      <w:r>
        <w:separator/>
      </w:r>
    </w:p>
  </w:endnote>
  <w:endnote w:type="continuationSeparator" w:id="0">
    <w:p w14:paraId="5C7CE277" w14:textId="77777777" w:rsidR="00D61A16" w:rsidRDefault="00D6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9FDE7C" w14:textId="77777777" w:rsidR="00D61A16" w:rsidRDefault="00D61A16">
      <w:r>
        <w:separator/>
      </w:r>
    </w:p>
  </w:footnote>
  <w:footnote w:type="continuationSeparator" w:id="0">
    <w:p w14:paraId="01FC9BC0" w14:textId="77777777" w:rsidR="00D61A16" w:rsidRDefault="00D61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7609D2"/>
    <w:rsid w:val="00763605"/>
    <w:rsid w:val="0096256B"/>
    <w:rsid w:val="00977F95"/>
    <w:rsid w:val="0099006A"/>
    <w:rsid w:val="00AA7F30"/>
    <w:rsid w:val="00B01F43"/>
    <w:rsid w:val="00C01F36"/>
    <w:rsid w:val="00C15002"/>
    <w:rsid w:val="00D6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2026-07-27T15:07:00Z</dcterms:modified>
  <dc:language>uk-UA</dc:language>
</cp:coreProperties>
</file>