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05A58B01" w:rsidR="007609D2" w:rsidRDefault="001D34C9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D2594A" wp14:editId="32B84101">
                                  <wp:extent cx="1197610" cy="1585595"/>
                                  <wp:effectExtent l="0" t="0" r="2540" b="0"/>
                                  <wp:docPr id="116563190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5631906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922" t="15417" r="20232" b="3851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7610" cy="1585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05A58B01" w:rsidR="007609D2" w:rsidRDefault="001D34C9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D2594A" wp14:editId="32B84101">
                            <wp:extent cx="1197610" cy="1585595"/>
                            <wp:effectExtent l="0" t="0" r="2540" b="0"/>
                            <wp:docPr id="116563190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65631906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922" t="15417" r="20232" b="3851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7610" cy="15855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КУКУРУДЗА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Богдан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16.08.1988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смт. Мурованокуриловці, Вінницька область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АВ629682, Мурованокуриловецьким РСУДМС України у Вінницькій області, 21.08.2013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3237008655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ВНАУ м. Вінниця, 2010, еколог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автомехагік,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КУКУРУДЗА Яна Анатоліївна, 1990 року народження, Вінницька обл. Місце проживання: смт. Мурованокуриловці, вул. Козацька, буд. 62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обл, смт. Мурованокуриловці, вул. Козацька, буд. 62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обл, смт. Мурованокуриловці, вул. Козацька, буд. 62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t>380977636840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380679547373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D0D1" w14:textId="77777777" w:rsidR="008E52A5" w:rsidRDefault="008E52A5">
      <w:r>
        <w:separator/>
      </w:r>
    </w:p>
  </w:endnote>
  <w:endnote w:type="continuationSeparator" w:id="0">
    <w:p w14:paraId="329D74B7" w14:textId="77777777" w:rsidR="008E52A5" w:rsidRDefault="008E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B56E5" w14:textId="77777777" w:rsidR="008E52A5" w:rsidRDefault="008E52A5">
      <w:r>
        <w:separator/>
      </w:r>
    </w:p>
  </w:footnote>
  <w:footnote w:type="continuationSeparator" w:id="0">
    <w:p w14:paraId="1800E30F" w14:textId="77777777" w:rsidR="008E52A5" w:rsidRDefault="008E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1D34C9"/>
    <w:rsid w:val="0022217F"/>
    <w:rsid w:val="002A5697"/>
    <w:rsid w:val="004B0DF7"/>
    <w:rsid w:val="00636AF3"/>
    <w:rsid w:val="007609D2"/>
    <w:rsid w:val="00763605"/>
    <w:rsid w:val="0077433C"/>
    <w:rsid w:val="00852534"/>
    <w:rsid w:val="008E52A5"/>
    <w:rsid w:val="00911C2F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4197</Words>
  <Characters>2393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2026-08-06T20:16:00Z</dcterms:modified>
  <dc:language>uk-UA</dc:language>
</cp:coreProperties>
</file>