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МАТВІЄНКО Роман Олексійович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