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ВОЙТЕНКО Роман Олексійович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