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A75FFD" w14:textId="560D0104" w:rsidR="00C96AD0" w:rsidRPr="00091F0F" w:rsidRDefault="00C96AD0" w:rsidP="00091F0F">
      <w:pPr>
        <w:jc w:val="center"/>
        <w:rPr>
          <w:b/>
          <w:sz w:val="28"/>
          <w:szCs w:val="28"/>
          <w:lang w:val="uk-UA"/>
        </w:rPr>
      </w:pPr>
      <w:r w:rsidRPr="00091F0F">
        <w:rPr>
          <w:b/>
          <w:sz w:val="28"/>
          <w:szCs w:val="28"/>
        </w:rPr>
        <w:t>ВІДОМІСТЬ</w:t>
      </w:r>
    </w:p>
    <w:p w14:paraId="4FC6289C" w14:textId="4BECCBF2" w:rsidR="00091F0F" w:rsidRPr="00091F0F" w:rsidRDefault="00091F0F" w:rsidP="00091F0F">
      <w:pPr>
        <w:jc w:val="center"/>
        <w:rPr>
          <w:sz w:val="28"/>
          <w:szCs w:val="28"/>
          <w:lang w:val="en-US"/>
        </w:rPr>
      </w:pPr>
      <w:proofErr w:type="spellStart"/>
      <w:r w:rsidRPr="00091F0F">
        <w:rPr>
          <w:sz w:val="28"/>
          <w:szCs w:val="28"/>
        </w:rPr>
        <w:t>складання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заліку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зі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знань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вимог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безпеки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під</w:t>
      </w:r>
      <w:proofErr w:type="spellEnd"/>
      <w:r w:rsidRPr="00091F0F">
        <w:rPr>
          <w:sz w:val="28"/>
          <w:szCs w:val="28"/>
        </w:rPr>
        <w:t xml:space="preserve"> час </w:t>
      </w:r>
      <w:proofErr w:type="spellStart"/>
      <w:r w:rsidRPr="00091F0F">
        <w:rPr>
          <w:sz w:val="28"/>
          <w:szCs w:val="28"/>
        </w:rPr>
        <w:t>проведення</w:t>
      </w:r>
      <w:proofErr w:type="spellEnd"/>
      <w:r w:rsidRPr="00091F0F">
        <w:rPr>
          <w:sz w:val="28"/>
          <w:szCs w:val="28"/>
        </w:rPr>
        <w:t xml:space="preserve"> </w:t>
      </w:r>
      <w:proofErr w:type="gramStart"/>
      <w:r w:rsidRPr="00091F0F">
        <w:rPr>
          <w:sz w:val="28"/>
          <w:szCs w:val="28"/>
        </w:rPr>
        <w:t>занять  з</w:t>
      </w:r>
      <w:proofErr w:type="gram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вогневої</w:t>
      </w:r>
      <w:proofErr w:type="spellEnd"/>
      <w:r w:rsidRPr="00091F0F">
        <w:rPr>
          <w:sz w:val="28"/>
          <w:szCs w:val="28"/>
        </w:rPr>
        <w:t xml:space="preserve">, </w:t>
      </w:r>
      <w:proofErr w:type="spellStart"/>
      <w:r w:rsidRPr="00091F0F">
        <w:rPr>
          <w:sz w:val="28"/>
          <w:szCs w:val="28"/>
        </w:rPr>
        <w:t>тактичної</w:t>
      </w:r>
      <w:proofErr w:type="spellEnd"/>
      <w:r w:rsidRPr="00091F0F">
        <w:rPr>
          <w:sz w:val="28"/>
          <w:szCs w:val="28"/>
        </w:rPr>
        <w:t xml:space="preserve"> та </w:t>
      </w:r>
      <w:proofErr w:type="spellStart"/>
      <w:r w:rsidRPr="00091F0F">
        <w:rPr>
          <w:sz w:val="28"/>
          <w:szCs w:val="28"/>
        </w:rPr>
        <w:t>психологічної</w:t>
      </w:r>
      <w:proofErr w:type="spellEnd"/>
      <w:r w:rsidRPr="00091F0F">
        <w:rPr>
          <w:sz w:val="28"/>
          <w:szCs w:val="28"/>
        </w:rPr>
        <w:t xml:space="preserve"> </w:t>
      </w:r>
      <w:proofErr w:type="spellStart"/>
      <w:r w:rsidRPr="00091F0F">
        <w:rPr>
          <w:sz w:val="28"/>
          <w:szCs w:val="28"/>
        </w:rPr>
        <w:t>підготовки</w:t>
      </w:r>
      <w:proofErr w:type="spellEnd"/>
    </w:p>
    <w:p w14:paraId="379D4D23" w14:textId="0598BE38" w:rsidR="00C96AD0" w:rsidRPr="00D964D2" w:rsidRDefault="00C96AD0" w:rsidP="00C96AD0">
      <w:pPr>
        <w:rPr>
          <w:b/>
          <w:lang w:val="uk-UA"/>
        </w:rPr>
      </w:pPr>
      <w:proofErr w:type="spellStart"/>
      <w:r w:rsidRPr="00D964D2">
        <w:rPr>
          <w:b/>
        </w:rPr>
        <w:t>Військова</w:t>
      </w:r>
      <w:proofErr w:type="spellEnd"/>
      <w:r w:rsidRPr="00D964D2">
        <w:rPr>
          <w:b/>
        </w:rPr>
        <w:t xml:space="preserve"> </w:t>
      </w:r>
      <w:proofErr w:type="spellStart"/>
      <w:r w:rsidRPr="00D964D2">
        <w:rPr>
          <w:b/>
        </w:rPr>
        <w:t>частина</w:t>
      </w:r>
      <w:proofErr w:type="spellEnd"/>
      <w:r w:rsidR="00D964D2" w:rsidRPr="00D964D2">
        <w:rPr>
          <w:b/>
          <w:lang w:val="uk-UA"/>
        </w:rPr>
        <w:t>:</w:t>
      </w:r>
      <w:r w:rsidRPr="00D964D2">
        <w:rPr>
          <w:b/>
        </w:rPr>
        <w:t xml:space="preserve"> </w:t>
      </w:r>
      <w:r w:rsidR="00D964D2" w:rsidRPr="00D964D2">
        <w:rPr>
          <w:lang w:val="uk-UA"/>
        </w:rPr>
        <w:t>А2900</w:t>
      </w:r>
    </w:p>
    <w:p w14:paraId="39FED455" w14:textId="408EEDFC" w:rsidR="00C96AD0" w:rsidRDefault="00C96AD0" w:rsidP="00C96AD0">
      <w:pPr>
        <w:rPr>
          <w:lang w:val="uk-UA"/>
        </w:rPr>
      </w:pPr>
      <w:proofErr w:type="spellStart"/>
      <w:r w:rsidRPr="00D964D2">
        <w:rPr>
          <w:b/>
        </w:rPr>
        <w:t>Підрозділ</w:t>
      </w:r>
      <w:proofErr w:type="spellEnd"/>
      <w:r w:rsidR="00D964D2" w:rsidRPr="00D964D2">
        <w:rPr>
          <w:b/>
          <w:lang w:val="uk-UA"/>
        </w:rPr>
        <w:t>:</w:t>
      </w:r>
      <w:r w:rsidR="00D964D2">
        <w:rPr>
          <w:lang w:val="uk-UA"/>
        </w:rPr>
        <w:t xml:space="preserve"> </w:t>
      </w:r>
      <w:r w:rsidR="00F3187A">
        <w:rPr>
          <w:lang w:val="uk-UA"/>
        </w:rPr>
        <w:t xml:space="preserve">1 </w:t>
      </w:r>
      <w:r w:rsidR="00943A8E">
        <w:rPr>
          <w:lang w:val="uk-UA"/>
        </w:rPr>
        <w:t>н</w:t>
      </w:r>
      <w:r w:rsidR="00757839">
        <w:rPr>
          <w:lang w:val="uk-UA"/>
        </w:rPr>
        <w:t xml:space="preserve">авчальна рота 1 </w:t>
      </w:r>
      <w:r w:rsidR="00943A8E">
        <w:rPr>
          <w:lang w:val="uk-UA"/>
        </w:rPr>
        <w:t>н</w:t>
      </w:r>
      <w:r w:rsidR="00757839">
        <w:rPr>
          <w:lang w:val="uk-UA"/>
        </w:rPr>
        <w:t>авчального батальйону</w:t>
      </w:r>
      <w:r w:rsidR="00943A8E">
        <w:rPr>
          <w:lang w:val="uk-UA"/>
        </w:rPr>
        <w:t xml:space="preserve"> військової частини А2900</w:t>
      </w:r>
    </w:p>
    <w:p w14:paraId="3DE9FDA7" w14:textId="0B81F70C" w:rsidR="00C25EBB" w:rsidRPr="00453C0F" w:rsidRDefault="00091F0F" w:rsidP="00091F0F">
      <w:pPr>
        <w:jc w:val="center"/>
        <w:rPr>
          <w:lang w:val="uk-UA"/>
        </w:rPr>
      </w:pPr>
      <w:r>
        <w:rPr>
          <w:b/>
          <w:lang w:val="en-US"/>
        </w:rPr>
        <w:t>__</w:t>
      </w:r>
      <w:proofErr w:type="gramStart"/>
      <w:r>
        <w:rPr>
          <w:b/>
          <w:lang w:val="en-US"/>
        </w:rPr>
        <w:t>_._</w:t>
      </w:r>
      <w:proofErr w:type="gramEnd"/>
      <w:r>
        <w:rPr>
          <w:b/>
          <w:lang w:val="en-US"/>
        </w:rPr>
        <w:t>__.2026</w:t>
      </w:r>
    </w:p>
    <w:tbl>
      <w:tblPr>
        <w:tblpPr w:leftFromText="180" w:rightFromText="180" w:vertAnchor="text" w:tblpXSpec="center" w:tblpY="1"/>
        <w:tblOverlap w:val="never"/>
        <w:tblW w:w="11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277"/>
        <w:gridCol w:w="912"/>
        <w:gridCol w:w="1145"/>
        <w:gridCol w:w="3357"/>
        <w:gridCol w:w="1171"/>
        <w:gridCol w:w="1238"/>
        <w:gridCol w:w="1549"/>
      </w:tblGrid>
      <w:tr w:rsidR="008B741A" w:rsidRPr="00C96AD0" w14:paraId="293D85A7" w14:textId="77777777" w:rsidTr="001A4B81">
        <w:trPr>
          <w:cantSplit/>
          <w:trHeight w:val="1692"/>
          <w:tblHeader/>
        </w:trPr>
        <w:tc>
          <w:tcPr>
            <w:tcW w:w="534" w:type="dxa"/>
            <w:vAlign w:val="center"/>
          </w:tcPr>
          <w:p w14:paraId="734B60E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№</w:t>
            </w:r>
          </w:p>
          <w:p w14:paraId="2DD1B246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  <w:lang w:val="uk-UA"/>
              </w:rPr>
              <w:t>з/п</w:t>
            </w:r>
          </w:p>
        </w:tc>
        <w:tc>
          <w:tcPr>
            <w:tcW w:w="1277" w:type="dxa"/>
            <w:vAlign w:val="center"/>
          </w:tcPr>
          <w:p w14:paraId="60B0E2FF" w14:textId="5D5B7B42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Дата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7D0139FC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145" w:type="dxa"/>
            <w:vAlign w:val="center"/>
          </w:tcPr>
          <w:p w14:paraId="331A613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</w:p>
        </w:tc>
        <w:tc>
          <w:tcPr>
            <w:tcW w:w="3357" w:type="dxa"/>
            <w:vAlign w:val="center"/>
          </w:tcPr>
          <w:p w14:paraId="1610981C" w14:textId="2254A26B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 xml:space="preserve">, </w:t>
            </w:r>
            <w:proofErr w:type="spellStart"/>
            <w:r w:rsidR="00757839">
              <w:rPr>
                <w:b/>
                <w:sz w:val="18"/>
                <w:szCs w:val="18"/>
                <w:lang w:val="uk-UA"/>
              </w:rPr>
              <w:t>Імʼя</w:t>
            </w:r>
            <w:proofErr w:type="spellEnd"/>
            <w:r w:rsidR="00757839">
              <w:rPr>
                <w:b/>
                <w:sz w:val="18"/>
                <w:szCs w:val="18"/>
                <w:lang w:val="uk-UA"/>
              </w:rPr>
              <w:t>, по-батькові</w:t>
            </w:r>
          </w:p>
        </w:tc>
        <w:tc>
          <w:tcPr>
            <w:tcW w:w="1171" w:type="dxa"/>
            <w:vAlign w:val="center"/>
          </w:tcPr>
          <w:p w14:paraId="15A819D4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Причина </w:t>
            </w:r>
            <w:proofErr w:type="spellStart"/>
            <w:r w:rsidRPr="00757839">
              <w:rPr>
                <w:b/>
                <w:sz w:val="18"/>
                <w:szCs w:val="18"/>
              </w:rPr>
              <w:t>проведення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інструктажу</w:t>
            </w:r>
            <w:proofErr w:type="spellEnd"/>
          </w:p>
        </w:tc>
        <w:tc>
          <w:tcPr>
            <w:tcW w:w="1238" w:type="dxa"/>
            <w:vAlign w:val="center"/>
          </w:tcPr>
          <w:p w14:paraId="6CF3A192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яку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інструктують</w:t>
            </w:r>
            <w:proofErr w:type="spellEnd"/>
          </w:p>
        </w:tc>
        <w:tc>
          <w:tcPr>
            <w:tcW w:w="1549" w:type="dxa"/>
            <w:vAlign w:val="center"/>
          </w:tcPr>
          <w:p w14:paraId="598A49C9" w14:textId="77777777" w:rsidR="00C96AD0" w:rsidRPr="00757839" w:rsidRDefault="00C96AD0" w:rsidP="00C96AD0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757839">
              <w:rPr>
                <w:b/>
                <w:sz w:val="18"/>
                <w:szCs w:val="18"/>
              </w:rPr>
              <w:t xml:space="preserve">Посада, </w:t>
            </w:r>
            <w:proofErr w:type="spellStart"/>
            <w:r w:rsidRPr="00757839">
              <w:rPr>
                <w:b/>
                <w:sz w:val="18"/>
                <w:szCs w:val="18"/>
              </w:rPr>
              <w:t>військове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757839">
              <w:rPr>
                <w:b/>
                <w:sz w:val="18"/>
                <w:szCs w:val="18"/>
              </w:rPr>
              <w:t>звання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прізвище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та </w:t>
            </w:r>
            <w:proofErr w:type="spellStart"/>
            <w:r w:rsidRPr="00757839">
              <w:rPr>
                <w:b/>
                <w:sz w:val="18"/>
                <w:szCs w:val="18"/>
              </w:rPr>
              <w:t>ініціали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757839">
              <w:rPr>
                <w:b/>
                <w:sz w:val="18"/>
                <w:szCs w:val="18"/>
              </w:rPr>
              <w:t>підпис</w:t>
            </w:r>
            <w:proofErr w:type="spellEnd"/>
            <w:r w:rsidRPr="00757839">
              <w:rPr>
                <w:b/>
                <w:sz w:val="18"/>
                <w:szCs w:val="18"/>
              </w:rPr>
              <w:t xml:space="preserve"> особи, яка проводила </w:t>
            </w:r>
            <w:proofErr w:type="spellStart"/>
            <w:r w:rsidRPr="00757839">
              <w:rPr>
                <w:b/>
                <w:sz w:val="18"/>
                <w:szCs w:val="18"/>
              </w:rPr>
              <w:t>інструктаж</w:t>
            </w:r>
            <w:proofErr w:type="spellEnd"/>
          </w:p>
        </w:tc>
      </w:tr>
      <w:tr w:rsidR="008B741A" w:rsidRPr="00C96AD0" w14:paraId="2E9E7A8B" w14:textId="77777777" w:rsidTr="001A4B81">
        <w:trPr>
          <w:cantSplit/>
          <w:trHeight w:val="92"/>
          <w:tblHeader/>
        </w:trPr>
        <w:tc>
          <w:tcPr>
            <w:tcW w:w="534" w:type="dxa"/>
            <w:vAlign w:val="center"/>
          </w:tcPr>
          <w:p w14:paraId="383D2525" w14:textId="7777777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1</w:t>
            </w:r>
          </w:p>
        </w:tc>
        <w:tc>
          <w:tcPr>
            <w:tcW w:w="1277" w:type="dxa"/>
            <w:vAlign w:val="center"/>
          </w:tcPr>
          <w:p w14:paraId="1CC6CF3D" w14:textId="3A51C583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5</w:t>
            </w:r>
          </w:p>
        </w:tc>
        <w:tc>
          <w:tcPr>
            <w:tcW w:w="912" w:type="dxa"/>
            <w:tcBorders>
              <w:bottom w:val="single" w:sz="4" w:space="0" w:color="auto"/>
            </w:tcBorders>
            <w:vAlign w:val="center"/>
          </w:tcPr>
          <w:p w14:paraId="120925FD" w14:textId="67F995D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1145" w:type="dxa"/>
            <w:vAlign w:val="center"/>
          </w:tcPr>
          <w:p w14:paraId="040311B0" w14:textId="6CF70EA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3357" w:type="dxa"/>
            <w:vAlign w:val="center"/>
          </w:tcPr>
          <w:p w14:paraId="04CA37F3" w14:textId="5CF94467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4</w:t>
            </w:r>
          </w:p>
        </w:tc>
        <w:tc>
          <w:tcPr>
            <w:tcW w:w="1171" w:type="dxa"/>
            <w:vAlign w:val="center"/>
          </w:tcPr>
          <w:p w14:paraId="5CD122CB" w14:textId="71C2BDF1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6</w:t>
            </w:r>
          </w:p>
        </w:tc>
        <w:tc>
          <w:tcPr>
            <w:tcW w:w="1238" w:type="dxa"/>
            <w:vAlign w:val="center"/>
          </w:tcPr>
          <w:p w14:paraId="5E30A474" w14:textId="56FDC122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7</w:t>
            </w:r>
          </w:p>
        </w:tc>
        <w:tc>
          <w:tcPr>
            <w:tcW w:w="1549" w:type="dxa"/>
            <w:vAlign w:val="center"/>
          </w:tcPr>
          <w:p w14:paraId="0B21E6C3" w14:textId="5FE7157C" w:rsidR="00C96AD0" w:rsidRPr="00C96AD0" w:rsidRDefault="00C96AD0" w:rsidP="00C96AD0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C96AD0">
              <w:rPr>
                <w:b/>
                <w:sz w:val="20"/>
                <w:szCs w:val="20"/>
                <w:lang w:val="uk-UA"/>
              </w:rPr>
              <w:t>8</w:t>
            </w:r>
          </w:p>
        </w:tc>
      </w:tr>
      <w:tr w:rsidR="001A5755" w:rsidRPr="00C96AD0" w14:paraId="7CEE8BA6" w14:textId="77777777" w:rsidTr="00D73B96">
        <w:trPr>
          <w:trHeight w:val="321"/>
        </w:trPr>
        <w:tc>
          <w:tcPr>
            <w:tcW w:w="534" w:type="dxa"/>
            <w:vAlign w:val="center"/>
          </w:tcPr>
          <w:p w14:paraId="10CFE6B6" w14:textId="28088714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12D2A126" w14:textId="22A4FE87" w:rsidR="001A5755" w:rsidRPr="001A4B81" w:rsidRDefault="001A5755" w:rsidP="001A5755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357CD7CB" w14:textId="5ED7CBE2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16F47F0" w14:textId="1C4CA8A3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752776B6" w14:textId="3319DFDF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ЄГОРОВ Дмитро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 w:val="restart"/>
            <w:textDirection w:val="btLr"/>
            <w:vAlign w:val="center"/>
          </w:tcPr>
          <w:p w14:paraId="06020A9F" w14:textId="6F72D26C" w:rsidR="001A5755" w:rsidRPr="004D6EEA" w:rsidRDefault="001A5755" w:rsidP="001A5755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 w:rsidRPr="00C25EBB">
              <w:rPr>
                <w:b/>
                <w:sz w:val="20"/>
                <w:szCs w:val="20"/>
                <w:lang w:val="uk-UA"/>
              </w:rPr>
              <w:t>Ознайомлення з інструкціями по заходам безпеки під час проведення занять  з вогневої, тактичної та психологічної підготовки</w:t>
            </w:r>
          </w:p>
        </w:tc>
        <w:tc>
          <w:tcPr>
            <w:tcW w:w="1238" w:type="dxa"/>
            <w:vAlign w:val="center"/>
          </w:tcPr>
          <w:p w14:paraId="175E3BD3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 w:val="restart"/>
            <w:textDirection w:val="btLr"/>
            <w:vAlign w:val="center"/>
          </w:tcPr>
          <w:p w14:paraId="2F4706C3" w14:textId="1BBCC8DE" w:rsidR="001A5755" w:rsidRPr="00C25EBB" w:rsidRDefault="001A5755" w:rsidP="001A5755">
            <w:pPr>
              <w:ind w:left="113" w:right="113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К</w:t>
            </w:r>
            <w:r w:rsidRPr="00C25EBB">
              <w:rPr>
                <w:b/>
                <w:lang w:val="uk-UA"/>
              </w:rPr>
              <w:t>омандир 1 навчальної роти 1 навчального батальйону</w:t>
            </w:r>
          </w:p>
          <w:p w14:paraId="52DB2EFF" w14:textId="1999ACE0" w:rsidR="001A5755" w:rsidRPr="00C25EBB" w:rsidRDefault="001A5755" w:rsidP="001A5755">
            <w:pPr>
              <w:ind w:left="113" w:right="113"/>
              <w:jc w:val="center"/>
              <w:rPr>
                <w:b/>
                <w:lang w:val="uk-UA"/>
              </w:rPr>
            </w:pPr>
            <w:r w:rsidRPr="00C25EBB">
              <w:rPr>
                <w:b/>
                <w:lang w:val="uk-UA"/>
              </w:rPr>
              <w:t xml:space="preserve">лейтенант                                                  </w:t>
            </w:r>
            <w:r>
              <w:rPr>
                <w:b/>
                <w:lang w:val="uk-UA"/>
              </w:rPr>
              <w:t>Богдан ГЕНЗЕЛЬ</w:t>
            </w:r>
          </w:p>
          <w:p w14:paraId="1529BAC3" w14:textId="21EF713A" w:rsidR="001A5755" w:rsidRPr="004D6EEA" w:rsidRDefault="001A5755" w:rsidP="001A5755">
            <w:pPr>
              <w:ind w:left="113" w:right="113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>14.08</w:t>
            </w:r>
            <w:r>
              <w:rPr>
                <w:b/>
                <w:lang w:val="en-US"/>
              </w:rPr>
              <w:t>.2026</w:t>
            </w:r>
            <w:r w:rsidRPr="00C25EBB">
              <w:rPr>
                <w:b/>
                <w:lang w:val="uk-UA"/>
              </w:rPr>
              <w:t xml:space="preserve"> року</w:t>
            </w:r>
          </w:p>
        </w:tc>
      </w:tr>
      <w:tr w:rsidR="001A5755" w:rsidRPr="00C96AD0" w14:paraId="027F35A7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699CD96B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14DC6FF" w14:textId="59949677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5FD7F868" w14:textId="05933FEA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7B618A77" w14:textId="403C9CE4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6809EB84" w14:textId="02AE3100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ЗАДОРОЖНЮК </w:t>
            </w:r>
            <w:proofErr w:type="spellStart"/>
            <w:r w:rsidRPr="001A5755">
              <w:rPr>
                <w:sz w:val="21"/>
                <w:szCs w:val="21"/>
              </w:rPr>
              <w:t>Володимир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F9D238F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A6A016A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FC4F887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4F6A5211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6539FCA4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C9E0987" w14:textId="345D4B45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55E06ABD" w14:textId="524B4A50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D6BC7AD" w14:textId="705BB3A9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4AD80AB8" w14:textId="6F9A8F4F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КОНДРАТЮК </w:t>
            </w:r>
            <w:proofErr w:type="spellStart"/>
            <w:r w:rsidRPr="001A5755">
              <w:rPr>
                <w:sz w:val="21"/>
                <w:szCs w:val="21"/>
              </w:rPr>
              <w:t>Іван</w:t>
            </w:r>
            <w:proofErr w:type="spellEnd"/>
            <w:r w:rsidRPr="001A5755">
              <w:rPr>
                <w:sz w:val="21"/>
                <w:szCs w:val="21"/>
              </w:rPr>
              <w:t xml:space="preserve">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5D200AA3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3144E83B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B8DF12E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1FF06CD4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3CDB46A5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331F412" w14:textId="7A1D6018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6E6D1EFE" w14:textId="1A3E1C8B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B4AE8E9" w14:textId="09085CA0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33D62F8D" w14:textId="1778C064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ІВАНИЦЬКИЙ </w:t>
            </w:r>
            <w:proofErr w:type="spellStart"/>
            <w:r w:rsidRPr="001A5755">
              <w:rPr>
                <w:sz w:val="21"/>
                <w:szCs w:val="21"/>
              </w:rPr>
              <w:t>Олеусій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AEB0645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5C5AEF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31962CF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6E622D11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658BBB62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CA08B8C" w14:textId="53FC643D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761657BE" w14:textId="06B48FD1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23104B7" w14:textId="20D60DC4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3D8EC183" w14:textId="0E797BF2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ІЛЮЩЕНКО </w:t>
            </w:r>
            <w:proofErr w:type="spellStart"/>
            <w:r w:rsidRPr="001A5755">
              <w:rPr>
                <w:sz w:val="21"/>
                <w:szCs w:val="21"/>
              </w:rPr>
              <w:t>Євгеній</w:t>
            </w:r>
            <w:proofErr w:type="spellEnd"/>
            <w:r w:rsidRPr="001A5755">
              <w:rPr>
                <w:sz w:val="21"/>
                <w:szCs w:val="21"/>
              </w:rPr>
              <w:t xml:space="preserve"> Михайлович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28A2A10C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0916C4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1BB02AB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7C7788FC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4767D8F1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5FA6173" w14:textId="149E6B2E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2179790F" w14:textId="1726A8E4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25E6BA" w14:textId="4EDACF0D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651142D6" w14:textId="6594AE8E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КУКУЯШНИЙ </w:t>
            </w:r>
            <w:proofErr w:type="spellStart"/>
            <w:r w:rsidRPr="001A5755">
              <w:rPr>
                <w:sz w:val="21"/>
                <w:szCs w:val="21"/>
              </w:rPr>
              <w:t>Юрій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23E00B4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FADE7FB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DA98C48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249FF4E6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10CF1BCB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469F21D" w14:textId="1C827039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1F7A4BA8" w14:textId="7EABD90F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1B52F18" w14:textId="3B45FE10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0EDC7500" w14:textId="13F96DE8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КРИВИЙ Денис </w:t>
            </w:r>
            <w:proofErr w:type="spellStart"/>
            <w:r w:rsidRPr="001A5755">
              <w:rPr>
                <w:sz w:val="21"/>
                <w:szCs w:val="21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A814D34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D7B9351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8CF5295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61305035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2782DC12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2416113" w14:textId="5317EA23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0135FB22" w14:textId="1FFAB26C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F00A0B" w14:textId="07308B93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29BDEE70" w14:textId="62FA1B78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МУЩЕНКО </w:t>
            </w:r>
            <w:proofErr w:type="spellStart"/>
            <w:r w:rsidRPr="001A5755">
              <w:rPr>
                <w:sz w:val="21"/>
                <w:szCs w:val="21"/>
              </w:rPr>
              <w:t>Сергій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67104A1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8CB970C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656EA802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58CAAACE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1581E849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3B8E2A1" w14:textId="577E19BB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56DB1779" w14:textId="2256867D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E2066C2" w14:textId="6C673F1F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2C12E63D" w14:textId="2FFCC1A8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МАКОТЕР Денис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C1769C1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94108C6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EFA70EB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3C1A6A34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72078CF4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6B770F7" w14:textId="1BADECAF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6675852D" w14:textId="0729479E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582FA32" w14:textId="4FED755B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4CC52AC0" w14:textId="0E9E1590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МОСКАЛЕНКО Антон </w:t>
            </w:r>
            <w:proofErr w:type="spellStart"/>
            <w:r w:rsidRPr="001A5755">
              <w:rPr>
                <w:sz w:val="21"/>
                <w:szCs w:val="21"/>
              </w:rPr>
              <w:t>Анатолійович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4305F8BE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7246791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AA5F7A6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6A93E254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5C6930FE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4A8973E3" w14:textId="7A5DAF91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162FAFB9" w14:textId="3347178B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3E750108" w14:textId="63BC0FE1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29B56BEB" w14:textId="61ADEC62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РЯБИЙ </w:t>
            </w:r>
            <w:proofErr w:type="spellStart"/>
            <w:r w:rsidRPr="001A5755">
              <w:rPr>
                <w:sz w:val="21"/>
                <w:szCs w:val="21"/>
              </w:rPr>
              <w:t>Ілля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Вікторович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2FF9F24F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22D195AC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D679A36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584AC18B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465EB31E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A0A5061" w14:textId="77253E24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38BA61D8" w14:textId="727BEB21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614875AE" w14:textId="40BA1330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33D788BA" w14:textId="685258D8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НІКІША Денис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6EA50C5A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CD7CF28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E33121E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5D3F6F13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46EFD7A0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A2FDEB4" w14:textId="6ACDDDA4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197F8778" w14:textId="23DE370C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C7CC59C" w14:textId="3D7EFA38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69B5C24B" w14:textId="3A27503A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СЛАБАШ </w:t>
            </w:r>
            <w:proofErr w:type="spellStart"/>
            <w:r w:rsidRPr="001A5755">
              <w:rPr>
                <w:sz w:val="21"/>
                <w:szCs w:val="21"/>
              </w:rPr>
              <w:t>Юрій</w:t>
            </w:r>
            <w:proofErr w:type="spellEnd"/>
            <w:r w:rsidRPr="001A5755">
              <w:rPr>
                <w:sz w:val="21"/>
                <w:szCs w:val="21"/>
              </w:rPr>
              <w:t xml:space="preserve"> Русланович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7CEBA22A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6B92D2D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3907045E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332195A6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65951F71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4E40F57" w14:textId="76BCD270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5C2D358D" w14:textId="5A6F2461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D6C3DDC" w14:textId="4B5211C2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4C8E0061" w14:textId="113DA148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НІРІ </w:t>
            </w:r>
            <w:proofErr w:type="spellStart"/>
            <w:r w:rsidRPr="001A5755">
              <w:rPr>
                <w:sz w:val="21"/>
                <w:szCs w:val="21"/>
              </w:rPr>
              <w:t>Олексій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Сергійович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7EB172CF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88E6CC7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AEFF89F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088E109D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2A76C963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2A18AAC4" w14:textId="44E20840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0F5BE5D7" w14:textId="5EEC1FF2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38D2B44" w14:textId="26800A08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69C1B873" w14:textId="04610354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>ЯЛИНИЧ Микола Миколайович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47CE116F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477F9A41" w14:textId="48F84E9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54D7BAB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7EE1CE49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4D200112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FD5E58E" w14:textId="2E6358F1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2BD46682" w14:textId="555B1F94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0E6D4E9D" w14:textId="190DA47C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126D9828" w14:textId="18C95B86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ШАТКОВСЬКИЙ </w:t>
            </w:r>
            <w:proofErr w:type="spellStart"/>
            <w:r w:rsidRPr="001A5755">
              <w:rPr>
                <w:sz w:val="21"/>
                <w:szCs w:val="21"/>
              </w:rPr>
              <w:t>Андрій</w:t>
            </w:r>
            <w:proofErr w:type="spellEnd"/>
            <w:r w:rsidRPr="001A5755">
              <w:rPr>
                <w:sz w:val="21"/>
                <w:szCs w:val="21"/>
              </w:rPr>
              <w:t xml:space="preserve"> Олегович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1172F613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256EB95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B985AD7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488C2C4E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37B3B1BE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03B69D2B" w14:textId="3457D949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0FB8379E" w14:textId="6951B14F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93A5655" w14:textId="3B6BD8C7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3E0EBB9E" w14:textId="7FC8EB62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ЄГОРОВ Дмитро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564073D7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1A8D7F9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5722F44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423C6429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448C8128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5D43A6AF" w14:textId="2937A727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075E6889" w14:textId="3E640C01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4BDD04E5" w14:textId="336818D2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791196B6" w14:textId="59FB0849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ЗАДОРОЖНЮК </w:t>
            </w:r>
            <w:proofErr w:type="spellStart"/>
            <w:r w:rsidRPr="001A5755">
              <w:rPr>
                <w:sz w:val="21"/>
                <w:szCs w:val="21"/>
              </w:rPr>
              <w:t>Володимир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32CFB5EF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583685D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7D47B01E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26E4F98F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21DB5D13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8E761E" w14:textId="571450A5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2F566365" w14:textId="11061A6E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202FF555" w14:textId="3B8CF18D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6AE376F9" w14:textId="0E79B1C3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КОНДРАТЮК </w:t>
            </w:r>
            <w:proofErr w:type="spellStart"/>
            <w:r w:rsidRPr="001A5755">
              <w:rPr>
                <w:sz w:val="21"/>
                <w:szCs w:val="21"/>
              </w:rPr>
              <w:t>Іван</w:t>
            </w:r>
            <w:proofErr w:type="spellEnd"/>
            <w:r w:rsidRPr="001A5755">
              <w:rPr>
                <w:sz w:val="21"/>
                <w:szCs w:val="21"/>
              </w:rPr>
              <w:t xml:space="preserve"> Петрович</w:t>
            </w:r>
          </w:p>
        </w:tc>
        <w:tc>
          <w:tcPr>
            <w:tcW w:w="1171" w:type="dxa"/>
            <w:vMerge/>
            <w:textDirection w:val="btLr"/>
            <w:vAlign w:val="center"/>
          </w:tcPr>
          <w:p w14:paraId="33581808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559EC232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68CE975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1A5755" w:rsidRPr="00C96AD0" w14:paraId="4D1C332B" w14:textId="77777777" w:rsidTr="001A5755">
        <w:trPr>
          <w:trHeight w:val="321"/>
        </w:trPr>
        <w:tc>
          <w:tcPr>
            <w:tcW w:w="534" w:type="dxa"/>
            <w:vAlign w:val="center"/>
          </w:tcPr>
          <w:p w14:paraId="3946A470" w14:textId="77777777" w:rsidR="001A5755" w:rsidRPr="004D6EEA" w:rsidRDefault="001A5755" w:rsidP="001A5755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661F2D15" w14:textId="41669CBD" w:rsidR="001A5755" w:rsidRPr="004D6EEA" w:rsidRDefault="001A5755" w:rsidP="001A5755">
            <w:pPr>
              <w:jc w:val="center"/>
              <w:rPr>
                <w:color w:val="000000" w:themeColor="text1"/>
                <w:sz w:val="16"/>
                <w:szCs w:val="16"/>
                <w:lang w:val="uk-UA"/>
              </w:rPr>
            </w:pPr>
            <w:r w:rsidRPr="00915585">
              <w:rPr>
                <w:color w:val="000000" w:themeColor="text1"/>
                <w:sz w:val="20"/>
                <w:szCs w:val="20"/>
                <w:lang w:val="uk-UA"/>
              </w:rPr>
              <w:t>13.08.2026</w:t>
            </w:r>
          </w:p>
        </w:tc>
        <w:tc>
          <w:tcPr>
            <w:tcW w:w="912" w:type="dxa"/>
            <w:vAlign w:val="center"/>
          </w:tcPr>
          <w:p w14:paraId="55117B02" w14:textId="7129106F" w:rsidR="001A5755" w:rsidRPr="004D6EEA" w:rsidRDefault="001A5755" w:rsidP="001A5755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AA8E9A6" w14:textId="291B9015" w:rsidR="001A5755" w:rsidRPr="001A5755" w:rsidRDefault="001A5755" w:rsidP="001A5755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1A5755">
              <w:rPr>
                <w:sz w:val="20"/>
                <w:szCs w:val="20"/>
                <w:lang w:val="uk-UA"/>
              </w:rPr>
              <w:t>солд</w:t>
            </w:r>
            <w:proofErr w:type="spellEnd"/>
            <w:r w:rsidRPr="001A5755">
              <w:rPr>
                <w:sz w:val="20"/>
                <w:szCs w:val="20"/>
                <w:lang w:val="uk-UA"/>
              </w:rPr>
              <w:t>.</w:t>
            </w:r>
          </w:p>
        </w:tc>
        <w:tc>
          <w:tcPr>
            <w:tcW w:w="3357" w:type="dxa"/>
          </w:tcPr>
          <w:p w14:paraId="5D184AB0" w14:textId="6DA54620" w:rsidR="001A5755" w:rsidRPr="001A5755" w:rsidRDefault="001A5755" w:rsidP="001A5755">
            <w:pPr>
              <w:rPr>
                <w:sz w:val="21"/>
                <w:szCs w:val="21"/>
                <w:lang w:val="uk-UA"/>
              </w:rPr>
            </w:pPr>
            <w:r w:rsidRPr="001A5755">
              <w:rPr>
                <w:sz w:val="21"/>
                <w:szCs w:val="21"/>
              </w:rPr>
              <w:t xml:space="preserve">ІВАНИЦЬКИЙ </w:t>
            </w:r>
            <w:proofErr w:type="spellStart"/>
            <w:r w:rsidRPr="001A5755">
              <w:rPr>
                <w:sz w:val="21"/>
                <w:szCs w:val="21"/>
              </w:rPr>
              <w:t>Олеусій</w:t>
            </w:r>
            <w:proofErr w:type="spellEnd"/>
            <w:r w:rsidRPr="001A5755">
              <w:rPr>
                <w:sz w:val="21"/>
                <w:szCs w:val="21"/>
              </w:rPr>
              <w:t xml:space="preserve"> </w:t>
            </w:r>
            <w:proofErr w:type="spellStart"/>
            <w:r w:rsidRPr="001A5755">
              <w:rPr>
                <w:sz w:val="21"/>
                <w:szCs w:val="21"/>
              </w:rPr>
              <w:t>Олександрович</w:t>
            </w:r>
            <w:proofErr w:type="spellEnd"/>
          </w:p>
        </w:tc>
        <w:tc>
          <w:tcPr>
            <w:tcW w:w="1171" w:type="dxa"/>
            <w:vMerge/>
            <w:textDirection w:val="btLr"/>
            <w:vAlign w:val="center"/>
          </w:tcPr>
          <w:p w14:paraId="07F6236C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08B9A5C7" w14:textId="77777777" w:rsidR="001A5755" w:rsidRPr="004D6EEA" w:rsidRDefault="001A5755" w:rsidP="001A5755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551977F7" w14:textId="77777777" w:rsidR="001A5755" w:rsidRPr="004D6EEA" w:rsidRDefault="001A5755" w:rsidP="001A5755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48413F79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4DE3DCCD" w14:textId="77777777" w:rsidR="00675EC2" w:rsidRPr="004D6EEA" w:rsidRDefault="00675EC2" w:rsidP="00675EC2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399A78B1" w14:textId="5C053E4C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7614FE6E" w14:textId="6B7963EF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1E71C3E4" w14:textId="4AE1D00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0D74B41C" w14:textId="09BDA14D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512E4514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771CDEDD" w14:textId="2C720343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299EB2E2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0F877FD1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0A2CE7B7" w14:textId="77777777" w:rsidR="00675EC2" w:rsidRPr="004D6EEA" w:rsidRDefault="00675EC2" w:rsidP="00675EC2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7C21A63" w14:textId="43021B52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6C7B5008" w14:textId="4AA0F45E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1BA3DB7" w14:textId="31BAF8AE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70DE643A" w14:textId="53F67A3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1EB8019A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14224697" w14:textId="7AB7BE74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01FAD9F0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  <w:tr w:rsidR="00675EC2" w:rsidRPr="00C96AD0" w14:paraId="60CCD602" w14:textId="77777777" w:rsidTr="001A4B81">
        <w:trPr>
          <w:trHeight w:val="321"/>
        </w:trPr>
        <w:tc>
          <w:tcPr>
            <w:tcW w:w="534" w:type="dxa"/>
            <w:vAlign w:val="center"/>
          </w:tcPr>
          <w:p w14:paraId="5C3F2E2C" w14:textId="77777777" w:rsidR="00675EC2" w:rsidRPr="004D6EEA" w:rsidRDefault="00675EC2" w:rsidP="00675EC2">
            <w:pPr>
              <w:pStyle w:val="ListParagraph"/>
              <w:numPr>
                <w:ilvl w:val="0"/>
                <w:numId w:val="1"/>
              </w:numPr>
              <w:tabs>
                <w:tab w:val="left" w:pos="426"/>
              </w:tabs>
              <w:ind w:left="0" w:right="1031" w:firstLine="0"/>
              <w:rPr>
                <w:sz w:val="16"/>
                <w:szCs w:val="16"/>
                <w:lang w:val="uk-UA"/>
              </w:rPr>
            </w:pPr>
          </w:p>
        </w:tc>
        <w:tc>
          <w:tcPr>
            <w:tcW w:w="1277" w:type="dxa"/>
            <w:vAlign w:val="center"/>
          </w:tcPr>
          <w:p w14:paraId="7EDB3622" w14:textId="6BE95563" w:rsidR="00675EC2" w:rsidRPr="004D6EEA" w:rsidRDefault="00675EC2" w:rsidP="00675EC2">
            <w:pPr>
              <w:rPr>
                <w:color w:val="000000" w:themeColor="text1"/>
                <w:sz w:val="16"/>
                <w:szCs w:val="16"/>
                <w:lang w:val="uk-UA"/>
              </w:rPr>
            </w:pPr>
          </w:p>
        </w:tc>
        <w:tc>
          <w:tcPr>
            <w:tcW w:w="912" w:type="dxa"/>
            <w:vAlign w:val="center"/>
          </w:tcPr>
          <w:p w14:paraId="3AB8A2A0" w14:textId="14EE361C" w:rsidR="00675EC2" w:rsidRPr="004D6EEA" w:rsidRDefault="00675EC2" w:rsidP="00675EC2">
            <w:pPr>
              <w:jc w:val="center"/>
              <w:rPr>
                <w:sz w:val="16"/>
                <w:szCs w:val="16"/>
                <w:lang w:val="uk-UA"/>
              </w:rPr>
            </w:pPr>
            <w:r w:rsidRPr="00C23FD0">
              <w:rPr>
                <w:sz w:val="16"/>
                <w:szCs w:val="16"/>
                <w:lang w:val="uk-UA"/>
              </w:rPr>
              <w:t>курсант</w:t>
            </w:r>
          </w:p>
        </w:tc>
        <w:tc>
          <w:tcPr>
            <w:tcW w:w="1145" w:type="dxa"/>
            <w:vAlign w:val="center"/>
          </w:tcPr>
          <w:p w14:paraId="584399BB" w14:textId="597415DB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3357" w:type="dxa"/>
            <w:vAlign w:val="center"/>
          </w:tcPr>
          <w:p w14:paraId="346D9152" w14:textId="6CE2F23E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171" w:type="dxa"/>
            <w:vMerge/>
            <w:textDirection w:val="btLr"/>
            <w:vAlign w:val="center"/>
          </w:tcPr>
          <w:p w14:paraId="6A6CD053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38" w:type="dxa"/>
            <w:vAlign w:val="center"/>
          </w:tcPr>
          <w:p w14:paraId="6B8102AD" w14:textId="77777777" w:rsidR="00675EC2" w:rsidRPr="004D6EEA" w:rsidRDefault="00675EC2" w:rsidP="00675EC2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1549" w:type="dxa"/>
            <w:vMerge/>
            <w:textDirection w:val="btLr"/>
          </w:tcPr>
          <w:p w14:paraId="4F5090B9" w14:textId="77777777" w:rsidR="00675EC2" w:rsidRPr="004D6EEA" w:rsidRDefault="00675EC2" w:rsidP="00675EC2">
            <w:pPr>
              <w:ind w:left="113" w:right="113"/>
              <w:rPr>
                <w:b/>
                <w:sz w:val="16"/>
                <w:szCs w:val="16"/>
                <w:lang w:val="uk-UA"/>
              </w:rPr>
            </w:pPr>
          </w:p>
        </w:tc>
      </w:tr>
    </w:tbl>
    <w:p w14:paraId="03BE44C3" w14:textId="2748C0DC" w:rsidR="00A7489F" w:rsidRDefault="00A7489F" w:rsidP="00370B53">
      <w:pPr>
        <w:rPr>
          <w:szCs w:val="20"/>
          <w:lang w:val="en-US"/>
        </w:rPr>
      </w:pPr>
    </w:p>
    <w:p w14:paraId="222E4160" w14:textId="565CB3C2" w:rsidR="00EC1C51" w:rsidRPr="00EC1C51" w:rsidRDefault="001A5755" w:rsidP="00EC1C51">
      <w:pPr>
        <w:rPr>
          <w:noProof/>
          <w:sz w:val="28"/>
          <w:szCs w:val="28"/>
        </w:rPr>
      </w:pPr>
      <w:r>
        <w:rPr>
          <w:noProof/>
          <w:sz w:val="28"/>
          <w:szCs w:val="28"/>
          <w:lang w:val="uk-UA"/>
        </w:rPr>
        <w:t>К</w:t>
      </w:r>
      <w:r w:rsidR="00EC1C51" w:rsidRPr="00EC1C51">
        <w:rPr>
          <w:noProof/>
          <w:sz w:val="28"/>
          <w:szCs w:val="28"/>
        </w:rPr>
        <w:t>омандир 1 навчальної роти 1 навчального батальйону</w:t>
      </w:r>
    </w:p>
    <w:p w14:paraId="638EC15C" w14:textId="1BA199BB" w:rsidR="00EC1C51" w:rsidRPr="00587FF3" w:rsidRDefault="00EC1C51" w:rsidP="00EC1C51">
      <w:pPr>
        <w:tabs>
          <w:tab w:val="center" w:pos="10065"/>
        </w:tabs>
        <w:rPr>
          <w:noProof/>
          <w:sz w:val="28"/>
          <w:szCs w:val="28"/>
          <w:lang w:val="uk-UA"/>
        </w:rPr>
      </w:pPr>
      <w:r w:rsidRPr="00EC1C51">
        <w:rPr>
          <w:noProof/>
          <w:sz w:val="28"/>
          <w:szCs w:val="28"/>
        </w:rPr>
        <w:t>лейтенант</w:t>
      </w:r>
      <w:r>
        <w:rPr>
          <w:noProof/>
          <w:sz w:val="28"/>
          <w:szCs w:val="28"/>
          <w:lang w:val="uk-UA"/>
        </w:rPr>
        <w:tab/>
      </w:r>
      <w:r w:rsidR="001A5755">
        <w:rPr>
          <w:noProof/>
          <w:sz w:val="28"/>
          <w:szCs w:val="28"/>
          <w:lang w:val="uk-UA"/>
        </w:rPr>
        <w:t>Богдан ГЕНЗЕЛЬ</w:t>
      </w:r>
    </w:p>
    <w:p w14:paraId="199626AD" w14:textId="769CDD2E" w:rsidR="00091F0F" w:rsidRPr="00EC1C51" w:rsidRDefault="00EC1C51" w:rsidP="00EC1C51">
      <w:pPr>
        <w:rPr>
          <w:b/>
          <w:bCs/>
          <w:sz w:val="28"/>
          <w:szCs w:val="22"/>
          <w:lang w:val="uk-UA"/>
        </w:rPr>
      </w:pPr>
      <w:r w:rsidRPr="00EC1C51">
        <w:rPr>
          <w:b/>
          <w:bCs/>
          <w:noProof/>
          <w:sz w:val="28"/>
          <w:szCs w:val="28"/>
        </w:rPr>
        <w:t>___.___.2026 року</w:t>
      </w:r>
    </w:p>
    <w:sectPr w:rsidR="00091F0F" w:rsidRPr="00EC1C51" w:rsidSect="00675EC2">
      <w:pgSz w:w="11906" w:h="16838"/>
      <w:pgMar w:top="295" w:right="680" w:bottom="28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CFDF18" w14:textId="77777777" w:rsidR="00B31179" w:rsidRDefault="00B31179" w:rsidP="006B0133">
      <w:r>
        <w:separator/>
      </w:r>
    </w:p>
  </w:endnote>
  <w:endnote w:type="continuationSeparator" w:id="0">
    <w:p w14:paraId="775494FF" w14:textId="77777777" w:rsidR="00B31179" w:rsidRDefault="00B31179" w:rsidP="006B0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6DC89C" w14:textId="77777777" w:rsidR="00B31179" w:rsidRDefault="00B31179" w:rsidP="006B0133">
      <w:r>
        <w:separator/>
      </w:r>
    </w:p>
  </w:footnote>
  <w:footnote w:type="continuationSeparator" w:id="0">
    <w:p w14:paraId="6E785E89" w14:textId="77777777" w:rsidR="00B31179" w:rsidRDefault="00B31179" w:rsidP="006B01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5125F9"/>
    <w:multiLevelType w:val="hybridMultilevel"/>
    <w:tmpl w:val="2D28BC90"/>
    <w:lvl w:ilvl="0" w:tplc="0422000F">
      <w:start w:val="1"/>
      <w:numFmt w:val="decimal"/>
      <w:lvlText w:val="%1."/>
      <w:lvlJc w:val="left"/>
      <w:pPr>
        <w:ind w:left="7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A11A82"/>
    <w:multiLevelType w:val="hybridMultilevel"/>
    <w:tmpl w:val="2B9E9E8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378461">
    <w:abstractNumId w:val="0"/>
  </w:num>
  <w:num w:numId="2" w16cid:durableId="1282148148">
    <w:abstractNumId w:val="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2F5C"/>
    <w:rsid w:val="000056D5"/>
    <w:rsid w:val="00007119"/>
    <w:rsid w:val="00011B5F"/>
    <w:rsid w:val="00015E1B"/>
    <w:rsid w:val="00016173"/>
    <w:rsid w:val="00027DD3"/>
    <w:rsid w:val="00046A4D"/>
    <w:rsid w:val="0005013A"/>
    <w:rsid w:val="0005533D"/>
    <w:rsid w:val="00056ACD"/>
    <w:rsid w:val="00062E9E"/>
    <w:rsid w:val="0006770E"/>
    <w:rsid w:val="00076C08"/>
    <w:rsid w:val="00077CEB"/>
    <w:rsid w:val="00082591"/>
    <w:rsid w:val="00091F0F"/>
    <w:rsid w:val="000962B3"/>
    <w:rsid w:val="000A18C9"/>
    <w:rsid w:val="000A1A6C"/>
    <w:rsid w:val="000A495B"/>
    <w:rsid w:val="000A5F19"/>
    <w:rsid w:val="000A7337"/>
    <w:rsid w:val="000A7E2C"/>
    <w:rsid w:val="000B731B"/>
    <w:rsid w:val="000C56F6"/>
    <w:rsid w:val="000D6DFA"/>
    <w:rsid w:val="000F2B94"/>
    <w:rsid w:val="000F51D4"/>
    <w:rsid w:val="000F6027"/>
    <w:rsid w:val="00104EE9"/>
    <w:rsid w:val="00107F5C"/>
    <w:rsid w:val="001136BB"/>
    <w:rsid w:val="001207A8"/>
    <w:rsid w:val="001223E7"/>
    <w:rsid w:val="0012301A"/>
    <w:rsid w:val="00133125"/>
    <w:rsid w:val="001339F3"/>
    <w:rsid w:val="00144EA5"/>
    <w:rsid w:val="00152378"/>
    <w:rsid w:val="00156823"/>
    <w:rsid w:val="00161385"/>
    <w:rsid w:val="00172694"/>
    <w:rsid w:val="0017469F"/>
    <w:rsid w:val="00180C2D"/>
    <w:rsid w:val="00184DBF"/>
    <w:rsid w:val="0018576D"/>
    <w:rsid w:val="00187AB7"/>
    <w:rsid w:val="001916D8"/>
    <w:rsid w:val="00191895"/>
    <w:rsid w:val="00191F36"/>
    <w:rsid w:val="00192FC2"/>
    <w:rsid w:val="001A48C5"/>
    <w:rsid w:val="001A4B81"/>
    <w:rsid w:val="001A5755"/>
    <w:rsid w:val="001B1132"/>
    <w:rsid w:val="001B17DA"/>
    <w:rsid w:val="001B2D91"/>
    <w:rsid w:val="001B46C4"/>
    <w:rsid w:val="001C124B"/>
    <w:rsid w:val="001C1C51"/>
    <w:rsid w:val="001C554E"/>
    <w:rsid w:val="001D6B6F"/>
    <w:rsid w:val="001D6FA3"/>
    <w:rsid w:val="001E4155"/>
    <w:rsid w:val="001F2B3B"/>
    <w:rsid w:val="002043E4"/>
    <w:rsid w:val="00205291"/>
    <w:rsid w:val="00205A63"/>
    <w:rsid w:val="00206FEF"/>
    <w:rsid w:val="00207C1E"/>
    <w:rsid w:val="00210841"/>
    <w:rsid w:val="00211BA9"/>
    <w:rsid w:val="00217A8C"/>
    <w:rsid w:val="002215D5"/>
    <w:rsid w:val="00231100"/>
    <w:rsid w:val="0023257D"/>
    <w:rsid w:val="002409FE"/>
    <w:rsid w:val="0024163E"/>
    <w:rsid w:val="00242BBB"/>
    <w:rsid w:val="0024342C"/>
    <w:rsid w:val="00254390"/>
    <w:rsid w:val="00275A2C"/>
    <w:rsid w:val="0027774E"/>
    <w:rsid w:val="00284947"/>
    <w:rsid w:val="00292900"/>
    <w:rsid w:val="00294846"/>
    <w:rsid w:val="00296C5A"/>
    <w:rsid w:val="002A65A3"/>
    <w:rsid w:val="002B42E5"/>
    <w:rsid w:val="002D01E5"/>
    <w:rsid w:val="002E6372"/>
    <w:rsid w:val="002F36C9"/>
    <w:rsid w:val="002F3F2A"/>
    <w:rsid w:val="002F4947"/>
    <w:rsid w:val="002F6CFA"/>
    <w:rsid w:val="00303BDB"/>
    <w:rsid w:val="00312EAA"/>
    <w:rsid w:val="00316241"/>
    <w:rsid w:val="00320ED4"/>
    <w:rsid w:val="00333B06"/>
    <w:rsid w:val="003352EC"/>
    <w:rsid w:val="00336B89"/>
    <w:rsid w:val="003405DA"/>
    <w:rsid w:val="00342237"/>
    <w:rsid w:val="00344771"/>
    <w:rsid w:val="003550DC"/>
    <w:rsid w:val="003555F5"/>
    <w:rsid w:val="003621AA"/>
    <w:rsid w:val="003703FC"/>
    <w:rsid w:val="00370B53"/>
    <w:rsid w:val="00373572"/>
    <w:rsid w:val="00375CB2"/>
    <w:rsid w:val="00381B0C"/>
    <w:rsid w:val="00386238"/>
    <w:rsid w:val="0039237B"/>
    <w:rsid w:val="003956A6"/>
    <w:rsid w:val="003978FA"/>
    <w:rsid w:val="003A156A"/>
    <w:rsid w:val="003B3987"/>
    <w:rsid w:val="003C57ED"/>
    <w:rsid w:val="003C6EEE"/>
    <w:rsid w:val="003E5333"/>
    <w:rsid w:val="003E7BFD"/>
    <w:rsid w:val="003F07D0"/>
    <w:rsid w:val="003F279B"/>
    <w:rsid w:val="003F6B03"/>
    <w:rsid w:val="004055DA"/>
    <w:rsid w:val="00416C74"/>
    <w:rsid w:val="00421516"/>
    <w:rsid w:val="0043113E"/>
    <w:rsid w:val="00431434"/>
    <w:rsid w:val="00437780"/>
    <w:rsid w:val="00440C07"/>
    <w:rsid w:val="004432E3"/>
    <w:rsid w:val="0045308E"/>
    <w:rsid w:val="004537D3"/>
    <w:rsid w:val="00453C0F"/>
    <w:rsid w:val="004618D4"/>
    <w:rsid w:val="0046395A"/>
    <w:rsid w:val="004668ED"/>
    <w:rsid w:val="00474CF7"/>
    <w:rsid w:val="004805B1"/>
    <w:rsid w:val="00494572"/>
    <w:rsid w:val="004A7B83"/>
    <w:rsid w:val="004B11B8"/>
    <w:rsid w:val="004B4278"/>
    <w:rsid w:val="004C4D14"/>
    <w:rsid w:val="004D43C3"/>
    <w:rsid w:val="004D5919"/>
    <w:rsid w:val="004D63B0"/>
    <w:rsid w:val="004D6EEA"/>
    <w:rsid w:val="004E0DD4"/>
    <w:rsid w:val="004E6B1F"/>
    <w:rsid w:val="004F1606"/>
    <w:rsid w:val="004F23B7"/>
    <w:rsid w:val="004F6807"/>
    <w:rsid w:val="004F68F1"/>
    <w:rsid w:val="004F6FE3"/>
    <w:rsid w:val="0050690F"/>
    <w:rsid w:val="00511846"/>
    <w:rsid w:val="00522874"/>
    <w:rsid w:val="00524278"/>
    <w:rsid w:val="00532653"/>
    <w:rsid w:val="0054127E"/>
    <w:rsid w:val="0054453B"/>
    <w:rsid w:val="0054454F"/>
    <w:rsid w:val="005535F9"/>
    <w:rsid w:val="00566291"/>
    <w:rsid w:val="00570AFC"/>
    <w:rsid w:val="00574BF8"/>
    <w:rsid w:val="00583B76"/>
    <w:rsid w:val="0058406F"/>
    <w:rsid w:val="005848D4"/>
    <w:rsid w:val="00587FF3"/>
    <w:rsid w:val="00594728"/>
    <w:rsid w:val="005A2C55"/>
    <w:rsid w:val="005A34A6"/>
    <w:rsid w:val="005A4595"/>
    <w:rsid w:val="005A5E1D"/>
    <w:rsid w:val="005A664D"/>
    <w:rsid w:val="005A7F8C"/>
    <w:rsid w:val="005B1618"/>
    <w:rsid w:val="005B1836"/>
    <w:rsid w:val="005B739B"/>
    <w:rsid w:val="005C240E"/>
    <w:rsid w:val="005C5B0B"/>
    <w:rsid w:val="005C61B0"/>
    <w:rsid w:val="005C70DC"/>
    <w:rsid w:val="005D1A64"/>
    <w:rsid w:val="005D7D7D"/>
    <w:rsid w:val="005E17E4"/>
    <w:rsid w:val="005E454D"/>
    <w:rsid w:val="005F5489"/>
    <w:rsid w:val="005F77DB"/>
    <w:rsid w:val="00600FE2"/>
    <w:rsid w:val="006024E9"/>
    <w:rsid w:val="00604B9D"/>
    <w:rsid w:val="0060659C"/>
    <w:rsid w:val="00627F37"/>
    <w:rsid w:val="00631104"/>
    <w:rsid w:val="006430A8"/>
    <w:rsid w:val="0064363B"/>
    <w:rsid w:val="00645AC0"/>
    <w:rsid w:val="00647C7D"/>
    <w:rsid w:val="006525F2"/>
    <w:rsid w:val="00660D78"/>
    <w:rsid w:val="0066179F"/>
    <w:rsid w:val="00675EC2"/>
    <w:rsid w:val="006806AD"/>
    <w:rsid w:val="006812FF"/>
    <w:rsid w:val="0068435E"/>
    <w:rsid w:val="00696CDD"/>
    <w:rsid w:val="00697D6F"/>
    <w:rsid w:val="006B0133"/>
    <w:rsid w:val="006B1A81"/>
    <w:rsid w:val="006B1AEB"/>
    <w:rsid w:val="006B3F0A"/>
    <w:rsid w:val="006B45C3"/>
    <w:rsid w:val="006C0502"/>
    <w:rsid w:val="006C70E3"/>
    <w:rsid w:val="006D5401"/>
    <w:rsid w:val="006E1D5F"/>
    <w:rsid w:val="006E4CC5"/>
    <w:rsid w:val="006F39FD"/>
    <w:rsid w:val="00703EBE"/>
    <w:rsid w:val="0070427A"/>
    <w:rsid w:val="00706A38"/>
    <w:rsid w:val="007113E6"/>
    <w:rsid w:val="007223C2"/>
    <w:rsid w:val="0072377C"/>
    <w:rsid w:val="00727C5C"/>
    <w:rsid w:val="00732685"/>
    <w:rsid w:val="00733927"/>
    <w:rsid w:val="00734BB9"/>
    <w:rsid w:val="00741F55"/>
    <w:rsid w:val="007455F1"/>
    <w:rsid w:val="00747E86"/>
    <w:rsid w:val="0075201C"/>
    <w:rsid w:val="00752BF8"/>
    <w:rsid w:val="00753F01"/>
    <w:rsid w:val="00757839"/>
    <w:rsid w:val="00770114"/>
    <w:rsid w:val="00772985"/>
    <w:rsid w:val="00774516"/>
    <w:rsid w:val="00784B46"/>
    <w:rsid w:val="00787FE7"/>
    <w:rsid w:val="00790562"/>
    <w:rsid w:val="007922C2"/>
    <w:rsid w:val="00795CD4"/>
    <w:rsid w:val="007A0C75"/>
    <w:rsid w:val="007A1C9B"/>
    <w:rsid w:val="007A6390"/>
    <w:rsid w:val="007A712E"/>
    <w:rsid w:val="007A7A10"/>
    <w:rsid w:val="007B377E"/>
    <w:rsid w:val="007B45BF"/>
    <w:rsid w:val="007B7BDE"/>
    <w:rsid w:val="007C6302"/>
    <w:rsid w:val="007D1A5B"/>
    <w:rsid w:val="007D3508"/>
    <w:rsid w:val="007E5F19"/>
    <w:rsid w:val="007F21B7"/>
    <w:rsid w:val="007F5949"/>
    <w:rsid w:val="0080558E"/>
    <w:rsid w:val="00806EB3"/>
    <w:rsid w:val="008106DC"/>
    <w:rsid w:val="00813023"/>
    <w:rsid w:val="008160C9"/>
    <w:rsid w:val="00831565"/>
    <w:rsid w:val="00833D80"/>
    <w:rsid w:val="0083412D"/>
    <w:rsid w:val="008375A8"/>
    <w:rsid w:val="008451CF"/>
    <w:rsid w:val="0085280B"/>
    <w:rsid w:val="008572EF"/>
    <w:rsid w:val="00862F5C"/>
    <w:rsid w:val="008657D5"/>
    <w:rsid w:val="008715A5"/>
    <w:rsid w:val="00883771"/>
    <w:rsid w:val="00883D9A"/>
    <w:rsid w:val="00892D83"/>
    <w:rsid w:val="0089460F"/>
    <w:rsid w:val="008A475A"/>
    <w:rsid w:val="008B4C68"/>
    <w:rsid w:val="008B6496"/>
    <w:rsid w:val="008B741A"/>
    <w:rsid w:val="008C3139"/>
    <w:rsid w:val="008C5BAF"/>
    <w:rsid w:val="008C5F2C"/>
    <w:rsid w:val="008C6D48"/>
    <w:rsid w:val="008E35D0"/>
    <w:rsid w:val="008E6216"/>
    <w:rsid w:val="008F3568"/>
    <w:rsid w:val="008F57A3"/>
    <w:rsid w:val="00901921"/>
    <w:rsid w:val="00912D17"/>
    <w:rsid w:val="009146BB"/>
    <w:rsid w:val="00920BD6"/>
    <w:rsid w:val="00921E20"/>
    <w:rsid w:val="00922269"/>
    <w:rsid w:val="0092490A"/>
    <w:rsid w:val="00927903"/>
    <w:rsid w:val="00934FBC"/>
    <w:rsid w:val="00937590"/>
    <w:rsid w:val="00937625"/>
    <w:rsid w:val="009407B8"/>
    <w:rsid w:val="00942007"/>
    <w:rsid w:val="00943A8E"/>
    <w:rsid w:val="009511EE"/>
    <w:rsid w:val="00953A1D"/>
    <w:rsid w:val="00955AA9"/>
    <w:rsid w:val="009637FF"/>
    <w:rsid w:val="009803D6"/>
    <w:rsid w:val="00984D26"/>
    <w:rsid w:val="009861EB"/>
    <w:rsid w:val="00987358"/>
    <w:rsid w:val="009878D3"/>
    <w:rsid w:val="0099751B"/>
    <w:rsid w:val="009A2E07"/>
    <w:rsid w:val="009B0452"/>
    <w:rsid w:val="009C4978"/>
    <w:rsid w:val="009D2AF1"/>
    <w:rsid w:val="009D740E"/>
    <w:rsid w:val="009D771C"/>
    <w:rsid w:val="009E16B3"/>
    <w:rsid w:val="009F17F6"/>
    <w:rsid w:val="009F7367"/>
    <w:rsid w:val="00A11CA4"/>
    <w:rsid w:val="00A1329B"/>
    <w:rsid w:val="00A1695F"/>
    <w:rsid w:val="00A21B2C"/>
    <w:rsid w:val="00A45B6A"/>
    <w:rsid w:val="00A4700B"/>
    <w:rsid w:val="00A522CC"/>
    <w:rsid w:val="00A60C56"/>
    <w:rsid w:val="00A62F75"/>
    <w:rsid w:val="00A67955"/>
    <w:rsid w:val="00A7489F"/>
    <w:rsid w:val="00A755C1"/>
    <w:rsid w:val="00A76B94"/>
    <w:rsid w:val="00A84DD2"/>
    <w:rsid w:val="00A87554"/>
    <w:rsid w:val="00AA1741"/>
    <w:rsid w:val="00AB37AE"/>
    <w:rsid w:val="00AC189B"/>
    <w:rsid w:val="00AC31DF"/>
    <w:rsid w:val="00AC3F96"/>
    <w:rsid w:val="00AD2912"/>
    <w:rsid w:val="00AD7AE7"/>
    <w:rsid w:val="00AE1A8B"/>
    <w:rsid w:val="00AE390E"/>
    <w:rsid w:val="00AE57A9"/>
    <w:rsid w:val="00AE690A"/>
    <w:rsid w:val="00B032FC"/>
    <w:rsid w:val="00B045AE"/>
    <w:rsid w:val="00B1519D"/>
    <w:rsid w:val="00B158F8"/>
    <w:rsid w:val="00B2122C"/>
    <w:rsid w:val="00B22124"/>
    <w:rsid w:val="00B259EB"/>
    <w:rsid w:val="00B2777E"/>
    <w:rsid w:val="00B31179"/>
    <w:rsid w:val="00B318D7"/>
    <w:rsid w:val="00B3390C"/>
    <w:rsid w:val="00B3775F"/>
    <w:rsid w:val="00B5658F"/>
    <w:rsid w:val="00B65FA5"/>
    <w:rsid w:val="00B72B1C"/>
    <w:rsid w:val="00B77499"/>
    <w:rsid w:val="00B84063"/>
    <w:rsid w:val="00B8476B"/>
    <w:rsid w:val="00B87885"/>
    <w:rsid w:val="00B94602"/>
    <w:rsid w:val="00BA0747"/>
    <w:rsid w:val="00BB3016"/>
    <w:rsid w:val="00BC3106"/>
    <w:rsid w:val="00BC5DA7"/>
    <w:rsid w:val="00BE58C5"/>
    <w:rsid w:val="00BE7886"/>
    <w:rsid w:val="00BF3B48"/>
    <w:rsid w:val="00C004B4"/>
    <w:rsid w:val="00C01DB9"/>
    <w:rsid w:val="00C037C8"/>
    <w:rsid w:val="00C0582C"/>
    <w:rsid w:val="00C058C7"/>
    <w:rsid w:val="00C061FE"/>
    <w:rsid w:val="00C06D71"/>
    <w:rsid w:val="00C1267D"/>
    <w:rsid w:val="00C134D0"/>
    <w:rsid w:val="00C146CA"/>
    <w:rsid w:val="00C25EBB"/>
    <w:rsid w:val="00C26059"/>
    <w:rsid w:val="00C32945"/>
    <w:rsid w:val="00C33683"/>
    <w:rsid w:val="00C34B4C"/>
    <w:rsid w:val="00C45E2E"/>
    <w:rsid w:val="00C46BB0"/>
    <w:rsid w:val="00C46F4D"/>
    <w:rsid w:val="00C508E1"/>
    <w:rsid w:val="00C6010B"/>
    <w:rsid w:val="00C6216A"/>
    <w:rsid w:val="00C665C4"/>
    <w:rsid w:val="00C712BE"/>
    <w:rsid w:val="00C82446"/>
    <w:rsid w:val="00C82E70"/>
    <w:rsid w:val="00C85F78"/>
    <w:rsid w:val="00C928C5"/>
    <w:rsid w:val="00C94EA7"/>
    <w:rsid w:val="00C96AD0"/>
    <w:rsid w:val="00CA3248"/>
    <w:rsid w:val="00CA3D5C"/>
    <w:rsid w:val="00CB35CB"/>
    <w:rsid w:val="00CC3D16"/>
    <w:rsid w:val="00CC565D"/>
    <w:rsid w:val="00CD7CFD"/>
    <w:rsid w:val="00D00C93"/>
    <w:rsid w:val="00D00F20"/>
    <w:rsid w:val="00D04C4A"/>
    <w:rsid w:val="00D07319"/>
    <w:rsid w:val="00D0789A"/>
    <w:rsid w:val="00D101EA"/>
    <w:rsid w:val="00D11E0C"/>
    <w:rsid w:val="00D20258"/>
    <w:rsid w:val="00D212B5"/>
    <w:rsid w:val="00D305A0"/>
    <w:rsid w:val="00D51040"/>
    <w:rsid w:val="00D56491"/>
    <w:rsid w:val="00D60043"/>
    <w:rsid w:val="00D62F8A"/>
    <w:rsid w:val="00D757F0"/>
    <w:rsid w:val="00D85A8C"/>
    <w:rsid w:val="00D870ED"/>
    <w:rsid w:val="00D873FA"/>
    <w:rsid w:val="00D875E0"/>
    <w:rsid w:val="00D964D2"/>
    <w:rsid w:val="00D97A57"/>
    <w:rsid w:val="00DA3489"/>
    <w:rsid w:val="00DA3BBB"/>
    <w:rsid w:val="00DB0A30"/>
    <w:rsid w:val="00DB379E"/>
    <w:rsid w:val="00DC66DE"/>
    <w:rsid w:val="00DE0F53"/>
    <w:rsid w:val="00DE5116"/>
    <w:rsid w:val="00E01E55"/>
    <w:rsid w:val="00E06CC5"/>
    <w:rsid w:val="00E079FF"/>
    <w:rsid w:val="00E14B62"/>
    <w:rsid w:val="00E208A4"/>
    <w:rsid w:val="00E352A2"/>
    <w:rsid w:val="00E37CF4"/>
    <w:rsid w:val="00E444FB"/>
    <w:rsid w:val="00E50EEB"/>
    <w:rsid w:val="00E532CD"/>
    <w:rsid w:val="00E5502B"/>
    <w:rsid w:val="00E5532A"/>
    <w:rsid w:val="00E60711"/>
    <w:rsid w:val="00E617BD"/>
    <w:rsid w:val="00E710D5"/>
    <w:rsid w:val="00E75E9A"/>
    <w:rsid w:val="00E8326C"/>
    <w:rsid w:val="00E84923"/>
    <w:rsid w:val="00E909B9"/>
    <w:rsid w:val="00E90E8A"/>
    <w:rsid w:val="00E92201"/>
    <w:rsid w:val="00E9386D"/>
    <w:rsid w:val="00E97219"/>
    <w:rsid w:val="00EA2D10"/>
    <w:rsid w:val="00EB1765"/>
    <w:rsid w:val="00EB3DE4"/>
    <w:rsid w:val="00EB613E"/>
    <w:rsid w:val="00EC1C51"/>
    <w:rsid w:val="00EC4489"/>
    <w:rsid w:val="00ED043C"/>
    <w:rsid w:val="00ED4BBB"/>
    <w:rsid w:val="00ED6370"/>
    <w:rsid w:val="00EE1DCB"/>
    <w:rsid w:val="00EE3958"/>
    <w:rsid w:val="00EE4980"/>
    <w:rsid w:val="00EE516F"/>
    <w:rsid w:val="00EE7531"/>
    <w:rsid w:val="00EF644A"/>
    <w:rsid w:val="00F0731D"/>
    <w:rsid w:val="00F105F5"/>
    <w:rsid w:val="00F24FF0"/>
    <w:rsid w:val="00F301FA"/>
    <w:rsid w:val="00F3187A"/>
    <w:rsid w:val="00F343B1"/>
    <w:rsid w:val="00F36842"/>
    <w:rsid w:val="00F42828"/>
    <w:rsid w:val="00F50D05"/>
    <w:rsid w:val="00F51295"/>
    <w:rsid w:val="00F569EF"/>
    <w:rsid w:val="00F60CFA"/>
    <w:rsid w:val="00F62CB0"/>
    <w:rsid w:val="00F64F5F"/>
    <w:rsid w:val="00F724BB"/>
    <w:rsid w:val="00F72F3E"/>
    <w:rsid w:val="00F834D0"/>
    <w:rsid w:val="00F9145F"/>
    <w:rsid w:val="00FA1293"/>
    <w:rsid w:val="00FA2661"/>
    <w:rsid w:val="00FA27D1"/>
    <w:rsid w:val="00FB562E"/>
    <w:rsid w:val="00FB71FC"/>
    <w:rsid w:val="00FC5710"/>
    <w:rsid w:val="00FC7125"/>
    <w:rsid w:val="00FE0E3F"/>
    <w:rsid w:val="00FE4B36"/>
    <w:rsid w:val="00FE54A4"/>
    <w:rsid w:val="00FE713F"/>
    <w:rsid w:val="00FF7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6FDB4C8"/>
  <w15:docId w15:val="{0B173DEE-1280-3246-8FF7-5C8BD12A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1836"/>
    <w:rPr>
      <w:sz w:val="24"/>
      <w:szCs w:val="24"/>
      <w:lang w:val="ru-RU"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B0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F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13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29B"/>
    <w:rPr>
      <w:rFonts w:ascii="Tahoma" w:hAnsi="Tahoma" w:cs="Tahoma"/>
      <w:sz w:val="16"/>
      <w:szCs w:val="16"/>
      <w:lang w:val="ru-RU" w:eastAsia="ru-RU"/>
    </w:rPr>
  </w:style>
  <w:style w:type="paragraph" w:styleId="ListParagraph">
    <w:name w:val="List Paragraph"/>
    <w:basedOn w:val="Normal"/>
    <w:uiPriority w:val="34"/>
    <w:qFormat/>
    <w:rsid w:val="00574BF8"/>
    <w:pPr>
      <w:ind w:left="720"/>
      <w:contextualSpacing/>
    </w:pPr>
  </w:style>
  <w:style w:type="paragraph" w:styleId="Subtitle">
    <w:name w:val="Subtitle"/>
    <w:basedOn w:val="Normal"/>
    <w:link w:val="SubtitleChar"/>
    <w:qFormat/>
    <w:rsid w:val="00A67955"/>
    <w:pPr>
      <w:jc w:val="center"/>
    </w:pPr>
    <w:rPr>
      <w:b/>
      <w:sz w:val="20"/>
      <w:szCs w:val="20"/>
      <w:lang w:val="uk-UA"/>
    </w:rPr>
  </w:style>
  <w:style w:type="character" w:customStyle="1" w:styleId="SubtitleChar">
    <w:name w:val="Subtitle Char"/>
    <w:basedOn w:val="DefaultParagraphFont"/>
    <w:link w:val="Subtitle"/>
    <w:rsid w:val="00A67955"/>
    <w:rPr>
      <w:b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0133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semiHidden/>
    <w:unhideWhenUsed/>
    <w:rsid w:val="006B013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0133"/>
    <w:rPr>
      <w:sz w:val="24"/>
      <w:szCs w:val="24"/>
      <w:lang w:val="ru-RU" w:eastAsia="ru-RU"/>
    </w:rPr>
  </w:style>
  <w:style w:type="paragraph" w:styleId="Title">
    <w:name w:val="Title"/>
    <w:basedOn w:val="Normal"/>
    <w:link w:val="TitleChar"/>
    <w:qFormat/>
    <w:rsid w:val="00381B0C"/>
    <w:pPr>
      <w:jc w:val="center"/>
    </w:pPr>
    <w:rPr>
      <w:b/>
      <w:sz w:val="36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381B0C"/>
    <w:rPr>
      <w:b/>
      <w:sz w:val="36"/>
      <w:lang w:val="x-none" w:eastAsia="x-none"/>
    </w:rPr>
  </w:style>
  <w:style w:type="paragraph" w:customStyle="1" w:styleId="a">
    <w:name w:val="Вправа"/>
    <w:basedOn w:val="Heading4"/>
    <w:next w:val="Normal"/>
    <w:link w:val="a0"/>
    <w:qFormat/>
    <w:rsid w:val="00381B0C"/>
    <w:pPr>
      <w:keepNext w:val="0"/>
      <w:keepLines w:val="0"/>
      <w:spacing w:before="120"/>
      <w:contextualSpacing/>
      <w:jc w:val="center"/>
    </w:pPr>
    <w:rPr>
      <w:rFonts w:ascii="Times New Roman" w:eastAsia="Times New Roman" w:hAnsi="Times New Roman" w:cs="Times New Roman"/>
      <w:i w:val="0"/>
      <w:iCs w:val="0"/>
      <w:color w:val="auto"/>
      <w:sz w:val="28"/>
      <w:szCs w:val="28"/>
      <w:lang w:val="x-none"/>
    </w:rPr>
  </w:style>
  <w:style w:type="character" w:customStyle="1" w:styleId="a0">
    <w:name w:val="Вправа Знак"/>
    <w:link w:val="a"/>
    <w:rsid w:val="00381B0C"/>
    <w:rPr>
      <w:b/>
      <w:bCs/>
      <w:sz w:val="28"/>
      <w:szCs w:val="28"/>
      <w:lang w:val="x-none" w:eastAsia="ru-R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B0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ru-RU" w:eastAsia="ru-RU"/>
    </w:rPr>
  </w:style>
  <w:style w:type="paragraph" w:customStyle="1" w:styleId="a1">
    <w:name w:val="Обычный Курс"/>
    <w:basedOn w:val="Normal"/>
    <w:link w:val="a2"/>
    <w:qFormat/>
    <w:rsid w:val="00381B0C"/>
    <w:pPr>
      <w:ind w:firstLine="709"/>
      <w:contextualSpacing/>
      <w:jc w:val="both"/>
    </w:pPr>
    <w:rPr>
      <w:sz w:val="28"/>
      <w:lang w:val="x-none"/>
    </w:rPr>
  </w:style>
  <w:style w:type="character" w:customStyle="1" w:styleId="a2">
    <w:name w:val="Обычный Курс Знак"/>
    <w:link w:val="a1"/>
    <w:rsid w:val="00381B0C"/>
    <w:rPr>
      <w:sz w:val="28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754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124B6-197C-41A1-988A-CBD9EC5A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ВІДОМІСТЬ</vt:lpstr>
      <vt:lpstr>ВІДОМІСТЬ</vt:lpstr>
      <vt:lpstr>ВІДОМІСТЬ</vt:lpstr>
    </vt:vector>
  </TitlesOfParts>
  <Company>партия любителей живчика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subject/>
  <dc:creator>Валера</dc:creator>
  <cp:keywords/>
  <dc:description/>
  <cp:lastModifiedBy>Олександр</cp:lastModifiedBy>
  <cp:revision>19</cp:revision>
  <cp:lastPrinted>2026-08-13T08:11:00Z</cp:lastPrinted>
  <dcterms:created xsi:type="dcterms:W3CDTF">2026-04-25T13:19:00Z</dcterms:created>
  <dcterms:modified xsi:type="dcterms:W3CDTF">2026-08-13T08:26:00Z</dcterms:modified>
</cp:coreProperties>
</file>