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113B" w14:textId="71682768" w:rsidR="00792A60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50EC">
        <w:rPr>
          <w:rFonts w:ascii="Times New Roman" w:hAnsi="Times New Roman" w:cs="Times New Roman"/>
          <w:sz w:val="28"/>
          <w:szCs w:val="28"/>
        </w:rPr>
        <w:t>1 навчально</w:t>
      </w:r>
      <w:r w:rsidR="007808E3">
        <w:rPr>
          <w:rFonts w:ascii="Times New Roman" w:hAnsi="Times New Roman" w:cs="Times New Roman"/>
          <w:sz w:val="28"/>
          <w:szCs w:val="28"/>
        </w:rPr>
        <w:t>го батальйону</w:t>
      </w:r>
    </w:p>
    <w:p w14:paraId="73993F45" w14:textId="591D1F5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D49492A" w14:textId="0F88BF4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1FCE28" w14:textId="3B349E90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CB3BF78" w14:textId="46C55189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D5C0D3" w14:textId="7B6C8A91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E0CD23E" w14:textId="77777777" w:rsidR="003C2FB5" w:rsidRDefault="003C2FB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104D57A" w14:textId="06E9DF60" w:rsidR="003365C5" w:rsidRDefault="003365C5" w:rsidP="00DB09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52B23B1" w14:textId="70DD3B85" w:rsidR="003365C5" w:rsidRDefault="003365C5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</w:t>
      </w:r>
      <w:r w:rsidR="00E70E8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>
        <w:rPr>
          <w:rFonts w:ascii="Times New Roman" w:hAnsi="Times New Roman" w:cs="Times New Roman"/>
          <w:sz w:val="28"/>
          <w:szCs w:val="28"/>
        </w:rPr>
        <w:t>го  Указом Президента України від 10 грудня 2008 року №1153/2008 військовослужбовц</w:t>
      </w:r>
      <w:r w:rsidR="007808E3">
        <w:rPr>
          <w:rFonts w:ascii="Times New Roman" w:hAnsi="Times New Roman" w:cs="Times New Roman"/>
          <w:sz w:val="28"/>
          <w:szCs w:val="28"/>
        </w:rPr>
        <w:t>ів</w:t>
      </w:r>
      <w:r w:rsidR="000C360D">
        <w:rPr>
          <w:rFonts w:ascii="Times New Roman" w:hAnsi="Times New Roman" w:cs="Times New Roman"/>
          <w:sz w:val="28"/>
          <w:szCs w:val="28"/>
        </w:rPr>
        <w:t>, як</w:t>
      </w:r>
      <w:r w:rsidR="007808E3">
        <w:rPr>
          <w:rFonts w:ascii="Times New Roman" w:hAnsi="Times New Roman" w:cs="Times New Roman"/>
          <w:sz w:val="28"/>
          <w:szCs w:val="28"/>
        </w:rPr>
        <w:t>і</w:t>
      </w:r>
      <w:r w:rsidR="000C360D">
        <w:rPr>
          <w:rFonts w:ascii="Times New Roman" w:hAnsi="Times New Roman" w:cs="Times New Roman"/>
          <w:sz w:val="28"/>
          <w:szCs w:val="28"/>
        </w:rPr>
        <w:t xml:space="preserve"> самовільно залиши</w:t>
      </w:r>
      <w:r w:rsidR="007808E3">
        <w:rPr>
          <w:rFonts w:ascii="Times New Roman" w:hAnsi="Times New Roman" w:cs="Times New Roman"/>
          <w:sz w:val="28"/>
          <w:szCs w:val="28"/>
        </w:rPr>
        <w:t>ли</w:t>
      </w:r>
      <w:r w:rsidR="000C360D">
        <w:rPr>
          <w:rFonts w:ascii="Times New Roman" w:hAnsi="Times New Roman" w:cs="Times New Roman"/>
          <w:sz w:val="28"/>
          <w:szCs w:val="28"/>
        </w:rPr>
        <w:t xml:space="preserve"> військову частину без поважних причин</w:t>
      </w:r>
      <w:r w:rsidR="007808E3">
        <w:rPr>
          <w:rFonts w:ascii="Times New Roman" w:hAnsi="Times New Roman" w:cs="Times New Roman"/>
          <w:sz w:val="28"/>
          <w:szCs w:val="28"/>
        </w:rPr>
        <w:t>, а саме</w:t>
      </w:r>
      <w:r w:rsidR="000C360D">
        <w:rPr>
          <w:rFonts w:ascii="Times New Roman" w:hAnsi="Times New Roman" w:cs="Times New Roman"/>
          <w:sz w:val="28"/>
          <w:szCs w:val="28"/>
        </w:rPr>
        <w:t>:</w:t>
      </w:r>
    </w:p>
    <w:p w14:paraId="33B68473" w14:textId="76040F30" w:rsidR="00DB0923" w:rsidRDefault="00F81881" w:rsidP="00DB0923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 w:rsidR="006821B0" w:rsidRPr="006821B0">
        <w:rPr>
          <w:rFonts w:ascii="Times New Roman" w:hAnsi="Times New Roman" w:cs="Times New Roman"/>
          <w:sz w:val="28"/>
          <w:szCs w:val="28"/>
        </w:rPr>
        <w:t xml:space="preserve"> </w:t>
      </w:r>
      <w:r w:rsidR="00295417" w:rsidRPr="005B45B3">
        <w:rPr>
          <w:rFonts w:ascii="Times New Roman" w:hAnsi="Times New Roman" w:cs="Times New Roman"/>
          <w:sz w:val="28"/>
          <w:szCs w:val="28"/>
        </w:rPr>
        <w:t>ПЕЛЕШОК Василь Володимирович</w:t>
      </w:r>
      <w:r w:rsidR="001727DF">
        <w:rPr>
          <w:rFonts w:ascii="Times New Roman" w:hAnsi="Times New Roman" w:cs="Times New Roman"/>
          <w:sz w:val="28"/>
          <w:szCs w:val="28"/>
        </w:rPr>
        <w:t xml:space="preserve">, курсант навчального взводу </w:t>
      </w:r>
      <w:r w:rsidR="008249C9">
        <w:rPr>
          <w:rFonts w:ascii="Times New Roman" w:hAnsi="Times New Roman" w:cs="Times New Roman"/>
          <w:sz w:val="28"/>
          <w:szCs w:val="28"/>
        </w:rPr>
        <w:t>1</w:t>
      </w:r>
      <w:r w:rsidR="001727DF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(</w:t>
      </w:r>
      <w:r w:rsidR="00295417" w:rsidRPr="005B45B3">
        <w:rPr>
          <w:rFonts w:ascii="Times New Roman" w:hAnsi="Times New Roman" w:cs="Times New Roman"/>
          <w:sz w:val="28"/>
          <w:szCs w:val="28"/>
        </w:rPr>
        <w:t xml:space="preserve">13.03.1997 </w:t>
      </w:r>
      <w:r w:rsidR="0051453F">
        <w:rPr>
          <w:rFonts w:ascii="Times New Roman" w:hAnsi="Times New Roman" w:cs="Times New Roman"/>
          <w:sz w:val="28"/>
          <w:szCs w:val="28"/>
        </w:rPr>
        <w:t xml:space="preserve">р. н., </w:t>
      </w:r>
      <w:r w:rsidR="0051453F" w:rsidRPr="00540FA9">
        <w:rPr>
          <w:rFonts w:ascii="Times New Roman" w:hAnsi="Times New Roman" w:cs="Times New Roman"/>
          <w:sz w:val="28"/>
          <w:szCs w:val="28"/>
        </w:rPr>
        <w:t xml:space="preserve">ІПН </w:t>
      </w:r>
      <w:r w:rsidR="00295417" w:rsidRPr="005B45B3">
        <w:rPr>
          <w:rFonts w:ascii="Times New Roman" w:hAnsi="Times New Roman" w:cs="Times New Roman"/>
          <w:sz w:val="28"/>
          <w:szCs w:val="28"/>
        </w:rPr>
        <w:t>3550108377</w:t>
      </w:r>
      <w:r w:rsidR="001727DF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905067">
        <w:rPr>
          <w:rFonts w:ascii="Times New Roman" w:hAnsi="Times New Roman" w:cs="Times New Roman"/>
          <w:sz w:val="28"/>
          <w:szCs w:val="28"/>
        </w:rPr>
        <w:t>1</w:t>
      </w:r>
      <w:r w:rsidR="00295417">
        <w:rPr>
          <w:rFonts w:ascii="Times New Roman" w:hAnsi="Times New Roman" w:cs="Times New Roman"/>
          <w:sz w:val="28"/>
          <w:szCs w:val="28"/>
        </w:rPr>
        <w:t>8</w:t>
      </w:r>
      <w:r w:rsidR="001727DF">
        <w:rPr>
          <w:rFonts w:ascii="Times New Roman" w:hAnsi="Times New Roman" w:cs="Times New Roman"/>
          <w:sz w:val="28"/>
          <w:szCs w:val="28"/>
        </w:rPr>
        <w:t>.0</w:t>
      </w:r>
      <w:r w:rsidR="00B917AD">
        <w:rPr>
          <w:rFonts w:ascii="Times New Roman" w:hAnsi="Times New Roman" w:cs="Times New Roman"/>
          <w:sz w:val="28"/>
          <w:szCs w:val="28"/>
        </w:rPr>
        <w:t>5</w:t>
      </w:r>
      <w:r w:rsidR="001727DF"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  <w:r w:rsidR="008249C9">
        <w:rPr>
          <w:rFonts w:ascii="Times New Roman" w:hAnsi="Times New Roman" w:cs="Times New Roman"/>
          <w:sz w:val="28"/>
          <w:szCs w:val="28"/>
        </w:rPr>
        <w:t xml:space="preserve"> року</w:t>
      </w:r>
      <w:r w:rsidR="00B75589">
        <w:rPr>
          <w:rFonts w:ascii="Times New Roman" w:hAnsi="Times New Roman" w:cs="Times New Roman"/>
          <w:sz w:val="28"/>
          <w:szCs w:val="28"/>
        </w:rPr>
        <w:t>.</w:t>
      </w:r>
    </w:p>
    <w:p w14:paraId="0BD249CB" w14:textId="1829C70D" w:rsidR="00DB0923" w:rsidRDefault="00DB0923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C60774" w14:textId="77777777" w:rsidR="00E7093B" w:rsidRDefault="00E7093B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758958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C22E092" w14:textId="2ABE194B" w:rsidR="007808E3" w:rsidRDefault="00E7093B" w:rsidP="00871EB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</w:t>
      </w:r>
      <w:r w:rsidR="007808E3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310DEE39" w14:textId="48F9C430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B917A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7E78C87C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B03D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3BD138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FD63F6A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4B98D3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32D642" w14:textId="68867135" w:rsidR="007808E3" w:rsidRDefault="007808E3" w:rsidP="007808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E7093B">
        <w:rPr>
          <w:rFonts w:ascii="Times New Roman" w:hAnsi="Times New Roman" w:cs="Times New Roman"/>
          <w:sz w:val="28"/>
          <w:szCs w:val="28"/>
        </w:rPr>
        <w:t>капітана</w:t>
      </w:r>
      <w:r>
        <w:rPr>
          <w:rFonts w:ascii="Times New Roman" w:hAnsi="Times New Roman" w:cs="Times New Roman"/>
          <w:sz w:val="28"/>
          <w:szCs w:val="28"/>
        </w:rPr>
        <w:t xml:space="preserve"> СТЕПАНЮКА Дмитра Миколайовича.</w:t>
      </w:r>
    </w:p>
    <w:p w14:paraId="7D526243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909E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ACE6A1" w14:textId="77777777" w:rsidR="00905067" w:rsidRPr="0001045E" w:rsidRDefault="00905067" w:rsidP="00016494">
      <w:pPr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01045E">
        <w:rPr>
          <w:rFonts w:ascii="Times New Roman" w:hAnsi="Times New Roman" w:cs="Times New Roman"/>
          <w:sz w:val="28"/>
          <w:szCs w:val="28"/>
        </w:rPr>
        <w:t>омандир 1 навчального батальйону</w:t>
      </w:r>
    </w:p>
    <w:p w14:paraId="69187A8A" w14:textId="23E76545" w:rsidR="00905067" w:rsidRPr="0001045E" w:rsidRDefault="00136042" w:rsidP="00016494">
      <w:pPr>
        <w:tabs>
          <w:tab w:val="right" w:pos="9639"/>
        </w:tabs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</w:t>
      </w:r>
      <w:r w:rsidR="00905067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905067" w:rsidRPr="0001045E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905067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35240464" w14:textId="5729CB7A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B917A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6F2DC536" w14:textId="49F3ABBE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4106D12" w14:textId="2535053C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16A363" w14:textId="45870FF1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C92ACF2" w14:textId="77777777" w:rsidR="006821B0" w:rsidRPr="00DB0923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821B0" w:rsidRPr="00DB0923" w:rsidSect="0082366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1082A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16494"/>
    <w:rsid w:val="00016CB0"/>
    <w:rsid w:val="00096F3F"/>
    <w:rsid w:val="000C360D"/>
    <w:rsid w:val="00136042"/>
    <w:rsid w:val="001727DF"/>
    <w:rsid w:val="002450EC"/>
    <w:rsid w:val="00245A13"/>
    <w:rsid w:val="00270BA2"/>
    <w:rsid w:val="00295417"/>
    <w:rsid w:val="003365C5"/>
    <w:rsid w:val="00337B52"/>
    <w:rsid w:val="003C2FB5"/>
    <w:rsid w:val="004704F2"/>
    <w:rsid w:val="0051453F"/>
    <w:rsid w:val="00540FA9"/>
    <w:rsid w:val="00583965"/>
    <w:rsid w:val="00675EA4"/>
    <w:rsid w:val="006821B0"/>
    <w:rsid w:val="0069646E"/>
    <w:rsid w:val="00703859"/>
    <w:rsid w:val="0071256D"/>
    <w:rsid w:val="007808E3"/>
    <w:rsid w:val="007910CB"/>
    <w:rsid w:val="00792A60"/>
    <w:rsid w:val="007B272F"/>
    <w:rsid w:val="007C3CF8"/>
    <w:rsid w:val="0081233D"/>
    <w:rsid w:val="00817D72"/>
    <w:rsid w:val="00823665"/>
    <w:rsid w:val="008249C9"/>
    <w:rsid w:val="00871EBA"/>
    <w:rsid w:val="008740E1"/>
    <w:rsid w:val="008D5058"/>
    <w:rsid w:val="00905067"/>
    <w:rsid w:val="0093385A"/>
    <w:rsid w:val="00990F71"/>
    <w:rsid w:val="00A93C46"/>
    <w:rsid w:val="00AB5C6B"/>
    <w:rsid w:val="00AC0ECE"/>
    <w:rsid w:val="00B75589"/>
    <w:rsid w:val="00B917AD"/>
    <w:rsid w:val="00BD45D7"/>
    <w:rsid w:val="00C909E4"/>
    <w:rsid w:val="00CA5318"/>
    <w:rsid w:val="00D45840"/>
    <w:rsid w:val="00DB0923"/>
    <w:rsid w:val="00E7093B"/>
    <w:rsid w:val="00E70E82"/>
    <w:rsid w:val="00EA3B7E"/>
    <w:rsid w:val="00F5632F"/>
    <w:rsid w:val="00F81881"/>
    <w:rsid w:val="00F83E56"/>
    <w:rsid w:val="00F9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573</Words>
  <Characters>327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2025-05-17T19:35:00Z</cp:lastPrinted>
  <dcterms:created xsi:type="dcterms:W3CDTF">2025-05-18T07:06:00Z</dcterms:created>
  <dcterms:modified xsi:type="dcterms:W3CDTF">2025-05-18T07:06:00Z</dcterms:modified>
</cp:coreProperties>
</file>