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54ED9" w14:textId="6E18FC1E" w:rsidR="00023FC3" w:rsidRPr="007F3C5A" w:rsidRDefault="00023FC3" w:rsidP="00CF167B">
      <w:pPr>
        <w:spacing w:after="0"/>
        <w:rPr>
          <w:rFonts w:ascii="Times New Roman" w:hAnsi="Times New Roman" w:cs="Times New Roman"/>
        </w:rPr>
      </w:pPr>
      <w:r w:rsidRPr="007F3C5A">
        <w:rPr>
          <w:rFonts w:ascii="Times New Roman" w:hAnsi="Times New Roman" w:cs="Times New Roman"/>
        </w:rPr>
        <w:t>ТАКТИЧНА</w:t>
      </w:r>
      <w:r w:rsidRPr="007F3C5A">
        <w:rPr>
          <w:rFonts w:ascii="Times New Roman" w:hAnsi="Times New Roman" w:cs="Times New Roman"/>
        </w:rPr>
        <w:t xml:space="preserve"> ПІДГОТОВКА - ДЕНЬ 1. Теоретично (</w:t>
      </w:r>
      <w:r w:rsidRPr="007F3C5A">
        <w:rPr>
          <w:rFonts w:ascii="Times New Roman" w:hAnsi="Times New Roman" w:cs="Times New Roman"/>
        </w:rPr>
        <w:t>2</w:t>
      </w:r>
      <w:r w:rsidRPr="007F3C5A">
        <w:rPr>
          <w:rFonts w:ascii="Times New Roman" w:hAnsi="Times New Roman" w:cs="Times New Roman"/>
        </w:rPr>
        <w:t xml:space="preserve"> ГОДИН)</w:t>
      </w:r>
    </w:p>
    <w:p w14:paraId="4EAAF633" w14:textId="77777777" w:rsidR="00023FC3" w:rsidRPr="007F3C5A" w:rsidRDefault="00023FC3" w:rsidP="00CF167B">
      <w:pPr>
        <w:spacing w:after="0"/>
        <w:rPr>
          <w:rFonts w:ascii="Times New Roman" w:hAnsi="Times New Roman" w:cs="Times New Roman"/>
        </w:rPr>
      </w:pPr>
      <w:r w:rsidRPr="007F3C5A">
        <w:rPr>
          <w:rFonts w:ascii="Times New Roman" w:hAnsi="Times New Roman" w:cs="Times New Roman"/>
        </w:rPr>
        <w:t>Тема 1. Структура підрозділів Десантно-штурмових військ Збройних Сил України (2 години)</w:t>
      </w:r>
    </w:p>
    <w:p w14:paraId="47CC6D4D" w14:textId="7F26B811" w:rsidR="00347FCD" w:rsidRPr="007F3C5A" w:rsidRDefault="00023FC3" w:rsidP="00CF167B">
      <w:pPr>
        <w:spacing w:after="0"/>
        <w:rPr>
          <w:rFonts w:ascii="Times New Roman" w:hAnsi="Times New Roman" w:cs="Times New Roman"/>
        </w:rPr>
      </w:pPr>
      <w:r w:rsidRPr="007F3C5A">
        <w:rPr>
          <w:rFonts w:ascii="Times New Roman" w:hAnsi="Times New Roman" w:cs="Times New Roman"/>
        </w:rPr>
        <w:t>Заняття 1. Призначення та бойові можливості десантно-штурмових (повітряно-десантних, аеромобільних), танкових, артилерійських підрозділів і підрозділів ППО ДШВ ЗС України. Організаційно-штатна структура та озброєння десантно-штурмового (повітряно-десантного, аеромобільного) відділення, взводу, роти. Роль та місце солдата в загальновійськовому бою. (2 години)</w:t>
      </w:r>
    </w:p>
    <w:p w14:paraId="7ADD46B0" w14:textId="77777777" w:rsidR="00CD6425" w:rsidRPr="007F3C5A" w:rsidRDefault="00CD6425" w:rsidP="00CF167B">
      <w:pPr>
        <w:spacing w:after="0"/>
        <w:rPr>
          <w:rFonts w:ascii="Times New Roman" w:hAnsi="Times New Roman" w:cs="Times New Roman"/>
        </w:rPr>
      </w:pPr>
    </w:p>
    <w:p w14:paraId="710EFFDC" w14:textId="77777777" w:rsidR="00CD6425" w:rsidRPr="007F3C5A" w:rsidRDefault="00CD6425" w:rsidP="00CF167B">
      <w:pPr>
        <w:spacing w:after="0"/>
        <w:rPr>
          <w:rFonts w:ascii="Times New Roman" w:hAnsi="Times New Roman" w:cs="Times New Roman"/>
        </w:rPr>
      </w:pPr>
      <w:r w:rsidRPr="007F3C5A">
        <w:rPr>
          <w:rFonts w:ascii="Times New Roman" w:hAnsi="Times New Roman" w:cs="Times New Roman"/>
        </w:rPr>
        <w:t>НАВЧАЛЬНЕ ПИТАННЯ №1. Призначення та бойові можливості підрозділів ДШВ ЗС України. Організаційно-штатна структура та озброєння десантно-штурмового (повітряно-десантного, аеромобільного) відділення, взводу, роти. (час 30 хв.)</w:t>
      </w:r>
    </w:p>
    <w:p w14:paraId="677A9D5F" w14:textId="77777777" w:rsidR="00CD6425" w:rsidRPr="007F3C5A" w:rsidRDefault="00CD6425" w:rsidP="00CF167B">
      <w:pPr>
        <w:spacing w:after="0"/>
        <w:rPr>
          <w:rFonts w:ascii="Times New Roman" w:hAnsi="Times New Roman" w:cs="Times New Roman"/>
        </w:rPr>
      </w:pPr>
      <w:r w:rsidRPr="007F3C5A">
        <w:rPr>
          <w:rFonts w:ascii="Times New Roman" w:hAnsi="Times New Roman" w:cs="Times New Roman"/>
        </w:rPr>
        <w:t>Метод проведення: теоретично</w:t>
      </w:r>
    </w:p>
    <w:p w14:paraId="62C24196" w14:textId="77777777" w:rsidR="00CD6425" w:rsidRPr="007F3C5A" w:rsidRDefault="00CD6425" w:rsidP="00CF167B">
      <w:pPr>
        <w:spacing w:after="0"/>
        <w:rPr>
          <w:rFonts w:ascii="Times New Roman" w:hAnsi="Times New Roman" w:cs="Times New Roman"/>
        </w:rPr>
      </w:pPr>
      <w:r w:rsidRPr="007F3C5A">
        <w:rPr>
          <w:rFonts w:ascii="Times New Roman" w:hAnsi="Times New Roman" w:cs="Times New Roman"/>
        </w:rPr>
        <w:t>НАВЧАЛЬНЕ ПИТАННЯ №2. Роль та місце солдата в загальновійськовому бою. Обов’язки солдата в бою. Обов'язки спостерігача. (з демонстрацією плакатів з елементами бойового порядку в штурмовій групі, групі нарощення зусиль, групі закріплення, групі евакуації, бойовий порядок в різних видах бою;  присвоєння тактичного номера військовослужбовцям; демонстрація позиції відділення (ВОП)) (час 30 хв.)</w:t>
      </w:r>
    </w:p>
    <w:p w14:paraId="515B1333" w14:textId="77777777" w:rsidR="00CD6425" w:rsidRPr="007F3C5A" w:rsidRDefault="00CD6425" w:rsidP="00CF167B">
      <w:pPr>
        <w:spacing w:after="0"/>
        <w:rPr>
          <w:rFonts w:ascii="Times New Roman" w:hAnsi="Times New Roman" w:cs="Times New Roman"/>
        </w:rPr>
      </w:pPr>
      <w:r w:rsidRPr="007F3C5A">
        <w:rPr>
          <w:rFonts w:ascii="Times New Roman" w:hAnsi="Times New Roman" w:cs="Times New Roman"/>
        </w:rPr>
        <w:t xml:space="preserve">Метод проведення: теоретично </w:t>
      </w:r>
    </w:p>
    <w:p w14:paraId="4625C031" w14:textId="77777777" w:rsidR="00CD6425" w:rsidRPr="007F3C5A" w:rsidRDefault="00CD6425" w:rsidP="00CF167B">
      <w:pPr>
        <w:spacing w:after="0"/>
        <w:rPr>
          <w:rFonts w:ascii="Times New Roman" w:hAnsi="Times New Roman" w:cs="Times New Roman"/>
        </w:rPr>
      </w:pPr>
      <w:r w:rsidRPr="007F3C5A">
        <w:rPr>
          <w:rFonts w:ascii="Times New Roman" w:hAnsi="Times New Roman" w:cs="Times New Roman"/>
        </w:rPr>
        <w:t>НАВЧАЛЬНЕ ПИТАННЯ №3. Порядок підготовки солдата до виконання бойового завдання за стандартною операційною процедурою (PRE-COMBAT CHEK).(час 30 хв.)</w:t>
      </w:r>
    </w:p>
    <w:p w14:paraId="02F37318" w14:textId="314AF5E9" w:rsidR="00CD6425" w:rsidRPr="007F3C5A" w:rsidRDefault="00CD6425" w:rsidP="00CF167B">
      <w:pPr>
        <w:spacing w:after="0"/>
        <w:rPr>
          <w:rFonts w:ascii="Times New Roman" w:hAnsi="Times New Roman" w:cs="Times New Roman"/>
        </w:rPr>
      </w:pPr>
      <w:r w:rsidRPr="007F3C5A">
        <w:rPr>
          <w:rFonts w:ascii="Times New Roman" w:hAnsi="Times New Roman" w:cs="Times New Roman"/>
        </w:rPr>
        <w:t>Метод проведення: теоретично</w:t>
      </w:r>
    </w:p>
    <w:p w14:paraId="2D69B326" w14:textId="77777777" w:rsidR="002474C1" w:rsidRPr="007F3C5A" w:rsidRDefault="002474C1" w:rsidP="00CF167B">
      <w:pPr>
        <w:spacing w:after="0"/>
        <w:rPr>
          <w:rFonts w:ascii="Times New Roman" w:hAnsi="Times New Roman" w:cs="Times New Roman"/>
        </w:rPr>
      </w:pPr>
    </w:p>
    <w:p w14:paraId="6CCB9697" w14:textId="77777777" w:rsidR="002474C1" w:rsidRPr="007F3C5A" w:rsidRDefault="002474C1" w:rsidP="00CF167B">
      <w:pPr>
        <w:spacing w:after="0"/>
        <w:rPr>
          <w:rFonts w:ascii="Times New Roman" w:hAnsi="Times New Roman" w:cs="Times New Roman"/>
        </w:rPr>
      </w:pPr>
    </w:p>
    <w:p w14:paraId="29E5A30E" w14:textId="51565BEE" w:rsidR="002474C1" w:rsidRPr="007F3C5A" w:rsidRDefault="002474C1" w:rsidP="00CF167B">
      <w:pPr>
        <w:spacing w:after="0"/>
        <w:rPr>
          <w:rFonts w:ascii="Times New Roman" w:hAnsi="Times New Roman" w:cs="Times New Roman"/>
        </w:rPr>
      </w:pPr>
      <w:r w:rsidRPr="007F3C5A">
        <w:rPr>
          <w:rFonts w:ascii="Times New Roman" w:hAnsi="Times New Roman" w:cs="Times New Roman"/>
        </w:rPr>
        <w:t xml:space="preserve">ТАКТИЧНА ПІДГОТОВКА - ДЕНЬ </w:t>
      </w:r>
      <w:r w:rsidRPr="007F3C5A">
        <w:rPr>
          <w:rFonts w:ascii="Times New Roman" w:hAnsi="Times New Roman" w:cs="Times New Roman"/>
        </w:rPr>
        <w:t>2</w:t>
      </w:r>
      <w:r w:rsidRPr="007F3C5A">
        <w:rPr>
          <w:rFonts w:ascii="Times New Roman" w:hAnsi="Times New Roman" w:cs="Times New Roman"/>
        </w:rPr>
        <w:t xml:space="preserve">. </w:t>
      </w:r>
      <w:r w:rsidR="000C70BC" w:rsidRPr="007F3C5A">
        <w:rPr>
          <w:rFonts w:ascii="Times New Roman" w:hAnsi="Times New Roman" w:cs="Times New Roman"/>
        </w:rPr>
        <w:t>Практично</w:t>
      </w:r>
      <w:r w:rsidRPr="007F3C5A">
        <w:rPr>
          <w:rFonts w:ascii="Times New Roman" w:hAnsi="Times New Roman" w:cs="Times New Roman"/>
        </w:rPr>
        <w:t xml:space="preserve"> (</w:t>
      </w:r>
      <w:r w:rsidRPr="007F3C5A">
        <w:rPr>
          <w:rFonts w:ascii="Times New Roman" w:hAnsi="Times New Roman" w:cs="Times New Roman"/>
        </w:rPr>
        <w:t>10</w:t>
      </w:r>
      <w:r w:rsidRPr="007F3C5A">
        <w:rPr>
          <w:rFonts w:ascii="Times New Roman" w:hAnsi="Times New Roman" w:cs="Times New Roman"/>
        </w:rPr>
        <w:t xml:space="preserve"> ГОДИН)</w:t>
      </w:r>
    </w:p>
    <w:p w14:paraId="3154A102" w14:textId="2384595C" w:rsidR="002474C1" w:rsidRPr="007F3C5A" w:rsidRDefault="002474C1" w:rsidP="00CF167B">
      <w:pPr>
        <w:spacing w:after="0"/>
        <w:rPr>
          <w:rFonts w:ascii="Times New Roman" w:hAnsi="Times New Roman" w:cs="Times New Roman"/>
        </w:rPr>
      </w:pPr>
      <w:r w:rsidRPr="007F3C5A">
        <w:rPr>
          <w:rFonts w:ascii="Times New Roman" w:hAnsi="Times New Roman" w:cs="Times New Roman"/>
        </w:rPr>
        <w:t>Тема 2. Основні індивідуальні навички солдата в бою (14 годин)</w:t>
      </w:r>
    </w:p>
    <w:p w14:paraId="60EE1D44" w14:textId="2764F56A" w:rsidR="002474C1" w:rsidRPr="007F3C5A" w:rsidRDefault="002474C1" w:rsidP="00CF167B">
      <w:pPr>
        <w:spacing w:after="0"/>
        <w:rPr>
          <w:rFonts w:ascii="Times New Roman" w:hAnsi="Times New Roman" w:cs="Times New Roman"/>
        </w:rPr>
      </w:pPr>
      <w:r w:rsidRPr="007F3C5A">
        <w:rPr>
          <w:rFonts w:ascii="Times New Roman" w:hAnsi="Times New Roman" w:cs="Times New Roman"/>
        </w:rPr>
        <w:t>Заняття 1. Склад, припасування спорядження, догляд за ним. Бойовий комплект і його розміщення в предметах екіпірування (2 години)</w:t>
      </w:r>
    </w:p>
    <w:p w14:paraId="79EE38A2" w14:textId="432EECA1" w:rsidR="002474C1" w:rsidRPr="007F3C5A" w:rsidRDefault="00D45D87" w:rsidP="00CF167B">
      <w:pPr>
        <w:spacing w:after="0"/>
        <w:rPr>
          <w:rFonts w:ascii="Times New Roman" w:hAnsi="Times New Roman" w:cs="Times New Roman"/>
        </w:rPr>
      </w:pPr>
      <w:r w:rsidRPr="007F3C5A">
        <w:rPr>
          <w:rFonts w:ascii="Times New Roman" w:hAnsi="Times New Roman" w:cs="Times New Roman"/>
        </w:rPr>
        <w:t>Заняття 2. Правила звукового, світлового маскування. Пояснення необхідності звукового, світлового маскування, ознайомлення зі способами звукового, світлового маскування (2 години)</w:t>
      </w:r>
    </w:p>
    <w:p w14:paraId="6A3F22A3" w14:textId="2BE89CAE" w:rsidR="00D45D87" w:rsidRPr="007F3C5A" w:rsidRDefault="00D45D87" w:rsidP="00CF167B">
      <w:pPr>
        <w:spacing w:after="0"/>
        <w:rPr>
          <w:rFonts w:ascii="Times New Roman" w:hAnsi="Times New Roman" w:cs="Times New Roman"/>
        </w:rPr>
      </w:pPr>
      <w:r w:rsidRPr="007F3C5A">
        <w:rPr>
          <w:rFonts w:ascii="Times New Roman" w:hAnsi="Times New Roman" w:cs="Times New Roman"/>
        </w:rPr>
        <w:t xml:space="preserve">Заняття 3. Пересування солдата в бою різними способами в умовах застосування противником ударних та розвідувальних </w:t>
      </w:r>
      <w:proofErr w:type="spellStart"/>
      <w:r w:rsidRPr="007F3C5A">
        <w:rPr>
          <w:rFonts w:ascii="Times New Roman" w:hAnsi="Times New Roman" w:cs="Times New Roman"/>
        </w:rPr>
        <w:t>БпЛА</w:t>
      </w:r>
      <w:proofErr w:type="spellEnd"/>
      <w:r w:rsidRPr="007F3C5A">
        <w:rPr>
          <w:rFonts w:ascii="Times New Roman" w:hAnsi="Times New Roman" w:cs="Times New Roman"/>
        </w:rPr>
        <w:t xml:space="preserve">. Дії солдата у разі виявлення ворожого </w:t>
      </w:r>
      <w:proofErr w:type="spellStart"/>
      <w:r w:rsidRPr="007F3C5A">
        <w:rPr>
          <w:rFonts w:ascii="Times New Roman" w:hAnsi="Times New Roman" w:cs="Times New Roman"/>
        </w:rPr>
        <w:t>БпЛА</w:t>
      </w:r>
      <w:proofErr w:type="spellEnd"/>
      <w:r w:rsidRPr="007F3C5A">
        <w:rPr>
          <w:rFonts w:ascii="Times New Roman" w:hAnsi="Times New Roman" w:cs="Times New Roman"/>
        </w:rPr>
        <w:t>. Вибір та заняття вогневої позиції (місця для стрільби, ям, канав, пагорбів, дерев та інших місцевих предметів. Розчищення сектора стрільби, підготовка зброї та боєприпасів до бою. (4 години)</w:t>
      </w:r>
    </w:p>
    <w:p w14:paraId="56692DD4" w14:textId="4F2F4390" w:rsidR="00D45D87" w:rsidRPr="007F3C5A" w:rsidRDefault="00D45D87" w:rsidP="00CF167B">
      <w:pPr>
        <w:spacing w:after="0"/>
        <w:rPr>
          <w:rFonts w:ascii="Times New Roman" w:hAnsi="Times New Roman" w:cs="Times New Roman"/>
        </w:rPr>
      </w:pPr>
      <w:r w:rsidRPr="007F3C5A">
        <w:rPr>
          <w:rFonts w:ascii="Times New Roman" w:hAnsi="Times New Roman" w:cs="Times New Roman"/>
        </w:rPr>
        <w:t>Заняття 4. Спостереження і доповідь з використанням алгоритму  3D, ACE, SALUTE. Ознайомлення з форматом доповіді 3D, ACE, SALUTE. (2 години)</w:t>
      </w:r>
    </w:p>
    <w:p w14:paraId="305C4B1C" w14:textId="77777777" w:rsidR="00D45D87" w:rsidRPr="007F3C5A" w:rsidRDefault="00D45D87" w:rsidP="00CF167B">
      <w:pPr>
        <w:spacing w:after="0"/>
        <w:rPr>
          <w:rFonts w:ascii="Times New Roman" w:hAnsi="Times New Roman" w:cs="Times New Roman"/>
        </w:rPr>
      </w:pPr>
    </w:p>
    <w:p w14:paraId="17D7A14E" w14:textId="514DCA72" w:rsidR="00D45D87" w:rsidRPr="007F3C5A" w:rsidRDefault="00D45D87" w:rsidP="00CF167B">
      <w:pPr>
        <w:spacing w:after="0"/>
        <w:rPr>
          <w:rFonts w:ascii="Times New Roman" w:hAnsi="Times New Roman" w:cs="Times New Roman"/>
        </w:rPr>
      </w:pPr>
      <w:r w:rsidRPr="007F3C5A">
        <w:rPr>
          <w:rFonts w:ascii="Times New Roman" w:hAnsi="Times New Roman" w:cs="Times New Roman"/>
        </w:rPr>
        <w:t>НАВЧАЛЬНЕ МІСЦЕ №1 Склад, припасування спорядження, догляд за ним. Бойовий комплект і його розміщення в предметах екіпірування.(час 112 хв.)</w:t>
      </w:r>
    </w:p>
    <w:p w14:paraId="3E3E51E5" w14:textId="77777777" w:rsidR="0034739A" w:rsidRPr="007F3C5A" w:rsidRDefault="0034739A" w:rsidP="00CF167B">
      <w:pPr>
        <w:spacing w:after="0"/>
        <w:rPr>
          <w:rFonts w:ascii="Times New Roman" w:hAnsi="Times New Roman" w:cs="Times New Roman"/>
        </w:rPr>
      </w:pPr>
    </w:p>
    <w:p w14:paraId="1C150F87" w14:textId="77777777" w:rsidR="00D45D87" w:rsidRPr="007F3C5A" w:rsidRDefault="00D45D87" w:rsidP="00CF167B">
      <w:pPr>
        <w:spacing w:after="0"/>
        <w:rPr>
          <w:rFonts w:ascii="Times New Roman" w:hAnsi="Times New Roman" w:cs="Times New Roman"/>
        </w:rPr>
      </w:pPr>
      <w:r w:rsidRPr="007F3C5A">
        <w:rPr>
          <w:rFonts w:ascii="Times New Roman" w:hAnsi="Times New Roman" w:cs="Times New Roman"/>
        </w:rPr>
        <w:t>НТ №1. Склад, припасування спорядження та догляд за ним. Демонстрація екіпіровки та спорядження при діях в різних групах (штурмових групах, групах нарощення, групах закріплення, групах евакуації). (час 37 хв.)</w:t>
      </w:r>
    </w:p>
    <w:p w14:paraId="267C5528" w14:textId="77D8903C" w:rsidR="00D45D87" w:rsidRPr="007F3C5A" w:rsidRDefault="00D45D87" w:rsidP="00CF167B">
      <w:pPr>
        <w:spacing w:after="0"/>
        <w:rPr>
          <w:rFonts w:ascii="Times New Roman" w:hAnsi="Times New Roman" w:cs="Times New Roman"/>
        </w:rPr>
      </w:pPr>
      <w:r w:rsidRPr="007F3C5A">
        <w:rPr>
          <w:rFonts w:ascii="Times New Roman" w:hAnsi="Times New Roman" w:cs="Times New Roman"/>
        </w:rPr>
        <w:t>Метод проведення: теоретично/практично (в полі)</w:t>
      </w:r>
    </w:p>
    <w:p w14:paraId="0ADBB5C7" w14:textId="77777777" w:rsidR="00D45D87" w:rsidRPr="007F3C5A" w:rsidRDefault="00D45D87" w:rsidP="00CF167B">
      <w:pPr>
        <w:spacing w:after="0"/>
        <w:rPr>
          <w:rFonts w:ascii="Times New Roman" w:hAnsi="Times New Roman" w:cs="Times New Roman"/>
        </w:rPr>
      </w:pPr>
      <w:r w:rsidRPr="007F3C5A">
        <w:rPr>
          <w:rFonts w:ascii="Times New Roman" w:hAnsi="Times New Roman" w:cs="Times New Roman"/>
        </w:rPr>
        <w:t xml:space="preserve">НТ №2. Бойовий комплект і його розміщення в предметах екіпірування з розрахунку індивідуального боєкомплекту (5,45 мм, 7,62 мм набої, гранати Ф-1, РГД-5, РГН, М-67, ручних протитанкових гранат), розміщення на спорядженні засобів спостереження (оптичних, нічних), тактичного ліхтарика, бойового ножа, </w:t>
      </w:r>
      <w:proofErr w:type="spellStart"/>
      <w:r w:rsidRPr="007F3C5A">
        <w:rPr>
          <w:rFonts w:ascii="Times New Roman" w:hAnsi="Times New Roman" w:cs="Times New Roman"/>
        </w:rPr>
        <w:t>антитепловізійного</w:t>
      </w:r>
      <w:proofErr w:type="spellEnd"/>
      <w:r w:rsidRPr="007F3C5A">
        <w:rPr>
          <w:rFonts w:ascii="Times New Roman" w:hAnsi="Times New Roman" w:cs="Times New Roman"/>
        </w:rPr>
        <w:t xml:space="preserve"> плаща (пончо), інженерного майна (</w:t>
      </w:r>
      <w:proofErr w:type="spellStart"/>
      <w:r w:rsidRPr="007F3C5A">
        <w:rPr>
          <w:rFonts w:ascii="Times New Roman" w:hAnsi="Times New Roman" w:cs="Times New Roman"/>
        </w:rPr>
        <w:t>мультитула</w:t>
      </w:r>
      <w:proofErr w:type="spellEnd"/>
      <w:r w:rsidRPr="007F3C5A">
        <w:rPr>
          <w:rFonts w:ascii="Times New Roman" w:hAnsi="Times New Roman" w:cs="Times New Roman"/>
        </w:rPr>
        <w:t xml:space="preserve">, МПЛ, </w:t>
      </w:r>
      <w:proofErr w:type="spellStart"/>
      <w:r w:rsidRPr="007F3C5A">
        <w:rPr>
          <w:rFonts w:ascii="Times New Roman" w:hAnsi="Times New Roman" w:cs="Times New Roman"/>
        </w:rPr>
        <w:t>сікатора</w:t>
      </w:r>
      <w:proofErr w:type="spellEnd"/>
      <w:r w:rsidRPr="007F3C5A">
        <w:rPr>
          <w:rFonts w:ascii="Times New Roman" w:hAnsi="Times New Roman" w:cs="Times New Roman"/>
        </w:rPr>
        <w:t>, щупа, стропи, “кішки”), води, сухого пайка. Демонстрація озброєння. (час 37 хв.)</w:t>
      </w:r>
    </w:p>
    <w:p w14:paraId="29D94965" w14:textId="77777777" w:rsidR="00D45D87" w:rsidRPr="007F3C5A" w:rsidRDefault="00D45D87" w:rsidP="00CF167B">
      <w:pPr>
        <w:spacing w:after="0"/>
        <w:rPr>
          <w:rFonts w:ascii="Times New Roman" w:hAnsi="Times New Roman" w:cs="Times New Roman"/>
        </w:rPr>
      </w:pPr>
      <w:r w:rsidRPr="007F3C5A">
        <w:rPr>
          <w:rFonts w:ascii="Times New Roman" w:hAnsi="Times New Roman" w:cs="Times New Roman"/>
        </w:rPr>
        <w:t>Метод проведення: теоретично (в полі)</w:t>
      </w:r>
    </w:p>
    <w:p w14:paraId="1CF5E9EB" w14:textId="77777777" w:rsidR="0034739A" w:rsidRPr="007F3C5A" w:rsidRDefault="0034739A" w:rsidP="00CF167B">
      <w:pPr>
        <w:spacing w:after="0"/>
        <w:rPr>
          <w:rFonts w:ascii="Times New Roman" w:hAnsi="Times New Roman" w:cs="Times New Roman"/>
        </w:rPr>
      </w:pPr>
    </w:p>
    <w:p w14:paraId="544808B9" w14:textId="77777777" w:rsidR="00D45D87" w:rsidRPr="007F3C5A" w:rsidRDefault="00D45D87" w:rsidP="00CF167B">
      <w:pPr>
        <w:spacing w:after="0"/>
        <w:rPr>
          <w:rFonts w:ascii="Times New Roman" w:hAnsi="Times New Roman" w:cs="Times New Roman"/>
        </w:rPr>
      </w:pPr>
      <w:r w:rsidRPr="007F3C5A">
        <w:rPr>
          <w:rFonts w:ascii="Times New Roman" w:hAnsi="Times New Roman" w:cs="Times New Roman"/>
        </w:rPr>
        <w:lastRenderedPageBreak/>
        <w:t>НТ 3. Самоконтроль та перевірка командирами підрозділу готовності солдата до виконання бойового завдання за стандартною операційною процедурою (PRE-COMBAT CHEK).(час 38 хв.)</w:t>
      </w:r>
    </w:p>
    <w:p w14:paraId="21F6A9C5" w14:textId="6A837C8B" w:rsidR="00D45D87" w:rsidRPr="007F3C5A" w:rsidRDefault="00D45D87"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7CFB3AED" w14:textId="77777777" w:rsidR="00D45D87" w:rsidRPr="007F3C5A" w:rsidRDefault="00D45D87" w:rsidP="00CF167B">
      <w:pPr>
        <w:spacing w:after="0"/>
        <w:rPr>
          <w:rFonts w:ascii="Times New Roman" w:hAnsi="Times New Roman" w:cs="Times New Roman"/>
        </w:rPr>
      </w:pPr>
    </w:p>
    <w:p w14:paraId="23831B61" w14:textId="3EE0A3F3" w:rsidR="00D45D87" w:rsidRPr="007F3C5A" w:rsidRDefault="00D45D87" w:rsidP="00CF167B">
      <w:pPr>
        <w:spacing w:after="0"/>
        <w:rPr>
          <w:rFonts w:ascii="Times New Roman" w:hAnsi="Times New Roman" w:cs="Times New Roman"/>
        </w:rPr>
      </w:pPr>
      <w:r w:rsidRPr="007F3C5A">
        <w:rPr>
          <w:rFonts w:ascii="Times New Roman" w:hAnsi="Times New Roman" w:cs="Times New Roman"/>
        </w:rPr>
        <w:t>НАВЧАЛЬНЕ МІСЦЕ №2 Правила звукового, світлового маскування. Пояснення необхідності звукового, світлового маскування, ознайомлення зі способами звукового, світлового маскування  (час 112 хв.)</w:t>
      </w:r>
    </w:p>
    <w:p w14:paraId="550C74EA" w14:textId="77777777" w:rsidR="0034739A" w:rsidRPr="007F3C5A" w:rsidRDefault="0034739A" w:rsidP="00CF167B">
      <w:pPr>
        <w:spacing w:after="0"/>
        <w:rPr>
          <w:rFonts w:ascii="Times New Roman" w:hAnsi="Times New Roman" w:cs="Times New Roman"/>
        </w:rPr>
      </w:pPr>
    </w:p>
    <w:p w14:paraId="5294A8FA" w14:textId="77777777" w:rsidR="00D45D87" w:rsidRPr="007F3C5A" w:rsidRDefault="00D45D87" w:rsidP="00CF167B">
      <w:pPr>
        <w:spacing w:after="0"/>
        <w:rPr>
          <w:rFonts w:ascii="Times New Roman" w:hAnsi="Times New Roman" w:cs="Times New Roman"/>
        </w:rPr>
      </w:pPr>
      <w:r w:rsidRPr="007F3C5A">
        <w:rPr>
          <w:rFonts w:ascii="Times New Roman" w:hAnsi="Times New Roman" w:cs="Times New Roman"/>
        </w:rPr>
        <w:t>НТ 1. Основи звукового, світлового маскування. Показ демаскуючих ознак (22 хв.)</w:t>
      </w:r>
    </w:p>
    <w:p w14:paraId="2C2361A7" w14:textId="77777777" w:rsidR="00D45D87" w:rsidRPr="007F3C5A" w:rsidRDefault="00D45D87" w:rsidP="00CF167B">
      <w:pPr>
        <w:spacing w:after="0"/>
        <w:rPr>
          <w:rFonts w:ascii="Times New Roman" w:hAnsi="Times New Roman" w:cs="Times New Roman"/>
        </w:rPr>
      </w:pPr>
      <w:r w:rsidRPr="007F3C5A">
        <w:rPr>
          <w:rFonts w:ascii="Times New Roman" w:hAnsi="Times New Roman" w:cs="Times New Roman"/>
        </w:rPr>
        <w:t>Метод проведення: теоретично (в полі)</w:t>
      </w:r>
    </w:p>
    <w:p w14:paraId="2E67988E" w14:textId="77777777" w:rsidR="0034739A" w:rsidRPr="007F3C5A" w:rsidRDefault="0034739A" w:rsidP="00CF167B">
      <w:pPr>
        <w:spacing w:after="0"/>
        <w:rPr>
          <w:rFonts w:ascii="Times New Roman" w:hAnsi="Times New Roman" w:cs="Times New Roman"/>
        </w:rPr>
      </w:pPr>
    </w:p>
    <w:p w14:paraId="3A229172" w14:textId="77777777" w:rsidR="00D45D87" w:rsidRPr="007F3C5A" w:rsidRDefault="00D45D87" w:rsidP="00CF167B">
      <w:pPr>
        <w:spacing w:after="0"/>
        <w:rPr>
          <w:rFonts w:ascii="Times New Roman" w:hAnsi="Times New Roman" w:cs="Times New Roman"/>
        </w:rPr>
      </w:pPr>
      <w:r w:rsidRPr="007F3C5A">
        <w:rPr>
          <w:rFonts w:ascii="Times New Roman" w:hAnsi="Times New Roman" w:cs="Times New Roman"/>
        </w:rPr>
        <w:t>НТ 2. Способи безшумного пересування на різноманітній поверхні  (в кущах, на воді, на твердій поверхні типу асфальт, дерев'яна підлога).(90 хв.)</w:t>
      </w:r>
    </w:p>
    <w:p w14:paraId="0F3DA6EA" w14:textId="5B32973B" w:rsidR="00D45D87" w:rsidRPr="007F3C5A" w:rsidRDefault="00D45D87"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66DF2FD7" w14:textId="77777777" w:rsidR="004443F1" w:rsidRPr="007F3C5A" w:rsidRDefault="004443F1" w:rsidP="00CF167B">
      <w:pPr>
        <w:spacing w:after="0"/>
        <w:rPr>
          <w:rFonts w:ascii="Times New Roman" w:hAnsi="Times New Roman" w:cs="Times New Roman"/>
        </w:rPr>
      </w:pPr>
    </w:p>
    <w:p w14:paraId="17C4C5A4" w14:textId="4DCA59AD" w:rsidR="004443F1" w:rsidRPr="007F3C5A" w:rsidRDefault="004443F1" w:rsidP="00CF167B">
      <w:pPr>
        <w:spacing w:after="0"/>
        <w:rPr>
          <w:rFonts w:ascii="Times New Roman" w:hAnsi="Times New Roman" w:cs="Times New Roman"/>
        </w:rPr>
      </w:pPr>
      <w:r w:rsidRPr="007F3C5A">
        <w:rPr>
          <w:rFonts w:ascii="Times New Roman" w:hAnsi="Times New Roman" w:cs="Times New Roman"/>
        </w:rPr>
        <w:t xml:space="preserve">НАВЧАЛЬНЕ МІСЦЕ №3 Вибір та заняття вогневої позиції (місця для стрільби, ям, канав, пагорбів, дерев та інших місцевих предметів. Розчищення сектора стрільби, підготовка зброї та боєприпасів до бою. Порядок дій у разі виявлення ворожого </w:t>
      </w:r>
      <w:proofErr w:type="spellStart"/>
      <w:r w:rsidRPr="007F3C5A">
        <w:rPr>
          <w:rFonts w:ascii="Times New Roman" w:hAnsi="Times New Roman" w:cs="Times New Roman"/>
        </w:rPr>
        <w:t>БпЛА</w:t>
      </w:r>
      <w:proofErr w:type="spellEnd"/>
      <w:r w:rsidRPr="007F3C5A">
        <w:rPr>
          <w:rFonts w:ascii="Times New Roman" w:hAnsi="Times New Roman" w:cs="Times New Roman"/>
        </w:rPr>
        <w:t xml:space="preserve"> під час пересування та під час обладнання вогневої позиції.(час 113 хв.)</w:t>
      </w:r>
    </w:p>
    <w:p w14:paraId="4F7FFE13" w14:textId="77777777" w:rsidR="0034739A" w:rsidRPr="007F3C5A" w:rsidRDefault="0034739A" w:rsidP="00CF167B">
      <w:pPr>
        <w:spacing w:after="0"/>
        <w:rPr>
          <w:rFonts w:ascii="Times New Roman" w:hAnsi="Times New Roman" w:cs="Times New Roman"/>
        </w:rPr>
      </w:pPr>
    </w:p>
    <w:p w14:paraId="6AF95869" w14:textId="77777777" w:rsidR="004443F1" w:rsidRPr="007F3C5A" w:rsidRDefault="004443F1" w:rsidP="00CF167B">
      <w:pPr>
        <w:spacing w:after="0"/>
        <w:rPr>
          <w:rFonts w:ascii="Times New Roman" w:hAnsi="Times New Roman" w:cs="Times New Roman"/>
        </w:rPr>
      </w:pPr>
      <w:r w:rsidRPr="007F3C5A">
        <w:rPr>
          <w:rFonts w:ascii="Times New Roman" w:hAnsi="Times New Roman" w:cs="Times New Roman"/>
        </w:rPr>
        <w:t>НТ №1. Вибір та заняття вогневої позиції (місця для стрільби, ям, канав, пагорбів, дерев та інших місцевих предметів (Н-ТП 1). Розчищення сектора стрільби, підготовка зброї та боєприпасів до бою.(час 56 хв.)</w:t>
      </w:r>
    </w:p>
    <w:p w14:paraId="7AC19D44" w14:textId="77777777" w:rsidR="004443F1" w:rsidRPr="007F3C5A" w:rsidRDefault="004443F1"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5D1FC8A3" w14:textId="77777777" w:rsidR="0034739A" w:rsidRPr="007F3C5A" w:rsidRDefault="0034739A" w:rsidP="00CF167B">
      <w:pPr>
        <w:spacing w:after="0"/>
        <w:rPr>
          <w:rFonts w:ascii="Times New Roman" w:hAnsi="Times New Roman" w:cs="Times New Roman"/>
        </w:rPr>
      </w:pPr>
    </w:p>
    <w:p w14:paraId="58AF14B9" w14:textId="1B3B3DD3" w:rsidR="004443F1" w:rsidRPr="007F3C5A" w:rsidRDefault="004443F1" w:rsidP="00CF167B">
      <w:pPr>
        <w:spacing w:after="0"/>
        <w:rPr>
          <w:rFonts w:ascii="Times New Roman" w:hAnsi="Times New Roman" w:cs="Times New Roman"/>
        </w:rPr>
      </w:pPr>
      <w:r w:rsidRPr="007F3C5A">
        <w:rPr>
          <w:rFonts w:ascii="Times New Roman" w:hAnsi="Times New Roman" w:cs="Times New Roman"/>
        </w:rPr>
        <w:t xml:space="preserve">НТ №2. Пересування солдата в бою різними способами в умовах застосування противником ударних та розвідувальних </w:t>
      </w:r>
      <w:proofErr w:type="spellStart"/>
      <w:r w:rsidRPr="007F3C5A">
        <w:rPr>
          <w:rFonts w:ascii="Times New Roman" w:hAnsi="Times New Roman" w:cs="Times New Roman"/>
        </w:rPr>
        <w:t>БпЛА</w:t>
      </w:r>
      <w:proofErr w:type="spellEnd"/>
      <w:r w:rsidRPr="007F3C5A">
        <w:rPr>
          <w:rFonts w:ascii="Times New Roman" w:hAnsi="Times New Roman" w:cs="Times New Roman"/>
        </w:rPr>
        <w:t>. (час 57 хв.)</w:t>
      </w:r>
    </w:p>
    <w:p w14:paraId="51D406CD" w14:textId="4FBAD6AC" w:rsidR="004443F1" w:rsidRPr="007F3C5A" w:rsidRDefault="004443F1"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23DDA264" w14:textId="77777777" w:rsidR="004443F1" w:rsidRPr="007F3C5A" w:rsidRDefault="004443F1" w:rsidP="00CF167B">
      <w:pPr>
        <w:spacing w:after="0"/>
        <w:rPr>
          <w:rFonts w:ascii="Times New Roman" w:hAnsi="Times New Roman" w:cs="Times New Roman"/>
        </w:rPr>
      </w:pPr>
    </w:p>
    <w:p w14:paraId="738AE655" w14:textId="239EF304" w:rsidR="004443F1" w:rsidRPr="007F3C5A" w:rsidRDefault="004443F1" w:rsidP="00CF167B">
      <w:pPr>
        <w:spacing w:after="0"/>
        <w:rPr>
          <w:rFonts w:ascii="Times New Roman" w:hAnsi="Times New Roman" w:cs="Times New Roman"/>
        </w:rPr>
      </w:pPr>
      <w:r w:rsidRPr="007F3C5A">
        <w:rPr>
          <w:rFonts w:ascii="Times New Roman" w:hAnsi="Times New Roman" w:cs="Times New Roman"/>
        </w:rPr>
        <w:t>НАВЧАЛЬНЕ МІСЦЕ №4 Спостереження і доповідь з використанням алгоритму  3D, ACE, SALUTE. Ознайомлення з форматом доповіді. Практичні заняття з використанням 3D, ACE, SALUTE.(час 113 хв.)</w:t>
      </w:r>
    </w:p>
    <w:p w14:paraId="2F6A8C95" w14:textId="32B34D08" w:rsidR="004443F1" w:rsidRPr="007F3C5A" w:rsidRDefault="004443F1"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26BA1720" w14:textId="77777777" w:rsidR="004443F1" w:rsidRPr="007F3C5A" w:rsidRDefault="004443F1" w:rsidP="00CF167B">
      <w:pPr>
        <w:spacing w:after="0"/>
        <w:rPr>
          <w:rFonts w:ascii="Times New Roman" w:hAnsi="Times New Roman" w:cs="Times New Roman"/>
        </w:rPr>
      </w:pPr>
    </w:p>
    <w:p w14:paraId="02BDCB2D" w14:textId="77777777" w:rsidR="004443F1" w:rsidRPr="007F3C5A" w:rsidRDefault="004443F1" w:rsidP="00CF167B">
      <w:pPr>
        <w:spacing w:after="0"/>
        <w:rPr>
          <w:rFonts w:ascii="Times New Roman" w:hAnsi="Times New Roman" w:cs="Times New Roman"/>
        </w:rPr>
      </w:pPr>
    </w:p>
    <w:p w14:paraId="301EE4AD" w14:textId="17F94512" w:rsidR="004443F1" w:rsidRPr="007F3C5A" w:rsidRDefault="004443F1" w:rsidP="00CF167B">
      <w:pPr>
        <w:spacing w:after="0"/>
        <w:rPr>
          <w:rFonts w:ascii="Times New Roman" w:hAnsi="Times New Roman" w:cs="Times New Roman"/>
        </w:rPr>
      </w:pPr>
      <w:r w:rsidRPr="007F3C5A">
        <w:rPr>
          <w:rFonts w:ascii="Times New Roman" w:hAnsi="Times New Roman" w:cs="Times New Roman"/>
        </w:rPr>
        <w:t xml:space="preserve">ТАКТИЧНА ПІДГОТОВКА - ДЕНЬ </w:t>
      </w:r>
      <w:r w:rsidRPr="007F3C5A">
        <w:rPr>
          <w:rFonts w:ascii="Times New Roman" w:hAnsi="Times New Roman" w:cs="Times New Roman"/>
        </w:rPr>
        <w:t>3</w:t>
      </w:r>
      <w:r w:rsidRPr="007F3C5A">
        <w:rPr>
          <w:rFonts w:ascii="Times New Roman" w:hAnsi="Times New Roman" w:cs="Times New Roman"/>
        </w:rPr>
        <w:t xml:space="preserve">. </w:t>
      </w:r>
      <w:r w:rsidR="000C70BC" w:rsidRPr="007F3C5A">
        <w:rPr>
          <w:rFonts w:ascii="Times New Roman" w:hAnsi="Times New Roman" w:cs="Times New Roman"/>
        </w:rPr>
        <w:t>Практично</w:t>
      </w:r>
      <w:r w:rsidRPr="007F3C5A">
        <w:rPr>
          <w:rFonts w:ascii="Times New Roman" w:hAnsi="Times New Roman" w:cs="Times New Roman"/>
        </w:rPr>
        <w:t xml:space="preserve"> (</w:t>
      </w:r>
      <w:r w:rsidRPr="007F3C5A">
        <w:rPr>
          <w:rFonts w:ascii="Times New Roman" w:hAnsi="Times New Roman" w:cs="Times New Roman"/>
        </w:rPr>
        <w:t>4</w:t>
      </w:r>
      <w:r w:rsidRPr="007F3C5A">
        <w:rPr>
          <w:rFonts w:ascii="Times New Roman" w:hAnsi="Times New Roman" w:cs="Times New Roman"/>
        </w:rPr>
        <w:t xml:space="preserve"> ГОДИН)</w:t>
      </w:r>
    </w:p>
    <w:p w14:paraId="7CC214B2" w14:textId="0448E230" w:rsidR="004443F1" w:rsidRPr="007F3C5A" w:rsidRDefault="004443F1" w:rsidP="00CF167B">
      <w:pPr>
        <w:spacing w:after="0"/>
        <w:rPr>
          <w:rFonts w:ascii="Times New Roman" w:hAnsi="Times New Roman" w:cs="Times New Roman"/>
        </w:rPr>
      </w:pPr>
      <w:r w:rsidRPr="007F3C5A">
        <w:rPr>
          <w:rFonts w:ascii="Times New Roman" w:hAnsi="Times New Roman" w:cs="Times New Roman"/>
        </w:rPr>
        <w:t>Тема 2. Основні індивідуальні навички солдата в бою (14 годин)</w:t>
      </w:r>
    </w:p>
    <w:p w14:paraId="0C36DF3D" w14:textId="00A20C1A" w:rsidR="004443F1" w:rsidRPr="007F3C5A" w:rsidRDefault="004443F1" w:rsidP="00CF167B">
      <w:pPr>
        <w:spacing w:after="0"/>
        <w:rPr>
          <w:rFonts w:ascii="Times New Roman" w:hAnsi="Times New Roman" w:cs="Times New Roman"/>
        </w:rPr>
      </w:pPr>
      <w:r w:rsidRPr="007F3C5A">
        <w:rPr>
          <w:rFonts w:ascii="Times New Roman" w:hAnsi="Times New Roman" w:cs="Times New Roman"/>
        </w:rPr>
        <w:t>Заняття 5. Вибір орієнтирів. Картка вогню. Необхідність та значимість складання картки вогню. Принцип та правила складання картки вогню. Практичне заняття зі складання картки вогню. (2 години)</w:t>
      </w:r>
    </w:p>
    <w:p w14:paraId="2CD145A6" w14:textId="470A0863" w:rsidR="004443F1" w:rsidRPr="007F3C5A" w:rsidRDefault="004443F1" w:rsidP="00CF167B">
      <w:pPr>
        <w:spacing w:after="0"/>
        <w:rPr>
          <w:rFonts w:ascii="Times New Roman" w:hAnsi="Times New Roman" w:cs="Times New Roman"/>
        </w:rPr>
      </w:pPr>
      <w:r w:rsidRPr="007F3C5A">
        <w:rPr>
          <w:rFonts w:ascii="Times New Roman" w:hAnsi="Times New Roman" w:cs="Times New Roman"/>
        </w:rPr>
        <w:t xml:space="preserve">Заняття 6. Дії військовослужбовця в умовах застосування противником та виявлення ударних та розвідувальних </w:t>
      </w:r>
      <w:proofErr w:type="spellStart"/>
      <w:r w:rsidRPr="007F3C5A">
        <w:rPr>
          <w:rFonts w:ascii="Times New Roman" w:hAnsi="Times New Roman" w:cs="Times New Roman"/>
        </w:rPr>
        <w:t>БпЛА</w:t>
      </w:r>
      <w:proofErr w:type="spellEnd"/>
      <w:r w:rsidRPr="007F3C5A">
        <w:rPr>
          <w:rFonts w:ascii="Times New Roman" w:hAnsi="Times New Roman" w:cs="Times New Roman"/>
        </w:rPr>
        <w:t xml:space="preserve">  (2 години).</w:t>
      </w:r>
    </w:p>
    <w:p w14:paraId="35AC3AA4" w14:textId="77777777" w:rsidR="004443F1" w:rsidRPr="007F3C5A" w:rsidRDefault="004443F1" w:rsidP="00CF167B">
      <w:pPr>
        <w:spacing w:after="0"/>
        <w:rPr>
          <w:rFonts w:ascii="Times New Roman" w:hAnsi="Times New Roman" w:cs="Times New Roman"/>
        </w:rPr>
      </w:pPr>
    </w:p>
    <w:p w14:paraId="40631E5E" w14:textId="77777777" w:rsidR="009826A2" w:rsidRPr="007F3C5A" w:rsidRDefault="009826A2" w:rsidP="00CF167B">
      <w:pPr>
        <w:spacing w:after="0"/>
        <w:rPr>
          <w:rFonts w:ascii="Times New Roman" w:hAnsi="Times New Roman" w:cs="Times New Roman"/>
        </w:rPr>
      </w:pPr>
      <w:r w:rsidRPr="007F3C5A">
        <w:rPr>
          <w:rFonts w:ascii="Times New Roman" w:hAnsi="Times New Roman" w:cs="Times New Roman"/>
        </w:rPr>
        <w:t>НАВЧАЛЬНЕ МІСЦЕ №1 Вибір орієнтирів. Картка вогню. Необхідність та значимість складання картки вогню. Принцип та правила складання картки вогню. Практичне заняття зі складання картки вогню.(час 90 хв.)</w:t>
      </w:r>
    </w:p>
    <w:p w14:paraId="6CD81AFA" w14:textId="77777777" w:rsidR="0034739A" w:rsidRPr="007F3C5A" w:rsidRDefault="0034739A" w:rsidP="00CF167B">
      <w:pPr>
        <w:spacing w:after="0"/>
        <w:rPr>
          <w:rFonts w:ascii="Times New Roman" w:hAnsi="Times New Roman" w:cs="Times New Roman"/>
        </w:rPr>
      </w:pPr>
    </w:p>
    <w:p w14:paraId="0F432A09" w14:textId="77777777" w:rsidR="009826A2" w:rsidRPr="007F3C5A" w:rsidRDefault="009826A2" w:rsidP="00CF167B">
      <w:pPr>
        <w:spacing w:after="0"/>
        <w:rPr>
          <w:rFonts w:ascii="Times New Roman" w:hAnsi="Times New Roman" w:cs="Times New Roman"/>
        </w:rPr>
      </w:pPr>
      <w:r w:rsidRPr="007F3C5A">
        <w:rPr>
          <w:rFonts w:ascii="Times New Roman" w:hAnsi="Times New Roman" w:cs="Times New Roman"/>
        </w:rPr>
        <w:t>НТ №1. Вибір орієнтирів на місцевості. Визначення дальності до орієнтирів (цілі) різними способами.(час 45 хв.)</w:t>
      </w:r>
    </w:p>
    <w:p w14:paraId="1EB054E4" w14:textId="77777777" w:rsidR="009826A2" w:rsidRPr="007F3C5A" w:rsidRDefault="009826A2"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2442EF3E" w14:textId="77777777" w:rsidR="0034739A" w:rsidRPr="007F3C5A" w:rsidRDefault="0034739A" w:rsidP="00CF167B">
      <w:pPr>
        <w:spacing w:after="0"/>
        <w:rPr>
          <w:rFonts w:ascii="Times New Roman" w:hAnsi="Times New Roman" w:cs="Times New Roman"/>
        </w:rPr>
      </w:pPr>
    </w:p>
    <w:p w14:paraId="6442F80C" w14:textId="7832C5C3" w:rsidR="009826A2" w:rsidRPr="007F3C5A" w:rsidRDefault="009826A2" w:rsidP="00CF167B">
      <w:pPr>
        <w:spacing w:after="0"/>
        <w:rPr>
          <w:rFonts w:ascii="Times New Roman" w:hAnsi="Times New Roman" w:cs="Times New Roman"/>
        </w:rPr>
      </w:pPr>
      <w:r w:rsidRPr="007F3C5A">
        <w:rPr>
          <w:rFonts w:ascii="Times New Roman" w:hAnsi="Times New Roman" w:cs="Times New Roman"/>
        </w:rPr>
        <w:t>НТ №2. Принцип та правила складання картки вогню. Практичне складання картки вогню. (час 45 хв.)</w:t>
      </w:r>
    </w:p>
    <w:p w14:paraId="654D1434" w14:textId="1702AE09" w:rsidR="009826A2" w:rsidRPr="007F3C5A" w:rsidRDefault="009826A2" w:rsidP="00CF167B">
      <w:pPr>
        <w:spacing w:after="0"/>
        <w:rPr>
          <w:rFonts w:ascii="Times New Roman" w:hAnsi="Times New Roman" w:cs="Times New Roman"/>
        </w:rPr>
      </w:pPr>
      <w:r w:rsidRPr="007F3C5A">
        <w:rPr>
          <w:rFonts w:ascii="Times New Roman" w:hAnsi="Times New Roman" w:cs="Times New Roman"/>
        </w:rPr>
        <w:lastRenderedPageBreak/>
        <w:t>Метод проведення: практично</w:t>
      </w:r>
    </w:p>
    <w:p w14:paraId="14EC50F4" w14:textId="77777777" w:rsidR="009826A2" w:rsidRPr="007F3C5A" w:rsidRDefault="009826A2" w:rsidP="00CF167B">
      <w:pPr>
        <w:spacing w:after="0"/>
        <w:rPr>
          <w:rFonts w:ascii="Times New Roman" w:hAnsi="Times New Roman" w:cs="Times New Roman"/>
        </w:rPr>
      </w:pPr>
    </w:p>
    <w:p w14:paraId="63032724" w14:textId="77777777" w:rsidR="009826A2" w:rsidRPr="007F3C5A" w:rsidRDefault="009826A2" w:rsidP="00CF167B">
      <w:pPr>
        <w:spacing w:after="0"/>
        <w:rPr>
          <w:rFonts w:ascii="Times New Roman" w:hAnsi="Times New Roman" w:cs="Times New Roman"/>
        </w:rPr>
      </w:pPr>
      <w:r w:rsidRPr="007F3C5A">
        <w:rPr>
          <w:rFonts w:ascii="Times New Roman" w:hAnsi="Times New Roman" w:cs="Times New Roman"/>
        </w:rPr>
        <w:t xml:space="preserve">НАВЧАЛЬНЕ МІСЦЕ №2 Дії військовослужбовця в умовах застосування противником та виявлення ударних та розвідувальних </w:t>
      </w:r>
      <w:proofErr w:type="spellStart"/>
      <w:r w:rsidRPr="007F3C5A">
        <w:rPr>
          <w:rFonts w:ascii="Times New Roman" w:hAnsi="Times New Roman" w:cs="Times New Roman"/>
        </w:rPr>
        <w:t>БпЛА</w:t>
      </w:r>
      <w:proofErr w:type="spellEnd"/>
      <w:r w:rsidRPr="007F3C5A">
        <w:rPr>
          <w:rFonts w:ascii="Times New Roman" w:hAnsi="Times New Roman" w:cs="Times New Roman"/>
        </w:rPr>
        <w:t>. (90 хв).</w:t>
      </w:r>
    </w:p>
    <w:p w14:paraId="2CE76405" w14:textId="77777777" w:rsidR="0034739A" w:rsidRPr="007F3C5A" w:rsidRDefault="0034739A" w:rsidP="00CF167B">
      <w:pPr>
        <w:spacing w:after="0"/>
        <w:rPr>
          <w:rFonts w:ascii="Times New Roman" w:hAnsi="Times New Roman" w:cs="Times New Roman"/>
        </w:rPr>
      </w:pPr>
    </w:p>
    <w:p w14:paraId="52B6121C" w14:textId="77777777" w:rsidR="009826A2" w:rsidRPr="007F3C5A" w:rsidRDefault="009826A2" w:rsidP="00CF167B">
      <w:pPr>
        <w:spacing w:after="0"/>
        <w:rPr>
          <w:rFonts w:ascii="Times New Roman" w:hAnsi="Times New Roman" w:cs="Times New Roman"/>
        </w:rPr>
      </w:pPr>
      <w:r w:rsidRPr="007F3C5A">
        <w:rPr>
          <w:rFonts w:ascii="Times New Roman" w:hAnsi="Times New Roman" w:cs="Times New Roman"/>
        </w:rPr>
        <w:t xml:space="preserve">НТ №1 Тренування дій у виявленні, розпізнавання та протидії ворожому </w:t>
      </w:r>
      <w:proofErr w:type="spellStart"/>
      <w:r w:rsidRPr="007F3C5A">
        <w:rPr>
          <w:rFonts w:ascii="Times New Roman" w:hAnsi="Times New Roman" w:cs="Times New Roman"/>
        </w:rPr>
        <w:t>БпЛА</w:t>
      </w:r>
      <w:proofErr w:type="spellEnd"/>
      <w:r w:rsidRPr="007F3C5A">
        <w:rPr>
          <w:rFonts w:ascii="Times New Roman" w:hAnsi="Times New Roman" w:cs="Times New Roman"/>
        </w:rPr>
        <w:t xml:space="preserve"> зі скидом (розвідувального) під час пересування та обладнання вогневої позиції (45 хв.).</w:t>
      </w:r>
    </w:p>
    <w:p w14:paraId="2DE18DC5" w14:textId="77777777" w:rsidR="009826A2" w:rsidRPr="007F3C5A" w:rsidRDefault="009826A2"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107FE105" w14:textId="77777777" w:rsidR="0034739A" w:rsidRPr="007F3C5A" w:rsidRDefault="0034739A" w:rsidP="00CF167B">
      <w:pPr>
        <w:spacing w:after="0"/>
        <w:rPr>
          <w:rFonts w:ascii="Times New Roman" w:hAnsi="Times New Roman" w:cs="Times New Roman"/>
        </w:rPr>
      </w:pPr>
    </w:p>
    <w:p w14:paraId="00AF0C43" w14:textId="77777777" w:rsidR="009826A2" w:rsidRPr="007F3C5A" w:rsidRDefault="009826A2" w:rsidP="00CF167B">
      <w:pPr>
        <w:spacing w:after="0"/>
        <w:rPr>
          <w:rFonts w:ascii="Times New Roman" w:hAnsi="Times New Roman" w:cs="Times New Roman"/>
        </w:rPr>
      </w:pPr>
      <w:r w:rsidRPr="007F3C5A">
        <w:rPr>
          <w:rFonts w:ascii="Times New Roman" w:hAnsi="Times New Roman" w:cs="Times New Roman"/>
        </w:rPr>
        <w:t xml:space="preserve">НТ №2  Тренування дій у виявленні, розпізнавання та протидії ворожому ударному </w:t>
      </w:r>
      <w:proofErr w:type="spellStart"/>
      <w:r w:rsidRPr="007F3C5A">
        <w:rPr>
          <w:rFonts w:ascii="Times New Roman" w:hAnsi="Times New Roman" w:cs="Times New Roman"/>
        </w:rPr>
        <w:t>БпЛА</w:t>
      </w:r>
      <w:proofErr w:type="spellEnd"/>
      <w:r w:rsidRPr="007F3C5A">
        <w:rPr>
          <w:rFonts w:ascii="Times New Roman" w:hAnsi="Times New Roman" w:cs="Times New Roman"/>
        </w:rPr>
        <w:t xml:space="preserve"> під час пересування та обладнання вогневої позиції (45 хв.).</w:t>
      </w:r>
    </w:p>
    <w:p w14:paraId="5FE37D7E" w14:textId="56760B5A" w:rsidR="009826A2" w:rsidRPr="007F3C5A" w:rsidRDefault="009826A2"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5E956461" w14:textId="77777777" w:rsidR="009826A2" w:rsidRPr="007F3C5A" w:rsidRDefault="009826A2" w:rsidP="00CF167B">
      <w:pPr>
        <w:spacing w:after="0"/>
        <w:rPr>
          <w:rFonts w:ascii="Times New Roman" w:hAnsi="Times New Roman" w:cs="Times New Roman"/>
        </w:rPr>
      </w:pPr>
    </w:p>
    <w:p w14:paraId="67C1475D" w14:textId="77777777" w:rsidR="009826A2" w:rsidRPr="007F3C5A" w:rsidRDefault="009826A2" w:rsidP="00CF167B">
      <w:pPr>
        <w:spacing w:after="0"/>
        <w:rPr>
          <w:rFonts w:ascii="Times New Roman" w:hAnsi="Times New Roman" w:cs="Times New Roman"/>
        </w:rPr>
      </w:pPr>
    </w:p>
    <w:p w14:paraId="73646913" w14:textId="7C1B82E8" w:rsidR="009826A2" w:rsidRPr="007F3C5A" w:rsidRDefault="009826A2" w:rsidP="00CF167B">
      <w:pPr>
        <w:spacing w:after="0"/>
        <w:rPr>
          <w:rFonts w:ascii="Times New Roman" w:hAnsi="Times New Roman" w:cs="Times New Roman"/>
        </w:rPr>
      </w:pPr>
      <w:r w:rsidRPr="007F3C5A">
        <w:rPr>
          <w:rFonts w:ascii="Times New Roman" w:hAnsi="Times New Roman" w:cs="Times New Roman"/>
        </w:rPr>
        <w:t xml:space="preserve">ТАКТИЧНА ПІДГОТОВКА - ДЕНЬ </w:t>
      </w:r>
      <w:r w:rsidRPr="007F3C5A">
        <w:rPr>
          <w:rFonts w:ascii="Times New Roman" w:hAnsi="Times New Roman" w:cs="Times New Roman"/>
        </w:rPr>
        <w:t>4</w:t>
      </w:r>
      <w:r w:rsidRPr="007F3C5A">
        <w:rPr>
          <w:rFonts w:ascii="Times New Roman" w:hAnsi="Times New Roman" w:cs="Times New Roman"/>
        </w:rPr>
        <w:t xml:space="preserve">. </w:t>
      </w:r>
      <w:r w:rsidR="000C70BC" w:rsidRPr="007F3C5A">
        <w:rPr>
          <w:rFonts w:ascii="Times New Roman" w:hAnsi="Times New Roman" w:cs="Times New Roman"/>
        </w:rPr>
        <w:t>Практично</w:t>
      </w:r>
      <w:r w:rsidRPr="007F3C5A">
        <w:rPr>
          <w:rFonts w:ascii="Times New Roman" w:hAnsi="Times New Roman" w:cs="Times New Roman"/>
        </w:rPr>
        <w:t xml:space="preserve"> (</w:t>
      </w:r>
      <w:r w:rsidRPr="007F3C5A">
        <w:rPr>
          <w:rFonts w:ascii="Times New Roman" w:hAnsi="Times New Roman" w:cs="Times New Roman"/>
        </w:rPr>
        <w:t>10</w:t>
      </w:r>
      <w:r w:rsidRPr="007F3C5A">
        <w:rPr>
          <w:rFonts w:ascii="Times New Roman" w:hAnsi="Times New Roman" w:cs="Times New Roman"/>
        </w:rPr>
        <w:t xml:space="preserve"> ГОДИН)</w:t>
      </w:r>
    </w:p>
    <w:p w14:paraId="0EE24CBC" w14:textId="77777777" w:rsidR="009826A2" w:rsidRPr="007F3C5A" w:rsidRDefault="009826A2" w:rsidP="00CF167B">
      <w:pPr>
        <w:spacing w:after="0"/>
        <w:rPr>
          <w:rFonts w:ascii="Times New Roman" w:hAnsi="Times New Roman" w:cs="Times New Roman"/>
        </w:rPr>
      </w:pPr>
      <w:r w:rsidRPr="007F3C5A">
        <w:rPr>
          <w:rFonts w:ascii="Times New Roman" w:hAnsi="Times New Roman" w:cs="Times New Roman"/>
        </w:rPr>
        <w:t>Тема 1. Застосування індивідуальних навиків під час виконання завдань у складі малих груп (відділення, взводу) (26 годин)</w:t>
      </w:r>
    </w:p>
    <w:p w14:paraId="44E84D68" w14:textId="5E4B1774" w:rsidR="009826A2" w:rsidRPr="007F3C5A" w:rsidRDefault="009826A2" w:rsidP="00CF167B">
      <w:pPr>
        <w:spacing w:after="0"/>
        <w:rPr>
          <w:rFonts w:ascii="Times New Roman" w:hAnsi="Times New Roman" w:cs="Times New Roman"/>
        </w:rPr>
      </w:pPr>
      <w:r w:rsidRPr="007F3C5A">
        <w:rPr>
          <w:rFonts w:ascii="Times New Roman" w:hAnsi="Times New Roman" w:cs="Times New Roman"/>
        </w:rPr>
        <w:t>Заняття 1. Сигнали і команди, які подаються в бойовій обстановці. Тренування в діях за сигналами і командами. (2 години).</w:t>
      </w:r>
    </w:p>
    <w:p w14:paraId="0F3D1EDE" w14:textId="6558CCFC" w:rsidR="009826A2" w:rsidRPr="007F3C5A" w:rsidRDefault="009826A2" w:rsidP="00CF167B">
      <w:pPr>
        <w:spacing w:after="0"/>
        <w:rPr>
          <w:rFonts w:ascii="Times New Roman" w:hAnsi="Times New Roman" w:cs="Times New Roman"/>
        </w:rPr>
      </w:pPr>
      <w:r w:rsidRPr="007F3C5A">
        <w:rPr>
          <w:rFonts w:ascii="Times New Roman" w:hAnsi="Times New Roman" w:cs="Times New Roman"/>
        </w:rPr>
        <w:t>Заняття 2. Порядок пересування на полі бою у складі двійок-трійок та у складі бойових пар. Реакція на прямий вогонь противника (4 години)</w:t>
      </w:r>
    </w:p>
    <w:p w14:paraId="7F38B399" w14:textId="77777777" w:rsidR="009826A2" w:rsidRPr="007F3C5A" w:rsidRDefault="009826A2" w:rsidP="00CF167B">
      <w:pPr>
        <w:spacing w:after="0"/>
        <w:rPr>
          <w:rFonts w:ascii="Times New Roman" w:hAnsi="Times New Roman" w:cs="Times New Roman"/>
        </w:rPr>
      </w:pPr>
      <w:r w:rsidRPr="007F3C5A">
        <w:rPr>
          <w:rFonts w:ascii="Times New Roman" w:hAnsi="Times New Roman" w:cs="Times New Roman"/>
        </w:rPr>
        <w:t>Тема 2. Дії підрозділу на марші.</w:t>
      </w:r>
    </w:p>
    <w:p w14:paraId="17A8A147" w14:textId="6238987F" w:rsidR="009826A2" w:rsidRPr="007F3C5A" w:rsidRDefault="009826A2" w:rsidP="00CF167B">
      <w:pPr>
        <w:spacing w:after="0"/>
        <w:rPr>
          <w:rFonts w:ascii="Times New Roman" w:hAnsi="Times New Roman" w:cs="Times New Roman"/>
        </w:rPr>
      </w:pPr>
      <w:r w:rsidRPr="007F3C5A">
        <w:rPr>
          <w:rFonts w:ascii="Times New Roman" w:hAnsi="Times New Roman" w:cs="Times New Roman"/>
        </w:rPr>
        <w:t xml:space="preserve">Заняття 1. Тренування солдата в переміщенні по маршруту на 10 км. (Вихід на обладнану позицію за допомогою програмного забезпечення “КРОПИВА”, дії  під час артилерійського обстрілу,  дії під час виявлення </w:t>
      </w:r>
      <w:proofErr w:type="spellStart"/>
      <w:r w:rsidRPr="007F3C5A">
        <w:rPr>
          <w:rFonts w:ascii="Times New Roman" w:hAnsi="Times New Roman" w:cs="Times New Roman"/>
        </w:rPr>
        <w:t>БпЛА</w:t>
      </w:r>
      <w:proofErr w:type="spellEnd"/>
      <w:r w:rsidRPr="007F3C5A">
        <w:rPr>
          <w:rFonts w:ascii="Times New Roman" w:hAnsi="Times New Roman" w:cs="Times New Roman"/>
        </w:rPr>
        <w:t xml:space="preserve">, розосередження і вибір </w:t>
      </w:r>
      <w:proofErr w:type="spellStart"/>
      <w:r w:rsidRPr="007F3C5A">
        <w:rPr>
          <w:rFonts w:ascii="Times New Roman" w:hAnsi="Times New Roman" w:cs="Times New Roman"/>
        </w:rPr>
        <w:t>укриття.Відбиття</w:t>
      </w:r>
      <w:proofErr w:type="spellEnd"/>
      <w:r w:rsidRPr="007F3C5A">
        <w:rPr>
          <w:rFonts w:ascii="Times New Roman" w:hAnsi="Times New Roman" w:cs="Times New Roman"/>
        </w:rPr>
        <w:t xml:space="preserve"> нальоту ДРГ противника.  Порядок взаємодії військовослужбовців в ході пересування.(4 години/ з них 2 год. за рахунок самостійної </w:t>
      </w:r>
      <w:proofErr w:type="spellStart"/>
      <w:r w:rsidRPr="007F3C5A">
        <w:rPr>
          <w:rFonts w:ascii="Times New Roman" w:hAnsi="Times New Roman" w:cs="Times New Roman"/>
        </w:rPr>
        <w:t>підг</w:t>
      </w:r>
      <w:proofErr w:type="spellEnd"/>
      <w:r w:rsidRPr="007F3C5A">
        <w:rPr>
          <w:rFonts w:ascii="Times New Roman" w:hAnsi="Times New Roman" w:cs="Times New Roman"/>
        </w:rPr>
        <w:t>.).</w:t>
      </w:r>
    </w:p>
    <w:p w14:paraId="04CAE456" w14:textId="77777777" w:rsidR="009826A2" w:rsidRPr="007F3C5A" w:rsidRDefault="009826A2" w:rsidP="00CF167B">
      <w:pPr>
        <w:spacing w:after="0"/>
        <w:rPr>
          <w:rFonts w:ascii="Times New Roman" w:hAnsi="Times New Roman" w:cs="Times New Roman"/>
        </w:rPr>
      </w:pPr>
    </w:p>
    <w:p w14:paraId="4F4751B6" w14:textId="77777777" w:rsidR="0034739A" w:rsidRPr="007F3C5A" w:rsidRDefault="0034739A" w:rsidP="00CF167B">
      <w:pPr>
        <w:spacing w:after="0"/>
        <w:rPr>
          <w:rFonts w:ascii="Times New Roman" w:hAnsi="Times New Roman" w:cs="Times New Roman"/>
        </w:rPr>
      </w:pPr>
      <w:r w:rsidRPr="007F3C5A">
        <w:rPr>
          <w:rFonts w:ascii="Times New Roman" w:hAnsi="Times New Roman" w:cs="Times New Roman"/>
        </w:rPr>
        <w:t>НАВЧАЛЬНЕ МІСЦЕ №1. Сигнали і команди, які подаються в бойовій обстановці. Тренування в діях за сигналами і командами.(час 90 хв.)</w:t>
      </w:r>
    </w:p>
    <w:p w14:paraId="495D8BAC" w14:textId="77777777" w:rsidR="0034739A" w:rsidRPr="007F3C5A" w:rsidRDefault="0034739A" w:rsidP="00CF167B">
      <w:pPr>
        <w:spacing w:after="0"/>
        <w:rPr>
          <w:rFonts w:ascii="Times New Roman" w:hAnsi="Times New Roman" w:cs="Times New Roman"/>
        </w:rPr>
      </w:pPr>
    </w:p>
    <w:p w14:paraId="423BA3E6" w14:textId="77777777" w:rsidR="0034739A" w:rsidRPr="007F3C5A" w:rsidRDefault="0034739A" w:rsidP="00CF167B">
      <w:pPr>
        <w:spacing w:after="0"/>
        <w:rPr>
          <w:rFonts w:ascii="Times New Roman" w:hAnsi="Times New Roman" w:cs="Times New Roman"/>
        </w:rPr>
      </w:pPr>
      <w:r w:rsidRPr="007F3C5A">
        <w:rPr>
          <w:rFonts w:ascii="Times New Roman" w:hAnsi="Times New Roman" w:cs="Times New Roman"/>
        </w:rPr>
        <w:t>НТ №1. Порядок подачі сигналів і команд, які подаються в бойовій обстановці. (час 30 хв.)</w:t>
      </w:r>
    </w:p>
    <w:p w14:paraId="050B9596" w14:textId="77777777" w:rsidR="0034739A" w:rsidRPr="007F3C5A" w:rsidRDefault="0034739A" w:rsidP="00CF167B">
      <w:pPr>
        <w:spacing w:after="0"/>
        <w:rPr>
          <w:rFonts w:ascii="Times New Roman" w:hAnsi="Times New Roman" w:cs="Times New Roman"/>
        </w:rPr>
      </w:pPr>
      <w:r w:rsidRPr="007F3C5A">
        <w:rPr>
          <w:rFonts w:ascii="Times New Roman" w:hAnsi="Times New Roman" w:cs="Times New Roman"/>
        </w:rPr>
        <w:t>Метод проведення: теоретично (в полі)</w:t>
      </w:r>
    </w:p>
    <w:p w14:paraId="2876459B" w14:textId="77777777" w:rsidR="0034739A" w:rsidRPr="007F3C5A" w:rsidRDefault="0034739A" w:rsidP="00CF167B">
      <w:pPr>
        <w:spacing w:after="0"/>
        <w:rPr>
          <w:rFonts w:ascii="Times New Roman" w:hAnsi="Times New Roman" w:cs="Times New Roman"/>
        </w:rPr>
      </w:pPr>
    </w:p>
    <w:p w14:paraId="5C5901EE" w14:textId="77777777" w:rsidR="0034739A" w:rsidRPr="007F3C5A" w:rsidRDefault="0034739A" w:rsidP="00CF167B">
      <w:pPr>
        <w:spacing w:after="0"/>
        <w:rPr>
          <w:rFonts w:ascii="Times New Roman" w:hAnsi="Times New Roman" w:cs="Times New Roman"/>
        </w:rPr>
      </w:pPr>
      <w:r w:rsidRPr="007F3C5A">
        <w:rPr>
          <w:rFonts w:ascii="Times New Roman" w:hAnsi="Times New Roman" w:cs="Times New Roman"/>
        </w:rPr>
        <w:t xml:space="preserve">НТ №2. Тренування солдата діям за сигналами і жестами, які подаються в бойовій обстановці сигнальними ракетами, рукою, зброєю, променем світла (прожектором, ліхтарем), звуковими засобами. Команди і сигнали, що подаються голосом і засобами зв'язку (Наприклад: “До бою”, “Артилерійський обстріл”, “Повітря”, “В укриття”, “Гази”, FPV, </w:t>
      </w:r>
      <w:proofErr w:type="spellStart"/>
      <w:r w:rsidRPr="007F3C5A">
        <w:rPr>
          <w:rFonts w:ascii="Times New Roman" w:hAnsi="Times New Roman" w:cs="Times New Roman"/>
        </w:rPr>
        <w:t>Mavic</w:t>
      </w:r>
      <w:proofErr w:type="spellEnd"/>
      <w:r w:rsidRPr="007F3C5A">
        <w:rPr>
          <w:rFonts w:ascii="Times New Roman" w:hAnsi="Times New Roman" w:cs="Times New Roman"/>
        </w:rPr>
        <w:t>, міни тощо). Порядок передачі сигналів та команд по “ланцюгу”.) (час 60 хв.)</w:t>
      </w:r>
    </w:p>
    <w:p w14:paraId="47069188" w14:textId="5DABF142" w:rsidR="0034739A" w:rsidRPr="007F3C5A" w:rsidRDefault="0034739A"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2127660B" w14:textId="77777777" w:rsidR="0034739A" w:rsidRPr="007F3C5A" w:rsidRDefault="0034739A" w:rsidP="00CF167B">
      <w:pPr>
        <w:spacing w:after="0"/>
        <w:rPr>
          <w:rFonts w:ascii="Times New Roman" w:hAnsi="Times New Roman" w:cs="Times New Roman"/>
        </w:rPr>
      </w:pPr>
    </w:p>
    <w:p w14:paraId="0894E84E" w14:textId="77777777" w:rsidR="0034739A" w:rsidRPr="007F3C5A" w:rsidRDefault="0034739A" w:rsidP="00CF167B">
      <w:pPr>
        <w:spacing w:after="0"/>
        <w:rPr>
          <w:rFonts w:ascii="Times New Roman" w:hAnsi="Times New Roman" w:cs="Times New Roman"/>
        </w:rPr>
      </w:pPr>
    </w:p>
    <w:p w14:paraId="53A0AF1C" w14:textId="77777777" w:rsidR="0034739A" w:rsidRPr="007F3C5A" w:rsidRDefault="0034739A" w:rsidP="00CF167B">
      <w:pPr>
        <w:spacing w:after="0"/>
        <w:rPr>
          <w:rFonts w:ascii="Times New Roman" w:hAnsi="Times New Roman" w:cs="Times New Roman"/>
        </w:rPr>
      </w:pPr>
      <w:r w:rsidRPr="007F3C5A">
        <w:rPr>
          <w:rFonts w:ascii="Times New Roman" w:hAnsi="Times New Roman" w:cs="Times New Roman"/>
        </w:rPr>
        <w:t>НАВЧАЛЬНЕ МІСЦЕ №2. Пересування в парах.(час 180 хв.)</w:t>
      </w:r>
    </w:p>
    <w:p w14:paraId="521E3660" w14:textId="77777777" w:rsidR="0034739A" w:rsidRPr="007F3C5A" w:rsidRDefault="0034739A" w:rsidP="00CF167B">
      <w:pPr>
        <w:spacing w:after="0"/>
        <w:rPr>
          <w:rFonts w:ascii="Times New Roman" w:hAnsi="Times New Roman" w:cs="Times New Roman"/>
        </w:rPr>
      </w:pPr>
      <w:r w:rsidRPr="007F3C5A">
        <w:rPr>
          <w:rFonts w:ascii="Times New Roman" w:hAnsi="Times New Roman" w:cs="Times New Roman"/>
        </w:rPr>
        <w:t>НТ №1. Способи пересування бойовими двійками-трійками. Пересування під час виконання бойових завдань. (час 45 хв.)</w:t>
      </w:r>
    </w:p>
    <w:p w14:paraId="6C18DF95" w14:textId="77777777" w:rsidR="0034739A" w:rsidRPr="007F3C5A" w:rsidRDefault="0034739A"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5ADCAE53" w14:textId="77777777" w:rsidR="0034739A" w:rsidRPr="007F3C5A" w:rsidRDefault="0034739A" w:rsidP="00CF167B">
      <w:pPr>
        <w:spacing w:after="0"/>
        <w:rPr>
          <w:rFonts w:ascii="Times New Roman" w:hAnsi="Times New Roman" w:cs="Times New Roman"/>
        </w:rPr>
      </w:pPr>
    </w:p>
    <w:p w14:paraId="503B4486" w14:textId="77777777" w:rsidR="0034739A" w:rsidRPr="007F3C5A" w:rsidRDefault="0034739A" w:rsidP="00CF167B">
      <w:pPr>
        <w:spacing w:after="0"/>
        <w:rPr>
          <w:rFonts w:ascii="Times New Roman" w:hAnsi="Times New Roman" w:cs="Times New Roman"/>
        </w:rPr>
      </w:pPr>
      <w:r w:rsidRPr="007F3C5A">
        <w:rPr>
          <w:rFonts w:ascii="Times New Roman" w:hAnsi="Times New Roman" w:cs="Times New Roman"/>
        </w:rPr>
        <w:t>НТ№2. Техніка переведення зброї в готовність до застосування. Метод “вогню та руху”(час 45 хв.)</w:t>
      </w:r>
    </w:p>
    <w:p w14:paraId="0CC0B63A" w14:textId="77777777" w:rsidR="0034739A" w:rsidRPr="007F3C5A" w:rsidRDefault="0034739A"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49A2A301" w14:textId="77777777" w:rsidR="0034739A" w:rsidRPr="007F3C5A" w:rsidRDefault="0034739A" w:rsidP="00CF167B">
      <w:pPr>
        <w:spacing w:after="0"/>
        <w:rPr>
          <w:rFonts w:ascii="Times New Roman" w:hAnsi="Times New Roman" w:cs="Times New Roman"/>
        </w:rPr>
      </w:pPr>
    </w:p>
    <w:p w14:paraId="35A2218C" w14:textId="77777777" w:rsidR="0034739A" w:rsidRPr="007F3C5A" w:rsidRDefault="0034739A" w:rsidP="00CF167B">
      <w:pPr>
        <w:spacing w:after="0"/>
        <w:rPr>
          <w:rFonts w:ascii="Times New Roman" w:hAnsi="Times New Roman" w:cs="Times New Roman"/>
        </w:rPr>
      </w:pPr>
      <w:r w:rsidRPr="007F3C5A">
        <w:rPr>
          <w:rFonts w:ascii="Times New Roman" w:hAnsi="Times New Roman" w:cs="Times New Roman"/>
        </w:rPr>
        <w:t>НТ №3. Тренування у діях при зустрічі з противником на ближніх дистанціях (прямий контакт, здійснення маневру, відхід на визначний пункт збору).  (час 45 хв.)</w:t>
      </w:r>
    </w:p>
    <w:p w14:paraId="27EDB587" w14:textId="77777777" w:rsidR="0034739A" w:rsidRPr="007F3C5A" w:rsidRDefault="0034739A"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1EFE46E6" w14:textId="77777777" w:rsidR="0034739A" w:rsidRPr="007F3C5A" w:rsidRDefault="0034739A" w:rsidP="00CF167B">
      <w:pPr>
        <w:spacing w:after="0"/>
        <w:rPr>
          <w:rFonts w:ascii="Times New Roman" w:hAnsi="Times New Roman" w:cs="Times New Roman"/>
        </w:rPr>
      </w:pPr>
    </w:p>
    <w:p w14:paraId="3F80D287" w14:textId="77777777" w:rsidR="0034739A" w:rsidRPr="007F3C5A" w:rsidRDefault="0034739A" w:rsidP="00CF167B">
      <w:pPr>
        <w:spacing w:after="0"/>
        <w:rPr>
          <w:rFonts w:ascii="Times New Roman" w:hAnsi="Times New Roman" w:cs="Times New Roman"/>
        </w:rPr>
      </w:pPr>
      <w:r w:rsidRPr="007F3C5A">
        <w:rPr>
          <w:rFonts w:ascii="Times New Roman" w:hAnsi="Times New Roman" w:cs="Times New Roman"/>
        </w:rPr>
        <w:t xml:space="preserve">НТ№4. Дуель бойових груп (відділень) зі здійсненням маневру (охопленням, обходом) (з використанням </w:t>
      </w:r>
      <w:proofErr w:type="spellStart"/>
      <w:r w:rsidRPr="007F3C5A">
        <w:rPr>
          <w:rFonts w:ascii="Times New Roman" w:hAnsi="Times New Roman" w:cs="Times New Roman"/>
        </w:rPr>
        <w:t>страйкбольного</w:t>
      </w:r>
      <w:proofErr w:type="spellEnd"/>
      <w:r w:rsidRPr="007F3C5A">
        <w:rPr>
          <w:rFonts w:ascii="Times New Roman" w:hAnsi="Times New Roman" w:cs="Times New Roman"/>
        </w:rPr>
        <w:t xml:space="preserve"> обладнання).(час 45 хв.)</w:t>
      </w:r>
    </w:p>
    <w:p w14:paraId="4D406B28" w14:textId="4C195FDB" w:rsidR="0034739A" w:rsidRPr="007F3C5A" w:rsidRDefault="0034739A"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4FA93DDD" w14:textId="77777777" w:rsidR="000C70BC" w:rsidRPr="007F3C5A" w:rsidRDefault="000C70BC" w:rsidP="00CF167B">
      <w:pPr>
        <w:spacing w:after="0"/>
        <w:rPr>
          <w:rFonts w:ascii="Times New Roman" w:hAnsi="Times New Roman" w:cs="Times New Roman"/>
        </w:rPr>
      </w:pPr>
    </w:p>
    <w:p w14:paraId="50812326" w14:textId="77777777" w:rsidR="000C70BC" w:rsidRPr="007F3C5A" w:rsidRDefault="000C70BC" w:rsidP="00CF167B">
      <w:pPr>
        <w:spacing w:after="0"/>
        <w:rPr>
          <w:rFonts w:ascii="Times New Roman" w:hAnsi="Times New Roman" w:cs="Times New Roman"/>
        </w:rPr>
      </w:pPr>
    </w:p>
    <w:p w14:paraId="2879E7E2" w14:textId="2375816F" w:rsidR="000C70BC" w:rsidRPr="007F3C5A" w:rsidRDefault="000C70BC" w:rsidP="00CF167B">
      <w:pPr>
        <w:spacing w:after="0"/>
        <w:rPr>
          <w:rFonts w:ascii="Times New Roman" w:hAnsi="Times New Roman" w:cs="Times New Roman"/>
        </w:rPr>
      </w:pPr>
      <w:r w:rsidRPr="007F3C5A">
        <w:rPr>
          <w:rFonts w:ascii="Times New Roman" w:hAnsi="Times New Roman" w:cs="Times New Roman"/>
        </w:rPr>
        <w:t xml:space="preserve">ТАКТИЧНА ПІДГОТОВКА - ДЕНЬ </w:t>
      </w:r>
      <w:r w:rsidRPr="007F3C5A">
        <w:rPr>
          <w:rFonts w:ascii="Times New Roman" w:hAnsi="Times New Roman" w:cs="Times New Roman"/>
        </w:rPr>
        <w:t>5</w:t>
      </w:r>
      <w:r w:rsidRPr="007F3C5A">
        <w:rPr>
          <w:rFonts w:ascii="Times New Roman" w:hAnsi="Times New Roman" w:cs="Times New Roman"/>
        </w:rPr>
        <w:t>. Практично (10 ГОДИН</w:t>
      </w:r>
      <w:r w:rsidRPr="007F3C5A">
        <w:rPr>
          <w:rFonts w:ascii="Times New Roman" w:hAnsi="Times New Roman" w:cs="Times New Roman"/>
        </w:rPr>
        <w:t xml:space="preserve"> </w:t>
      </w:r>
      <w:r w:rsidRPr="007F3C5A">
        <w:rPr>
          <w:rFonts w:ascii="Times New Roman" w:hAnsi="Times New Roman" w:cs="Times New Roman"/>
        </w:rPr>
        <w:t>(З НИХ ВНОЧІ 4 ГОДИНИ))</w:t>
      </w:r>
    </w:p>
    <w:p w14:paraId="28F8D13A" w14:textId="05A80BC9" w:rsidR="000C70BC" w:rsidRPr="007F3C5A" w:rsidRDefault="000C70BC" w:rsidP="00CF167B">
      <w:pPr>
        <w:spacing w:after="0"/>
        <w:rPr>
          <w:rFonts w:ascii="Times New Roman" w:hAnsi="Times New Roman" w:cs="Times New Roman"/>
        </w:rPr>
      </w:pPr>
      <w:r w:rsidRPr="007F3C5A">
        <w:rPr>
          <w:rFonts w:ascii="Times New Roman" w:hAnsi="Times New Roman" w:cs="Times New Roman"/>
        </w:rPr>
        <w:t>Тема 1. Застосування індивідуальних навиків під час виконання завдань у складі малих груп (відділення, взводу) (26 годин)</w:t>
      </w:r>
    </w:p>
    <w:p w14:paraId="0851C4B0" w14:textId="1C96AB9A" w:rsidR="000C70BC" w:rsidRPr="007F3C5A" w:rsidRDefault="008609FF" w:rsidP="00CF167B">
      <w:pPr>
        <w:spacing w:after="0"/>
        <w:rPr>
          <w:rFonts w:ascii="Times New Roman" w:hAnsi="Times New Roman" w:cs="Times New Roman"/>
        </w:rPr>
      </w:pPr>
      <w:r w:rsidRPr="007F3C5A">
        <w:rPr>
          <w:rFonts w:ascii="Times New Roman" w:hAnsi="Times New Roman" w:cs="Times New Roman"/>
        </w:rPr>
        <w:t>Тема 2. Дії підрозділу на марші.</w:t>
      </w:r>
    </w:p>
    <w:p w14:paraId="0C39D780" w14:textId="2FC78DF1" w:rsidR="008609FF" w:rsidRPr="007F3C5A" w:rsidRDefault="008609FF" w:rsidP="00CF167B">
      <w:pPr>
        <w:spacing w:after="0"/>
        <w:rPr>
          <w:rFonts w:ascii="Times New Roman" w:hAnsi="Times New Roman" w:cs="Times New Roman"/>
        </w:rPr>
      </w:pPr>
      <w:r w:rsidRPr="007F3C5A">
        <w:rPr>
          <w:rFonts w:ascii="Times New Roman" w:hAnsi="Times New Roman" w:cs="Times New Roman"/>
        </w:rPr>
        <w:t>Заняття 3. Завдання і способи дій тих, хто навчається в складі бойових груп. Завдання і способи дій у складі вогневої та маневрової груп. Порядок дій складі бойових груп при контакті з противником (2 години).</w:t>
      </w:r>
    </w:p>
    <w:p w14:paraId="4670CAE0" w14:textId="68F4D934" w:rsidR="008609FF" w:rsidRPr="007F3C5A" w:rsidRDefault="008609FF" w:rsidP="00CF167B">
      <w:pPr>
        <w:spacing w:after="0"/>
        <w:rPr>
          <w:rFonts w:ascii="Times New Roman" w:hAnsi="Times New Roman" w:cs="Times New Roman"/>
        </w:rPr>
      </w:pPr>
      <w:r w:rsidRPr="007F3C5A">
        <w:rPr>
          <w:rFonts w:ascii="Times New Roman" w:hAnsi="Times New Roman" w:cs="Times New Roman"/>
        </w:rPr>
        <w:t>Заняття 4. Порядок дій у складі бойових груп. Порядок здійснення маневрів у складі бойових груп (4 години).</w:t>
      </w:r>
    </w:p>
    <w:p w14:paraId="1A7B92AC" w14:textId="67669487" w:rsidR="008609FF" w:rsidRPr="007F3C5A" w:rsidRDefault="008609FF" w:rsidP="00CF167B">
      <w:pPr>
        <w:spacing w:after="0"/>
        <w:rPr>
          <w:rFonts w:ascii="Times New Roman" w:hAnsi="Times New Roman" w:cs="Times New Roman"/>
        </w:rPr>
      </w:pPr>
      <w:r w:rsidRPr="007F3C5A">
        <w:rPr>
          <w:rFonts w:ascii="Times New Roman" w:hAnsi="Times New Roman" w:cs="Times New Roman"/>
        </w:rPr>
        <w:t>Заняття 4.   Порядок дій у складі бойових груп. Порядок здійснення маневрів у складі бойових груп (4 години вночі).</w:t>
      </w:r>
    </w:p>
    <w:p w14:paraId="72447383" w14:textId="77777777" w:rsidR="008609FF" w:rsidRPr="007F3C5A" w:rsidRDefault="008609FF" w:rsidP="00CF167B">
      <w:pPr>
        <w:spacing w:after="0"/>
        <w:rPr>
          <w:rFonts w:ascii="Times New Roman" w:hAnsi="Times New Roman" w:cs="Times New Roman"/>
        </w:rPr>
      </w:pPr>
      <w:r w:rsidRPr="007F3C5A">
        <w:rPr>
          <w:rFonts w:ascii="Times New Roman" w:hAnsi="Times New Roman" w:cs="Times New Roman"/>
        </w:rPr>
        <w:t>НАВЧАЛЬНЕ МІСЦЕ №1. Бойові порядки вогневої (маневреної) групи, відділення. Відпрацювання бойових порядків «ланцюг», «клин», «шаховий», «колона» та «ромб». Розподіл завдань за тактичними номерами в групі.(час 90 хв.)</w:t>
      </w:r>
    </w:p>
    <w:p w14:paraId="471057C9" w14:textId="77777777" w:rsidR="008609FF" w:rsidRPr="007F3C5A" w:rsidRDefault="008609FF" w:rsidP="00CF167B">
      <w:pPr>
        <w:spacing w:after="0"/>
        <w:rPr>
          <w:rFonts w:ascii="Times New Roman" w:hAnsi="Times New Roman" w:cs="Times New Roman"/>
        </w:rPr>
      </w:pPr>
    </w:p>
    <w:p w14:paraId="590482C6" w14:textId="77777777" w:rsidR="008609FF" w:rsidRPr="007F3C5A" w:rsidRDefault="008609FF" w:rsidP="00CF167B">
      <w:pPr>
        <w:spacing w:after="0"/>
        <w:rPr>
          <w:rFonts w:ascii="Times New Roman" w:hAnsi="Times New Roman" w:cs="Times New Roman"/>
        </w:rPr>
      </w:pPr>
      <w:r w:rsidRPr="007F3C5A">
        <w:rPr>
          <w:rFonts w:ascii="Times New Roman" w:hAnsi="Times New Roman" w:cs="Times New Roman"/>
        </w:rPr>
        <w:t>НТ №1.Практичне пересування солдата у складі вогневої (маневреної) групи, відділення та взводу на полі бою різними способами: ланцюг, клин, шаховий, колона, ромб. Інтервал, дистанція між військовослужбовцями (між групами). Розподіл завдань за тактичними номерами в групі.(час 45 хв.)</w:t>
      </w:r>
    </w:p>
    <w:p w14:paraId="1D19CE15" w14:textId="77777777" w:rsidR="008609FF" w:rsidRPr="007F3C5A" w:rsidRDefault="008609FF"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0203C18B" w14:textId="77777777" w:rsidR="008609FF" w:rsidRPr="007F3C5A" w:rsidRDefault="008609FF" w:rsidP="00CF167B">
      <w:pPr>
        <w:spacing w:after="0"/>
        <w:rPr>
          <w:rFonts w:ascii="Times New Roman" w:hAnsi="Times New Roman" w:cs="Times New Roman"/>
        </w:rPr>
      </w:pPr>
    </w:p>
    <w:p w14:paraId="652490AA" w14:textId="77777777" w:rsidR="008609FF" w:rsidRPr="007F3C5A" w:rsidRDefault="008609FF" w:rsidP="00CF167B">
      <w:pPr>
        <w:spacing w:after="0"/>
        <w:rPr>
          <w:rFonts w:ascii="Times New Roman" w:hAnsi="Times New Roman" w:cs="Times New Roman"/>
        </w:rPr>
      </w:pPr>
      <w:r w:rsidRPr="007F3C5A">
        <w:rPr>
          <w:rFonts w:ascii="Times New Roman" w:hAnsi="Times New Roman" w:cs="Times New Roman"/>
        </w:rPr>
        <w:t>НТ №2. Тренування дій солдата в пересуванні на полі бою (перебіжками, перебіжками в складі групи, переповзанням різними способами). Гра у хованки. (час 45 хв.)</w:t>
      </w:r>
    </w:p>
    <w:p w14:paraId="46CEB92E" w14:textId="77777777" w:rsidR="008609FF" w:rsidRPr="007F3C5A" w:rsidRDefault="008609FF"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38F8A53F" w14:textId="77777777" w:rsidR="008609FF" w:rsidRPr="007F3C5A" w:rsidRDefault="008609FF" w:rsidP="00CF167B">
      <w:pPr>
        <w:spacing w:after="0"/>
        <w:rPr>
          <w:rFonts w:ascii="Times New Roman" w:hAnsi="Times New Roman" w:cs="Times New Roman"/>
        </w:rPr>
      </w:pPr>
    </w:p>
    <w:p w14:paraId="654C5FCE" w14:textId="77777777" w:rsidR="008609FF" w:rsidRPr="007F3C5A" w:rsidRDefault="008609FF" w:rsidP="00CF167B">
      <w:pPr>
        <w:spacing w:after="0"/>
        <w:rPr>
          <w:rFonts w:ascii="Times New Roman" w:hAnsi="Times New Roman" w:cs="Times New Roman"/>
        </w:rPr>
      </w:pPr>
      <w:r w:rsidRPr="007F3C5A">
        <w:rPr>
          <w:rFonts w:ascii="Times New Roman" w:hAnsi="Times New Roman" w:cs="Times New Roman"/>
        </w:rPr>
        <w:t>НАВЧАЛЬНЕ МІСЦЕ №2. Порядок дій у складі бойових груп (час 180 хв.)</w:t>
      </w:r>
    </w:p>
    <w:p w14:paraId="3E044079" w14:textId="77777777" w:rsidR="008609FF" w:rsidRPr="007F3C5A" w:rsidRDefault="008609FF" w:rsidP="00CF167B">
      <w:pPr>
        <w:spacing w:after="0"/>
        <w:rPr>
          <w:rFonts w:ascii="Times New Roman" w:hAnsi="Times New Roman" w:cs="Times New Roman"/>
        </w:rPr>
      </w:pPr>
    </w:p>
    <w:p w14:paraId="442A253E" w14:textId="77777777" w:rsidR="008609FF" w:rsidRPr="007F3C5A" w:rsidRDefault="008609FF" w:rsidP="00CF167B">
      <w:pPr>
        <w:spacing w:after="0"/>
        <w:rPr>
          <w:rFonts w:ascii="Times New Roman" w:hAnsi="Times New Roman" w:cs="Times New Roman"/>
        </w:rPr>
      </w:pPr>
      <w:r w:rsidRPr="007F3C5A">
        <w:rPr>
          <w:rFonts w:ascii="Times New Roman" w:hAnsi="Times New Roman" w:cs="Times New Roman"/>
        </w:rPr>
        <w:t xml:space="preserve">НТ №1. Практичне розгортання вогневої (маневреної) групи, відділення та взводу з похідного в </w:t>
      </w:r>
      <w:proofErr w:type="spellStart"/>
      <w:r w:rsidRPr="007F3C5A">
        <w:rPr>
          <w:rFonts w:ascii="Times New Roman" w:hAnsi="Times New Roman" w:cs="Times New Roman"/>
        </w:rPr>
        <w:t>передбойовий</w:t>
      </w:r>
      <w:proofErr w:type="spellEnd"/>
      <w:r w:rsidRPr="007F3C5A">
        <w:rPr>
          <w:rFonts w:ascii="Times New Roman" w:hAnsi="Times New Roman" w:cs="Times New Roman"/>
        </w:rPr>
        <w:t xml:space="preserve">, з </w:t>
      </w:r>
      <w:proofErr w:type="spellStart"/>
      <w:r w:rsidRPr="007F3C5A">
        <w:rPr>
          <w:rFonts w:ascii="Times New Roman" w:hAnsi="Times New Roman" w:cs="Times New Roman"/>
        </w:rPr>
        <w:t>передбойового</w:t>
      </w:r>
      <w:proofErr w:type="spellEnd"/>
      <w:r w:rsidRPr="007F3C5A">
        <w:rPr>
          <w:rFonts w:ascii="Times New Roman" w:hAnsi="Times New Roman" w:cs="Times New Roman"/>
        </w:rPr>
        <w:t xml:space="preserve"> в бойовий порядок для відбиття раптового нападу противника.(час 30 хв.)</w:t>
      </w:r>
    </w:p>
    <w:p w14:paraId="1FE399B6" w14:textId="77777777" w:rsidR="008609FF" w:rsidRPr="007F3C5A" w:rsidRDefault="008609FF"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798C9AF4" w14:textId="77777777" w:rsidR="008609FF" w:rsidRPr="007F3C5A" w:rsidRDefault="008609FF" w:rsidP="00CF167B">
      <w:pPr>
        <w:spacing w:after="0"/>
        <w:rPr>
          <w:rFonts w:ascii="Times New Roman" w:hAnsi="Times New Roman" w:cs="Times New Roman"/>
        </w:rPr>
      </w:pPr>
    </w:p>
    <w:p w14:paraId="2221798E" w14:textId="77777777" w:rsidR="008609FF" w:rsidRPr="007F3C5A" w:rsidRDefault="008609FF" w:rsidP="00CF167B">
      <w:pPr>
        <w:spacing w:after="0"/>
        <w:rPr>
          <w:rFonts w:ascii="Times New Roman" w:hAnsi="Times New Roman" w:cs="Times New Roman"/>
        </w:rPr>
      </w:pPr>
      <w:r w:rsidRPr="007F3C5A">
        <w:rPr>
          <w:rFonts w:ascii="Times New Roman" w:hAnsi="Times New Roman" w:cs="Times New Roman"/>
        </w:rPr>
        <w:t>НТ №2. Практична подача  сигналів та команд різними способами під час управління вогневою (маневреною) групами, відділенням та взводом.(час 30 хв.)</w:t>
      </w:r>
    </w:p>
    <w:p w14:paraId="7940FA40" w14:textId="77777777" w:rsidR="008609FF" w:rsidRPr="007F3C5A" w:rsidRDefault="008609FF"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4CCD55E5" w14:textId="77777777" w:rsidR="008609FF" w:rsidRPr="007F3C5A" w:rsidRDefault="008609FF" w:rsidP="00CF167B">
      <w:pPr>
        <w:spacing w:after="0"/>
        <w:rPr>
          <w:rFonts w:ascii="Times New Roman" w:hAnsi="Times New Roman" w:cs="Times New Roman"/>
        </w:rPr>
      </w:pPr>
    </w:p>
    <w:p w14:paraId="7C651AB7" w14:textId="77777777" w:rsidR="008609FF" w:rsidRPr="007F3C5A" w:rsidRDefault="008609FF" w:rsidP="00CF167B">
      <w:pPr>
        <w:spacing w:after="0"/>
        <w:rPr>
          <w:rFonts w:ascii="Times New Roman" w:hAnsi="Times New Roman" w:cs="Times New Roman"/>
        </w:rPr>
      </w:pPr>
      <w:r w:rsidRPr="007F3C5A">
        <w:rPr>
          <w:rFonts w:ascii="Times New Roman" w:hAnsi="Times New Roman" w:cs="Times New Roman"/>
        </w:rPr>
        <w:t>НТ №3.  Подолання невибухових інженерних загороджень (час 30 хв.)</w:t>
      </w:r>
    </w:p>
    <w:p w14:paraId="4DBEC73B" w14:textId="77777777" w:rsidR="008609FF" w:rsidRPr="007F3C5A" w:rsidRDefault="008609FF"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2AEDF9E0" w14:textId="77777777" w:rsidR="008609FF" w:rsidRPr="007F3C5A" w:rsidRDefault="008609FF" w:rsidP="00CF167B">
      <w:pPr>
        <w:spacing w:after="0"/>
        <w:rPr>
          <w:rFonts w:ascii="Times New Roman" w:hAnsi="Times New Roman" w:cs="Times New Roman"/>
        </w:rPr>
      </w:pPr>
    </w:p>
    <w:p w14:paraId="0697DF3E" w14:textId="77777777" w:rsidR="008609FF" w:rsidRPr="007F3C5A" w:rsidRDefault="008609FF" w:rsidP="00CF167B">
      <w:pPr>
        <w:spacing w:after="0"/>
        <w:rPr>
          <w:rFonts w:ascii="Times New Roman" w:hAnsi="Times New Roman" w:cs="Times New Roman"/>
        </w:rPr>
      </w:pPr>
      <w:r w:rsidRPr="007F3C5A">
        <w:rPr>
          <w:rFonts w:ascii="Times New Roman" w:hAnsi="Times New Roman" w:cs="Times New Roman"/>
        </w:rPr>
        <w:t xml:space="preserve">НТ№4. Налаштування радіостанцій </w:t>
      </w:r>
      <w:proofErr w:type="spellStart"/>
      <w:r w:rsidRPr="007F3C5A">
        <w:rPr>
          <w:rFonts w:ascii="Times New Roman" w:hAnsi="Times New Roman" w:cs="Times New Roman"/>
        </w:rPr>
        <w:t>Motorola</w:t>
      </w:r>
      <w:proofErr w:type="spellEnd"/>
      <w:r w:rsidRPr="007F3C5A">
        <w:rPr>
          <w:rFonts w:ascii="Times New Roman" w:hAnsi="Times New Roman" w:cs="Times New Roman"/>
        </w:rPr>
        <w:t xml:space="preserve"> типу DP4800 (DP4400, R7, R7А) з заміною АКБ, перевіркою працездатності та входженням в зв’язок з кореспондентом.  Типи та види антен до радіостанцій Моторола. Порядок та варіанти їх розгортання.(час 30 хв.)</w:t>
      </w:r>
    </w:p>
    <w:p w14:paraId="0B5C1156" w14:textId="77777777" w:rsidR="008609FF" w:rsidRPr="007F3C5A" w:rsidRDefault="008609FF" w:rsidP="00CF167B">
      <w:pPr>
        <w:spacing w:after="0"/>
        <w:rPr>
          <w:rFonts w:ascii="Times New Roman" w:hAnsi="Times New Roman" w:cs="Times New Roman"/>
        </w:rPr>
      </w:pPr>
    </w:p>
    <w:p w14:paraId="6611D27A" w14:textId="77777777" w:rsidR="008609FF" w:rsidRPr="007F3C5A" w:rsidRDefault="008609FF" w:rsidP="00CF167B">
      <w:pPr>
        <w:spacing w:after="0"/>
        <w:rPr>
          <w:rFonts w:ascii="Times New Roman" w:hAnsi="Times New Roman" w:cs="Times New Roman"/>
        </w:rPr>
      </w:pPr>
      <w:r w:rsidRPr="007F3C5A">
        <w:rPr>
          <w:rFonts w:ascii="Times New Roman" w:hAnsi="Times New Roman" w:cs="Times New Roman"/>
        </w:rPr>
        <w:t>НТ №5. Тренування дій у складі маневреної групи, вогневої групи під час атаки переднього краю противника зі здійсненням маневру та виходом у фланг (тил) (час 30 хв.)</w:t>
      </w:r>
    </w:p>
    <w:p w14:paraId="54C4820A" w14:textId="77777777" w:rsidR="008609FF" w:rsidRPr="007F3C5A" w:rsidRDefault="008609FF"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11BD8CCE" w14:textId="77777777" w:rsidR="008609FF" w:rsidRPr="007F3C5A" w:rsidRDefault="008609FF" w:rsidP="00CF167B">
      <w:pPr>
        <w:spacing w:after="0"/>
        <w:rPr>
          <w:rFonts w:ascii="Times New Roman" w:hAnsi="Times New Roman" w:cs="Times New Roman"/>
        </w:rPr>
      </w:pPr>
    </w:p>
    <w:p w14:paraId="1BAB8DD0" w14:textId="2FCF8624" w:rsidR="008609FF" w:rsidRPr="007F3C5A" w:rsidRDefault="008609FF" w:rsidP="00CF167B">
      <w:pPr>
        <w:spacing w:after="0"/>
        <w:rPr>
          <w:rFonts w:ascii="Times New Roman" w:hAnsi="Times New Roman" w:cs="Times New Roman"/>
        </w:rPr>
      </w:pPr>
      <w:r w:rsidRPr="007F3C5A">
        <w:rPr>
          <w:rFonts w:ascii="Times New Roman" w:hAnsi="Times New Roman" w:cs="Times New Roman"/>
        </w:rPr>
        <w:lastRenderedPageBreak/>
        <w:t xml:space="preserve">НТ№6. Ведення вогню за командою та самостійно: оцінка та вибір цілі, прицілу і точки прицілювання. Знищення броньованих цілей </w:t>
      </w:r>
      <w:proofErr w:type="spellStart"/>
      <w:r w:rsidRPr="007F3C5A">
        <w:rPr>
          <w:rFonts w:ascii="Times New Roman" w:hAnsi="Times New Roman" w:cs="Times New Roman"/>
        </w:rPr>
        <w:t>гранатометними</w:t>
      </w:r>
      <w:proofErr w:type="spellEnd"/>
      <w:r w:rsidRPr="007F3C5A">
        <w:rPr>
          <w:rFonts w:ascii="Times New Roman" w:hAnsi="Times New Roman" w:cs="Times New Roman"/>
        </w:rPr>
        <w:t xml:space="preserve"> групами (з використанням макетів гранатометів, системи двостороннього контакту </w:t>
      </w:r>
      <w:proofErr w:type="spellStart"/>
      <w:r w:rsidRPr="007F3C5A">
        <w:rPr>
          <w:rFonts w:ascii="Times New Roman" w:hAnsi="Times New Roman" w:cs="Times New Roman"/>
        </w:rPr>
        <w:t>Лазертаг</w:t>
      </w:r>
      <w:proofErr w:type="spellEnd"/>
      <w:r w:rsidRPr="007F3C5A">
        <w:rPr>
          <w:rFonts w:ascii="Times New Roman" w:hAnsi="Times New Roman" w:cs="Times New Roman"/>
        </w:rPr>
        <w:t>) (час 30 хв.)</w:t>
      </w:r>
    </w:p>
    <w:p w14:paraId="3FB8E979" w14:textId="77777777" w:rsidR="007651C7" w:rsidRPr="007F3C5A" w:rsidRDefault="007651C7" w:rsidP="00CF167B">
      <w:pPr>
        <w:spacing w:after="0"/>
        <w:rPr>
          <w:rFonts w:ascii="Times New Roman" w:hAnsi="Times New Roman" w:cs="Times New Roman"/>
        </w:rPr>
      </w:pPr>
    </w:p>
    <w:p w14:paraId="1C0CAC4F" w14:textId="77777777" w:rsidR="007651C7" w:rsidRPr="007F3C5A" w:rsidRDefault="007651C7" w:rsidP="00CF167B">
      <w:pPr>
        <w:spacing w:after="0"/>
        <w:rPr>
          <w:rFonts w:ascii="Times New Roman" w:hAnsi="Times New Roman" w:cs="Times New Roman"/>
        </w:rPr>
      </w:pPr>
      <w:r w:rsidRPr="007F3C5A">
        <w:rPr>
          <w:rFonts w:ascii="Times New Roman" w:hAnsi="Times New Roman" w:cs="Times New Roman"/>
        </w:rPr>
        <w:t>НАВЧАЛЬНЕ МІСЦЕ №1. Порядок дій у складі бойових груп (час 180 хв.)</w:t>
      </w:r>
    </w:p>
    <w:p w14:paraId="2D3B03B4" w14:textId="77777777" w:rsidR="007651C7" w:rsidRPr="007F3C5A" w:rsidRDefault="007651C7" w:rsidP="00CF167B">
      <w:pPr>
        <w:spacing w:after="0"/>
        <w:rPr>
          <w:rFonts w:ascii="Times New Roman" w:hAnsi="Times New Roman" w:cs="Times New Roman"/>
        </w:rPr>
      </w:pPr>
    </w:p>
    <w:p w14:paraId="4C09E249" w14:textId="77777777" w:rsidR="007651C7" w:rsidRPr="007F3C5A" w:rsidRDefault="007651C7" w:rsidP="00CF167B">
      <w:pPr>
        <w:spacing w:after="0"/>
        <w:rPr>
          <w:rFonts w:ascii="Times New Roman" w:hAnsi="Times New Roman" w:cs="Times New Roman"/>
        </w:rPr>
      </w:pPr>
      <w:r w:rsidRPr="007F3C5A">
        <w:rPr>
          <w:rFonts w:ascii="Times New Roman" w:hAnsi="Times New Roman" w:cs="Times New Roman"/>
        </w:rPr>
        <w:t xml:space="preserve">НТ №1. Практичне розгортання вогневої (маневреної) групи, відділення та взводу з похідного в </w:t>
      </w:r>
      <w:proofErr w:type="spellStart"/>
      <w:r w:rsidRPr="007F3C5A">
        <w:rPr>
          <w:rFonts w:ascii="Times New Roman" w:hAnsi="Times New Roman" w:cs="Times New Roman"/>
        </w:rPr>
        <w:t>передбойовий</w:t>
      </w:r>
      <w:proofErr w:type="spellEnd"/>
      <w:r w:rsidRPr="007F3C5A">
        <w:rPr>
          <w:rFonts w:ascii="Times New Roman" w:hAnsi="Times New Roman" w:cs="Times New Roman"/>
        </w:rPr>
        <w:t xml:space="preserve">, з </w:t>
      </w:r>
      <w:proofErr w:type="spellStart"/>
      <w:r w:rsidRPr="007F3C5A">
        <w:rPr>
          <w:rFonts w:ascii="Times New Roman" w:hAnsi="Times New Roman" w:cs="Times New Roman"/>
        </w:rPr>
        <w:t>передбойового</w:t>
      </w:r>
      <w:proofErr w:type="spellEnd"/>
      <w:r w:rsidRPr="007F3C5A">
        <w:rPr>
          <w:rFonts w:ascii="Times New Roman" w:hAnsi="Times New Roman" w:cs="Times New Roman"/>
        </w:rPr>
        <w:t xml:space="preserve"> в бойовий порядок для відбиття раптового нападу противника.(час 30 хв.)</w:t>
      </w:r>
    </w:p>
    <w:p w14:paraId="323AF8D1" w14:textId="77777777" w:rsidR="007651C7" w:rsidRPr="007F3C5A" w:rsidRDefault="007651C7"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1B682BCA" w14:textId="77777777" w:rsidR="007651C7" w:rsidRPr="007F3C5A" w:rsidRDefault="007651C7" w:rsidP="00CF167B">
      <w:pPr>
        <w:spacing w:after="0"/>
        <w:rPr>
          <w:rFonts w:ascii="Times New Roman" w:hAnsi="Times New Roman" w:cs="Times New Roman"/>
        </w:rPr>
      </w:pPr>
    </w:p>
    <w:p w14:paraId="0664B143" w14:textId="77777777" w:rsidR="007651C7" w:rsidRPr="007F3C5A" w:rsidRDefault="007651C7" w:rsidP="00CF167B">
      <w:pPr>
        <w:spacing w:after="0"/>
        <w:rPr>
          <w:rFonts w:ascii="Times New Roman" w:hAnsi="Times New Roman" w:cs="Times New Roman"/>
        </w:rPr>
      </w:pPr>
      <w:r w:rsidRPr="007F3C5A">
        <w:rPr>
          <w:rFonts w:ascii="Times New Roman" w:hAnsi="Times New Roman" w:cs="Times New Roman"/>
        </w:rPr>
        <w:t>НТ №2. Практична подача  сигналів та команд різними способами під час управління вогневою (маневреною) групами, відділенням та взводом.(час 30 хв.)</w:t>
      </w:r>
    </w:p>
    <w:p w14:paraId="5FF118C0" w14:textId="77777777" w:rsidR="007651C7" w:rsidRPr="007F3C5A" w:rsidRDefault="007651C7"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3F4F6D8B" w14:textId="77777777" w:rsidR="007651C7" w:rsidRPr="007F3C5A" w:rsidRDefault="007651C7" w:rsidP="00CF167B">
      <w:pPr>
        <w:spacing w:after="0"/>
        <w:rPr>
          <w:rFonts w:ascii="Times New Roman" w:hAnsi="Times New Roman" w:cs="Times New Roman"/>
        </w:rPr>
      </w:pPr>
    </w:p>
    <w:p w14:paraId="652A47A2" w14:textId="77777777" w:rsidR="007651C7" w:rsidRPr="007F3C5A" w:rsidRDefault="007651C7" w:rsidP="00CF167B">
      <w:pPr>
        <w:spacing w:after="0"/>
        <w:rPr>
          <w:rFonts w:ascii="Times New Roman" w:hAnsi="Times New Roman" w:cs="Times New Roman"/>
        </w:rPr>
      </w:pPr>
      <w:r w:rsidRPr="007F3C5A">
        <w:rPr>
          <w:rFonts w:ascii="Times New Roman" w:hAnsi="Times New Roman" w:cs="Times New Roman"/>
        </w:rPr>
        <w:t>НТ №3.  Подолання невибухових інженерних загороджень (час 30 хв.)</w:t>
      </w:r>
    </w:p>
    <w:p w14:paraId="220AFF66" w14:textId="77777777" w:rsidR="007651C7" w:rsidRPr="007F3C5A" w:rsidRDefault="007651C7"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1AF4B4F6" w14:textId="77777777" w:rsidR="007651C7" w:rsidRPr="007F3C5A" w:rsidRDefault="007651C7" w:rsidP="00CF167B">
      <w:pPr>
        <w:spacing w:after="0"/>
        <w:rPr>
          <w:rFonts w:ascii="Times New Roman" w:hAnsi="Times New Roman" w:cs="Times New Roman"/>
        </w:rPr>
      </w:pPr>
    </w:p>
    <w:p w14:paraId="38CF1117" w14:textId="77777777" w:rsidR="007651C7" w:rsidRPr="007F3C5A" w:rsidRDefault="007651C7" w:rsidP="00CF167B">
      <w:pPr>
        <w:spacing w:after="0"/>
        <w:rPr>
          <w:rFonts w:ascii="Times New Roman" w:hAnsi="Times New Roman" w:cs="Times New Roman"/>
        </w:rPr>
      </w:pPr>
      <w:r w:rsidRPr="007F3C5A">
        <w:rPr>
          <w:rFonts w:ascii="Times New Roman" w:hAnsi="Times New Roman" w:cs="Times New Roman"/>
        </w:rPr>
        <w:t>НТ№4. Тренування ведення переговорів по радіостанції. Тренування у виконанні вправ “Контакт рапорт”, “Запит про допомогу”, “Запит MEDEVAC”.(час 30 хв.)</w:t>
      </w:r>
    </w:p>
    <w:p w14:paraId="7ACF8362" w14:textId="77777777" w:rsidR="007651C7" w:rsidRPr="007F3C5A" w:rsidRDefault="007651C7"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05F03340" w14:textId="77777777" w:rsidR="007651C7" w:rsidRPr="007F3C5A" w:rsidRDefault="007651C7" w:rsidP="00CF167B">
      <w:pPr>
        <w:spacing w:after="0"/>
        <w:rPr>
          <w:rFonts w:ascii="Times New Roman" w:hAnsi="Times New Roman" w:cs="Times New Roman"/>
        </w:rPr>
      </w:pPr>
    </w:p>
    <w:p w14:paraId="6AEAE069" w14:textId="77777777" w:rsidR="007651C7" w:rsidRPr="007F3C5A" w:rsidRDefault="007651C7" w:rsidP="00CF167B">
      <w:pPr>
        <w:spacing w:after="0"/>
        <w:rPr>
          <w:rFonts w:ascii="Times New Roman" w:hAnsi="Times New Roman" w:cs="Times New Roman"/>
        </w:rPr>
      </w:pPr>
      <w:r w:rsidRPr="007F3C5A">
        <w:rPr>
          <w:rFonts w:ascii="Times New Roman" w:hAnsi="Times New Roman" w:cs="Times New Roman"/>
        </w:rPr>
        <w:t>НТ №5. Тренування дій у складі маневреної групи, вогневої групи під час атаки переднього краю противника зі здійсненням маневру та виходом у фланг (тил) (час 30 хв.)</w:t>
      </w:r>
    </w:p>
    <w:p w14:paraId="4FB004E5" w14:textId="77777777" w:rsidR="007651C7" w:rsidRPr="007F3C5A" w:rsidRDefault="007651C7"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2EB89CA2" w14:textId="77777777" w:rsidR="007651C7" w:rsidRPr="007F3C5A" w:rsidRDefault="007651C7" w:rsidP="00CF167B">
      <w:pPr>
        <w:spacing w:after="0"/>
        <w:rPr>
          <w:rFonts w:ascii="Times New Roman" w:hAnsi="Times New Roman" w:cs="Times New Roman"/>
        </w:rPr>
      </w:pPr>
    </w:p>
    <w:p w14:paraId="7205023A" w14:textId="7B5DCBB7" w:rsidR="007651C7" w:rsidRPr="007F3C5A" w:rsidRDefault="007651C7" w:rsidP="00CF167B">
      <w:pPr>
        <w:spacing w:after="0"/>
        <w:rPr>
          <w:rFonts w:ascii="Times New Roman" w:hAnsi="Times New Roman" w:cs="Times New Roman"/>
        </w:rPr>
      </w:pPr>
      <w:r w:rsidRPr="007F3C5A">
        <w:rPr>
          <w:rFonts w:ascii="Times New Roman" w:hAnsi="Times New Roman" w:cs="Times New Roman"/>
        </w:rPr>
        <w:t xml:space="preserve">НТ№6. Ведення вогню за командою та самостійно: оцінка та вибір цілі, прицілу і точки прицілювання. Знищення броньованих цілей </w:t>
      </w:r>
      <w:proofErr w:type="spellStart"/>
      <w:r w:rsidRPr="007F3C5A">
        <w:rPr>
          <w:rFonts w:ascii="Times New Roman" w:hAnsi="Times New Roman" w:cs="Times New Roman"/>
        </w:rPr>
        <w:t>гранатометними</w:t>
      </w:r>
      <w:proofErr w:type="spellEnd"/>
      <w:r w:rsidRPr="007F3C5A">
        <w:rPr>
          <w:rFonts w:ascii="Times New Roman" w:hAnsi="Times New Roman" w:cs="Times New Roman"/>
        </w:rPr>
        <w:t xml:space="preserve"> групами (з використанням макетів гранатометів, системи двостороннього контакту </w:t>
      </w:r>
      <w:proofErr w:type="spellStart"/>
      <w:r w:rsidRPr="007F3C5A">
        <w:rPr>
          <w:rFonts w:ascii="Times New Roman" w:hAnsi="Times New Roman" w:cs="Times New Roman"/>
        </w:rPr>
        <w:t>Лазертаг</w:t>
      </w:r>
      <w:proofErr w:type="spellEnd"/>
      <w:r w:rsidRPr="007F3C5A">
        <w:rPr>
          <w:rFonts w:ascii="Times New Roman" w:hAnsi="Times New Roman" w:cs="Times New Roman"/>
        </w:rPr>
        <w:t>) (час 30 хв.)</w:t>
      </w:r>
    </w:p>
    <w:p w14:paraId="33FF1C4C" w14:textId="77777777" w:rsidR="007651C7" w:rsidRPr="007F3C5A" w:rsidRDefault="007651C7" w:rsidP="00CF167B">
      <w:pPr>
        <w:spacing w:after="0"/>
        <w:rPr>
          <w:rFonts w:ascii="Times New Roman" w:hAnsi="Times New Roman" w:cs="Times New Roman"/>
        </w:rPr>
      </w:pPr>
    </w:p>
    <w:p w14:paraId="18D3EAE5" w14:textId="77777777" w:rsidR="007651C7" w:rsidRPr="007F3C5A" w:rsidRDefault="007651C7" w:rsidP="00CF167B">
      <w:pPr>
        <w:spacing w:after="0"/>
        <w:rPr>
          <w:rFonts w:ascii="Times New Roman" w:hAnsi="Times New Roman" w:cs="Times New Roman"/>
        </w:rPr>
      </w:pPr>
    </w:p>
    <w:p w14:paraId="4EB5A9D8" w14:textId="54437FBC" w:rsidR="007651C7" w:rsidRPr="007F3C5A" w:rsidRDefault="007651C7" w:rsidP="00CF167B">
      <w:pPr>
        <w:spacing w:after="0"/>
        <w:rPr>
          <w:rFonts w:ascii="Times New Roman" w:hAnsi="Times New Roman" w:cs="Times New Roman"/>
        </w:rPr>
      </w:pPr>
      <w:r w:rsidRPr="007F3C5A">
        <w:rPr>
          <w:rFonts w:ascii="Times New Roman" w:hAnsi="Times New Roman" w:cs="Times New Roman"/>
        </w:rPr>
        <w:t xml:space="preserve">ТАКТИЧНА ПІДГОТОВКА - ДЕНЬ </w:t>
      </w:r>
      <w:r w:rsidRPr="007F3C5A">
        <w:rPr>
          <w:rFonts w:ascii="Times New Roman" w:hAnsi="Times New Roman" w:cs="Times New Roman"/>
        </w:rPr>
        <w:t>6</w:t>
      </w:r>
      <w:r w:rsidRPr="007F3C5A">
        <w:rPr>
          <w:rFonts w:ascii="Times New Roman" w:hAnsi="Times New Roman" w:cs="Times New Roman"/>
        </w:rPr>
        <w:t>. Практично (10 ГОДИН)</w:t>
      </w:r>
    </w:p>
    <w:p w14:paraId="7FA3EC85" w14:textId="0800042A" w:rsidR="007651C7" w:rsidRPr="007F3C5A" w:rsidRDefault="007651C7" w:rsidP="00CF167B">
      <w:pPr>
        <w:spacing w:after="0"/>
        <w:rPr>
          <w:rFonts w:ascii="Times New Roman" w:hAnsi="Times New Roman" w:cs="Times New Roman"/>
        </w:rPr>
      </w:pPr>
      <w:r w:rsidRPr="007F3C5A">
        <w:rPr>
          <w:rFonts w:ascii="Times New Roman" w:hAnsi="Times New Roman" w:cs="Times New Roman"/>
        </w:rPr>
        <w:t>Тема 1. Застосування індивідуальних навиків під час виконання завдань у складі малих груп (відділення, взводу) (26 годин)</w:t>
      </w:r>
    </w:p>
    <w:p w14:paraId="0BCB502D" w14:textId="686EB775" w:rsidR="007651C7" w:rsidRPr="007F3C5A" w:rsidRDefault="007651C7" w:rsidP="00CF167B">
      <w:pPr>
        <w:spacing w:after="0"/>
        <w:rPr>
          <w:rFonts w:ascii="Times New Roman" w:hAnsi="Times New Roman" w:cs="Times New Roman"/>
        </w:rPr>
      </w:pPr>
      <w:r w:rsidRPr="007F3C5A">
        <w:rPr>
          <w:rFonts w:ascii="Times New Roman" w:hAnsi="Times New Roman" w:cs="Times New Roman"/>
        </w:rPr>
        <w:t>Тема 2. Дії підрозділу на марші.</w:t>
      </w:r>
    </w:p>
    <w:p w14:paraId="3FCEC714" w14:textId="22D3F38B" w:rsidR="007651C7" w:rsidRPr="007F3C5A" w:rsidRDefault="00C063EE" w:rsidP="00CF167B">
      <w:pPr>
        <w:spacing w:after="0"/>
        <w:rPr>
          <w:rFonts w:ascii="Times New Roman" w:hAnsi="Times New Roman" w:cs="Times New Roman"/>
        </w:rPr>
      </w:pPr>
      <w:r w:rsidRPr="007F3C5A">
        <w:rPr>
          <w:rFonts w:ascii="Times New Roman" w:hAnsi="Times New Roman" w:cs="Times New Roman"/>
        </w:rPr>
        <w:t>Заняття 5. Подолання небезпечних зон у складі відділення.  Відпрацювати подолання небезпечних зон (відкритих ділянок місцевості) в складі груп (відділення) різними способами. Дії при артобстрілу або авіаційного удару противником правильний вибір укриття та вогневих позицій (6 годин).</w:t>
      </w:r>
    </w:p>
    <w:p w14:paraId="13FB0CF0" w14:textId="0965D7A6" w:rsidR="00C063EE" w:rsidRPr="007F3C5A" w:rsidRDefault="00C063EE" w:rsidP="00CF167B">
      <w:pPr>
        <w:spacing w:after="0"/>
        <w:rPr>
          <w:rFonts w:ascii="Times New Roman" w:hAnsi="Times New Roman" w:cs="Times New Roman"/>
        </w:rPr>
      </w:pPr>
      <w:r w:rsidRPr="007F3C5A">
        <w:rPr>
          <w:rFonts w:ascii="Times New Roman" w:hAnsi="Times New Roman" w:cs="Times New Roman"/>
        </w:rPr>
        <w:t>Заняття 6. Зайняття та організація району розташування. Доповідь про стан боєкомплекту, поранених, спорядження (ACE) (2 години)</w:t>
      </w:r>
    </w:p>
    <w:p w14:paraId="1D08E5A3" w14:textId="77777777" w:rsidR="00C063EE" w:rsidRPr="007F3C5A" w:rsidRDefault="00C063EE" w:rsidP="00CF167B">
      <w:pPr>
        <w:spacing w:after="0"/>
        <w:rPr>
          <w:rFonts w:ascii="Times New Roman" w:hAnsi="Times New Roman" w:cs="Times New Roman"/>
        </w:rPr>
      </w:pPr>
      <w:r w:rsidRPr="007F3C5A">
        <w:rPr>
          <w:rFonts w:ascii="Times New Roman" w:hAnsi="Times New Roman" w:cs="Times New Roman"/>
        </w:rPr>
        <w:t xml:space="preserve">Заняття 7. Захоплення противника в полон, тактика дій та психологічний вплив </w:t>
      </w:r>
    </w:p>
    <w:p w14:paraId="08565DAC" w14:textId="795E50B7" w:rsidR="00C063EE" w:rsidRPr="007F3C5A" w:rsidRDefault="00C063EE" w:rsidP="00CF167B">
      <w:pPr>
        <w:spacing w:after="0"/>
        <w:rPr>
          <w:rFonts w:ascii="Times New Roman" w:hAnsi="Times New Roman" w:cs="Times New Roman"/>
        </w:rPr>
      </w:pPr>
      <w:r w:rsidRPr="007F3C5A">
        <w:rPr>
          <w:rFonts w:ascii="Times New Roman" w:hAnsi="Times New Roman" w:cs="Times New Roman"/>
        </w:rPr>
        <w:t xml:space="preserve">(2 години/ з них 2 год. за рахунок </w:t>
      </w:r>
      <w:proofErr w:type="spellStart"/>
      <w:r w:rsidRPr="007F3C5A">
        <w:rPr>
          <w:rFonts w:ascii="Times New Roman" w:hAnsi="Times New Roman" w:cs="Times New Roman"/>
        </w:rPr>
        <w:t>самост.підг</w:t>
      </w:r>
      <w:proofErr w:type="spellEnd"/>
      <w:r w:rsidRPr="007F3C5A">
        <w:rPr>
          <w:rFonts w:ascii="Times New Roman" w:hAnsi="Times New Roman" w:cs="Times New Roman"/>
        </w:rPr>
        <w:t>).</w:t>
      </w:r>
    </w:p>
    <w:p w14:paraId="11ADFD59" w14:textId="77777777" w:rsidR="00C063EE" w:rsidRPr="007F3C5A" w:rsidRDefault="00C063EE" w:rsidP="00CF167B">
      <w:pPr>
        <w:spacing w:after="0"/>
        <w:rPr>
          <w:rFonts w:ascii="Times New Roman" w:hAnsi="Times New Roman" w:cs="Times New Roman"/>
        </w:rPr>
      </w:pPr>
    </w:p>
    <w:p w14:paraId="618E55AE" w14:textId="77777777" w:rsidR="00C063EE" w:rsidRPr="007F3C5A" w:rsidRDefault="00C063EE" w:rsidP="00CF167B">
      <w:pPr>
        <w:spacing w:after="0"/>
        <w:rPr>
          <w:rFonts w:ascii="Times New Roman" w:hAnsi="Times New Roman" w:cs="Times New Roman"/>
        </w:rPr>
      </w:pPr>
      <w:r w:rsidRPr="007F3C5A">
        <w:rPr>
          <w:rFonts w:ascii="Times New Roman" w:hAnsi="Times New Roman" w:cs="Times New Roman"/>
        </w:rPr>
        <w:t>НАВЧАЛЬНЕ МІСЦЕ №1.Подолання небезпечних зон у складі відділення.(час 270 хв.)</w:t>
      </w:r>
    </w:p>
    <w:p w14:paraId="2C79EB20" w14:textId="77777777" w:rsidR="00C063EE" w:rsidRPr="007F3C5A" w:rsidRDefault="00C063EE" w:rsidP="00CF167B">
      <w:pPr>
        <w:spacing w:after="0"/>
        <w:rPr>
          <w:rFonts w:ascii="Times New Roman" w:hAnsi="Times New Roman" w:cs="Times New Roman"/>
        </w:rPr>
      </w:pPr>
    </w:p>
    <w:p w14:paraId="5C3DE837" w14:textId="77777777" w:rsidR="00C063EE" w:rsidRPr="007F3C5A" w:rsidRDefault="00C063EE" w:rsidP="00CF167B">
      <w:pPr>
        <w:spacing w:after="0"/>
        <w:rPr>
          <w:rFonts w:ascii="Times New Roman" w:hAnsi="Times New Roman" w:cs="Times New Roman"/>
        </w:rPr>
      </w:pPr>
      <w:r w:rsidRPr="007F3C5A">
        <w:rPr>
          <w:rFonts w:ascii="Times New Roman" w:hAnsi="Times New Roman" w:cs="Times New Roman"/>
        </w:rPr>
        <w:t>НТ №1. Тренування дій солдата у складі відділення з подоланням відкритої ділянки місцевості (час 45 хв.)</w:t>
      </w:r>
    </w:p>
    <w:p w14:paraId="4E026BA8" w14:textId="77777777" w:rsidR="00C063EE" w:rsidRPr="007F3C5A" w:rsidRDefault="00C063EE"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4DE8F887" w14:textId="77777777" w:rsidR="00C063EE" w:rsidRPr="007F3C5A" w:rsidRDefault="00C063EE" w:rsidP="00CF167B">
      <w:pPr>
        <w:spacing w:after="0"/>
        <w:rPr>
          <w:rFonts w:ascii="Times New Roman" w:hAnsi="Times New Roman" w:cs="Times New Roman"/>
        </w:rPr>
      </w:pPr>
    </w:p>
    <w:p w14:paraId="7D932D7A" w14:textId="77777777" w:rsidR="00C063EE" w:rsidRPr="007F3C5A" w:rsidRDefault="00C063EE" w:rsidP="00CF167B">
      <w:pPr>
        <w:spacing w:after="0"/>
        <w:rPr>
          <w:rFonts w:ascii="Times New Roman" w:hAnsi="Times New Roman" w:cs="Times New Roman"/>
        </w:rPr>
      </w:pPr>
      <w:r w:rsidRPr="007F3C5A">
        <w:rPr>
          <w:rFonts w:ascii="Times New Roman" w:hAnsi="Times New Roman" w:cs="Times New Roman"/>
        </w:rPr>
        <w:t>НТ №2. Тренування дій солдата у складі відділення з подоланням мостів (час 45 хв.)</w:t>
      </w:r>
    </w:p>
    <w:p w14:paraId="1244AABE" w14:textId="77777777" w:rsidR="00C063EE" w:rsidRPr="007F3C5A" w:rsidRDefault="00C063EE"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6F56F397" w14:textId="77777777" w:rsidR="00C063EE" w:rsidRPr="007F3C5A" w:rsidRDefault="00C063EE" w:rsidP="00CF167B">
      <w:pPr>
        <w:spacing w:after="0"/>
        <w:rPr>
          <w:rFonts w:ascii="Times New Roman" w:hAnsi="Times New Roman" w:cs="Times New Roman"/>
        </w:rPr>
      </w:pPr>
    </w:p>
    <w:p w14:paraId="75CBED60" w14:textId="77777777" w:rsidR="00C063EE" w:rsidRPr="007F3C5A" w:rsidRDefault="00C063EE" w:rsidP="00CF167B">
      <w:pPr>
        <w:spacing w:after="0"/>
        <w:rPr>
          <w:rFonts w:ascii="Times New Roman" w:hAnsi="Times New Roman" w:cs="Times New Roman"/>
        </w:rPr>
      </w:pPr>
      <w:r w:rsidRPr="007F3C5A">
        <w:rPr>
          <w:rFonts w:ascii="Times New Roman" w:hAnsi="Times New Roman" w:cs="Times New Roman"/>
        </w:rPr>
        <w:lastRenderedPageBreak/>
        <w:t>НТ №3. Тренування дій солдата у складі відділення з подоланням замінованої ділянки місцевості. Процедура 5/25 (час 45 хв.)</w:t>
      </w:r>
    </w:p>
    <w:p w14:paraId="2B5E7017" w14:textId="77777777" w:rsidR="00C063EE" w:rsidRPr="007F3C5A" w:rsidRDefault="00C063EE"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60FEF1B4" w14:textId="77777777" w:rsidR="00C063EE" w:rsidRPr="007F3C5A" w:rsidRDefault="00C063EE" w:rsidP="00CF167B">
      <w:pPr>
        <w:spacing w:after="0"/>
        <w:rPr>
          <w:rFonts w:ascii="Times New Roman" w:hAnsi="Times New Roman" w:cs="Times New Roman"/>
        </w:rPr>
      </w:pPr>
    </w:p>
    <w:p w14:paraId="2F8B6DF1" w14:textId="77777777" w:rsidR="00C063EE" w:rsidRPr="007F3C5A" w:rsidRDefault="00C063EE" w:rsidP="00CF167B">
      <w:pPr>
        <w:spacing w:after="0"/>
        <w:rPr>
          <w:rFonts w:ascii="Times New Roman" w:hAnsi="Times New Roman" w:cs="Times New Roman"/>
        </w:rPr>
      </w:pPr>
      <w:r w:rsidRPr="007F3C5A">
        <w:rPr>
          <w:rFonts w:ascii="Times New Roman" w:hAnsi="Times New Roman" w:cs="Times New Roman"/>
        </w:rPr>
        <w:t>НТ №4. Тренування дій солдата у складі відділення з подоланням зараженої ділянки місцевості (час 45 хв.)</w:t>
      </w:r>
    </w:p>
    <w:p w14:paraId="13059171" w14:textId="77777777" w:rsidR="00C063EE" w:rsidRPr="007F3C5A" w:rsidRDefault="00C063EE"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57A95C30" w14:textId="77777777" w:rsidR="00C063EE" w:rsidRPr="007F3C5A" w:rsidRDefault="00C063EE" w:rsidP="00CF167B">
      <w:pPr>
        <w:spacing w:after="0"/>
        <w:rPr>
          <w:rFonts w:ascii="Times New Roman" w:hAnsi="Times New Roman" w:cs="Times New Roman"/>
        </w:rPr>
      </w:pPr>
    </w:p>
    <w:p w14:paraId="174289DD" w14:textId="77777777" w:rsidR="00C063EE" w:rsidRPr="007F3C5A" w:rsidRDefault="00C063EE" w:rsidP="00CF167B">
      <w:pPr>
        <w:spacing w:after="0"/>
        <w:rPr>
          <w:rFonts w:ascii="Times New Roman" w:hAnsi="Times New Roman" w:cs="Times New Roman"/>
        </w:rPr>
      </w:pPr>
      <w:r w:rsidRPr="007F3C5A">
        <w:rPr>
          <w:rFonts w:ascii="Times New Roman" w:hAnsi="Times New Roman" w:cs="Times New Roman"/>
        </w:rPr>
        <w:t xml:space="preserve">НТ№5. Дії особового складу у разі нападу противника. Дії за сигналами (“До бою”, “Артилерійський обстріл”, “Повітря”, “В укриття”, “Гази”, FPV, </w:t>
      </w:r>
      <w:proofErr w:type="spellStart"/>
      <w:r w:rsidRPr="007F3C5A">
        <w:rPr>
          <w:rFonts w:ascii="Times New Roman" w:hAnsi="Times New Roman" w:cs="Times New Roman"/>
        </w:rPr>
        <w:t>Mavic</w:t>
      </w:r>
      <w:proofErr w:type="spellEnd"/>
      <w:r w:rsidRPr="007F3C5A">
        <w:rPr>
          <w:rFonts w:ascii="Times New Roman" w:hAnsi="Times New Roman" w:cs="Times New Roman"/>
        </w:rPr>
        <w:t>, міни тощо). Бойовий розрахунок у разі загрози дії ДРГ противника, появи танків противника.(час 45 хв.)</w:t>
      </w:r>
    </w:p>
    <w:p w14:paraId="6EAF9064" w14:textId="77777777" w:rsidR="00C063EE" w:rsidRPr="007F3C5A" w:rsidRDefault="00C063EE"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60433381" w14:textId="77777777" w:rsidR="00C063EE" w:rsidRPr="007F3C5A" w:rsidRDefault="00C063EE" w:rsidP="00CF167B">
      <w:pPr>
        <w:spacing w:after="0"/>
        <w:rPr>
          <w:rFonts w:ascii="Times New Roman" w:hAnsi="Times New Roman" w:cs="Times New Roman"/>
        </w:rPr>
      </w:pPr>
    </w:p>
    <w:p w14:paraId="0D1BBA5A" w14:textId="77777777" w:rsidR="00C063EE" w:rsidRPr="007F3C5A" w:rsidRDefault="00C063EE" w:rsidP="00CF167B">
      <w:pPr>
        <w:spacing w:after="0"/>
        <w:rPr>
          <w:rFonts w:ascii="Times New Roman" w:hAnsi="Times New Roman" w:cs="Times New Roman"/>
        </w:rPr>
      </w:pPr>
      <w:r w:rsidRPr="007F3C5A">
        <w:rPr>
          <w:rFonts w:ascii="Times New Roman" w:hAnsi="Times New Roman" w:cs="Times New Roman"/>
        </w:rPr>
        <w:t xml:space="preserve">НТ№6. Тренування діям солдата у разі виявлення </w:t>
      </w:r>
      <w:proofErr w:type="spellStart"/>
      <w:r w:rsidRPr="007F3C5A">
        <w:rPr>
          <w:rFonts w:ascii="Times New Roman" w:hAnsi="Times New Roman" w:cs="Times New Roman"/>
        </w:rPr>
        <w:t>БпЛА</w:t>
      </w:r>
      <w:proofErr w:type="spellEnd"/>
      <w:r w:rsidRPr="007F3C5A">
        <w:rPr>
          <w:rFonts w:ascii="Times New Roman" w:hAnsi="Times New Roman" w:cs="Times New Roman"/>
        </w:rPr>
        <w:t xml:space="preserve"> противника (</w:t>
      </w:r>
      <w:proofErr w:type="spellStart"/>
      <w:r w:rsidRPr="007F3C5A">
        <w:rPr>
          <w:rFonts w:ascii="Times New Roman" w:hAnsi="Times New Roman" w:cs="Times New Roman"/>
        </w:rPr>
        <w:t>коптерного</w:t>
      </w:r>
      <w:proofErr w:type="spellEnd"/>
      <w:r w:rsidRPr="007F3C5A">
        <w:rPr>
          <w:rFonts w:ascii="Times New Roman" w:hAnsi="Times New Roman" w:cs="Times New Roman"/>
        </w:rPr>
        <w:t xml:space="preserve"> типу, камікадзе). Виконання вправи "Туман" (час 45 хв.)</w:t>
      </w:r>
    </w:p>
    <w:p w14:paraId="67EEB14B" w14:textId="7BC8C40A" w:rsidR="00C063EE" w:rsidRPr="007F3C5A" w:rsidRDefault="00C063EE"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3D83D4C3" w14:textId="77777777" w:rsidR="00C063EE" w:rsidRPr="007F3C5A" w:rsidRDefault="00C063EE" w:rsidP="00CF167B">
      <w:pPr>
        <w:spacing w:after="0"/>
        <w:rPr>
          <w:rFonts w:ascii="Times New Roman" w:hAnsi="Times New Roman" w:cs="Times New Roman"/>
        </w:rPr>
      </w:pPr>
    </w:p>
    <w:p w14:paraId="474B4E4D" w14:textId="77777777" w:rsidR="00C063EE" w:rsidRPr="007F3C5A" w:rsidRDefault="00C063EE" w:rsidP="00CF167B">
      <w:pPr>
        <w:spacing w:after="0"/>
        <w:rPr>
          <w:rFonts w:ascii="Times New Roman" w:hAnsi="Times New Roman" w:cs="Times New Roman"/>
        </w:rPr>
      </w:pPr>
      <w:r w:rsidRPr="007F3C5A">
        <w:rPr>
          <w:rFonts w:ascii="Times New Roman" w:hAnsi="Times New Roman" w:cs="Times New Roman"/>
        </w:rPr>
        <w:t>НАВЧАЛЬНЕ МІСЦЕ №2. Зайняття та організація району розташування. Доповідь про стан боєкомплекту, поранених, спорядження (ACE) (час 90 хв.)</w:t>
      </w:r>
    </w:p>
    <w:p w14:paraId="2F07B338" w14:textId="77777777" w:rsidR="00C063EE" w:rsidRPr="007F3C5A" w:rsidRDefault="00C063EE" w:rsidP="00CF167B">
      <w:pPr>
        <w:spacing w:after="0"/>
        <w:rPr>
          <w:rFonts w:ascii="Times New Roman" w:hAnsi="Times New Roman" w:cs="Times New Roman"/>
        </w:rPr>
      </w:pPr>
    </w:p>
    <w:p w14:paraId="55733D9D" w14:textId="77777777" w:rsidR="00C063EE" w:rsidRPr="007F3C5A" w:rsidRDefault="00C063EE" w:rsidP="00CF167B">
      <w:pPr>
        <w:spacing w:after="0"/>
        <w:rPr>
          <w:rFonts w:ascii="Times New Roman" w:hAnsi="Times New Roman" w:cs="Times New Roman"/>
        </w:rPr>
      </w:pPr>
      <w:r w:rsidRPr="007F3C5A">
        <w:rPr>
          <w:rFonts w:ascii="Times New Roman" w:hAnsi="Times New Roman" w:cs="Times New Roman"/>
        </w:rPr>
        <w:t xml:space="preserve">НТ№1. Доповідь про стан боєкомплекту, поранених, спорядження (ACE) після артилерійського обстрілу, нальотів </w:t>
      </w:r>
      <w:proofErr w:type="spellStart"/>
      <w:r w:rsidRPr="007F3C5A">
        <w:rPr>
          <w:rFonts w:ascii="Times New Roman" w:hAnsi="Times New Roman" w:cs="Times New Roman"/>
        </w:rPr>
        <w:t>БпЛА</w:t>
      </w:r>
      <w:proofErr w:type="spellEnd"/>
      <w:r w:rsidRPr="007F3C5A">
        <w:rPr>
          <w:rFonts w:ascii="Times New Roman" w:hAnsi="Times New Roman" w:cs="Times New Roman"/>
        </w:rPr>
        <w:t xml:space="preserve"> та контакту з противником.(час 45 хв.)</w:t>
      </w:r>
    </w:p>
    <w:p w14:paraId="410F9ACF" w14:textId="77777777" w:rsidR="00C063EE" w:rsidRPr="007F3C5A" w:rsidRDefault="00C063EE"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0EB2CAD3" w14:textId="77777777" w:rsidR="00C063EE" w:rsidRPr="007F3C5A" w:rsidRDefault="00C063EE" w:rsidP="00CF167B">
      <w:pPr>
        <w:spacing w:after="0"/>
        <w:rPr>
          <w:rFonts w:ascii="Times New Roman" w:hAnsi="Times New Roman" w:cs="Times New Roman"/>
        </w:rPr>
      </w:pPr>
    </w:p>
    <w:p w14:paraId="7C1BA909" w14:textId="77777777" w:rsidR="00C063EE" w:rsidRPr="007F3C5A" w:rsidRDefault="00C063EE" w:rsidP="00CF167B">
      <w:pPr>
        <w:spacing w:after="0"/>
        <w:rPr>
          <w:rFonts w:ascii="Times New Roman" w:hAnsi="Times New Roman" w:cs="Times New Roman"/>
        </w:rPr>
      </w:pPr>
      <w:r w:rsidRPr="007F3C5A">
        <w:rPr>
          <w:rFonts w:ascii="Times New Roman" w:hAnsi="Times New Roman" w:cs="Times New Roman"/>
        </w:rPr>
        <w:t xml:space="preserve">НТ№2. Дії солдата в районі зосередження. Показ порядку розміщення підрозділу (безпечні відстані, орієнтування в районі зосередження, світло та </w:t>
      </w:r>
      <w:proofErr w:type="spellStart"/>
      <w:r w:rsidRPr="007F3C5A">
        <w:rPr>
          <w:rFonts w:ascii="Times New Roman" w:hAnsi="Times New Roman" w:cs="Times New Roman"/>
        </w:rPr>
        <w:t>тепломаскування</w:t>
      </w:r>
      <w:proofErr w:type="spellEnd"/>
      <w:r w:rsidRPr="007F3C5A">
        <w:rPr>
          <w:rFonts w:ascii="Times New Roman" w:hAnsi="Times New Roman" w:cs="Times New Roman"/>
        </w:rPr>
        <w:t xml:space="preserve">, маскування ОВТ). Організація безпосередньої та сторожової охорони (показ зразкового окопу (“лисячої </w:t>
      </w:r>
      <w:proofErr w:type="spellStart"/>
      <w:r w:rsidRPr="007F3C5A">
        <w:rPr>
          <w:rFonts w:ascii="Times New Roman" w:hAnsi="Times New Roman" w:cs="Times New Roman"/>
        </w:rPr>
        <w:t>нори</w:t>
      </w:r>
      <w:proofErr w:type="spellEnd"/>
      <w:r w:rsidRPr="007F3C5A">
        <w:rPr>
          <w:rFonts w:ascii="Times New Roman" w:hAnsi="Times New Roman" w:cs="Times New Roman"/>
        </w:rPr>
        <w:t>”), порядок несення служби в секреті, патрулі, черговому підрозділі, на сторожовому посту). Пароль-відгук. (час 45 хв.)</w:t>
      </w:r>
    </w:p>
    <w:p w14:paraId="04D5FABD" w14:textId="4C30BACD" w:rsidR="00C063EE" w:rsidRPr="007F3C5A" w:rsidRDefault="00C063EE" w:rsidP="00CF167B">
      <w:pPr>
        <w:spacing w:after="0"/>
        <w:rPr>
          <w:rFonts w:ascii="Times New Roman" w:hAnsi="Times New Roman" w:cs="Times New Roman"/>
        </w:rPr>
      </w:pPr>
      <w:r w:rsidRPr="007F3C5A">
        <w:rPr>
          <w:rFonts w:ascii="Times New Roman" w:hAnsi="Times New Roman" w:cs="Times New Roman"/>
        </w:rPr>
        <w:t>Метод проведення: теоретично (в полі)</w:t>
      </w:r>
    </w:p>
    <w:p w14:paraId="028BE9FB" w14:textId="77777777" w:rsidR="00C063EE" w:rsidRPr="007F3C5A" w:rsidRDefault="00C063EE" w:rsidP="00CF167B">
      <w:pPr>
        <w:spacing w:after="0"/>
        <w:rPr>
          <w:rFonts w:ascii="Times New Roman" w:hAnsi="Times New Roman" w:cs="Times New Roman"/>
        </w:rPr>
      </w:pPr>
    </w:p>
    <w:p w14:paraId="63092FD5" w14:textId="77777777" w:rsidR="00C063EE" w:rsidRPr="007F3C5A" w:rsidRDefault="00C063EE" w:rsidP="00CF167B">
      <w:pPr>
        <w:spacing w:after="0"/>
        <w:rPr>
          <w:rFonts w:ascii="Times New Roman" w:hAnsi="Times New Roman" w:cs="Times New Roman"/>
        </w:rPr>
      </w:pPr>
      <w:r w:rsidRPr="007F3C5A">
        <w:rPr>
          <w:rFonts w:ascii="Times New Roman" w:hAnsi="Times New Roman" w:cs="Times New Roman"/>
        </w:rPr>
        <w:t>НАВЧАЛЬНЕ МІСЦЕ №3. Захоплення противника в полон, тактика дій та психологічний вплив (час 90 хв.).</w:t>
      </w:r>
    </w:p>
    <w:p w14:paraId="727CE1BB" w14:textId="77777777" w:rsidR="00C063EE" w:rsidRPr="007F3C5A" w:rsidRDefault="00C063EE" w:rsidP="00CF167B">
      <w:pPr>
        <w:spacing w:after="0"/>
        <w:rPr>
          <w:rFonts w:ascii="Times New Roman" w:hAnsi="Times New Roman" w:cs="Times New Roman"/>
        </w:rPr>
      </w:pPr>
    </w:p>
    <w:p w14:paraId="3BECBD97" w14:textId="77777777" w:rsidR="00C063EE" w:rsidRPr="007F3C5A" w:rsidRDefault="00C063EE" w:rsidP="00CF167B">
      <w:pPr>
        <w:spacing w:after="0"/>
        <w:rPr>
          <w:rFonts w:ascii="Times New Roman" w:hAnsi="Times New Roman" w:cs="Times New Roman"/>
        </w:rPr>
      </w:pPr>
      <w:r w:rsidRPr="007F3C5A">
        <w:rPr>
          <w:rFonts w:ascii="Times New Roman" w:hAnsi="Times New Roman" w:cs="Times New Roman"/>
        </w:rPr>
        <w:t>НТ №1. Порядок дій військовослужбовця при взятті ворога в полон. Помилки при взятті в полон. Методи психологічного впливу на ворога.(час 45 хв.).</w:t>
      </w:r>
    </w:p>
    <w:p w14:paraId="04323109" w14:textId="77777777" w:rsidR="00C063EE" w:rsidRPr="007F3C5A" w:rsidRDefault="00C063EE"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148FDE52" w14:textId="77777777" w:rsidR="00C063EE" w:rsidRPr="007F3C5A" w:rsidRDefault="00C063EE" w:rsidP="00CF167B">
      <w:pPr>
        <w:spacing w:after="0"/>
        <w:rPr>
          <w:rFonts w:ascii="Times New Roman" w:hAnsi="Times New Roman" w:cs="Times New Roman"/>
        </w:rPr>
      </w:pPr>
    </w:p>
    <w:p w14:paraId="6E509E2B" w14:textId="77777777" w:rsidR="00C063EE" w:rsidRPr="007F3C5A" w:rsidRDefault="00C063EE" w:rsidP="00CF167B">
      <w:pPr>
        <w:spacing w:after="0"/>
        <w:rPr>
          <w:rFonts w:ascii="Times New Roman" w:hAnsi="Times New Roman" w:cs="Times New Roman"/>
        </w:rPr>
      </w:pPr>
      <w:r w:rsidRPr="007F3C5A">
        <w:rPr>
          <w:rFonts w:ascii="Times New Roman" w:hAnsi="Times New Roman" w:cs="Times New Roman"/>
        </w:rPr>
        <w:t>НТ №2. Порядок дій військовослужбовця з полоненими.  Методи отримання корисної інформації. (час 45 хв.).</w:t>
      </w:r>
    </w:p>
    <w:p w14:paraId="1631E5D0" w14:textId="25D0C22C" w:rsidR="00C063EE" w:rsidRPr="007F3C5A" w:rsidRDefault="00C063EE"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3D8FE5BA" w14:textId="77777777" w:rsidR="00C063EE" w:rsidRPr="007F3C5A" w:rsidRDefault="00C063EE" w:rsidP="00CF167B">
      <w:pPr>
        <w:spacing w:after="0"/>
        <w:rPr>
          <w:rFonts w:ascii="Times New Roman" w:hAnsi="Times New Roman" w:cs="Times New Roman"/>
        </w:rPr>
      </w:pPr>
    </w:p>
    <w:p w14:paraId="6F922506" w14:textId="77777777" w:rsidR="00C063EE" w:rsidRPr="007F3C5A" w:rsidRDefault="00C063EE" w:rsidP="00CF167B">
      <w:pPr>
        <w:spacing w:after="0"/>
        <w:rPr>
          <w:rFonts w:ascii="Times New Roman" w:hAnsi="Times New Roman" w:cs="Times New Roman"/>
        </w:rPr>
      </w:pPr>
    </w:p>
    <w:p w14:paraId="7A28D4C6" w14:textId="51F49A30" w:rsidR="00C063EE" w:rsidRPr="007F3C5A" w:rsidRDefault="00C063EE" w:rsidP="00CF167B">
      <w:pPr>
        <w:spacing w:after="0"/>
        <w:rPr>
          <w:rFonts w:ascii="Times New Roman" w:hAnsi="Times New Roman" w:cs="Times New Roman"/>
        </w:rPr>
      </w:pPr>
      <w:r w:rsidRPr="007F3C5A">
        <w:rPr>
          <w:rFonts w:ascii="Times New Roman" w:hAnsi="Times New Roman" w:cs="Times New Roman"/>
        </w:rPr>
        <w:t xml:space="preserve">ТАКТИЧНА ПІДГОТОВКА - ДЕНЬ </w:t>
      </w:r>
      <w:r w:rsidRPr="007F3C5A">
        <w:rPr>
          <w:rFonts w:ascii="Times New Roman" w:hAnsi="Times New Roman" w:cs="Times New Roman"/>
        </w:rPr>
        <w:t>7</w:t>
      </w:r>
      <w:r w:rsidRPr="007F3C5A">
        <w:rPr>
          <w:rFonts w:ascii="Times New Roman" w:hAnsi="Times New Roman" w:cs="Times New Roman"/>
        </w:rPr>
        <w:t>. Практично (10 ГОДИН)</w:t>
      </w:r>
    </w:p>
    <w:p w14:paraId="77DEF844" w14:textId="77777777" w:rsidR="00C063EE" w:rsidRPr="007F3C5A" w:rsidRDefault="00C063EE" w:rsidP="00CF167B">
      <w:pPr>
        <w:spacing w:after="0"/>
        <w:rPr>
          <w:rFonts w:ascii="Times New Roman" w:hAnsi="Times New Roman" w:cs="Times New Roman"/>
        </w:rPr>
      </w:pPr>
      <w:r w:rsidRPr="007F3C5A">
        <w:rPr>
          <w:rFonts w:ascii="Times New Roman" w:hAnsi="Times New Roman" w:cs="Times New Roman"/>
        </w:rPr>
        <w:t xml:space="preserve">Тема 3. Дії солдата в складі відділення в оборонному бою (20 годин). </w:t>
      </w:r>
    </w:p>
    <w:p w14:paraId="1717767A" w14:textId="152BABCE" w:rsidR="00C063EE" w:rsidRPr="007F3C5A" w:rsidRDefault="00C063EE" w:rsidP="00CF167B">
      <w:pPr>
        <w:spacing w:after="0"/>
        <w:rPr>
          <w:rFonts w:ascii="Times New Roman" w:hAnsi="Times New Roman" w:cs="Times New Roman"/>
        </w:rPr>
      </w:pPr>
      <w:r w:rsidRPr="007F3C5A">
        <w:rPr>
          <w:rFonts w:ascii="Times New Roman" w:hAnsi="Times New Roman" w:cs="Times New Roman"/>
        </w:rPr>
        <w:t xml:space="preserve">Заняття 1. Дії в оборонному бою.  Порядок дій солдата в оборонному бою, під час вогневої підготовки та відбиття наступу противника. Порядок знищення </w:t>
      </w:r>
      <w:proofErr w:type="spellStart"/>
      <w:r w:rsidRPr="007F3C5A">
        <w:rPr>
          <w:rFonts w:ascii="Times New Roman" w:hAnsi="Times New Roman" w:cs="Times New Roman"/>
        </w:rPr>
        <w:t>бронеоб’єктів</w:t>
      </w:r>
      <w:proofErr w:type="spellEnd"/>
      <w:r w:rsidRPr="007F3C5A">
        <w:rPr>
          <w:rFonts w:ascii="Times New Roman" w:hAnsi="Times New Roman" w:cs="Times New Roman"/>
        </w:rPr>
        <w:t xml:space="preserve"> противника на передньому краю оборони. Порядок дій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 прориву переднього краю танками (ББМ) противника. Роль </w:t>
      </w:r>
      <w:proofErr w:type="spellStart"/>
      <w:r w:rsidRPr="007F3C5A">
        <w:rPr>
          <w:rFonts w:ascii="Times New Roman" w:hAnsi="Times New Roman" w:cs="Times New Roman"/>
        </w:rPr>
        <w:t>БпЛА</w:t>
      </w:r>
      <w:proofErr w:type="spellEnd"/>
      <w:r w:rsidRPr="007F3C5A">
        <w:rPr>
          <w:rFonts w:ascii="Times New Roman" w:hAnsi="Times New Roman" w:cs="Times New Roman"/>
        </w:rPr>
        <w:t xml:space="preserve"> противника в ході ведення ним наступального бою. (6 годин)</w:t>
      </w:r>
    </w:p>
    <w:p w14:paraId="623B2614" w14:textId="57893977" w:rsidR="00257B61" w:rsidRPr="007F3C5A" w:rsidRDefault="00257B61" w:rsidP="00CF167B">
      <w:pPr>
        <w:spacing w:after="0"/>
        <w:rPr>
          <w:rFonts w:ascii="Times New Roman" w:hAnsi="Times New Roman" w:cs="Times New Roman"/>
        </w:rPr>
      </w:pPr>
      <w:r w:rsidRPr="007F3C5A">
        <w:rPr>
          <w:rFonts w:ascii="Times New Roman" w:hAnsi="Times New Roman" w:cs="Times New Roman"/>
        </w:rPr>
        <w:t xml:space="preserve">Заняття 2. Відбиття штурмових дій противника, підвищення силуету військовослужбовця з метою ведення вогню по противнику, який наступає. здійснення маневру на запасні (відсічні) позиції із застосування гранат (М18А1 </w:t>
      </w:r>
      <w:proofErr w:type="spellStart"/>
      <w:r w:rsidRPr="007F3C5A">
        <w:rPr>
          <w:rFonts w:ascii="Times New Roman" w:hAnsi="Times New Roman" w:cs="Times New Roman"/>
        </w:rPr>
        <w:t>Claymore</w:t>
      </w:r>
      <w:proofErr w:type="spellEnd"/>
      <w:r w:rsidRPr="007F3C5A">
        <w:rPr>
          <w:rFonts w:ascii="Times New Roman" w:hAnsi="Times New Roman" w:cs="Times New Roman"/>
        </w:rPr>
        <w:t xml:space="preserve"> або МОН-50 (90), “печериць” та інших), </w:t>
      </w:r>
      <w:r w:rsidRPr="007F3C5A">
        <w:rPr>
          <w:rFonts w:ascii="Times New Roman" w:hAnsi="Times New Roman" w:cs="Times New Roman"/>
        </w:rPr>
        <w:lastRenderedPageBreak/>
        <w:t xml:space="preserve">вихід з позиції (траншеї) та здійснення маневру “обхід у фланг противника”. Унеможливлення просування противника по своїм позиціям із застосування інженерних не вибухових загороджень. Порядок огляду відновлених позицій. Знищення противника в бліндажі. Виставлення протитанкових мін (мінних-шлагбаумів) на можливих маршрутах висування техніки (4 години/ з них 2 год. за рахунок </w:t>
      </w:r>
      <w:proofErr w:type="spellStart"/>
      <w:r w:rsidRPr="007F3C5A">
        <w:rPr>
          <w:rFonts w:ascii="Times New Roman" w:hAnsi="Times New Roman" w:cs="Times New Roman"/>
        </w:rPr>
        <w:t>самост.підг</w:t>
      </w:r>
      <w:proofErr w:type="spellEnd"/>
      <w:r w:rsidRPr="007F3C5A">
        <w:rPr>
          <w:rFonts w:ascii="Times New Roman" w:hAnsi="Times New Roman" w:cs="Times New Roman"/>
        </w:rPr>
        <w:t>).</w:t>
      </w:r>
    </w:p>
    <w:p w14:paraId="17EA2B35" w14:textId="77777777" w:rsidR="00257B61" w:rsidRPr="007F3C5A" w:rsidRDefault="00257B61" w:rsidP="00CF167B">
      <w:pPr>
        <w:spacing w:after="0"/>
        <w:rPr>
          <w:rFonts w:ascii="Times New Roman" w:hAnsi="Times New Roman" w:cs="Times New Roman"/>
        </w:rPr>
      </w:pPr>
    </w:p>
    <w:p w14:paraId="122940CB" w14:textId="77777777" w:rsidR="00257B61" w:rsidRPr="007F3C5A" w:rsidRDefault="00257B61" w:rsidP="00CF167B">
      <w:pPr>
        <w:spacing w:after="0"/>
        <w:rPr>
          <w:rFonts w:ascii="Times New Roman" w:hAnsi="Times New Roman" w:cs="Times New Roman"/>
        </w:rPr>
      </w:pPr>
      <w:r w:rsidRPr="007F3C5A">
        <w:rPr>
          <w:rFonts w:ascii="Times New Roman" w:hAnsi="Times New Roman" w:cs="Times New Roman"/>
        </w:rPr>
        <w:t>НАВЧАЛЬНЕ МІСЦЕ №1. Дії солдата в оборонному бою (час 270 хв.)</w:t>
      </w:r>
    </w:p>
    <w:p w14:paraId="53A7679D" w14:textId="77777777" w:rsidR="00257B61" w:rsidRPr="007F3C5A" w:rsidRDefault="00257B61" w:rsidP="00CF167B">
      <w:pPr>
        <w:spacing w:after="0"/>
        <w:rPr>
          <w:rFonts w:ascii="Times New Roman" w:hAnsi="Times New Roman" w:cs="Times New Roman"/>
        </w:rPr>
      </w:pPr>
    </w:p>
    <w:p w14:paraId="583ED0E5" w14:textId="77777777" w:rsidR="00257B61" w:rsidRPr="007F3C5A" w:rsidRDefault="00257B61" w:rsidP="00CF167B">
      <w:pPr>
        <w:spacing w:after="0"/>
        <w:rPr>
          <w:rFonts w:ascii="Times New Roman" w:hAnsi="Times New Roman" w:cs="Times New Roman"/>
        </w:rPr>
      </w:pPr>
      <w:r w:rsidRPr="007F3C5A">
        <w:rPr>
          <w:rFonts w:ascii="Times New Roman" w:hAnsi="Times New Roman" w:cs="Times New Roman"/>
        </w:rPr>
        <w:t>НТ№1. Дії солдата під час підготовки та ведення оборонного бою. Демонстрація зразково підготовлених окопів, інженерних споруд.(час 45 хв.)</w:t>
      </w:r>
    </w:p>
    <w:p w14:paraId="7CE0B961" w14:textId="77777777" w:rsidR="00257B61" w:rsidRPr="007F3C5A" w:rsidRDefault="00257B61" w:rsidP="00CF167B">
      <w:pPr>
        <w:spacing w:after="0"/>
        <w:rPr>
          <w:rFonts w:ascii="Times New Roman" w:hAnsi="Times New Roman" w:cs="Times New Roman"/>
        </w:rPr>
      </w:pPr>
      <w:r w:rsidRPr="007F3C5A">
        <w:rPr>
          <w:rFonts w:ascii="Times New Roman" w:hAnsi="Times New Roman" w:cs="Times New Roman"/>
        </w:rPr>
        <w:t xml:space="preserve">Метод проведення: </w:t>
      </w:r>
      <w:proofErr w:type="spellStart"/>
      <w:r w:rsidRPr="007F3C5A">
        <w:rPr>
          <w:rFonts w:ascii="Times New Roman" w:hAnsi="Times New Roman" w:cs="Times New Roman"/>
        </w:rPr>
        <w:t>теретично</w:t>
      </w:r>
      <w:proofErr w:type="spellEnd"/>
      <w:r w:rsidRPr="007F3C5A">
        <w:rPr>
          <w:rFonts w:ascii="Times New Roman" w:hAnsi="Times New Roman" w:cs="Times New Roman"/>
        </w:rPr>
        <w:t xml:space="preserve"> (в полі)</w:t>
      </w:r>
    </w:p>
    <w:p w14:paraId="5434B66C" w14:textId="77777777" w:rsidR="00257B61" w:rsidRPr="007F3C5A" w:rsidRDefault="00257B61" w:rsidP="00CF167B">
      <w:pPr>
        <w:spacing w:after="0"/>
        <w:rPr>
          <w:rFonts w:ascii="Times New Roman" w:hAnsi="Times New Roman" w:cs="Times New Roman"/>
        </w:rPr>
      </w:pPr>
    </w:p>
    <w:p w14:paraId="05473490" w14:textId="77777777" w:rsidR="00257B61" w:rsidRPr="007F3C5A" w:rsidRDefault="00257B61" w:rsidP="00CF167B">
      <w:pPr>
        <w:spacing w:after="0"/>
        <w:rPr>
          <w:rFonts w:ascii="Times New Roman" w:hAnsi="Times New Roman" w:cs="Times New Roman"/>
        </w:rPr>
      </w:pPr>
      <w:r w:rsidRPr="007F3C5A">
        <w:rPr>
          <w:rFonts w:ascii="Times New Roman" w:hAnsi="Times New Roman" w:cs="Times New Roman"/>
        </w:rPr>
        <w:t xml:space="preserve">НТ№2. Тренування дій солдата під час ведення спостереження за противником (за допомогою </w:t>
      </w:r>
      <w:proofErr w:type="spellStart"/>
      <w:r w:rsidRPr="007F3C5A">
        <w:rPr>
          <w:rFonts w:ascii="Times New Roman" w:hAnsi="Times New Roman" w:cs="Times New Roman"/>
        </w:rPr>
        <w:t>тепловізорів</w:t>
      </w:r>
      <w:proofErr w:type="spellEnd"/>
      <w:r w:rsidRPr="007F3C5A">
        <w:rPr>
          <w:rFonts w:ascii="Times New Roman" w:hAnsi="Times New Roman" w:cs="Times New Roman"/>
        </w:rPr>
        <w:t xml:space="preserve">, біноклів, прицілів, приладів нічного бачення), застосування </w:t>
      </w:r>
      <w:proofErr w:type="spellStart"/>
      <w:r w:rsidRPr="007F3C5A">
        <w:rPr>
          <w:rFonts w:ascii="Times New Roman" w:hAnsi="Times New Roman" w:cs="Times New Roman"/>
        </w:rPr>
        <w:t>антитепловізійних</w:t>
      </w:r>
      <w:proofErr w:type="spellEnd"/>
      <w:r w:rsidRPr="007F3C5A">
        <w:rPr>
          <w:rFonts w:ascii="Times New Roman" w:hAnsi="Times New Roman" w:cs="Times New Roman"/>
        </w:rPr>
        <w:t xml:space="preserve"> екранів, плащів, засобів задимлення. Доповідь 3D, SALUTE. (час 45 хв.)</w:t>
      </w:r>
    </w:p>
    <w:p w14:paraId="17B83E4C" w14:textId="77777777" w:rsidR="00257B61" w:rsidRPr="007F3C5A" w:rsidRDefault="00257B61"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123AB61D" w14:textId="77777777" w:rsidR="00257B61" w:rsidRPr="007F3C5A" w:rsidRDefault="00257B61" w:rsidP="00CF167B">
      <w:pPr>
        <w:spacing w:after="0"/>
        <w:rPr>
          <w:rFonts w:ascii="Times New Roman" w:hAnsi="Times New Roman" w:cs="Times New Roman"/>
        </w:rPr>
      </w:pPr>
    </w:p>
    <w:p w14:paraId="71693B77" w14:textId="77777777" w:rsidR="00257B61" w:rsidRPr="007F3C5A" w:rsidRDefault="00257B61" w:rsidP="00CF167B">
      <w:pPr>
        <w:spacing w:after="0"/>
        <w:rPr>
          <w:rFonts w:ascii="Times New Roman" w:hAnsi="Times New Roman" w:cs="Times New Roman"/>
        </w:rPr>
      </w:pPr>
      <w:r w:rsidRPr="007F3C5A">
        <w:rPr>
          <w:rFonts w:ascii="Times New Roman" w:hAnsi="Times New Roman" w:cs="Times New Roman"/>
        </w:rPr>
        <w:t xml:space="preserve">НТ№3. Дії за сигналами оповіщення. Тренування дій солдата за сигналами (“До бою”, “Артилерійський обстріл”, “Повітря”, “В укриття”, “Гази”, FPV, </w:t>
      </w:r>
      <w:proofErr w:type="spellStart"/>
      <w:r w:rsidRPr="007F3C5A">
        <w:rPr>
          <w:rFonts w:ascii="Times New Roman" w:hAnsi="Times New Roman" w:cs="Times New Roman"/>
        </w:rPr>
        <w:t>Mavic</w:t>
      </w:r>
      <w:proofErr w:type="spellEnd"/>
      <w:r w:rsidRPr="007F3C5A">
        <w:rPr>
          <w:rFonts w:ascii="Times New Roman" w:hAnsi="Times New Roman" w:cs="Times New Roman"/>
        </w:rPr>
        <w:t>,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тилу.(час 45 хв.)</w:t>
      </w:r>
    </w:p>
    <w:p w14:paraId="6D1B48A0" w14:textId="77777777" w:rsidR="00257B61" w:rsidRPr="007F3C5A" w:rsidRDefault="00257B61"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4ABE20D4" w14:textId="77777777" w:rsidR="00257B61" w:rsidRPr="007F3C5A" w:rsidRDefault="00257B61" w:rsidP="00CF167B">
      <w:pPr>
        <w:spacing w:after="0"/>
        <w:rPr>
          <w:rFonts w:ascii="Times New Roman" w:hAnsi="Times New Roman" w:cs="Times New Roman"/>
        </w:rPr>
      </w:pPr>
    </w:p>
    <w:p w14:paraId="7AFE44D8" w14:textId="77777777" w:rsidR="00257B61" w:rsidRPr="007F3C5A" w:rsidRDefault="00257B61" w:rsidP="00CF167B">
      <w:pPr>
        <w:spacing w:after="0"/>
        <w:rPr>
          <w:rFonts w:ascii="Times New Roman" w:hAnsi="Times New Roman" w:cs="Times New Roman"/>
        </w:rPr>
      </w:pPr>
      <w:r w:rsidRPr="007F3C5A">
        <w:rPr>
          <w:rFonts w:ascii="Times New Roman" w:hAnsi="Times New Roman" w:cs="Times New Roman"/>
        </w:rPr>
        <w:t>НТ№4. Тренування в переміщення пораненого в укриття (на собі, волоком, на ношах (волокушах), в парі, в складі евакуаційної групи, в траншеї, групою на ношах на дистанцію 100 м, поодинокої евакуації 50 м.(час 45 хв.)</w:t>
      </w:r>
    </w:p>
    <w:p w14:paraId="07A41EE3" w14:textId="77777777" w:rsidR="00257B61" w:rsidRPr="007F3C5A" w:rsidRDefault="00257B61" w:rsidP="00CF167B">
      <w:pPr>
        <w:spacing w:after="0"/>
        <w:rPr>
          <w:rFonts w:ascii="Times New Roman" w:hAnsi="Times New Roman" w:cs="Times New Roman"/>
        </w:rPr>
      </w:pPr>
    </w:p>
    <w:p w14:paraId="3E41AD3A" w14:textId="77777777" w:rsidR="00257B61" w:rsidRPr="007F3C5A" w:rsidRDefault="00257B61" w:rsidP="00CF167B">
      <w:pPr>
        <w:spacing w:after="0"/>
        <w:rPr>
          <w:rFonts w:ascii="Times New Roman" w:hAnsi="Times New Roman" w:cs="Times New Roman"/>
        </w:rPr>
      </w:pPr>
      <w:r w:rsidRPr="007F3C5A">
        <w:rPr>
          <w:rFonts w:ascii="Times New Roman" w:hAnsi="Times New Roman" w:cs="Times New Roman"/>
        </w:rPr>
        <w:t xml:space="preserve">НТ№5. Вразливі місця броньованої техніки. Тренування у знищенні броньованих цілей (штурмових груп противника на бойових машинах) </w:t>
      </w:r>
      <w:proofErr w:type="spellStart"/>
      <w:r w:rsidRPr="007F3C5A">
        <w:rPr>
          <w:rFonts w:ascii="Times New Roman" w:hAnsi="Times New Roman" w:cs="Times New Roman"/>
        </w:rPr>
        <w:t>гранатометними</w:t>
      </w:r>
      <w:proofErr w:type="spellEnd"/>
      <w:r w:rsidRPr="007F3C5A">
        <w:rPr>
          <w:rFonts w:ascii="Times New Roman" w:hAnsi="Times New Roman" w:cs="Times New Roman"/>
        </w:rPr>
        <w:t xml:space="preserve"> групами (з використанням макетів гранатометів, системи двостороннього контакту </w:t>
      </w:r>
      <w:proofErr w:type="spellStart"/>
      <w:r w:rsidRPr="007F3C5A">
        <w:rPr>
          <w:rFonts w:ascii="Times New Roman" w:hAnsi="Times New Roman" w:cs="Times New Roman"/>
        </w:rPr>
        <w:t>Лазертаг</w:t>
      </w:r>
      <w:proofErr w:type="spellEnd"/>
      <w:r w:rsidRPr="007F3C5A">
        <w:rPr>
          <w:rFonts w:ascii="Times New Roman" w:hAnsi="Times New Roman" w:cs="Times New Roman"/>
        </w:rPr>
        <w:t>). Ведення вогню за командою та самостійно: оцінка та вибір цілі, прицілу і точки прицілювання. Тренування у встановлені протитанкових мінних загороджень (мінних шлагбаумів).(час 45 хв.)</w:t>
      </w:r>
    </w:p>
    <w:p w14:paraId="789F5DD6" w14:textId="77777777" w:rsidR="00257B61" w:rsidRPr="007F3C5A" w:rsidRDefault="00257B61"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14DFDDCB" w14:textId="77777777" w:rsidR="00257B61" w:rsidRPr="007F3C5A" w:rsidRDefault="00257B61" w:rsidP="00CF167B">
      <w:pPr>
        <w:spacing w:after="0"/>
        <w:rPr>
          <w:rFonts w:ascii="Times New Roman" w:hAnsi="Times New Roman" w:cs="Times New Roman"/>
        </w:rPr>
      </w:pPr>
    </w:p>
    <w:p w14:paraId="6B4C82BE" w14:textId="77777777" w:rsidR="00257B61" w:rsidRPr="007F3C5A" w:rsidRDefault="00257B61" w:rsidP="00CF167B">
      <w:pPr>
        <w:spacing w:after="0"/>
        <w:rPr>
          <w:rFonts w:ascii="Times New Roman" w:hAnsi="Times New Roman" w:cs="Times New Roman"/>
        </w:rPr>
      </w:pPr>
      <w:r w:rsidRPr="007F3C5A">
        <w:rPr>
          <w:rFonts w:ascii="Times New Roman" w:hAnsi="Times New Roman" w:cs="Times New Roman"/>
        </w:rPr>
        <w:t>НТ№6. Порядок переміщення на позицію (між позиціями) засобу РЕБ ближньої дії, розміщення на позиції та порядок застосування засобу РЕБ ближньої дії .(час 45 хв.)</w:t>
      </w:r>
    </w:p>
    <w:p w14:paraId="43164684" w14:textId="7140B698" w:rsidR="00257B61" w:rsidRPr="007F3C5A" w:rsidRDefault="00257B61"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4299B491" w14:textId="77777777" w:rsidR="00257B61" w:rsidRPr="007F3C5A" w:rsidRDefault="00257B61" w:rsidP="00CF167B">
      <w:pPr>
        <w:spacing w:after="0"/>
        <w:rPr>
          <w:rFonts w:ascii="Times New Roman" w:hAnsi="Times New Roman" w:cs="Times New Roman"/>
        </w:rPr>
      </w:pPr>
    </w:p>
    <w:p w14:paraId="1319297D" w14:textId="77777777" w:rsidR="00257B61" w:rsidRPr="007F3C5A" w:rsidRDefault="00257B61" w:rsidP="00CF167B">
      <w:pPr>
        <w:spacing w:after="0"/>
        <w:rPr>
          <w:rFonts w:ascii="Times New Roman" w:hAnsi="Times New Roman" w:cs="Times New Roman"/>
        </w:rPr>
      </w:pPr>
      <w:r w:rsidRPr="007F3C5A">
        <w:rPr>
          <w:rFonts w:ascii="Times New Roman" w:hAnsi="Times New Roman" w:cs="Times New Roman"/>
        </w:rPr>
        <w:t>НАВЧАЛЬНЕ МІСЦЕ №2. Порядок дій солдата в оборонному бою, під час вогневої підготовки та відбиття наступу противника. (час 180 хв.)</w:t>
      </w:r>
    </w:p>
    <w:p w14:paraId="47594E7E" w14:textId="77777777" w:rsidR="00257B61" w:rsidRPr="007F3C5A" w:rsidRDefault="00257B61" w:rsidP="00CF167B">
      <w:pPr>
        <w:spacing w:after="0"/>
        <w:rPr>
          <w:rFonts w:ascii="Times New Roman" w:hAnsi="Times New Roman" w:cs="Times New Roman"/>
        </w:rPr>
      </w:pPr>
    </w:p>
    <w:p w14:paraId="48250673" w14:textId="77777777" w:rsidR="00257B61" w:rsidRPr="007F3C5A" w:rsidRDefault="00257B61" w:rsidP="00CF167B">
      <w:pPr>
        <w:spacing w:after="0"/>
        <w:rPr>
          <w:rFonts w:ascii="Times New Roman" w:hAnsi="Times New Roman" w:cs="Times New Roman"/>
        </w:rPr>
      </w:pPr>
      <w:r w:rsidRPr="007F3C5A">
        <w:rPr>
          <w:rFonts w:ascii="Times New Roman" w:hAnsi="Times New Roman" w:cs="Times New Roman"/>
        </w:rPr>
        <w:t xml:space="preserve">НТ№1 . Порядок протидії штурмовим групам противника в оборонному бою (Вправа «Протидія </w:t>
      </w:r>
      <w:proofErr w:type="spellStart"/>
      <w:r w:rsidRPr="007F3C5A">
        <w:rPr>
          <w:rFonts w:ascii="Times New Roman" w:hAnsi="Times New Roman" w:cs="Times New Roman"/>
        </w:rPr>
        <w:t>ШГр</w:t>
      </w:r>
      <w:proofErr w:type="spellEnd"/>
      <w:r w:rsidRPr="007F3C5A">
        <w:rPr>
          <w:rFonts w:ascii="Times New Roman" w:hAnsi="Times New Roman" w:cs="Times New Roman"/>
        </w:rPr>
        <w:t xml:space="preserve"> противника зі зміною вогневої позиції в обороні»; Вправа «Завоювання вогневої переваги над противником з виходом у фланг </w:t>
      </w:r>
      <w:proofErr w:type="spellStart"/>
      <w:r w:rsidRPr="007F3C5A">
        <w:rPr>
          <w:rFonts w:ascii="Times New Roman" w:hAnsi="Times New Roman" w:cs="Times New Roman"/>
        </w:rPr>
        <w:t>Шгр</w:t>
      </w:r>
      <w:proofErr w:type="spellEnd"/>
      <w:r w:rsidRPr="007F3C5A">
        <w:rPr>
          <w:rFonts w:ascii="Times New Roman" w:hAnsi="Times New Roman" w:cs="Times New Roman"/>
        </w:rPr>
        <w:t xml:space="preserve"> противника в оборонному бою»; Дуельна вправа «Зближення з противником в траншеї після метання ним гранати»)(час 45 хв.)</w:t>
      </w:r>
    </w:p>
    <w:p w14:paraId="4F7538FA" w14:textId="77777777" w:rsidR="00257B61" w:rsidRPr="007F3C5A" w:rsidRDefault="00257B61"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5F17A86F" w14:textId="77777777" w:rsidR="00257B61" w:rsidRPr="007F3C5A" w:rsidRDefault="00257B61" w:rsidP="00CF167B">
      <w:pPr>
        <w:spacing w:after="0"/>
        <w:rPr>
          <w:rFonts w:ascii="Times New Roman" w:hAnsi="Times New Roman" w:cs="Times New Roman"/>
        </w:rPr>
      </w:pPr>
    </w:p>
    <w:p w14:paraId="29A58D75" w14:textId="77777777" w:rsidR="00257B61" w:rsidRPr="007F3C5A" w:rsidRDefault="00257B61" w:rsidP="00CF167B">
      <w:pPr>
        <w:spacing w:after="0"/>
        <w:rPr>
          <w:rFonts w:ascii="Times New Roman" w:hAnsi="Times New Roman" w:cs="Times New Roman"/>
        </w:rPr>
      </w:pPr>
      <w:r w:rsidRPr="007F3C5A">
        <w:rPr>
          <w:rFonts w:ascii="Times New Roman" w:hAnsi="Times New Roman" w:cs="Times New Roman"/>
        </w:rPr>
        <w:t>НТ№2. Тренування дій солдата під час ураження вогневими засобами противника (нальоту авіацією, ракетно-артилерійського обстрілу).  Положення військовослужбовця на землі під час обстрілу. Вихід із зони ураження (виносний окоп)(час 45 хв.)</w:t>
      </w:r>
    </w:p>
    <w:p w14:paraId="4F3080E5" w14:textId="77777777" w:rsidR="00257B61" w:rsidRPr="007F3C5A" w:rsidRDefault="00257B61" w:rsidP="00CF167B">
      <w:pPr>
        <w:spacing w:after="0"/>
        <w:rPr>
          <w:rFonts w:ascii="Times New Roman" w:hAnsi="Times New Roman" w:cs="Times New Roman"/>
        </w:rPr>
      </w:pPr>
      <w:r w:rsidRPr="007F3C5A">
        <w:rPr>
          <w:rFonts w:ascii="Times New Roman" w:hAnsi="Times New Roman" w:cs="Times New Roman"/>
        </w:rPr>
        <w:t xml:space="preserve">Метод проведення: практично </w:t>
      </w:r>
    </w:p>
    <w:p w14:paraId="12CD9E4C" w14:textId="77777777" w:rsidR="00257B61" w:rsidRPr="007F3C5A" w:rsidRDefault="00257B61" w:rsidP="00CF167B">
      <w:pPr>
        <w:spacing w:after="0"/>
        <w:rPr>
          <w:rFonts w:ascii="Times New Roman" w:hAnsi="Times New Roman" w:cs="Times New Roman"/>
        </w:rPr>
      </w:pPr>
    </w:p>
    <w:p w14:paraId="753E7990" w14:textId="77777777" w:rsidR="00257B61" w:rsidRPr="007F3C5A" w:rsidRDefault="00257B61" w:rsidP="00CF167B">
      <w:pPr>
        <w:spacing w:after="0"/>
        <w:rPr>
          <w:rFonts w:ascii="Times New Roman" w:hAnsi="Times New Roman" w:cs="Times New Roman"/>
        </w:rPr>
      </w:pPr>
      <w:r w:rsidRPr="007F3C5A">
        <w:rPr>
          <w:rFonts w:ascii="Times New Roman" w:hAnsi="Times New Roman" w:cs="Times New Roman"/>
        </w:rPr>
        <w:t>НТ№3. Дії військовослужбовця зі знищення противника в бліндажі. Порядок огляду відновлених позицій. (час 45 хв.)</w:t>
      </w:r>
    </w:p>
    <w:p w14:paraId="78CA6CBD" w14:textId="77777777" w:rsidR="00257B61" w:rsidRPr="007F3C5A" w:rsidRDefault="00257B61"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08BA905D" w14:textId="77777777" w:rsidR="00257B61" w:rsidRPr="007F3C5A" w:rsidRDefault="00257B61" w:rsidP="00CF167B">
      <w:pPr>
        <w:spacing w:after="0"/>
        <w:rPr>
          <w:rFonts w:ascii="Times New Roman" w:hAnsi="Times New Roman" w:cs="Times New Roman"/>
        </w:rPr>
      </w:pPr>
    </w:p>
    <w:p w14:paraId="78410371" w14:textId="77777777" w:rsidR="00257B61" w:rsidRPr="007F3C5A" w:rsidRDefault="00257B61" w:rsidP="00CF167B">
      <w:pPr>
        <w:spacing w:after="0"/>
        <w:rPr>
          <w:rFonts w:ascii="Times New Roman" w:hAnsi="Times New Roman" w:cs="Times New Roman"/>
        </w:rPr>
      </w:pPr>
      <w:r w:rsidRPr="007F3C5A">
        <w:rPr>
          <w:rFonts w:ascii="Times New Roman" w:hAnsi="Times New Roman" w:cs="Times New Roman"/>
        </w:rPr>
        <w:t>НТ№4. Порядок застосування інженерних боєприпасів під час закріплення на захопленій позиції (протипіхотних мін типу МОН-50, “</w:t>
      </w:r>
      <w:proofErr w:type="spellStart"/>
      <w:r w:rsidRPr="007F3C5A">
        <w:rPr>
          <w:rFonts w:ascii="Times New Roman" w:hAnsi="Times New Roman" w:cs="Times New Roman"/>
        </w:rPr>
        <w:t>Клеймор</w:t>
      </w:r>
      <w:proofErr w:type="spellEnd"/>
      <w:r w:rsidRPr="007F3C5A">
        <w:rPr>
          <w:rFonts w:ascii="Times New Roman" w:hAnsi="Times New Roman" w:cs="Times New Roman"/>
        </w:rPr>
        <w:t>”, протитанкових мін типу ТМ-62, окопних,  зосереджених зарядів) (час 45 хв.)</w:t>
      </w:r>
    </w:p>
    <w:p w14:paraId="2B0F3C8C" w14:textId="712E0713" w:rsidR="00257B61" w:rsidRPr="007F3C5A" w:rsidRDefault="00257B61"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49D3DC1E" w14:textId="77777777" w:rsidR="00257B61" w:rsidRPr="007F3C5A" w:rsidRDefault="00257B61" w:rsidP="00CF167B">
      <w:pPr>
        <w:spacing w:after="0"/>
        <w:rPr>
          <w:rFonts w:ascii="Times New Roman" w:hAnsi="Times New Roman" w:cs="Times New Roman"/>
        </w:rPr>
      </w:pPr>
    </w:p>
    <w:p w14:paraId="0B7D137A" w14:textId="77777777" w:rsidR="00257B61" w:rsidRPr="007F3C5A" w:rsidRDefault="00257B61" w:rsidP="00CF167B">
      <w:pPr>
        <w:spacing w:after="0"/>
        <w:rPr>
          <w:rFonts w:ascii="Times New Roman" w:hAnsi="Times New Roman" w:cs="Times New Roman"/>
        </w:rPr>
      </w:pPr>
    </w:p>
    <w:p w14:paraId="3A143C2A" w14:textId="7B34BADF" w:rsidR="00257B61" w:rsidRPr="007F3C5A" w:rsidRDefault="00257B61" w:rsidP="00CF167B">
      <w:pPr>
        <w:spacing w:after="0"/>
        <w:rPr>
          <w:rFonts w:ascii="Times New Roman" w:hAnsi="Times New Roman" w:cs="Times New Roman"/>
        </w:rPr>
      </w:pPr>
      <w:r w:rsidRPr="007F3C5A">
        <w:rPr>
          <w:rFonts w:ascii="Times New Roman" w:hAnsi="Times New Roman" w:cs="Times New Roman"/>
        </w:rPr>
        <w:t xml:space="preserve">ТАКТИЧНА ПІДГОТОВКА - ДЕНЬ </w:t>
      </w:r>
      <w:r w:rsidRPr="007F3C5A">
        <w:rPr>
          <w:rFonts w:ascii="Times New Roman" w:hAnsi="Times New Roman" w:cs="Times New Roman"/>
        </w:rPr>
        <w:t>8</w:t>
      </w:r>
      <w:r w:rsidRPr="007F3C5A">
        <w:rPr>
          <w:rFonts w:ascii="Times New Roman" w:hAnsi="Times New Roman" w:cs="Times New Roman"/>
        </w:rPr>
        <w:t>. Практично (10 ГОДИН</w:t>
      </w:r>
      <w:r w:rsidRPr="007F3C5A">
        <w:rPr>
          <w:rFonts w:ascii="Times New Roman" w:hAnsi="Times New Roman" w:cs="Times New Roman"/>
        </w:rPr>
        <w:t xml:space="preserve"> </w:t>
      </w:r>
      <w:r w:rsidRPr="007F3C5A">
        <w:rPr>
          <w:rFonts w:ascii="Times New Roman" w:hAnsi="Times New Roman" w:cs="Times New Roman"/>
        </w:rPr>
        <w:t>(З НИХ ВНОЧІ 4 ГОДИНИ))</w:t>
      </w:r>
    </w:p>
    <w:p w14:paraId="1A0E8515" w14:textId="44ED6370" w:rsidR="00257B61" w:rsidRPr="007F3C5A" w:rsidRDefault="008D0D02" w:rsidP="00CF167B">
      <w:pPr>
        <w:spacing w:after="0"/>
        <w:rPr>
          <w:rFonts w:ascii="Times New Roman" w:hAnsi="Times New Roman" w:cs="Times New Roman"/>
        </w:rPr>
      </w:pPr>
      <w:r w:rsidRPr="007F3C5A">
        <w:rPr>
          <w:rFonts w:ascii="Times New Roman" w:hAnsi="Times New Roman" w:cs="Times New Roman"/>
        </w:rPr>
        <w:t>Тема 3. Дії солдата в складі відділення в оборонному бою (20 годин).</w:t>
      </w:r>
    </w:p>
    <w:p w14:paraId="484E9D44" w14:textId="4C7BA236" w:rsidR="008D0D02" w:rsidRPr="007F3C5A" w:rsidRDefault="008D0D02" w:rsidP="00CF167B">
      <w:pPr>
        <w:spacing w:after="0"/>
        <w:rPr>
          <w:rFonts w:ascii="Times New Roman" w:hAnsi="Times New Roman" w:cs="Times New Roman"/>
        </w:rPr>
      </w:pPr>
      <w:r w:rsidRPr="007F3C5A">
        <w:rPr>
          <w:rFonts w:ascii="Times New Roman" w:hAnsi="Times New Roman" w:cs="Times New Roman"/>
        </w:rPr>
        <w:t>Тема 3. Дії солдата в оборонному бою</w:t>
      </w:r>
    </w:p>
    <w:p w14:paraId="17BB499B" w14:textId="37394531" w:rsidR="008D0D02" w:rsidRPr="007F3C5A" w:rsidRDefault="008D0D02" w:rsidP="00CF167B">
      <w:pPr>
        <w:spacing w:after="0"/>
        <w:rPr>
          <w:rFonts w:ascii="Times New Roman" w:hAnsi="Times New Roman" w:cs="Times New Roman"/>
        </w:rPr>
      </w:pPr>
      <w:r w:rsidRPr="007F3C5A">
        <w:rPr>
          <w:rFonts w:ascii="Times New Roman" w:hAnsi="Times New Roman" w:cs="Times New Roman"/>
        </w:rPr>
        <w:t xml:space="preserve">Заняття 2. Відбиття штурмових дій противника, підвищення силуету військовослужбовця з метою ведення вогню по противнику, який наступає. здійснення маневру на запасні (відсічні) позиції із застосування гранат (М18А1 </w:t>
      </w:r>
      <w:proofErr w:type="spellStart"/>
      <w:r w:rsidRPr="007F3C5A">
        <w:rPr>
          <w:rFonts w:ascii="Times New Roman" w:hAnsi="Times New Roman" w:cs="Times New Roman"/>
        </w:rPr>
        <w:t>Claymore</w:t>
      </w:r>
      <w:proofErr w:type="spellEnd"/>
      <w:r w:rsidRPr="007F3C5A">
        <w:rPr>
          <w:rFonts w:ascii="Times New Roman" w:hAnsi="Times New Roman" w:cs="Times New Roman"/>
        </w:rPr>
        <w:t xml:space="preserve"> або МОН-50 (90), “печериць” та інших), вихід з позиції (траншеї) та здійснення маневру “обхід у фланг противника”. Унеможливлення просування противника по своїм позиціям із застосування інженерних не вибухових загороджень. Порядок огляду відновлених позицій. Знищення противника в бліндажі. Виставлення протитанкових мін (мінних-шлагбаумів) на можливих маршрутах висування техніки (4 години).</w:t>
      </w:r>
    </w:p>
    <w:p w14:paraId="0F6A2219" w14:textId="16AE9877" w:rsidR="008D0D02" w:rsidRPr="007F3C5A" w:rsidRDefault="008D0D02" w:rsidP="00CF167B">
      <w:pPr>
        <w:spacing w:after="0"/>
        <w:rPr>
          <w:rFonts w:ascii="Times New Roman" w:hAnsi="Times New Roman" w:cs="Times New Roman"/>
        </w:rPr>
      </w:pPr>
      <w:r w:rsidRPr="007F3C5A">
        <w:rPr>
          <w:rFonts w:ascii="Times New Roman" w:hAnsi="Times New Roman" w:cs="Times New Roman"/>
        </w:rPr>
        <w:t>Заняття 3. Вихід тих, хто навчається на зазначені (вказані) позиції. Заміна позицій в складі підрозділу, як в день так і вночі послідовним методом. (2 години)</w:t>
      </w:r>
    </w:p>
    <w:p w14:paraId="12EAF5BD" w14:textId="55996689" w:rsidR="008D0D02" w:rsidRPr="007F3C5A" w:rsidRDefault="008D0D02" w:rsidP="00CF167B">
      <w:pPr>
        <w:spacing w:after="0"/>
        <w:rPr>
          <w:rFonts w:ascii="Times New Roman" w:hAnsi="Times New Roman" w:cs="Times New Roman"/>
        </w:rPr>
      </w:pPr>
      <w:r w:rsidRPr="007F3C5A">
        <w:rPr>
          <w:rFonts w:ascii="Times New Roman" w:hAnsi="Times New Roman" w:cs="Times New Roman"/>
        </w:rPr>
        <w:t>Заняття 3. Вихід тих, хто навчається на зазначені (вказані) позиції. Заміна позицій в складі підрозділу, як в день так і вночі послідовним методом.  (2 години вночі)</w:t>
      </w:r>
    </w:p>
    <w:p w14:paraId="54CCF0F7" w14:textId="77777777" w:rsidR="00C946A8" w:rsidRPr="007F3C5A" w:rsidRDefault="00C946A8" w:rsidP="00CF167B">
      <w:pPr>
        <w:spacing w:after="0"/>
        <w:rPr>
          <w:rFonts w:ascii="Times New Roman" w:hAnsi="Times New Roman" w:cs="Times New Roman"/>
        </w:rPr>
      </w:pPr>
    </w:p>
    <w:p w14:paraId="707BEB32" w14:textId="55451091" w:rsidR="00C946A8" w:rsidRPr="007F3C5A" w:rsidRDefault="00C946A8" w:rsidP="00CF167B">
      <w:pPr>
        <w:spacing w:after="0"/>
        <w:rPr>
          <w:rFonts w:ascii="Times New Roman" w:hAnsi="Times New Roman" w:cs="Times New Roman"/>
        </w:rPr>
      </w:pPr>
      <w:r w:rsidRPr="007F3C5A">
        <w:rPr>
          <w:rFonts w:ascii="Times New Roman" w:hAnsi="Times New Roman" w:cs="Times New Roman"/>
        </w:rPr>
        <w:t xml:space="preserve">Заняття 1. Дії в оборонному бою. Дії солдата під час вогневої підготовки та відбиття наступу противника. Знищення </w:t>
      </w:r>
      <w:proofErr w:type="spellStart"/>
      <w:r w:rsidRPr="007F3C5A">
        <w:rPr>
          <w:rFonts w:ascii="Times New Roman" w:hAnsi="Times New Roman" w:cs="Times New Roman"/>
        </w:rPr>
        <w:t>бронеоб’єктів</w:t>
      </w:r>
      <w:proofErr w:type="spellEnd"/>
      <w:r w:rsidRPr="007F3C5A">
        <w:rPr>
          <w:rFonts w:ascii="Times New Roman" w:hAnsi="Times New Roman" w:cs="Times New Roman"/>
        </w:rPr>
        <w:t xml:space="preserve"> противника на передньому краю оборони. Ведення вогню за командою та самостійно: оцінка та вибір цілі, прицілу і точки прицілювання. Порядок дій під час маневру (переміщення) з тимчасової на основну вогневу позицію (з основної на запасну), дії у разі обходу противником з флангу, вихід противника з тилу, прорив переднього краю танками (ББМ) противника в день та в темну пору добу. Порядок взаємодії військовослужбовця з іншими військовослужбовцями на позиції в ході ведення оборонного бою (2 години вночі)</w:t>
      </w:r>
    </w:p>
    <w:p w14:paraId="7E63178F" w14:textId="77777777" w:rsidR="00C946A8" w:rsidRPr="007F3C5A" w:rsidRDefault="00C946A8" w:rsidP="00CF167B">
      <w:pPr>
        <w:spacing w:after="0"/>
        <w:rPr>
          <w:rFonts w:ascii="Times New Roman" w:hAnsi="Times New Roman" w:cs="Times New Roman"/>
        </w:rPr>
      </w:pPr>
    </w:p>
    <w:p w14:paraId="2AFC57D5" w14:textId="77777777" w:rsidR="00C946A8" w:rsidRPr="007F3C5A" w:rsidRDefault="00C946A8" w:rsidP="00CF167B">
      <w:pPr>
        <w:spacing w:after="0"/>
        <w:rPr>
          <w:rFonts w:ascii="Times New Roman" w:hAnsi="Times New Roman" w:cs="Times New Roman"/>
        </w:rPr>
      </w:pPr>
      <w:r w:rsidRPr="007F3C5A">
        <w:rPr>
          <w:rFonts w:ascii="Times New Roman" w:hAnsi="Times New Roman" w:cs="Times New Roman"/>
        </w:rPr>
        <w:t>НАВЧАЛЬНЕ МІСЦЕ №1: Підготовка, постановка завдання та ведення оборонного бою командиром групи (відділення) (час 180 хв.)</w:t>
      </w:r>
    </w:p>
    <w:p w14:paraId="2DC24133" w14:textId="77777777" w:rsidR="00C946A8" w:rsidRPr="007F3C5A" w:rsidRDefault="00C946A8" w:rsidP="00CF167B">
      <w:pPr>
        <w:spacing w:after="0"/>
        <w:rPr>
          <w:rFonts w:ascii="Times New Roman" w:hAnsi="Times New Roman" w:cs="Times New Roman"/>
        </w:rPr>
      </w:pPr>
    </w:p>
    <w:p w14:paraId="104C0B8F" w14:textId="77777777" w:rsidR="00C946A8" w:rsidRPr="007F3C5A" w:rsidRDefault="00C946A8" w:rsidP="00CF167B">
      <w:pPr>
        <w:spacing w:after="0"/>
        <w:rPr>
          <w:rFonts w:ascii="Times New Roman" w:hAnsi="Times New Roman" w:cs="Times New Roman"/>
        </w:rPr>
      </w:pPr>
      <w:r w:rsidRPr="007F3C5A">
        <w:rPr>
          <w:rFonts w:ascii="Times New Roman" w:hAnsi="Times New Roman" w:cs="Times New Roman"/>
        </w:rPr>
        <w:t>НТ№1.Виконання тактичної вправи. Прийняття управління та постановка завдання командиром групи на оборонний бій. Практичне виконання бойового завдання та управління діями групи під час виконання завдання. (час 45 хв.)</w:t>
      </w:r>
    </w:p>
    <w:p w14:paraId="5064321B" w14:textId="77777777" w:rsidR="00C946A8" w:rsidRPr="007F3C5A" w:rsidRDefault="00C946A8"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2EE328C0" w14:textId="77777777" w:rsidR="00C946A8" w:rsidRPr="007F3C5A" w:rsidRDefault="00C946A8" w:rsidP="00CF167B">
      <w:pPr>
        <w:spacing w:after="0"/>
        <w:rPr>
          <w:rFonts w:ascii="Times New Roman" w:hAnsi="Times New Roman" w:cs="Times New Roman"/>
        </w:rPr>
      </w:pPr>
    </w:p>
    <w:p w14:paraId="5B9F19A7" w14:textId="77777777" w:rsidR="00C946A8" w:rsidRPr="007F3C5A" w:rsidRDefault="00C946A8" w:rsidP="00CF167B">
      <w:pPr>
        <w:spacing w:after="0"/>
        <w:rPr>
          <w:rFonts w:ascii="Times New Roman" w:hAnsi="Times New Roman" w:cs="Times New Roman"/>
        </w:rPr>
      </w:pPr>
      <w:r w:rsidRPr="007F3C5A">
        <w:rPr>
          <w:rFonts w:ascii="Times New Roman" w:hAnsi="Times New Roman" w:cs="Times New Roman"/>
        </w:rPr>
        <w:t xml:space="preserve">НТ№2 . Порядок протидії штурмовим групам противника в оборонному бою (Вправа «Протидія </w:t>
      </w:r>
      <w:proofErr w:type="spellStart"/>
      <w:r w:rsidRPr="007F3C5A">
        <w:rPr>
          <w:rFonts w:ascii="Times New Roman" w:hAnsi="Times New Roman" w:cs="Times New Roman"/>
        </w:rPr>
        <w:t>ШГр</w:t>
      </w:r>
      <w:proofErr w:type="spellEnd"/>
      <w:r w:rsidRPr="007F3C5A">
        <w:rPr>
          <w:rFonts w:ascii="Times New Roman" w:hAnsi="Times New Roman" w:cs="Times New Roman"/>
        </w:rPr>
        <w:t xml:space="preserve"> противника зі зміною вогневої позиції в обороні»; Вправа «Завоювання вогневої переваги над противником з виходом у фланг </w:t>
      </w:r>
      <w:proofErr w:type="spellStart"/>
      <w:r w:rsidRPr="007F3C5A">
        <w:rPr>
          <w:rFonts w:ascii="Times New Roman" w:hAnsi="Times New Roman" w:cs="Times New Roman"/>
        </w:rPr>
        <w:t>Шгр</w:t>
      </w:r>
      <w:proofErr w:type="spellEnd"/>
      <w:r w:rsidRPr="007F3C5A">
        <w:rPr>
          <w:rFonts w:ascii="Times New Roman" w:hAnsi="Times New Roman" w:cs="Times New Roman"/>
        </w:rPr>
        <w:t xml:space="preserve"> противника в оборонному бою»(час 45 хв.)</w:t>
      </w:r>
    </w:p>
    <w:p w14:paraId="01A7F596" w14:textId="77777777" w:rsidR="00C946A8" w:rsidRPr="007F3C5A" w:rsidRDefault="00C946A8"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23852DC5" w14:textId="77777777" w:rsidR="00C946A8" w:rsidRPr="007F3C5A" w:rsidRDefault="00C946A8" w:rsidP="00CF167B">
      <w:pPr>
        <w:spacing w:after="0"/>
        <w:rPr>
          <w:rFonts w:ascii="Times New Roman" w:hAnsi="Times New Roman" w:cs="Times New Roman"/>
        </w:rPr>
      </w:pPr>
    </w:p>
    <w:p w14:paraId="4739B3D6" w14:textId="77777777" w:rsidR="00C946A8" w:rsidRPr="007F3C5A" w:rsidRDefault="00C946A8" w:rsidP="00CF167B">
      <w:pPr>
        <w:spacing w:after="0"/>
        <w:rPr>
          <w:rFonts w:ascii="Times New Roman" w:hAnsi="Times New Roman" w:cs="Times New Roman"/>
        </w:rPr>
      </w:pPr>
      <w:r w:rsidRPr="007F3C5A">
        <w:rPr>
          <w:rFonts w:ascii="Times New Roman" w:hAnsi="Times New Roman" w:cs="Times New Roman"/>
        </w:rPr>
        <w:t xml:space="preserve">НТ№3. Тренування дій солдата під час ураження ударними </w:t>
      </w:r>
      <w:proofErr w:type="spellStart"/>
      <w:r w:rsidRPr="007F3C5A">
        <w:rPr>
          <w:rFonts w:ascii="Times New Roman" w:hAnsi="Times New Roman" w:cs="Times New Roman"/>
        </w:rPr>
        <w:t>БпЛА</w:t>
      </w:r>
      <w:proofErr w:type="spellEnd"/>
      <w:r w:rsidRPr="007F3C5A">
        <w:rPr>
          <w:rFonts w:ascii="Times New Roman" w:hAnsi="Times New Roman" w:cs="Times New Roman"/>
        </w:rPr>
        <w:t xml:space="preserve"> (FPV, зі скидом).  Положення військовослужбовця на землі під час обстрілу. Вихід із зони ураження (час 45 хв.)</w:t>
      </w:r>
    </w:p>
    <w:p w14:paraId="0BB4F2D9" w14:textId="77777777" w:rsidR="00C946A8" w:rsidRPr="007F3C5A" w:rsidRDefault="00C946A8" w:rsidP="00CF167B">
      <w:pPr>
        <w:spacing w:after="0"/>
        <w:rPr>
          <w:rFonts w:ascii="Times New Roman" w:hAnsi="Times New Roman" w:cs="Times New Roman"/>
        </w:rPr>
      </w:pPr>
      <w:r w:rsidRPr="007F3C5A">
        <w:rPr>
          <w:rFonts w:ascii="Times New Roman" w:hAnsi="Times New Roman" w:cs="Times New Roman"/>
        </w:rPr>
        <w:t xml:space="preserve">Метод проведення: практично </w:t>
      </w:r>
    </w:p>
    <w:p w14:paraId="37D51F63" w14:textId="77777777" w:rsidR="00C946A8" w:rsidRPr="007F3C5A" w:rsidRDefault="00C946A8" w:rsidP="00CF167B">
      <w:pPr>
        <w:spacing w:after="0"/>
        <w:rPr>
          <w:rFonts w:ascii="Times New Roman" w:hAnsi="Times New Roman" w:cs="Times New Roman"/>
        </w:rPr>
      </w:pPr>
    </w:p>
    <w:p w14:paraId="0621E76B" w14:textId="77777777" w:rsidR="00C946A8" w:rsidRPr="007F3C5A" w:rsidRDefault="00C946A8" w:rsidP="00CF167B">
      <w:pPr>
        <w:spacing w:after="0"/>
        <w:rPr>
          <w:rFonts w:ascii="Times New Roman" w:hAnsi="Times New Roman" w:cs="Times New Roman"/>
        </w:rPr>
      </w:pPr>
      <w:r w:rsidRPr="007F3C5A">
        <w:rPr>
          <w:rFonts w:ascii="Times New Roman" w:hAnsi="Times New Roman" w:cs="Times New Roman"/>
        </w:rPr>
        <w:lastRenderedPageBreak/>
        <w:t xml:space="preserve">НТ№4. Тренування солдата у </w:t>
      </w:r>
      <w:proofErr w:type="spellStart"/>
      <w:r w:rsidRPr="007F3C5A">
        <w:rPr>
          <w:rFonts w:ascii="Times New Roman" w:hAnsi="Times New Roman" w:cs="Times New Roman"/>
        </w:rPr>
        <w:t>відритті</w:t>
      </w:r>
      <w:proofErr w:type="spellEnd"/>
      <w:r w:rsidRPr="007F3C5A">
        <w:rPr>
          <w:rFonts w:ascii="Times New Roman" w:hAnsi="Times New Roman" w:cs="Times New Roman"/>
        </w:rPr>
        <w:t xml:space="preserve"> укриття (окопу типу “лисяча нора”). Підготовка до  ведення оборонного бою в укритті (окопу типу “лисяча нора”) (маскування, обладнання захисних елементів).(час 45 хв.)</w:t>
      </w:r>
    </w:p>
    <w:p w14:paraId="5DB7AE2A" w14:textId="77777777" w:rsidR="00C946A8" w:rsidRPr="007F3C5A" w:rsidRDefault="00C946A8"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1F773181" w14:textId="77777777" w:rsidR="00C946A8" w:rsidRPr="007F3C5A" w:rsidRDefault="00C946A8" w:rsidP="00CF167B">
      <w:pPr>
        <w:spacing w:after="0"/>
        <w:rPr>
          <w:rFonts w:ascii="Times New Roman" w:hAnsi="Times New Roman" w:cs="Times New Roman"/>
        </w:rPr>
      </w:pPr>
    </w:p>
    <w:p w14:paraId="71F62E48" w14:textId="77777777" w:rsidR="00C946A8" w:rsidRPr="007F3C5A" w:rsidRDefault="00C946A8" w:rsidP="00CF167B">
      <w:pPr>
        <w:spacing w:after="0"/>
        <w:rPr>
          <w:rFonts w:ascii="Times New Roman" w:hAnsi="Times New Roman" w:cs="Times New Roman"/>
        </w:rPr>
      </w:pPr>
      <w:r w:rsidRPr="007F3C5A">
        <w:rPr>
          <w:rFonts w:ascii="Times New Roman" w:hAnsi="Times New Roman" w:cs="Times New Roman"/>
        </w:rPr>
        <w:t>НАВЧАЛЬНЕ МІСЦЕ №2. Порядок дій солдата в оборонному бою, під час вогневої підготовки та відбиття наступу противника. (час 90 хв.)</w:t>
      </w:r>
    </w:p>
    <w:p w14:paraId="0C5A76C5" w14:textId="77777777" w:rsidR="00C946A8" w:rsidRPr="007F3C5A" w:rsidRDefault="00C946A8" w:rsidP="00CF167B">
      <w:pPr>
        <w:spacing w:after="0"/>
        <w:rPr>
          <w:rFonts w:ascii="Times New Roman" w:hAnsi="Times New Roman" w:cs="Times New Roman"/>
        </w:rPr>
      </w:pPr>
    </w:p>
    <w:p w14:paraId="058B2BBA" w14:textId="77777777" w:rsidR="00C946A8" w:rsidRPr="007F3C5A" w:rsidRDefault="00C946A8" w:rsidP="00CF167B">
      <w:pPr>
        <w:spacing w:after="0"/>
        <w:rPr>
          <w:rFonts w:ascii="Times New Roman" w:hAnsi="Times New Roman" w:cs="Times New Roman"/>
        </w:rPr>
      </w:pPr>
      <w:r w:rsidRPr="007F3C5A">
        <w:rPr>
          <w:rFonts w:ascii="Times New Roman" w:hAnsi="Times New Roman" w:cs="Times New Roman"/>
        </w:rPr>
        <w:t xml:space="preserve">НТ№1. Комплексне тренування солдата у складі відділення (взводу): Вихід на обладнану позицію за допомогою програмного забезпечення “КРОПИВА”, порядок взаємодії військовослужбовців в ході пересування, пароль-відгук, підготовка вогневої позиції, встановлення інженерних </w:t>
      </w:r>
      <w:proofErr w:type="spellStart"/>
      <w:r w:rsidRPr="007F3C5A">
        <w:rPr>
          <w:rFonts w:ascii="Times New Roman" w:hAnsi="Times New Roman" w:cs="Times New Roman"/>
        </w:rPr>
        <w:t>загопроджень</w:t>
      </w:r>
      <w:proofErr w:type="spellEnd"/>
      <w:r w:rsidRPr="007F3C5A">
        <w:rPr>
          <w:rFonts w:ascii="Times New Roman" w:hAnsi="Times New Roman" w:cs="Times New Roman"/>
        </w:rPr>
        <w:t xml:space="preserve">, встановлення засобів РЕБ, спостереження за діями противника, дії під час артилерійської підготовки противника, виявлення та протидія </w:t>
      </w:r>
      <w:proofErr w:type="spellStart"/>
      <w:r w:rsidRPr="007F3C5A">
        <w:rPr>
          <w:rFonts w:ascii="Times New Roman" w:hAnsi="Times New Roman" w:cs="Times New Roman"/>
        </w:rPr>
        <w:t>БпЛА</w:t>
      </w:r>
      <w:proofErr w:type="spellEnd"/>
      <w:r w:rsidRPr="007F3C5A">
        <w:rPr>
          <w:rFonts w:ascii="Times New Roman" w:hAnsi="Times New Roman" w:cs="Times New Roman"/>
        </w:rPr>
        <w:t xml:space="preserve"> (в укриття, до бою), відбиття нападу противника (“Контакт рапорт”, вибір та знищення цілі за командою та самостійно, зміна вогневої позиції, доповідь 3D), Вправа «Протидія </w:t>
      </w:r>
      <w:proofErr w:type="spellStart"/>
      <w:r w:rsidRPr="007F3C5A">
        <w:rPr>
          <w:rFonts w:ascii="Times New Roman" w:hAnsi="Times New Roman" w:cs="Times New Roman"/>
        </w:rPr>
        <w:t>ШГр</w:t>
      </w:r>
      <w:proofErr w:type="spellEnd"/>
      <w:r w:rsidRPr="007F3C5A">
        <w:rPr>
          <w:rFonts w:ascii="Times New Roman" w:hAnsi="Times New Roman" w:cs="Times New Roman"/>
        </w:rPr>
        <w:t xml:space="preserve"> противника зі зміною вогневої позиції в обороні»; Вправа «Завоювання вогневої переваги над противником з виходом у фланг </w:t>
      </w:r>
      <w:proofErr w:type="spellStart"/>
      <w:r w:rsidRPr="007F3C5A">
        <w:rPr>
          <w:rFonts w:ascii="Times New Roman" w:hAnsi="Times New Roman" w:cs="Times New Roman"/>
        </w:rPr>
        <w:t>Шгр</w:t>
      </w:r>
      <w:proofErr w:type="spellEnd"/>
      <w:r w:rsidRPr="007F3C5A">
        <w:rPr>
          <w:rFonts w:ascii="Times New Roman" w:hAnsi="Times New Roman" w:cs="Times New Roman"/>
        </w:rPr>
        <w:t xml:space="preserve"> противника в оборонному бою»; Дуельна вправа «Зближення з противником в траншеї після метання ним гранати», дії солдата після бою (доповідь ACE),надання </w:t>
      </w:r>
      <w:proofErr w:type="spellStart"/>
      <w:r w:rsidRPr="007F3C5A">
        <w:rPr>
          <w:rFonts w:ascii="Times New Roman" w:hAnsi="Times New Roman" w:cs="Times New Roman"/>
        </w:rPr>
        <w:t>домедичної</w:t>
      </w:r>
      <w:proofErr w:type="spellEnd"/>
      <w:r w:rsidRPr="007F3C5A">
        <w:rPr>
          <w:rFonts w:ascii="Times New Roman" w:hAnsi="Times New Roman" w:cs="Times New Roman"/>
        </w:rPr>
        <w:t xml:space="preserve"> допомоги в укритті.(час 90 хв.)</w:t>
      </w:r>
    </w:p>
    <w:p w14:paraId="4D024ACD" w14:textId="47192EF9" w:rsidR="00C946A8" w:rsidRPr="007F3C5A" w:rsidRDefault="00C946A8"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2C3CBEC8" w14:textId="77777777" w:rsidR="00C946A8" w:rsidRPr="007F3C5A" w:rsidRDefault="00C946A8" w:rsidP="00CF167B">
      <w:pPr>
        <w:spacing w:after="0"/>
        <w:rPr>
          <w:rFonts w:ascii="Times New Roman" w:hAnsi="Times New Roman" w:cs="Times New Roman"/>
        </w:rPr>
      </w:pPr>
    </w:p>
    <w:p w14:paraId="0775B3FF" w14:textId="77777777" w:rsidR="00C946A8" w:rsidRPr="007F3C5A" w:rsidRDefault="00C946A8" w:rsidP="00CF167B">
      <w:pPr>
        <w:spacing w:after="0"/>
        <w:rPr>
          <w:rFonts w:ascii="Times New Roman" w:hAnsi="Times New Roman" w:cs="Times New Roman"/>
        </w:rPr>
      </w:pPr>
      <w:r w:rsidRPr="007F3C5A">
        <w:rPr>
          <w:rFonts w:ascii="Times New Roman" w:hAnsi="Times New Roman" w:cs="Times New Roman"/>
        </w:rPr>
        <w:t>НАВЧАЛЬНЕ МІСЦЕ №1. Дії солдата в оборонному бою (час 90 хв.).</w:t>
      </w:r>
    </w:p>
    <w:p w14:paraId="498703EB" w14:textId="77777777" w:rsidR="00C946A8" w:rsidRPr="007F3C5A" w:rsidRDefault="00C946A8" w:rsidP="00CF167B">
      <w:pPr>
        <w:spacing w:after="0"/>
        <w:rPr>
          <w:rFonts w:ascii="Times New Roman" w:hAnsi="Times New Roman" w:cs="Times New Roman"/>
        </w:rPr>
      </w:pPr>
    </w:p>
    <w:p w14:paraId="5BAE36BF" w14:textId="77777777" w:rsidR="00C946A8" w:rsidRPr="007F3C5A" w:rsidRDefault="00C946A8" w:rsidP="00CF167B">
      <w:pPr>
        <w:spacing w:after="0"/>
        <w:rPr>
          <w:rFonts w:ascii="Times New Roman" w:hAnsi="Times New Roman" w:cs="Times New Roman"/>
        </w:rPr>
      </w:pPr>
      <w:r w:rsidRPr="007F3C5A">
        <w:rPr>
          <w:rFonts w:ascii="Times New Roman" w:hAnsi="Times New Roman" w:cs="Times New Roman"/>
        </w:rPr>
        <w:t xml:space="preserve">НТ№1 . Дії за сигналами оповіщення. Тренування дій солдата за сигналами (“До бою”, “Артилерійський обстріл”, “Повітря”, “В укриття”, “Гази”, </w:t>
      </w:r>
      <w:proofErr w:type="spellStart"/>
      <w:r w:rsidRPr="007F3C5A">
        <w:rPr>
          <w:rFonts w:ascii="Times New Roman" w:hAnsi="Times New Roman" w:cs="Times New Roman"/>
        </w:rPr>
        <w:t>Mavic</w:t>
      </w:r>
      <w:proofErr w:type="spellEnd"/>
      <w:r w:rsidRPr="007F3C5A">
        <w:rPr>
          <w:rFonts w:ascii="Times New Roman" w:hAnsi="Times New Roman" w:cs="Times New Roman"/>
        </w:rPr>
        <w:t>, міни тощо). Порядок дій солдата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тилу.(час 45 хв.)</w:t>
      </w:r>
    </w:p>
    <w:p w14:paraId="45771833" w14:textId="77777777" w:rsidR="00C946A8" w:rsidRPr="007F3C5A" w:rsidRDefault="00C946A8"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04E83C11" w14:textId="77777777" w:rsidR="00C946A8" w:rsidRPr="007F3C5A" w:rsidRDefault="00C946A8" w:rsidP="00CF167B">
      <w:pPr>
        <w:spacing w:after="0"/>
        <w:rPr>
          <w:rFonts w:ascii="Times New Roman" w:hAnsi="Times New Roman" w:cs="Times New Roman"/>
        </w:rPr>
      </w:pPr>
    </w:p>
    <w:p w14:paraId="5C54FBFD" w14:textId="77777777" w:rsidR="00C946A8" w:rsidRPr="007F3C5A" w:rsidRDefault="00C946A8" w:rsidP="00CF167B">
      <w:pPr>
        <w:spacing w:after="0"/>
        <w:rPr>
          <w:rFonts w:ascii="Times New Roman" w:hAnsi="Times New Roman" w:cs="Times New Roman"/>
        </w:rPr>
      </w:pPr>
      <w:r w:rsidRPr="007F3C5A">
        <w:rPr>
          <w:rFonts w:ascii="Times New Roman" w:hAnsi="Times New Roman" w:cs="Times New Roman"/>
        </w:rPr>
        <w:t xml:space="preserve">НТ№2. Тренування дій солдата під час ведення спостереження за противником (за допомогою </w:t>
      </w:r>
      <w:proofErr w:type="spellStart"/>
      <w:r w:rsidRPr="007F3C5A">
        <w:rPr>
          <w:rFonts w:ascii="Times New Roman" w:hAnsi="Times New Roman" w:cs="Times New Roman"/>
        </w:rPr>
        <w:t>тепловізорів</w:t>
      </w:r>
      <w:proofErr w:type="spellEnd"/>
      <w:r w:rsidRPr="007F3C5A">
        <w:rPr>
          <w:rFonts w:ascii="Times New Roman" w:hAnsi="Times New Roman" w:cs="Times New Roman"/>
        </w:rPr>
        <w:t xml:space="preserve">, біноклів, прицілів, приладів нічного бачення), застосування </w:t>
      </w:r>
      <w:proofErr w:type="spellStart"/>
      <w:r w:rsidRPr="007F3C5A">
        <w:rPr>
          <w:rFonts w:ascii="Times New Roman" w:hAnsi="Times New Roman" w:cs="Times New Roman"/>
        </w:rPr>
        <w:t>антитепловізійних</w:t>
      </w:r>
      <w:proofErr w:type="spellEnd"/>
      <w:r w:rsidRPr="007F3C5A">
        <w:rPr>
          <w:rFonts w:ascii="Times New Roman" w:hAnsi="Times New Roman" w:cs="Times New Roman"/>
        </w:rPr>
        <w:t xml:space="preserve"> екранів, плащів, засобів задимлення. Доповідь 3D, ASE, SALUTE.(час 45 хв.)</w:t>
      </w:r>
    </w:p>
    <w:p w14:paraId="4354125E" w14:textId="77777777" w:rsidR="00C946A8" w:rsidRPr="007F3C5A" w:rsidRDefault="00C946A8" w:rsidP="00CF167B">
      <w:pPr>
        <w:spacing w:after="0"/>
        <w:rPr>
          <w:rFonts w:ascii="Times New Roman" w:hAnsi="Times New Roman" w:cs="Times New Roman"/>
        </w:rPr>
      </w:pPr>
      <w:r w:rsidRPr="007F3C5A">
        <w:rPr>
          <w:rFonts w:ascii="Times New Roman" w:hAnsi="Times New Roman" w:cs="Times New Roman"/>
        </w:rPr>
        <w:t xml:space="preserve">Метод проведення: практично </w:t>
      </w:r>
    </w:p>
    <w:p w14:paraId="26C6805E" w14:textId="77777777" w:rsidR="00C946A8" w:rsidRPr="007F3C5A" w:rsidRDefault="00C946A8" w:rsidP="00CF167B">
      <w:pPr>
        <w:spacing w:after="0"/>
        <w:rPr>
          <w:rFonts w:ascii="Times New Roman" w:hAnsi="Times New Roman" w:cs="Times New Roman"/>
        </w:rPr>
      </w:pPr>
    </w:p>
    <w:p w14:paraId="307EE18B" w14:textId="77777777" w:rsidR="00C946A8" w:rsidRPr="007F3C5A" w:rsidRDefault="00C946A8" w:rsidP="00CF167B">
      <w:pPr>
        <w:spacing w:after="0"/>
        <w:rPr>
          <w:rFonts w:ascii="Times New Roman" w:hAnsi="Times New Roman" w:cs="Times New Roman"/>
        </w:rPr>
      </w:pPr>
      <w:r w:rsidRPr="007F3C5A">
        <w:rPr>
          <w:rFonts w:ascii="Times New Roman" w:hAnsi="Times New Roman" w:cs="Times New Roman"/>
        </w:rPr>
        <w:t>НАВЧАЛЬНЕ МІСЦЕ №2: Підготовка, постановка завдання та ведення оборонного бою командиром групи (відділення) (час 90 хв.)</w:t>
      </w:r>
    </w:p>
    <w:p w14:paraId="0E9F4D38" w14:textId="77777777" w:rsidR="00C946A8" w:rsidRPr="007F3C5A" w:rsidRDefault="00C946A8" w:rsidP="00CF167B">
      <w:pPr>
        <w:spacing w:after="0"/>
        <w:rPr>
          <w:rFonts w:ascii="Times New Roman" w:hAnsi="Times New Roman" w:cs="Times New Roman"/>
        </w:rPr>
      </w:pPr>
    </w:p>
    <w:p w14:paraId="106207E8" w14:textId="77777777" w:rsidR="00C946A8" w:rsidRPr="007F3C5A" w:rsidRDefault="00C946A8" w:rsidP="00CF167B">
      <w:pPr>
        <w:spacing w:after="0"/>
        <w:rPr>
          <w:rFonts w:ascii="Times New Roman" w:hAnsi="Times New Roman" w:cs="Times New Roman"/>
        </w:rPr>
      </w:pPr>
      <w:r w:rsidRPr="007F3C5A">
        <w:rPr>
          <w:rFonts w:ascii="Times New Roman" w:hAnsi="Times New Roman" w:cs="Times New Roman"/>
        </w:rPr>
        <w:t>НТ№1.Виконання тактичної вправи. Прийняття управління та постановка завдання командиром групи на оборонний бій. Практичне виконання бойового завдання та управління діями групи під час виконання завдання. (час 20 хв.)</w:t>
      </w:r>
    </w:p>
    <w:p w14:paraId="1BD6095A" w14:textId="77777777" w:rsidR="00C946A8" w:rsidRPr="007F3C5A" w:rsidRDefault="00C946A8"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7D3192C4" w14:textId="77777777" w:rsidR="00C946A8" w:rsidRPr="007F3C5A" w:rsidRDefault="00C946A8" w:rsidP="00CF167B">
      <w:pPr>
        <w:spacing w:after="0"/>
        <w:rPr>
          <w:rFonts w:ascii="Times New Roman" w:hAnsi="Times New Roman" w:cs="Times New Roman"/>
        </w:rPr>
      </w:pPr>
    </w:p>
    <w:p w14:paraId="71D85792" w14:textId="77777777" w:rsidR="00C946A8" w:rsidRPr="007F3C5A" w:rsidRDefault="00C946A8" w:rsidP="00CF167B">
      <w:pPr>
        <w:spacing w:after="0"/>
        <w:rPr>
          <w:rFonts w:ascii="Times New Roman" w:hAnsi="Times New Roman" w:cs="Times New Roman"/>
        </w:rPr>
      </w:pPr>
      <w:r w:rsidRPr="007F3C5A">
        <w:rPr>
          <w:rFonts w:ascii="Times New Roman" w:hAnsi="Times New Roman" w:cs="Times New Roman"/>
        </w:rPr>
        <w:t xml:space="preserve">НТ№2. Комплексне тренування солдата у складі відділення (взводу): Вихід на обладнану позицію за допомогою програмного забезпечення “КРОПИВА”, порядок взаємодії військовослужбовців в ході пересування, пароль-відгук, підготовка вогневої позиції, встановлення інженерних </w:t>
      </w:r>
      <w:proofErr w:type="spellStart"/>
      <w:r w:rsidRPr="007F3C5A">
        <w:rPr>
          <w:rFonts w:ascii="Times New Roman" w:hAnsi="Times New Roman" w:cs="Times New Roman"/>
        </w:rPr>
        <w:t>загопроджень</w:t>
      </w:r>
      <w:proofErr w:type="spellEnd"/>
      <w:r w:rsidRPr="007F3C5A">
        <w:rPr>
          <w:rFonts w:ascii="Times New Roman" w:hAnsi="Times New Roman" w:cs="Times New Roman"/>
        </w:rPr>
        <w:t xml:space="preserve">, встановлення засобів РЕБ, спостереження за діями противника, дії під час артилерійської підготовки противника, виявлення та протидія </w:t>
      </w:r>
      <w:proofErr w:type="spellStart"/>
      <w:r w:rsidRPr="007F3C5A">
        <w:rPr>
          <w:rFonts w:ascii="Times New Roman" w:hAnsi="Times New Roman" w:cs="Times New Roman"/>
        </w:rPr>
        <w:t>БпЛА</w:t>
      </w:r>
      <w:proofErr w:type="spellEnd"/>
      <w:r w:rsidRPr="007F3C5A">
        <w:rPr>
          <w:rFonts w:ascii="Times New Roman" w:hAnsi="Times New Roman" w:cs="Times New Roman"/>
        </w:rPr>
        <w:t xml:space="preserve"> (в укриття, до бою), відбиття нападу противника (“Контакт рапорт”, вибір та знищення цілі за командою та самостійно, зміна вогневої позиції, доповідь 3D), Вправа «Протидія </w:t>
      </w:r>
      <w:proofErr w:type="spellStart"/>
      <w:r w:rsidRPr="007F3C5A">
        <w:rPr>
          <w:rFonts w:ascii="Times New Roman" w:hAnsi="Times New Roman" w:cs="Times New Roman"/>
        </w:rPr>
        <w:t>ШГр</w:t>
      </w:r>
      <w:proofErr w:type="spellEnd"/>
      <w:r w:rsidRPr="007F3C5A">
        <w:rPr>
          <w:rFonts w:ascii="Times New Roman" w:hAnsi="Times New Roman" w:cs="Times New Roman"/>
        </w:rPr>
        <w:t xml:space="preserve"> противника зі зміною вогневої позиції в обороні»; Вправа «Завоювання вогневої переваги над противником з виходом у фланг </w:t>
      </w:r>
      <w:proofErr w:type="spellStart"/>
      <w:r w:rsidRPr="007F3C5A">
        <w:rPr>
          <w:rFonts w:ascii="Times New Roman" w:hAnsi="Times New Roman" w:cs="Times New Roman"/>
        </w:rPr>
        <w:t>Шгр</w:t>
      </w:r>
      <w:proofErr w:type="spellEnd"/>
      <w:r w:rsidRPr="007F3C5A">
        <w:rPr>
          <w:rFonts w:ascii="Times New Roman" w:hAnsi="Times New Roman" w:cs="Times New Roman"/>
        </w:rPr>
        <w:t xml:space="preserve"> противника в оборонному бою»; Дуельна вправа «Зближення з противником в траншеї після метання ним гранати», дії солдата після бою (доповідь ACE), переміщення пораненого в укриття, “Запит MEDEVAC”.(час 70 хв.)</w:t>
      </w:r>
    </w:p>
    <w:p w14:paraId="5248737C" w14:textId="13A46B50" w:rsidR="00C946A8" w:rsidRPr="007F3C5A" w:rsidRDefault="00C946A8" w:rsidP="00CF167B">
      <w:pPr>
        <w:spacing w:after="0"/>
        <w:rPr>
          <w:rFonts w:ascii="Times New Roman" w:hAnsi="Times New Roman" w:cs="Times New Roman"/>
        </w:rPr>
      </w:pPr>
      <w:r w:rsidRPr="007F3C5A">
        <w:rPr>
          <w:rFonts w:ascii="Times New Roman" w:hAnsi="Times New Roman" w:cs="Times New Roman"/>
        </w:rPr>
        <w:lastRenderedPageBreak/>
        <w:t>Метод проведення: практично</w:t>
      </w:r>
    </w:p>
    <w:p w14:paraId="77A8DE1F" w14:textId="77777777" w:rsidR="00C946A8" w:rsidRPr="007F3C5A" w:rsidRDefault="00C946A8" w:rsidP="00CF167B">
      <w:pPr>
        <w:spacing w:after="0"/>
        <w:rPr>
          <w:rFonts w:ascii="Times New Roman" w:hAnsi="Times New Roman" w:cs="Times New Roman"/>
        </w:rPr>
      </w:pPr>
    </w:p>
    <w:p w14:paraId="50202A60" w14:textId="77777777" w:rsidR="00C946A8" w:rsidRPr="007F3C5A" w:rsidRDefault="00C946A8" w:rsidP="00CF167B">
      <w:pPr>
        <w:spacing w:after="0"/>
        <w:rPr>
          <w:rFonts w:ascii="Times New Roman" w:hAnsi="Times New Roman" w:cs="Times New Roman"/>
        </w:rPr>
      </w:pPr>
    </w:p>
    <w:p w14:paraId="35FC8195" w14:textId="5B1F30F9" w:rsidR="00C946A8" w:rsidRPr="007F3C5A" w:rsidRDefault="00C946A8" w:rsidP="00CF167B">
      <w:pPr>
        <w:spacing w:after="0"/>
        <w:rPr>
          <w:rFonts w:ascii="Times New Roman" w:hAnsi="Times New Roman" w:cs="Times New Roman"/>
        </w:rPr>
      </w:pPr>
      <w:r w:rsidRPr="007F3C5A">
        <w:rPr>
          <w:rFonts w:ascii="Times New Roman" w:hAnsi="Times New Roman" w:cs="Times New Roman"/>
        </w:rPr>
        <w:t xml:space="preserve">ТАКТИЧНА ПІДГОТОВКА - ДЕНЬ </w:t>
      </w:r>
      <w:r w:rsidRPr="007F3C5A">
        <w:rPr>
          <w:rFonts w:ascii="Times New Roman" w:hAnsi="Times New Roman" w:cs="Times New Roman"/>
        </w:rPr>
        <w:t>9</w:t>
      </w:r>
      <w:r w:rsidRPr="007F3C5A">
        <w:rPr>
          <w:rFonts w:ascii="Times New Roman" w:hAnsi="Times New Roman" w:cs="Times New Roman"/>
        </w:rPr>
        <w:t>. Практично (10 ГОДИН (З НИХ ВНОЧІ 4 ГОДИНИ))</w:t>
      </w:r>
    </w:p>
    <w:p w14:paraId="58320102" w14:textId="77777777" w:rsidR="00C946A8" w:rsidRPr="007F3C5A" w:rsidRDefault="00C946A8" w:rsidP="00CF167B">
      <w:pPr>
        <w:spacing w:after="0"/>
        <w:rPr>
          <w:rFonts w:ascii="Times New Roman" w:hAnsi="Times New Roman" w:cs="Times New Roman"/>
        </w:rPr>
      </w:pPr>
      <w:r w:rsidRPr="007F3C5A">
        <w:rPr>
          <w:rFonts w:ascii="Times New Roman" w:hAnsi="Times New Roman" w:cs="Times New Roman"/>
        </w:rPr>
        <w:t>Тема 4. Дії солдата в наступі (36 годин)</w:t>
      </w:r>
    </w:p>
    <w:p w14:paraId="10EA8986" w14:textId="3F7BEFAB" w:rsidR="00EC1321" w:rsidRPr="007F3C5A" w:rsidRDefault="00EC1321" w:rsidP="00CF167B">
      <w:pPr>
        <w:tabs>
          <w:tab w:val="center" w:pos="4819"/>
        </w:tabs>
        <w:spacing w:after="0"/>
        <w:rPr>
          <w:rFonts w:ascii="Times New Roman" w:hAnsi="Times New Roman" w:cs="Times New Roman"/>
        </w:rPr>
      </w:pPr>
      <w:r w:rsidRPr="007F3C5A">
        <w:rPr>
          <w:rFonts w:ascii="Times New Roman" w:hAnsi="Times New Roman" w:cs="Times New Roman"/>
        </w:rPr>
        <w:t>Тема 2. Дії підрозділу на марші.(вночі)</w:t>
      </w:r>
    </w:p>
    <w:p w14:paraId="7C326FEB" w14:textId="7F5BE52A" w:rsidR="00C946A8" w:rsidRPr="007F3C5A" w:rsidRDefault="00C946A8" w:rsidP="00CF167B">
      <w:pPr>
        <w:spacing w:after="0"/>
        <w:rPr>
          <w:rFonts w:ascii="Times New Roman" w:hAnsi="Times New Roman" w:cs="Times New Roman"/>
        </w:rPr>
      </w:pPr>
      <w:r w:rsidRPr="007F3C5A">
        <w:rPr>
          <w:rFonts w:ascii="Times New Roman" w:hAnsi="Times New Roman" w:cs="Times New Roman"/>
        </w:rPr>
        <w:t>Заняття 1. Наступ. Порядок дій в наступальному бою, завдання стрільця в складі десантно-штурмового відділення (вогневої, маневреної групи) під час ведення наступального бою. Зайняття вихідного положення для наступу і підготовка до атаки. Порядок дій у разі мінометного обстрілу та кулеметного вогню противника. Порядок підготовки до штурму окопів.(2 години).</w:t>
      </w:r>
    </w:p>
    <w:p w14:paraId="00694D65" w14:textId="43BEB3B4" w:rsidR="00EC1321" w:rsidRPr="007F3C5A" w:rsidRDefault="00EC1321" w:rsidP="00CF167B">
      <w:pPr>
        <w:spacing w:after="0"/>
        <w:rPr>
          <w:rFonts w:ascii="Times New Roman" w:hAnsi="Times New Roman" w:cs="Times New Roman"/>
        </w:rPr>
      </w:pPr>
      <w:r w:rsidRPr="007F3C5A">
        <w:rPr>
          <w:rFonts w:ascii="Times New Roman" w:hAnsi="Times New Roman" w:cs="Times New Roman"/>
        </w:rPr>
        <w:t xml:space="preserve">Заняття 2. Дії в наступальному бою в пішому порядку. Моніторинг обстановки в небі сканером (детектором/аналізатором) спектру роботи </w:t>
      </w:r>
      <w:proofErr w:type="spellStart"/>
      <w:r w:rsidRPr="007F3C5A">
        <w:rPr>
          <w:rFonts w:ascii="Times New Roman" w:hAnsi="Times New Roman" w:cs="Times New Roman"/>
        </w:rPr>
        <w:t>БпЛА</w:t>
      </w:r>
      <w:proofErr w:type="spellEnd"/>
      <w:r w:rsidRPr="007F3C5A">
        <w:rPr>
          <w:rFonts w:ascii="Times New Roman" w:hAnsi="Times New Roman" w:cs="Times New Roman"/>
        </w:rPr>
        <w:t xml:space="preserve"> та застосування засобів РЕБ ближньої дій.  Зайняття вихідного положення для наступу і підготовка до атаки. Пересування на полі бою методом «вогню і руху». Подолання інженерних загороджень та природних перешкод, прикриття один одного у ході виконання бойового завдання. Дії у разі мінометного обстрілу та кулеметного вогню противника. Застосування наступальних (оборонних) гранат в ході ведення наступу. (4 години)</w:t>
      </w:r>
    </w:p>
    <w:p w14:paraId="67E3992B" w14:textId="77777777" w:rsidR="00EC1321" w:rsidRPr="007F3C5A" w:rsidRDefault="00EC1321" w:rsidP="00CF167B">
      <w:pPr>
        <w:spacing w:after="0"/>
        <w:rPr>
          <w:rFonts w:ascii="Times New Roman" w:hAnsi="Times New Roman" w:cs="Times New Roman"/>
        </w:rPr>
      </w:pPr>
    </w:p>
    <w:p w14:paraId="6ACC2F13" w14:textId="5736A74A" w:rsidR="00EC1321" w:rsidRPr="007F3C5A" w:rsidRDefault="00EC1321" w:rsidP="00CF167B">
      <w:pPr>
        <w:spacing w:after="0"/>
        <w:rPr>
          <w:rFonts w:ascii="Times New Roman" w:hAnsi="Times New Roman" w:cs="Times New Roman"/>
        </w:rPr>
      </w:pPr>
      <w:r w:rsidRPr="007F3C5A">
        <w:rPr>
          <w:rFonts w:ascii="Times New Roman" w:hAnsi="Times New Roman" w:cs="Times New Roman"/>
        </w:rPr>
        <w:t xml:space="preserve">Заняття 1. Тренування солдата в переміщенні по маршруту на 10 км. (Вихід на обладнану позицію за допомогою програмного забезпечення “КРОПИВА”, дії  під час артилерійського обстрілу,  дії під час виявлення </w:t>
      </w:r>
      <w:proofErr w:type="spellStart"/>
      <w:r w:rsidRPr="007F3C5A">
        <w:rPr>
          <w:rFonts w:ascii="Times New Roman" w:hAnsi="Times New Roman" w:cs="Times New Roman"/>
        </w:rPr>
        <w:t>БпЛА</w:t>
      </w:r>
      <w:proofErr w:type="spellEnd"/>
      <w:r w:rsidRPr="007F3C5A">
        <w:rPr>
          <w:rFonts w:ascii="Times New Roman" w:hAnsi="Times New Roman" w:cs="Times New Roman"/>
        </w:rPr>
        <w:t xml:space="preserve">, розосередження і вибір </w:t>
      </w:r>
      <w:proofErr w:type="spellStart"/>
      <w:r w:rsidRPr="007F3C5A">
        <w:rPr>
          <w:rFonts w:ascii="Times New Roman" w:hAnsi="Times New Roman" w:cs="Times New Roman"/>
        </w:rPr>
        <w:t>укриття.Відбиття</w:t>
      </w:r>
      <w:proofErr w:type="spellEnd"/>
      <w:r w:rsidRPr="007F3C5A">
        <w:rPr>
          <w:rFonts w:ascii="Times New Roman" w:hAnsi="Times New Roman" w:cs="Times New Roman"/>
        </w:rPr>
        <w:t xml:space="preserve"> нальоту ДРГ противника.  Порядок взаємодії військовослужбовців в ході пересування.</w:t>
      </w:r>
      <w:r w:rsidRPr="007F3C5A">
        <w:rPr>
          <w:rFonts w:ascii="Times New Roman" w:hAnsi="Times New Roman" w:cs="Times New Roman"/>
        </w:rPr>
        <w:t xml:space="preserve"> </w:t>
      </w:r>
      <w:r w:rsidRPr="007F3C5A">
        <w:rPr>
          <w:rFonts w:ascii="Times New Roman" w:hAnsi="Times New Roman" w:cs="Times New Roman"/>
        </w:rPr>
        <w:t>(4 години вночі)</w:t>
      </w:r>
    </w:p>
    <w:p w14:paraId="6BF40248" w14:textId="77777777" w:rsidR="00EC1321" w:rsidRPr="007F3C5A" w:rsidRDefault="00EC1321" w:rsidP="00CF167B">
      <w:pPr>
        <w:spacing w:after="0"/>
        <w:rPr>
          <w:rFonts w:ascii="Times New Roman" w:hAnsi="Times New Roman" w:cs="Times New Roman"/>
        </w:rPr>
      </w:pPr>
    </w:p>
    <w:p w14:paraId="206E8688" w14:textId="77777777" w:rsidR="00EC1321" w:rsidRPr="007F3C5A" w:rsidRDefault="00EC1321" w:rsidP="00CF167B">
      <w:pPr>
        <w:spacing w:after="0"/>
        <w:rPr>
          <w:rFonts w:ascii="Times New Roman" w:hAnsi="Times New Roman" w:cs="Times New Roman"/>
        </w:rPr>
      </w:pPr>
      <w:r w:rsidRPr="007F3C5A">
        <w:rPr>
          <w:rFonts w:ascii="Times New Roman" w:hAnsi="Times New Roman" w:cs="Times New Roman"/>
        </w:rPr>
        <w:t>НАВЧАЛЬНЕ МІСЦЕ №1. Порядок дій солдата в наступальному бою в пішому порядку.(час 270 хв.)</w:t>
      </w:r>
    </w:p>
    <w:p w14:paraId="4B2BE4AD" w14:textId="77777777" w:rsidR="00EC1321" w:rsidRPr="007F3C5A" w:rsidRDefault="00EC1321" w:rsidP="00CF167B">
      <w:pPr>
        <w:spacing w:after="0"/>
        <w:rPr>
          <w:rFonts w:ascii="Times New Roman" w:hAnsi="Times New Roman" w:cs="Times New Roman"/>
        </w:rPr>
      </w:pPr>
      <w:r w:rsidRPr="007F3C5A">
        <w:rPr>
          <w:rFonts w:ascii="Times New Roman" w:hAnsi="Times New Roman" w:cs="Times New Roman"/>
        </w:rPr>
        <w:t xml:space="preserve"> </w:t>
      </w:r>
    </w:p>
    <w:p w14:paraId="6DF08F72" w14:textId="77777777" w:rsidR="00EC1321" w:rsidRPr="007F3C5A" w:rsidRDefault="00EC1321" w:rsidP="00CF167B">
      <w:pPr>
        <w:spacing w:after="0"/>
        <w:rPr>
          <w:rFonts w:ascii="Times New Roman" w:hAnsi="Times New Roman" w:cs="Times New Roman"/>
        </w:rPr>
      </w:pPr>
      <w:r w:rsidRPr="007F3C5A">
        <w:rPr>
          <w:rFonts w:ascii="Times New Roman" w:hAnsi="Times New Roman" w:cs="Times New Roman"/>
        </w:rPr>
        <w:t>НТ№1. Дії солдата під час підготовки та ведення наступального бою. Показ плакатів, відеоматеріалів.(час 45 хв.)</w:t>
      </w:r>
    </w:p>
    <w:p w14:paraId="40BBF702" w14:textId="77777777" w:rsidR="00EC1321" w:rsidRPr="007F3C5A" w:rsidRDefault="00EC1321" w:rsidP="00CF167B">
      <w:pPr>
        <w:spacing w:after="0"/>
        <w:rPr>
          <w:rFonts w:ascii="Times New Roman" w:hAnsi="Times New Roman" w:cs="Times New Roman"/>
        </w:rPr>
      </w:pPr>
      <w:r w:rsidRPr="007F3C5A">
        <w:rPr>
          <w:rFonts w:ascii="Times New Roman" w:hAnsi="Times New Roman" w:cs="Times New Roman"/>
        </w:rPr>
        <w:t>Метод проведення: теоретично (в полі)</w:t>
      </w:r>
    </w:p>
    <w:p w14:paraId="05FFE577" w14:textId="77777777" w:rsidR="00EC1321" w:rsidRPr="007F3C5A" w:rsidRDefault="00EC1321" w:rsidP="00CF167B">
      <w:pPr>
        <w:spacing w:after="0"/>
        <w:rPr>
          <w:rFonts w:ascii="Times New Roman" w:hAnsi="Times New Roman" w:cs="Times New Roman"/>
        </w:rPr>
      </w:pPr>
    </w:p>
    <w:p w14:paraId="4512C29F" w14:textId="77777777" w:rsidR="00EC1321" w:rsidRPr="007F3C5A" w:rsidRDefault="00EC1321" w:rsidP="00CF167B">
      <w:pPr>
        <w:spacing w:after="0"/>
        <w:rPr>
          <w:rFonts w:ascii="Times New Roman" w:hAnsi="Times New Roman" w:cs="Times New Roman"/>
        </w:rPr>
      </w:pPr>
      <w:r w:rsidRPr="007F3C5A">
        <w:rPr>
          <w:rFonts w:ascii="Times New Roman" w:hAnsi="Times New Roman" w:cs="Times New Roman"/>
        </w:rPr>
        <w:t>НТ№2.  Дії солдата у складі відділення (взводу) в наступальному бою. Тренування у розгортанні з похідного порядку в бойовий порядок.(час 45 хв.)</w:t>
      </w:r>
    </w:p>
    <w:p w14:paraId="7BC13708" w14:textId="77777777" w:rsidR="00EC1321" w:rsidRPr="007F3C5A" w:rsidRDefault="00EC1321"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3E6935FA" w14:textId="77777777" w:rsidR="00EC1321" w:rsidRPr="007F3C5A" w:rsidRDefault="00EC1321" w:rsidP="00CF167B">
      <w:pPr>
        <w:spacing w:after="0"/>
        <w:rPr>
          <w:rFonts w:ascii="Times New Roman" w:hAnsi="Times New Roman" w:cs="Times New Roman"/>
        </w:rPr>
      </w:pPr>
    </w:p>
    <w:p w14:paraId="65488C43" w14:textId="77777777" w:rsidR="00EC1321" w:rsidRPr="007F3C5A" w:rsidRDefault="00EC1321" w:rsidP="00CF167B">
      <w:pPr>
        <w:spacing w:after="0"/>
        <w:rPr>
          <w:rFonts w:ascii="Times New Roman" w:hAnsi="Times New Roman" w:cs="Times New Roman"/>
        </w:rPr>
      </w:pPr>
      <w:r w:rsidRPr="007F3C5A">
        <w:rPr>
          <w:rFonts w:ascii="Times New Roman" w:hAnsi="Times New Roman" w:cs="Times New Roman"/>
        </w:rPr>
        <w:t>НТ№3. Тренування дій солдата у складі відділення (взводу) під час атаки переднього краю противника з виходом у фланг (тил) Вправа: “Подавлення противника та підхід до позиції з сліпої зони спостереження  з закиданням ручної наступальної гранати  в траншею противника. (час 45 хв.)</w:t>
      </w:r>
    </w:p>
    <w:p w14:paraId="2B39DB61" w14:textId="77777777" w:rsidR="00EC1321" w:rsidRPr="007F3C5A" w:rsidRDefault="00EC1321"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65A1E76F" w14:textId="77777777" w:rsidR="00EC1321" w:rsidRPr="007F3C5A" w:rsidRDefault="00EC1321" w:rsidP="00CF167B">
      <w:pPr>
        <w:spacing w:after="0"/>
        <w:rPr>
          <w:rFonts w:ascii="Times New Roman" w:hAnsi="Times New Roman" w:cs="Times New Roman"/>
        </w:rPr>
      </w:pPr>
    </w:p>
    <w:p w14:paraId="0F388D4E" w14:textId="77777777" w:rsidR="00EC1321" w:rsidRPr="007F3C5A" w:rsidRDefault="00EC1321" w:rsidP="00CF167B">
      <w:pPr>
        <w:spacing w:after="0"/>
        <w:rPr>
          <w:rFonts w:ascii="Times New Roman" w:hAnsi="Times New Roman" w:cs="Times New Roman"/>
        </w:rPr>
      </w:pPr>
      <w:r w:rsidRPr="007F3C5A">
        <w:rPr>
          <w:rFonts w:ascii="Times New Roman" w:hAnsi="Times New Roman" w:cs="Times New Roman"/>
        </w:rPr>
        <w:t xml:space="preserve">НТ№4. Дії солдата у складі відділення (взводу) в наступальному бою під прямого (непрямого) контакту з противником (мінометного обстрілу та кулеметного вогню противника), протидія </w:t>
      </w:r>
      <w:proofErr w:type="spellStart"/>
      <w:r w:rsidRPr="007F3C5A">
        <w:rPr>
          <w:rFonts w:ascii="Times New Roman" w:hAnsi="Times New Roman" w:cs="Times New Roman"/>
        </w:rPr>
        <w:t>БпЛА</w:t>
      </w:r>
      <w:proofErr w:type="spellEnd"/>
      <w:r w:rsidRPr="007F3C5A">
        <w:rPr>
          <w:rFonts w:ascii="Times New Roman" w:hAnsi="Times New Roman" w:cs="Times New Roman"/>
        </w:rPr>
        <w:t>.</w:t>
      </w:r>
    </w:p>
    <w:p w14:paraId="0791A61B" w14:textId="77777777" w:rsidR="00EC1321" w:rsidRPr="007F3C5A" w:rsidRDefault="00EC1321" w:rsidP="00CF167B">
      <w:pPr>
        <w:spacing w:after="0"/>
        <w:rPr>
          <w:rFonts w:ascii="Times New Roman" w:hAnsi="Times New Roman" w:cs="Times New Roman"/>
        </w:rPr>
      </w:pPr>
      <w:r w:rsidRPr="007F3C5A">
        <w:rPr>
          <w:rFonts w:ascii="Times New Roman" w:hAnsi="Times New Roman" w:cs="Times New Roman"/>
        </w:rPr>
        <w:t xml:space="preserve"> Доповідь ACE.(час 45 хв.)</w:t>
      </w:r>
    </w:p>
    <w:p w14:paraId="799E1932" w14:textId="77777777" w:rsidR="00EC1321" w:rsidRPr="007F3C5A" w:rsidRDefault="00EC1321"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413986A1" w14:textId="77777777" w:rsidR="00EC1321" w:rsidRPr="007F3C5A" w:rsidRDefault="00EC1321" w:rsidP="00CF167B">
      <w:pPr>
        <w:spacing w:after="0"/>
        <w:rPr>
          <w:rFonts w:ascii="Times New Roman" w:hAnsi="Times New Roman" w:cs="Times New Roman"/>
        </w:rPr>
      </w:pPr>
    </w:p>
    <w:p w14:paraId="56EEA4E1" w14:textId="77777777" w:rsidR="00EC1321" w:rsidRPr="007F3C5A" w:rsidRDefault="00EC1321" w:rsidP="00CF167B">
      <w:pPr>
        <w:spacing w:after="0"/>
        <w:rPr>
          <w:rFonts w:ascii="Times New Roman" w:hAnsi="Times New Roman" w:cs="Times New Roman"/>
        </w:rPr>
      </w:pPr>
      <w:r w:rsidRPr="007F3C5A">
        <w:rPr>
          <w:rFonts w:ascii="Times New Roman" w:hAnsi="Times New Roman" w:cs="Times New Roman"/>
        </w:rPr>
        <w:t>НТ№5. Подолання інженерних загороджень та природних перешкод, прикриття один одного у ході виконання бойового завдання. Введення противника в оману.</w:t>
      </w:r>
    </w:p>
    <w:p w14:paraId="1C383624" w14:textId="77777777" w:rsidR="00EC1321" w:rsidRPr="007F3C5A" w:rsidRDefault="00EC1321" w:rsidP="00CF167B">
      <w:pPr>
        <w:spacing w:after="0"/>
        <w:rPr>
          <w:rFonts w:ascii="Times New Roman" w:hAnsi="Times New Roman" w:cs="Times New Roman"/>
        </w:rPr>
      </w:pPr>
      <w:r w:rsidRPr="007F3C5A">
        <w:rPr>
          <w:rFonts w:ascii="Times New Roman" w:hAnsi="Times New Roman" w:cs="Times New Roman"/>
        </w:rPr>
        <w:t>(час 45 хв.)</w:t>
      </w:r>
    </w:p>
    <w:p w14:paraId="3381B3DC" w14:textId="77777777" w:rsidR="00EC1321" w:rsidRPr="007F3C5A" w:rsidRDefault="00EC1321"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11DDBBEB" w14:textId="77777777" w:rsidR="00EC1321" w:rsidRPr="007F3C5A" w:rsidRDefault="00EC1321" w:rsidP="00CF167B">
      <w:pPr>
        <w:spacing w:after="0"/>
        <w:rPr>
          <w:rFonts w:ascii="Times New Roman" w:hAnsi="Times New Roman" w:cs="Times New Roman"/>
        </w:rPr>
      </w:pPr>
    </w:p>
    <w:p w14:paraId="027ED44E" w14:textId="77777777" w:rsidR="00EC1321" w:rsidRPr="007F3C5A" w:rsidRDefault="00EC1321" w:rsidP="00CF167B">
      <w:pPr>
        <w:spacing w:after="0"/>
        <w:rPr>
          <w:rFonts w:ascii="Times New Roman" w:hAnsi="Times New Roman" w:cs="Times New Roman"/>
        </w:rPr>
      </w:pPr>
      <w:r w:rsidRPr="007F3C5A">
        <w:rPr>
          <w:rFonts w:ascii="Times New Roman" w:hAnsi="Times New Roman" w:cs="Times New Roman"/>
        </w:rPr>
        <w:t xml:space="preserve">НТ№6.Н-7Т (ДШВ) (пересування на полі бою з використанням штучних та природних </w:t>
      </w:r>
      <w:proofErr w:type="spellStart"/>
      <w:r w:rsidRPr="007F3C5A">
        <w:rPr>
          <w:rFonts w:ascii="Times New Roman" w:hAnsi="Times New Roman" w:cs="Times New Roman"/>
        </w:rPr>
        <w:t>укриттів</w:t>
      </w:r>
      <w:proofErr w:type="spellEnd"/>
      <w:r w:rsidRPr="007F3C5A">
        <w:rPr>
          <w:rFonts w:ascii="Times New Roman" w:hAnsi="Times New Roman" w:cs="Times New Roman"/>
        </w:rPr>
        <w:t>); Н-9Т (ДШВ) (переміщення у складі двійок-трійок);</w:t>
      </w:r>
    </w:p>
    <w:p w14:paraId="56A37513" w14:textId="77777777" w:rsidR="00EC1321" w:rsidRPr="007F3C5A" w:rsidRDefault="00EC1321" w:rsidP="00CF167B">
      <w:pPr>
        <w:spacing w:after="0"/>
        <w:rPr>
          <w:rFonts w:ascii="Times New Roman" w:hAnsi="Times New Roman" w:cs="Times New Roman"/>
        </w:rPr>
      </w:pPr>
      <w:r w:rsidRPr="007F3C5A">
        <w:rPr>
          <w:rFonts w:ascii="Times New Roman" w:hAnsi="Times New Roman" w:cs="Times New Roman"/>
        </w:rPr>
        <w:lastRenderedPageBreak/>
        <w:t>Метод проведення: практично (час 45 хв.)</w:t>
      </w:r>
    </w:p>
    <w:p w14:paraId="5026A441" w14:textId="6921A893" w:rsidR="00EC1321" w:rsidRPr="007F3C5A" w:rsidRDefault="00EC1321" w:rsidP="00CF167B">
      <w:pPr>
        <w:spacing w:after="0"/>
        <w:rPr>
          <w:rFonts w:ascii="Times New Roman" w:hAnsi="Times New Roman" w:cs="Times New Roman"/>
        </w:rPr>
      </w:pPr>
    </w:p>
    <w:p w14:paraId="1FB41985" w14:textId="77777777" w:rsidR="00FB25CD" w:rsidRPr="007F3C5A" w:rsidRDefault="00FB25CD" w:rsidP="00CF167B">
      <w:pPr>
        <w:spacing w:after="0"/>
        <w:rPr>
          <w:rFonts w:ascii="Times New Roman" w:hAnsi="Times New Roman" w:cs="Times New Roman"/>
        </w:rPr>
      </w:pPr>
    </w:p>
    <w:p w14:paraId="07507835" w14:textId="098C0DB2" w:rsidR="00FB25CD" w:rsidRPr="007F3C5A" w:rsidRDefault="00FB25CD" w:rsidP="00CF167B">
      <w:pPr>
        <w:spacing w:after="0"/>
        <w:rPr>
          <w:rFonts w:ascii="Times New Roman" w:hAnsi="Times New Roman" w:cs="Times New Roman"/>
        </w:rPr>
      </w:pPr>
      <w:r w:rsidRPr="007F3C5A">
        <w:rPr>
          <w:rFonts w:ascii="Times New Roman" w:hAnsi="Times New Roman" w:cs="Times New Roman"/>
        </w:rPr>
        <w:t xml:space="preserve">ТАКТИЧНА ПІДГОТОВКА - ДЕНЬ </w:t>
      </w:r>
      <w:r w:rsidR="004B65AB" w:rsidRPr="007F3C5A">
        <w:rPr>
          <w:rFonts w:ascii="Times New Roman" w:hAnsi="Times New Roman" w:cs="Times New Roman"/>
        </w:rPr>
        <w:t>10</w:t>
      </w:r>
      <w:r w:rsidRPr="007F3C5A">
        <w:rPr>
          <w:rFonts w:ascii="Times New Roman" w:hAnsi="Times New Roman" w:cs="Times New Roman"/>
        </w:rPr>
        <w:t>. Практично (10 ГОДИН)</w:t>
      </w:r>
    </w:p>
    <w:p w14:paraId="0C7ACAEF" w14:textId="140AA64C" w:rsidR="00FB25CD" w:rsidRPr="007F3C5A" w:rsidRDefault="00FB25CD" w:rsidP="00CF167B">
      <w:pPr>
        <w:spacing w:after="0"/>
        <w:rPr>
          <w:rFonts w:ascii="Times New Roman" w:hAnsi="Times New Roman" w:cs="Times New Roman"/>
        </w:rPr>
      </w:pPr>
      <w:r w:rsidRPr="007F3C5A">
        <w:rPr>
          <w:rFonts w:ascii="Times New Roman" w:hAnsi="Times New Roman" w:cs="Times New Roman"/>
        </w:rPr>
        <w:t>Тема 4. Дії солдата в наступі</w:t>
      </w:r>
    </w:p>
    <w:p w14:paraId="5188C73E" w14:textId="0C9B41DE" w:rsidR="00FB25CD" w:rsidRPr="007F3C5A" w:rsidRDefault="00FB25CD" w:rsidP="00CF167B">
      <w:pPr>
        <w:spacing w:after="0"/>
        <w:rPr>
          <w:rFonts w:ascii="Times New Roman" w:hAnsi="Times New Roman" w:cs="Times New Roman"/>
        </w:rPr>
      </w:pPr>
      <w:r w:rsidRPr="007F3C5A">
        <w:rPr>
          <w:rFonts w:ascii="Times New Roman" w:hAnsi="Times New Roman" w:cs="Times New Roman"/>
        </w:rPr>
        <w:t>Заняття 3. Завдання вогневої (маневреної) групи. Завдання і способи дій військовослужбовців в складі бойових груп на бойових машинах. (5 годин)</w:t>
      </w:r>
    </w:p>
    <w:p w14:paraId="52523478" w14:textId="21730CDD" w:rsidR="004B65AB" w:rsidRPr="007F3C5A" w:rsidRDefault="004B65AB" w:rsidP="00CF167B">
      <w:pPr>
        <w:spacing w:after="0"/>
        <w:rPr>
          <w:rFonts w:ascii="Times New Roman" w:hAnsi="Times New Roman" w:cs="Times New Roman"/>
        </w:rPr>
      </w:pPr>
      <w:r w:rsidRPr="007F3C5A">
        <w:rPr>
          <w:rFonts w:ascii="Times New Roman" w:hAnsi="Times New Roman" w:cs="Times New Roman"/>
        </w:rPr>
        <w:t xml:space="preserve">Заняття 4.  Підготовка до штурму окопів противника. Порядок підходу до окопів противника із застосуванням бойової техніки. Ривок до траншеї противника. Пересування по траншеї. Зачистка траншеї (5 годин/ з них 2 год. за рахунок </w:t>
      </w:r>
      <w:proofErr w:type="spellStart"/>
      <w:r w:rsidRPr="007F3C5A">
        <w:rPr>
          <w:rFonts w:ascii="Times New Roman" w:hAnsi="Times New Roman" w:cs="Times New Roman"/>
        </w:rPr>
        <w:t>самост.підг</w:t>
      </w:r>
      <w:proofErr w:type="spellEnd"/>
      <w:r w:rsidRPr="007F3C5A">
        <w:rPr>
          <w:rFonts w:ascii="Times New Roman" w:hAnsi="Times New Roman" w:cs="Times New Roman"/>
        </w:rPr>
        <w:t>.)</w:t>
      </w:r>
    </w:p>
    <w:p w14:paraId="10396BD0" w14:textId="77777777" w:rsidR="004B65AB" w:rsidRPr="007F3C5A" w:rsidRDefault="004B65AB" w:rsidP="00CF167B">
      <w:pPr>
        <w:spacing w:after="0"/>
        <w:rPr>
          <w:rFonts w:ascii="Times New Roman" w:hAnsi="Times New Roman" w:cs="Times New Roman"/>
        </w:rPr>
      </w:pPr>
    </w:p>
    <w:p w14:paraId="67529051" w14:textId="77777777" w:rsidR="004B65AB" w:rsidRPr="007F3C5A" w:rsidRDefault="004B65AB" w:rsidP="00CF167B">
      <w:pPr>
        <w:spacing w:after="0"/>
        <w:rPr>
          <w:rFonts w:ascii="Times New Roman" w:hAnsi="Times New Roman" w:cs="Times New Roman"/>
        </w:rPr>
      </w:pPr>
      <w:r w:rsidRPr="007F3C5A">
        <w:rPr>
          <w:rFonts w:ascii="Times New Roman" w:hAnsi="Times New Roman" w:cs="Times New Roman"/>
        </w:rPr>
        <w:t>НАВЧАЛЬНЕ МІСЦЕ №1. Дії солдата під час підготовки та ведення наступальних (штурмових) дій.(час 450 хв.)</w:t>
      </w:r>
    </w:p>
    <w:p w14:paraId="65776025" w14:textId="77777777" w:rsidR="004B65AB" w:rsidRPr="007F3C5A" w:rsidRDefault="004B65AB" w:rsidP="00CF167B">
      <w:pPr>
        <w:spacing w:after="0"/>
        <w:rPr>
          <w:rFonts w:ascii="Times New Roman" w:hAnsi="Times New Roman" w:cs="Times New Roman"/>
        </w:rPr>
      </w:pPr>
    </w:p>
    <w:p w14:paraId="2FB05AC9" w14:textId="77777777" w:rsidR="004B65AB" w:rsidRPr="007F3C5A" w:rsidRDefault="004B65AB" w:rsidP="00CF167B">
      <w:pPr>
        <w:spacing w:after="0"/>
        <w:rPr>
          <w:rFonts w:ascii="Times New Roman" w:hAnsi="Times New Roman" w:cs="Times New Roman"/>
        </w:rPr>
      </w:pPr>
      <w:r w:rsidRPr="007F3C5A">
        <w:rPr>
          <w:rFonts w:ascii="Times New Roman" w:hAnsi="Times New Roman" w:cs="Times New Roman"/>
        </w:rPr>
        <w:t>НТ№1. Розміщення особового складу на/в бойовій машині (танку). Розподіл секторів для спостереження та стрільби. Тренування особового складу в посадці та висадці з техніки (на/в техніку АФЛБ, БМП, БТР, танк). Укриття особового складу збоку техніки (позаду техніки) після спішування. (час 56 хв.)</w:t>
      </w:r>
    </w:p>
    <w:p w14:paraId="1B97A7B7" w14:textId="77777777" w:rsidR="004B65AB" w:rsidRPr="007F3C5A" w:rsidRDefault="004B65AB"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2409D107" w14:textId="77777777" w:rsidR="004B65AB" w:rsidRPr="007F3C5A" w:rsidRDefault="004B65AB" w:rsidP="00CF167B">
      <w:pPr>
        <w:spacing w:after="0"/>
        <w:rPr>
          <w:rFonts w:ascii="Times New Roman" w:hAnsi="Times New Roman" w:cs="Times New Roman"/>
        </w:rPr>
      </w:pPr>
    </w:p>
    <w:p w14:paraId="27A4C034" w14:textId="77777777" w:rsidR="004B65AB" w:rsidRPr="007F3C5A" w:rsidRDefault="004B65AB" w:rsidP="00CF167B">
      <w:pPr>
        <w:spacing w:after="0"/>
        <w:rPr>
          <w:rFonts w:ascii="Times New Roman" w:hAnsi="Times New Roman" w:cs="Times New Roman"/>
        </w:rPr>
      </w:pPr>
      <w:r w:rsidRPr="007F3C5A">
        <w:rPr>
          <w:rFonts w:ascii="Times New Roman" w:hAnsi="Times New Roman" w:cs="Times New Roman"/>
        </w:rPr>
        <w:t>НТ№2. Спішування з бойової машини. Тренування дій штурмової групи щодо атаки переднього краю оборони противника (здійснення ривка до траншеї противника на відстані 20-25 метрів в пішому порядку). (час 56 хв.)</w:t>
      </w:r>
    </w:p>
    <w:p w14:paraId="766E4961" w14:textId="77777777" w:rsidR="004B65AB" w:rsidRPr="007F3C5A" w:rsidRDefault="004B65AB"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0001FAD0" w14:textId="77777777" w:rsidR="004B65AB" w:rsidRPr="007F3C5A" w:rsidRDefault="004B65AB" w:rsidP="00CF167B">
      <w:pPr>
        <w:spacing w:after="0"/>
        <w:rPr>
          <w:rFonts w:ascii="Times New Roman" w:hAnsi="Times New Roman" w:cs="Times New Roman"/>
        </w:rPr>
      </w:pPr>
    </w:p>
    <w:p w14:paraId="66FFB8AE" w14:textId="77777777" w:rsidR="004B65AB" w:rsidRPr="007F3C5A" w:rsidRDefault="004B65AB" w:rsidP="00CF167B">
      <w:pPr>
        <w:spacing w:after="0"/>
        <w:rPr>
          <w:rFonts w:ascii="Times New Roman" w:hAnsi="Times New Roman" w:cs="Times New Roman"/>
        </w:rPr>
      </w:pPr>
      <w:r w:rsidRPr="007F3C5A">
        <w:rPr>
          <w:rFonts w:ascii="Times New Roman" w:hAnsi="Times New Roman" w:cs="Times New Roman"/>
        </w:rPr>
        <w:t xml:space="preserve">НТ№3. Тренування дії штурмової групи під час зачистки траншей противника (захід в траншею, прохід кута, прохід розгалуження), зачистка “лисячої </w:t>
      </w:r>
      <w:proofErr w:type="spellStart"/>
      <w:r w:rsidRPr="007F3C5A">
        <w:rPr>
          <w:rFonts w:ascii="Times New Roman" w:hAnsi="Times New Roman" w:cs="Times New Roman"/>
        </w:rPr>
        <w:t>нори</w:t>
      </w:r>
      <w:proofErr w:type="spellEnd"/>
      <w:r w:rsidRPr="007F3C5A">
        <w:rPr>
          <w:rFonts w:ascii="Times New Roman" w:hAnsi="Times New Roman" w:cs="Times New Roman"/>
        </w:rPr>
        <w:t>”, бліндажа із застосуванням ручних гранат та штурмових зарядів. (час 56 хв.)</w:t>
      </w:r>
    </w:p>
    <w:p w14:paraId="7B5CD11D" w14:textId="77777777" w:rsidR="004B65AB" w:rsidRPr="007F3C5A" w:rsidRDefault="004B65AB"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32CF2E70" w14:textId="77777777" w:rsidR="004B65AB" w:rsidRPr="007F3C5A" w:rsidRDefault="004B65AB" w:rsidP="00CF167B">
      <w:pPr>
        <w:spacing w:after="0"/>
        <w:rPr>
          <w:rFonts w:ascii="Times New Roman" w:hAnsi="Times New Roman" w:cs="Times New Roman"/>
        </w:rPr>
      </w:pPr>
    </w:p>
    <w:p w14:paraId="51353D8D" w14:textId="77777777" w:rsidR="004B65AB" w:rsidRPr="007F3C5A" w:rsidRDefault="004B65AB" w:rsidP="00CF167B">
      <w:pPr>
        <w:spacing w:after="0"/>
        <w:rPr>
          <w:rFonts w:ascii="Times New Roman" w:hAnsi="Times New Roman" w:cs="Times New Roman"/>
        </w:rPr>
      </w:pPr>
      <w:r w:rsidRPr="007F3C5A">
        <w:rPr>
          <w:rFonts w:ascii="Times New Roman" w:hAnsi="Times New Roman" w:cs="Times New Roman"/>
        </w:rPr>
        <w:t>НТ№4. Закріплення на захопленій позиції. Встановлення інженерних загороджень (протипіхотних мін типу МОН-50, “</w:t>
      </w:r>
      <w:proofErr w:type="spellStart"/>
      <w:r w:rsidRPr="007F3C5A">
        <w:rPr>
          <w:rFonts w:ascii="Times New Roman" w:hAnsi="Times New Roman" w:cs="Times New Roman"/>
        </w:rPr>
        <w:t>Клеймор</w:t>
      </w:r>
      <w:proofErr w:type="spellEnd"/>
      <w:r w:rsidRPr="007F3C5A">
        <w:rPr>
          <w:rFonts w:ascii="Times New Roman" w:hAnsi="Times New Roman" w:cs="Times New Roman"/>
        </w:rPr>
        <w:t>”, протитанкових мін типу ТМ-62, окопних,  зосереджених зарядів). Доповідь ACE.(час 56 хв.)</w:t>
      </w:r>
    </w:p>
    <w:p w14:paraId="02873347" w14:textId="77777777" w:rsidR="004B65AB" w:rsidRPr="007F3C5A" w:rsidRDefault="004B65AB"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17C6D13C" w14:textId="77777777" w:rsidR="004B65AB" w:rsidRPr="007F3C5A" w:rsidRDefault="004B65AB" w:rsidP="00CF167B">
      <w:pPr>
        <w:spacing w:after="0"/>
        <w:rPr>
          <w:rFonts w:ascii="Times New Roman" w:hAnsi="Times New Roman" w:cs="Times New Roman"/>
        </w:rPr>
      </w:pPr>
    </w:p>
    <w:p w14:paraId="4155A53E" w14:textId="77777777" w:rsidR="004B65AB" w:rsidRPr="007F3C5A" w:rsidRDefault="004B65AB" w:rsidP="00CF167B">
      <w:pPr>
        <w:spacing w:after="0"/>
        <w:rPr>
          <w:rFonts w:ascii="Times New Roman" w:hAnsi="Times New Roman" w:cs="Times New Roman"/>
        </w:rPr>
      </w:pPr>
      <w:r w:rsidRPr="007F3C5A">
        <w:rPr>
          <w:rFonts w:ascii="Times New Roman" w:hAnsi="Times New Roman" w:cs="Times New Roman"/>
        </w:rPr>
        <w:t>НТ№5: Комплексне тренування солдата у складі відділення (взводу):  Виконання тактичної вправи. Прийняття управління та постановка завдання командиром групи на наступальний бій. Практичне виконання бойового завдання та управління діями групи під час виконання завдання. Посадка в  бойову техніку, подолання інженерних загороджень, спішування з бойової машини, здійснення ривка до траншеї противника на відстані 20-25 метрів в пішому порядку) (час 57 хв.)</w:t>
      </w:r>
    </w:p>
    <w:p w14:paraId="0DB12015" w14:textId="77777777" w:rsidR="004B65AB" w:rsidRPr="007F3C5A" w:rsidRDefault="004B65AB"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5F286FF6" w14:textId="77777777" w:rsidR="004B65AB" w:rsidRPr="007F3C5A" w:rsidRDefault="004B65AB" w:rsidP="00CF167B">
      <w:pPr>
        <w:spacing w:after="0"/>
        <w:rPr>
          <w:rFonts w:ascii="Times New Roman" w:hAnsi="Times New Roman" w:cs="Times New Roman"/>
        </w:rPr>
      </w:pPr>
    </w:p>
    <w:p w14:paraId="2D5C2242" w14:textId="77777777" w:rsidR="004B65AB" w:rsidRPr="007F3C5A" w:rsidRDefault="004B65AB" w:rsidP="00CF167B">
      <w:pPr>
        <w:spacing w:after="0"/>
        <w:rPr>
          <w:rFonts w:ascii="Times New Roman" w:hAnsi="Times New Roman" w:cs="Times New Roman"/>
        </w:rPr>
      </w:pPr>
      <w:r w:rsidRPr="007F3C5A">
        <w:rPr>
          <w:rFonts w:ascii="Times New Roman" w:hAnsi="Times New Roman" w:cs="Times New Roman"/>
        </w:rPr>
        <w:t xml:space="preserve">НТ№6: Дії у разі виявлення ворожого </w:t>
      </w:r>
      <w:proofErr w:type="spellStart"/>
      <w:r w:rsidRPr="007F3C5A">
        <w:rPr>
          <w:rFonts w:ascii="Times New Roman" w:hAnsi="Times New Roman" w:cs="Times New Roman"/>
        </w:rPr>
        <w:t>БпЛА</w:t>
      </w:r>
      <w:proofErr w:type="spellEnd"/>
      <w:r w:rsidRPr="007F3C5A">
        <w:rPr>
          <w:rFonts w:ascii="Times New Roman" w:hAnsi="Times New Roman" w:cs="Times New Roman"/>
        </w:rPr>
        <w:t>. (час 57 хв.)</w:t>
      </w:r>
    </w:p>
    <w:p w14:paraId="429B1B6A" w14:textId="77777777" w:rsidR="004B65AB" w:rsidRPr="007F3C5A" w:rsidRDefault="004B65AB"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53777864" w14:textId="77777777" w:rsidR="004B65AB" w:rsidRPr="007F3C5A" w:rsidRDefault="004B65AB" w:rsidP="00CF167B">
      <w:pPr>
        <w:spacing w:after="0"/>
        <w:rPr>
          <w:rFonts w:ascii="Times New Roman" w:hAnsi="Times New Roman" w:cs="Times New Roman"/>
        </w:rPr>
      </w:pPr>
    </w:p>
    <w:p w14:paraId="295267BA" w14:textId="77777777" w:rsidR="004B65AB" w:rsidRPr="007F3C5A" w:rsidRDefault="004B65AB" w:rsidP="00CF167B">
      <w:pPr>
        <w:spacing w:after="0"/>
        <w:rPr>
          <w:rFonts w:ascii="Times New Roman" w:hAnsi="Times New Roman" w:cs="Times New Roman"/>
        </w:rPr>
      </w:pPr>
      <w:r w:rsidRPr="007F3C5A">
        <w:rPr>
          <w:rFonts w:ascii="Times New Roman" w:hAnsi="Times New Roman" w:cs="Times New Roman"/>
        </w:rPr>
        <w:t xml:space="preserve">НТ№7: Порядок розгортання антени  (з окопу, бліндажу, споруди). Налаштування радіостанцій </w:t>
      </w:r>
      <w:proofErr w:type="spellStart"/>
      <w:r w:rsidRPr="007F3C5A">
        <w:rPr>
          <w:rFonts w:ascii="Times New Roman" w:hAnsi="Times New Roman" w:cs="Times New Roman"/>
        </w:rPr>
        <w:t>Motorola</w:t>
      </w:r>
      <w:proofErr w:type="spellEnd"/>
      <w:r w:rsidRPr="007F3C5A">
        <w:rPr>
          <w:rFonts w:ascii="Times New Roman" w:hAnsi="Times New Roman" w:cs="Times New Roman"/>
        </w:rPr>
        <w:t xml:space="preserve"> типу DP4800 (DP4400, R7, R7А) з заміною штатної антени радіостанції на саморобну антену типу “Павук”, з перевіркою працездатності та входженням в зв’язок з </w:t>
      </w:r>
      <w:proofErr w:type="spellStart"/>
      <w:r w:rsidRPr="007F3C5A">
        <w:rPr>
          <w:rFonts w:ascii="Times New Roman" w:hAnsi="Times New Roman" w:cs="Times New Roman"/>
        </w:rPr>
        <w:t>кореспондентом.Тренування</w:t>
      </w:r>
      <w:proofErr w:type="spellEnd"/>
      <w:r w:rsidRPr="007F3C5A">
        <w:rPr>
          <w:rFonts w:ascii="Times New Roman" w:hAnsi="Times New Roman" w:cs="Times New Roman"/>
        </w:rPr>
        <w:t xml:space="preserve"> ведення переговорів по радіостанції. (час 57 хв.)</w:t>
      </w:r>
    </w:p>
    <w:p w14:paraId="5962046A" w14:textId="77777777" w:rsidR="004B65AB" w:rsidRPr="007F3C5A" w:rsidRDefault="004B65AB"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2050390A" w14:textId="77777777" w:rsidR="004B65AB" w:rsidRPr="007F3C5A" w:rsidRDefault="004B65AB" w:rsidP="00CF167B">
      <w:pPr>
        <w:spacing w:after="0"/>
        <w:rPr>
          <w:rFonts w:ascii="Times New Roman" w:hAnsi="Times New Roman" w:cs="Times New Roman"/>
        </w:rPr>
      </w:pPr>
    </w:p>
    <w:p w14:paraId="40A90901" w14:textId="77777777" w:rsidR="004B65AB" w:rsidRPr="007F3C5A" w:rsidRDefault="004B65AB" w:rsidP="00CF167B">
      <w:pPr>
        <w:spacing w:after="0"/>
        <w:rPr>
          <w:rFonts w:ascii="Times New Roman" w:hAnsi="Times New Roman" w:cs="Times New Roman"/>
        </w:rPr>
      </w:pPr>
      <w:r w:rsidRPr="007F3C5A">
        <w:rPr>
          <w:rFonts w:ascii="Times New Roman" w:hAnsi="Times New Roman" w:cs="Times New Roman"/>
        </w:rPr>
        <w:t xml:space="preserve">НТ№8:Показ впливу засобів РЕБ на </w:t>
      </w:r>
      <w:proofErr w:type="spellStart"/>
      <w:r w:rsidRPr="007F3C5A">
        <w:rPr>
          <w:rFonts w:ascii="Times New Roman" w:hAnsi="Times New Roman" w:cs="Times New Roman"/>
        </w:rPr>
        <w:t>БпЛА</w:t>
      </w:r>
      <w:proofErr w:type="spellEnd"/>
      <w:r w:rsidRPr="007F3C5A">
        <w:rPr>
          <w:rFonts w:ascii="Times New Roman" w:hAnsi="Times New Roman" w:cs="Times New Roman"/>
        </w:rPr>
        <w:t xml:space="preserve"> </w:t>
      </w:r>
      <w:proofErr w:type="spellStart"/>
      <w:r w:rsidRPr="007F3C5A">
        <w:rPr>
          <w:rFonts w:ascii="Times New Roman" w:hAnsi="Times New Roman" w:cs="Times New Roman"/>
        </w:rPr>
        <w:t>мультикоптерного</w:t>
      </w:r>
      <w:proofErr w:type="spellEnd"/>
      <w:r w:rsidRPr="007F3C5A">
        <w:rPr>
          <w:rFonts w:ascii="Times New Roman" w:hAnsi="Times New Roman" w:cs="Times New Roman"/>
        </w:rPr>
        <w:t xml:space="preserve"> типу. Показ встановлення та маскування засобів РЕБ ближньої дії (показ). Тренування солдата у підготовці та </w:t>
      </w:r>
      <w:r w:rsidRPr="007F3C5A">
        <w:rPr>
          <w:rFonts w:ascii="Times New Roman" w:hAnsi="Times New Roman" w:cs="Times New Roman"/>
        </w:rPr>
        <w:lastRenderedPageBreak/>
        <w:t xml:space="preserve">застосуванню засобів РЕБ ближньої дії </w:t>
      </w:r>
      <w:proofErr w:type="spellStart"/>
      <w:r w:rsidRPr="007F3C5A">
        <w:rPr>
          <w:rFonts w:ascii="Times New Roman" w:hAnsi="Times New Roman" w:cs="Times New Roman"/>
        </w:rPr>
        <w:t>рюкзакового</w:t>
      </w:r>
      <w:proofErr w:type="spellEnd"/>
      <w:r w:rsidRPr="007F3C5A">
        <w:rPr>
          <w:rFonts w:ascii="Times New Roman" w:hAnsi="Times New Roman" w:cs="Times New Roman"/>
        </w:rPr>
        <w:t xml:space="preserve"> типу. Тренування солдата у підготовці та застосуванню засобів РЕБ ближньої дії направленого типу (</w:t>
      </w:r>
      <w:proofErr w:type="spellStart"/>
      <w:r w:rsidRPr="007F3C5A">
        <w:rPr>
          <w:rFonts w:ascii="Times New Roman" w:hAnsi="Times New Roman" w:cs="Times New Roman"/>
        </w:rPr>
        <w:t>антидронових</w:t>
      </w:r>
      <w:proofErr w:type="spellEnd"/>
      <w:r w:rsidRPr="007F3C5A">
        <w:rPr>
          <w:rFonts w:ascii="Times New Roman" w:hAnsi="Times New Roman" w:cs="Times New Roman"/>
        </w:rPr>
        <w:t xml:space="preserve"> рушниць).(час 57 хв.)</w:t>
      </w:r>
    </w:p>
    <w:p w14:paraId="76E3CC7F" w14:textId="2FCB3312" w:rsidR="004B65AB" w:rsidRPr="007F3C5A" w:rsidRDefault="004B65AB"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6EEE648B" w14:textId="77777777" w:rsidR="004B65AB" w:rsidRPr="007F3C5A" w:rsidRDefault="004B65AB" w:rsidP="00CF167B">
      <w:pPr>
        <w:spacing w:after="0"/>
        <w:rPr>
          <w:rFonts w:ascii="Times New Roman" w:hAnsi="Times New Roman" w:cs="Times New Roman"/>
        </w:rPr>
      </w:pPr>
    </w:p>
    <w:p w14:paraId="3009F6DD" w14:textId="77777777" w:rsidR="004B65AB" w:rsidRPr="007F3C5A" w:rsidRDefault="004B65AB" w:rsidP="00CF167B">
      <w:pPr>
        <w:spacing w:after="0"/>
        <w:rPr>
          <w:rFonts w:ascii="Times New Roman" w:hAnsi="Times New Roman" w:cs="Times New Roman"/>
        </w:rPr>
      </w:pPr>
    </w:p>
    <w:p w14:paraId="5CF614CB" w14:textId="498697D4" w:rsidR="004B65AB" w:rsidRPr="007F3C5A" w:rsidRDefault="004B65AB" w:rsidP="00CF167B">
      <w:pPr>
        <w:spacing w:after="0"/>
        <w:rPr>
          <w:rFonts w:ascii="Times New Roman" w:hAnsi="Times New Roman" w:cs="Times New Roman"/>
        </w:rPr>
      </w:pPr>
      <w:r w:rsidRPr="007F3C5A">
        <w:rPr>
          <w:rFonts w:ascii="Times New Roman" w:hAnsi="Times New Roman" w:cs="Times New Roman"/>
        </w:rPr>
        <w:t xml:space="preserve">ТАКТИЧНА ПІДГОТОВКА - ДЕНЬ </w:t>
      </w:r>
      <w:r w:rsidRPr="007F3C5A">
        <w:rPr>
          <w:rFonts w:ascii="Times New Roman" w:hAnsi="Times New Roman" w:cs="Times New Roman"/>
        </w:rPr>
        <w:t>11</w:t>
      </w:r>
      <w:r w:rsidRPr="007F3C5A">
        <w:rPr>
          <w:rFonts w:ascii="Times New Roman" w:hAnsi="Times New Roman" w:cs="Times New Roman"/>
        </w:rPr>
        <w:t>. Практично (10 ГОДИН</w:t>
      </w:r>
      <w:r w:rsidRPr="007F3C5A">
        <w:rPr>
          <w:rFonts w:ascii="Times New Roman" w:hAnsi="Times New Roman" w:cs="Times New Roman"/>
        </w:rPr>
        <w:t xml:space="preserve"> </w:t>
      </w:r>
      <w:r w:rsidRPr="007F3C5A">
        <w:rPr>
          <w:rFonts w:ascii="Times New Roman" w:hAnsi="Times New Roman" w:cs="Times New Roman"/>
        </w:rPr>
        <w:t>(З НИХ ВНОЧІ 4 ГОДИНИ))</w:t>
      </w:r>
    </w:p>
    <w:p w14:paraId="6E3AD4F2" w14:textId="77777777" w:rsidR="0054744D" w:rsidRPr="007F3C5A" w:rsidRDefault="0054744D" w:rsidP="00CF167B">
      <w:pPr>
        <w:spacing w:after="0"/>
        <w:rPr>
          <w:rFonts w:ascii="Times New Roman" w:hAnsi="Times New Roman" w:cs="Times New Roman"/>
        </w:rPr>
      </w:pPr>
      <w:r w:rsidRPr="007F3C5A">
        <w:rPr>
          <w:rFonts w:ascii="Times New Roman" w:hAnsi="Times New Roman" w:cs="Times New Roman"/>
        </w:rPr>
        <w:t>Тема 4. Дії солдата в наступі.</w:t>
      </w:r>
    </w:p>
    <w:p w14:paraId="676CD92B" w14:textId="11A652FA" w:rsidR="004B65AB" w:rsidRPr="007F3C5A" w:rsidRDefault="0054744D" w:rsidP="00CF167B">
      <w:pPr>
        <w:spacing w:after="0"/>
        <w:rPr>
          <w:rFonts w:ascii="Times New Roman" w:hAnsi="Times New Roman" w:cs="Times New Roman"/>
        </w:rPr>
      </w:pPr>
      <w:r w:rsidRPr="007F3C5A">
        <w:rPr>
          <w:rFonts w:ascii="Times New Roman" w:hAnsi="Times New Roman" w:cs="Times New Roman"/>
        </w:rPr>
        <w:t>Заняття 4.  Підготовка до штурму окопів противника. Порядок підходу до окопів противника із застосуванням бойової техніки. Ривок до траншеї противника. Пересування по траншеї. Зачистка траншеї(6 годин)</w:t>
      </w:r>
    </w:p>
    <w:p w14:paraId="42745BDE" w14:textId="77777777" w:rsidR="0054744D" w:rsidRPr="007F3C5A" w:rsidRDefault="0054744D" w:rsidP="00CF167B">
      <w:pPr>
        <w:spacing w:after="0"/>
        <w:rPr>
          <w:rFonts w:ascii="Times New Roman" w:hAnsi="Times New Roman" w:cs="Times New Roman"/>
        </w:rPr>
      </w:pPr>
    </w:p>
    <w:p w14:paraId="4DA81D07" w14:textId="36FF58C0" w:rsidR="0054744D" w:rsidRPr="007F3C5A" w:rsidRDefault="0054744D" w:rsidP="00CF167B">
      <w:pPr>
        <w:spacing w:after="0"/>
        <w:rPr>
          <w:rFonts w:ascii="Times New Roman" w:hAnsi="Times New Roman" w:cs="Times New Roman"/>
        </w:rPr>
      </w:pPr>
      <w:r w:rsidRPr="007F3C5A">
        <w:rPr>
          <w:rFonts w:ascii="Times New Roman" w:hAnsi="Times New Roman" w:cs="Times New Roman"/>
        </w:rPr>
        <w:t>Заняття 4.  Підготовка до штурму окопів противника. Порядок підходу до окопів противника із застосуванням бойової техніки. Ривок до траншеї противника. Пересування по траншеї. Зачистка траншеї</w:t>
      </w:r>
      <w:r w:rsidRPr="007F3C5A">
        <w:rPr>
          <w:rFonts w:ascii="Times New Roman" w:hAnsi="Times New Roman" w:cs="Times New Roman"/>
        </w:rPr>
        <w:t xml:space="preserve"> </w:t>
      </w:r>
      <w:r w:rsidRPr="007F3C5A">
        <w:rPr>
          <w:rFonts w:ascii="Times New Roman" w:hAnsi="Times New Roman" w:cs="Times New Roman"/>
        </w:rPr>
        <w:t>(4 години вночі)</w:t>
      </w:r>
    </w:p>
    <w:p w14:paraId="02BD5D1B" w14:textId="77777777" w:rsidR="0054744D" w:rsidRPr="007F3C5A" w:rsidRDefault="0054744D" w:rsidP="00CF167B">
      <w:pPr>
        <w:spacing w:after="0"/>
        <w:rPr>
          <w:rFonts w:ascii="Times New Roman" w:hAnsi="Times New Roman" w:cs="Times New Roman"/>
        </w:rPr>
      </w:pPr>
    </w:p>
    <w:p w14:paraId="1CE5CD29" w14:textId="77777777" w:rsidR="0054744D" w:rsidRPr="007F3C5A" w:rsidRDefault="0054744D" w:rsidP="00CF167B">
      <w:pPr>
        <w:spacing w:after="0"/>
        <w:rPr>
          <w:rFonts w:ascii="Times New Roman" w:hAnsi="Times New Roman" w:cs="Times New Roman"/>
        </w:rPr>
      </w:pPr>
      <w:r w:rsidRPr="007F3C5A">
        <w:rPr>
          <w:rFonts w:ascii="Times New Roman" w:hAnsi="Times New Roman" w:cs="Times New Roman"/>
        </w:rPr>
        <w:t>НАВЧАЛЬНЕ МІСЦЕ №1. Дії солдата під час підготовки та ведення наступальних (штурмових) дій.(час 270 хв.)</w:t>
      </w:r>
    </w:p>
    <w:p w14:paraId="36FC726A" w14:textId="77777777" w:rsidR="0054744D" w:rsidRPr="007F3C5A" w:rsidRDefault="0054744D" w:rsidP="00CF167B">
      <w:pPr>
        <w:spacing w:after="0"/>
        <w:rPr>
          <w:rFonts w:ascii="Times New Roman" w:hAnsi="Times New Roman" w:cs="Times New Roman"/>
        </w:rPr>
      </w:pPr>
    </w:p>
    <w:p w14:paraId="0DBE2227" w14:textId="77777777" w:rsidR="0054744D" w:rsidRPr="007F3C5A" w:rsidRDefault="0054744D" w:rsidP="00CF167B">
      <w:pPr>
        <w:spacing w:after="0"/>
        <w:rPr>
          <w:rFonts w:ascii="Times New Roman" w:hAnsi="Times New Roman" w:cs="Times New Roman"/>
        </w:rPr>
      </w:pPr>
      <w:r w:rsidRPr="007F3C5A">
        <w:rPr>
          <w:rFonts w:ascii="Times New Roman" w:hAnsi="Times New Roman" w:cs="Times New Roman"/>
        </w:rPr>
        <w:t>НТ№1. Розміщення особового складу на/в бойовій машині (танку). Розподіл секторів для спостереження та стрільби. Тренування особового складу в посадці та висадці з техніки (на/в техніку АФЛБ, БМП, БТР, танк). Укриття особового складу збоку техніки (позаду техніки) після спішування. (час 38 хв.)</w:t>
      </w:r>
    </w:p>
    <w:p w14:paraId="5230FD3F" w14:textId="77777777" w:rsidR="0054744D" w:rsidRPr="007F3C5A" w:rsidRDefault="0054744D"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3C7033E0" w14:textId="77777777" w:rsidR="0054744D" w:rsidRPr="007F3C5A" w:rsidRDefault="0054744D" w:rsidP="00CF167B">
      <w:pPr>
        <w:spacing w:after="0"/>
        <w:rPr>
          <w:rFonts w:ascii="Times New Roman" w:hAnsi="Times New Roman" w:cs="Times New Roman"/>
        </w:rPr>
      </w:pPr>
    </w:p>
    <w:p w14:paraId="3782F7FC" w14:textId="77777777" w:rsidR="0054744D" w:rsidRPr="007F3C5A" w:rsidRDefault="0054744D" w:rsidP="00CF167B">
      <w:pPr>
        <w:spacing w:after="0"/>
        <w:rPr>
          <w:rFonts w:ascii="Times New Roman" w:hAnsi="Times New Roman" w:cs="Times New Roman"/>
        </w:rPr>
      </w:pPr>
      <w:r w:rsidRPr="007F3C5A">
        <w:rPr>
          <w:rFonts w:ascii="Times New Roman" w:hAnsi="Times New Roman" w:cs="Times New Roman"/>
        </w:rPr>
        <w:t>НТ№2. Спішування з бойової машини. Тренування дій штурмової групи щодо атаки переднього краю оборони противника (здійснення ривка до траншеї противника на відстані 20-25 метрів в пішому порядку). (час 38 хв.)</w:t>
      </w:r>
    </w:p>
    <w:p w14:paraId="36704FB2" w14:textId="77777777" w:rsidR="0054744D" w:rsidRPr="007F3C5A" w:rsidRDefault="0054744D"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0DAE2EA4" w14:textId="77777777" w:rsidR="0054744D" w:rsidRPr="007F3C5A" w:rsidRDefault="0054744D" w:rsidP="00CF167B">
      <w:pPr>
        <w:spacing w:after="0"/>
        <w:rPr>
          <w:rFonts w:ascii="Times New Roman" w:hAnsi="Times New Roman" w:cs="Times New Roman"/>
        </w:rPr>
      </w:pPr>
    </w:p>
    <w:p w14:paraId="6E400E49" w14:textId="77777777" w:rsidR="0054744D" w:rsidRPr="007F3C5A" w:rsidRDefault="0054744D" w:rsidP="00CF167B">
      <w:pPr>
        <w:spacing w:after="0"/>
        <w:rPr>
          <w:rFonts w:ascii="Times New Roman" w:hAnsi="Times New Roman" w:cs="Times New Roman"/>
        </w:rPr>
      </w:pPr>
      <w:r w:rsidRPr="007F3C5A">
        <w:rPr>
          <w:rFonts w:ascii="Times New Roman" w:hAnsi="Times New Roman" w:cs="Times New Roman"/>
        </w:rPr>
        <w:t>НТ№3.   Тренування дій штурмової групи під час підбиття бойової техніки ПТРК, FPV тощо. Доповідь ACE. (час 39 хв.)</w:t>
      </w:r>
    </w:p>
    <w:p w14:paraId="2A70F604" w14:textId="77777777" w:rsidR="0054744D" w:rsidRPr="007F3C5A" w:rsidRDefault="0054744D"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4A9AB5B8" w14:textId="77777777" w:rsidR="0054744D" w:rsidRPr="007F3C5A" w:rsidRDefault="0054744D" w:rsidP="00CF167B">
      <w:pPr>
        <w:spacing w:after="0"/>
        <w:rPr>
          <w:rFonts w:ascii="Times New Roman" w:hAnsi="Times New Roman" w:cs="Times New Roman"/>
        </w:rPr>
      </w:pPr>
    </w:p>
    <w:p w14:paraId="2C3A2B83" w14:textId="77777777" w:rsidR="0054744D" w:rsidRPr="007F3C5A" w:rsidRDefault="0054744D" w:rsidP="00CF167B">
      <w:pPr>
        <w:spacing w:after="0"/>
        <w:rPr>
          <w:rFonts w:ascii="Times New Roman" w:hAnsi="Times New Roman" w:cs="Times New Roman"/>
        </w:rPr>
      </w:pPr>
      <w:r w:rsidRPr="007F3C5A">
        <w:rPr>
          <w:rFonts w:ascii="Times New Roman" w:hAnsi="Times New Roman" w:cs="Times New Roman"/>
        </w:rPr>
        <w:t>НТ№4. Вправа: “Подавлення противника та підхід до позиції з сліпої зони спостереження  з закиданням ручної наступальної гранати  в траншею противника  (час 38 хв.)</w:t>
      </w:r>
    </w:p>
    <w:p w14:paraId="4EA407FF" w14:textId="77777777" w:rsidR="0054744D" w:rsidRPr="007F3C5A" w:rsidRDefault="0054744D"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05D39F73" w14:textId="77777777" w:rsidR="0054744D" w:rsidRPr="007F3C5A" w:rsidRDefault="0054744D" w:rsidP="00CF167B">
      <w:pPr>
        <w:spacing w:after="0"/>
        <w:rPr>
          <w:rFonts w:ascii="Times New Roman" w:hAnsi="Times New Roman" w:cs="Times New Roman"/>
        </w:rPr>
      </w:pPr>
    </w:p>
    <w:p w14:paraId="2298C224" w14:textId="77777777" w:rsidR="0054744D" w:rsidRPr="007F3C5A" w:rsidRDefault="0054744D" w:rsidP="00CF167B">
      <w:pPr>
        <w:spacing w:after="0"/>
        <w:rPr>
          <w:rFonts w:ascii="Times New Roman" w:hAnsi="Times New Roman" w:cs="Times New Roman"/>
        </w:rPr>
      </w:pPr>
      <w:r w:rsidRPr="007F3C5A">
        <w:rPr>
          <w:rFonts w:ascii="Times New Roman" w:hAnsi="Times New Roman" w:cs="Times New Roman"/>
        </w:rPr>
        <w:t xml:space="preserve">НТ№5. Тренування дії штурмової групи під час зачистки траншей противника (захід в траншею, прохід кута, прохід розгалуження), зачистка “лисячої </w:t>
      </w:r>
      <w:proofErr w:type="spellStart"/>
      <w:r w:rsidRPr="007F3C5A">
        <w:rPr>
          <w:rFonts w:ascii="Times New Roman" w:hAnsi="Times New Roman" w:cs="Times New Roman"/>
        </w:rPr>
        <w:t>нори</w:t>
      </w:r>
      <w:proofErr w:type="spellEnd"/>
      <w:r w:rsidRPr="007F3C5A">
        <w:rPr>
          <w:rFonts w:ascii="Times New Roman" w:hAnsi="Times New Roman" w:cs="Times New Roman"/>
        </w:rPr>
        <w:t>”, бліндажа із застосуванням ручних гранат та штурмових зарядів. (час 39 хв.)</w:t>
      </w:r>
    </w:p>
    <w:p w14:paraId="595C9DDE" w14:textId="77777777" w:rsidR="0054744D" w:rsidRPr="007F3C5A" w:rsidRDefault="0054744D"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51212FBB" w14:textId="77777777" w:rsidR="0054744D" w:rsidRPr="007F3C5A" w:rsidRDefault="0054744D" w:rsidP="00CF167B">
      <w:pPr>
        <w:spacing w:after="0"/>
        <w:rPr>
          <w:rFonts w:ascii="Times New Roman" w:hAnsi="Times New Roman" w:cs="Times New Roman"/>
        </w:rPr>
      </w:pPr>
    </w:p>
    <w:p w14:paraId="0130E9DC" w14:textId="77777777" w:rsidR="0054744D" w:rsidRPr="007F3C5A" w:rsidRDefault="0054744D" w:rsidP="00CF167B">
      <w:pPr>
        <w:spacing w:after="0"/>
        <w:rPr>
          <w:rFonts w:ascii="Times New Roman" w:hAnsi="Times New Roman" w:cs="Times New Roman"/>
        </w:rPr>
      </w:pPr>
      <w:r w:rsidRPr="007F3C5A">
        <w:rPr>
          <w:rFonts w:ascii="Times New Roman" w:hAnsi="Times New Roman" w:cs="Times New Roman"/>
        </w:rPr>
        <w:t>НТ№6. Закріплення на захопленій позиції. Встановлення інженерних загороджень (протипіхотних мін типу МОН-50, “</w:t>
      </w:r>
      <w:proofErr w:type="spellStart"/>
      <w:r w:rsidRPr="007F3C5A">
        <w:rPr>
          <w:rFonts w:ascii="Times New Roman" w:hAnsi="Times New Roman" w:cs="Times New Roman"/>
        </w:rPr>
        <w:t>Клеймор</w:t>
      </w:r>
      <w:proofErr w:type="spellEnd"/>
      <w:r w:rsidRPr="007F3C5A">
        <w:rPr>
          <w:rFonts w:ascii="Times New Roman" w:hAnsi="Times New Roman" w:cs="Times New Roman"/>
        </w:rPr>
        <w:t>”, протитанкових мін типу ТМ-62, окопних,  зосереджених зарядів). Доповідь ACE.(час 39 хв.)</w:t>
      </w:r>
    </w:p>
    <w:p w14:paraId="4C8856FE" w14:textId="77777777" w:rsidR="0054744D" w:rsidRPr="007F3C5A" w:rsidRDefault="0054744D"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257E1F59" w14:textId="77777777" w:rsidR="0054744D" w:rsidRPr="007F3C5A" w:rsidRDefault="0054744D" w:rsidP="00CF167B">
      <w:pPr>
        <w:spacing w:after="0"/>
        <w:rPr>
          <w:rFonts w:ascii="Times New Roman" w:hAnsi="Times New Roman" w:cs="Times New Roman"/>
        </w:rPr>
      </w:pPr>
    </w:p>
    <w:p w14:paraId="72856CCD" w14:textId="77777777" w:rsidR="0054744D" w:rsidRPr="007F3C5A" w:rsidRDefault="0054744D" w:rsidP="00CF167B">
      <w:pPr>
        <w:spacing w:after="0"/>
        <w:rPr>
          <w:rFonts w:ascii="Times New Roman" w:hAnsi="Times New Roman" w:cs="Times New Roman"/>
        </w:rPr>
      </w:pPr>
      <w:r w:rsidRPr="007F3C5A">
        <w:rPr>
          <w:rFonts w:ascii="Times New Roman" w:hAnsi="Times New Roman" w:cs="Times New Roman"/>
        </w:rPr>
        <w:t xml:space="preserve">НТ№7. Комплексне тренування солдата у складі відділення (взводу):  Виконання тактичної вправи. Прийняття управління та постановка завдання командиром групи на наступальний бій. Практичне виконання бойового завдання та управління діями групи під час виконання завдання. Постановка завдання командиром групи, вихід до об'єкту захоплення за допомогою програмного забезпечення “КРОПИВА”, порядок взаємодії військовослужбовців в ході пересування, подолання інженерних загороджень, спішування з бойової машини, здійснення </w:t>
      </w:r>
      <w:r w:rsidRPr="007F3C5A">
        <w:rPr>
          <w:rFonts w:ascii="Times New Roman" w:hAnsi="Times New Roman" w:cs="Times New Roman"/>
        </w:rPr>
        <w:lastRenderedPageBreak/>
        <w:t xml:space="preserve">ривка до траншеї противника на відстані 20-25 метрів в пішому порядку), зачистка траншеї (ходів сполучень, бліндажу, </w:t>
      </w:r>
      <w:proofErr w:type="spellStart"/>
      <w:r w:rsidRPr="007F3C5A">
        <w:rPr>
          <w:rFonts w:ascii="Times New Roman" w:hAnsi="Times New Roman" w:cs="Times New Roman"/>
        </w:rPr>
        <w:t>нір</w:t>
      </w:r>
      <w:proofErr w:type="spellEnd"/>
      <w:r w:rsidRPr="007F3C5A">
        <w:rPr>
          <w:rFonts w:ascii="Times New Roman" w:hAnsi="Times New Roman" w:cs="Times New Roman"/>
        </w:rPr>
        <w:t>), закріплення на захопленій позиції (окопування, маскування, встановлення інженерних загороджень) . Доповідь ACE. Надання допомоги пораненим під обстрілом.(час 39 хв.)</w:t>
      </w:r>
    </w:p>
    <w:p w14:paraId="45DDD32C" w14:textId="03ABDBA7" w:rsidR="0054744D" w:rsidRPr="007F3C5A" w:rsidRDefault="0054744D"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50BBFDE5" w14:textId="77777777" w:rsidR="0054744D" w:rsidRPr="007F3C5A" w:rsidRDefault="0054744D" w:rsidP="00CF167B">
      <w:pPr>
        <w:spacing w:after="0"/>
        <w:rPr>
          <w:rFonts w:ascii="Times New Roman" w:hAnsi="Times New Roman" w:cs="Times New Roman"/>
        </w:rPr>
      </w:pPr>
    </w:p>
    <w:p w14:paraId="6B9F0C75" w14:textId="77777777" w:rsidR="0054744D" w:rsidRPr="007F3C5A" w:rsidRDefault="0054744D" w:rsidP="00CF167B">
      <w:pPr>
        <w:spacing w:after="0"/>
        <w:rPr>
          <w:rFonts w:ascii="Times New Roman" w:hAnsi="Times New Roman" w:cs="Times New Roman"/>
        </w:rPr>
      </w:pPr>
    </w:p>
    <w:p w14:paraId="6C258407" w14:textId="40472350" w:rsidR="0054744D" w:rsidRPr="007F3C5A" w:rsidRDefault="0054744D" w:rsidP="00CF167B">
      <w:pPr>
        <w:spacing w:after="0"/>
        <w:rPr>
          <w:rFonts w:ascii="Times New Roman" w:hAnsi="Times New Roman" w:cs="Times New Roman"/>
        </w:rPr>
      </w:pPr>
      <w:r w:rsidRPr="007F3C5A">
        <w:rPr>
          <w:rFonts w:ascii="Times New Roman" w:hAnsi="Times New Roman" w:cs="Times New Roman"/>
        </w:rPr>
        <w:t>ТАКТИЧНА ПІДГОТОВКА - ДЕНЬ 1</w:t>
      </w:r>
      <w:r w:rsidRPr="007F3C5A">
        <w:rPr>
          <w:rFonts w:ascii="Times New Roman" w:hAnsi="Times New Roman" w:cs="Times New Roman"/>
        </w:rPr>
        <w:t>2</w:t>
      </w:r>
      <w:r w:rsidRPr="007F3C5A">
        <w:rPr>
          <w:rFonts w:ascii="Times New Roman" w:hAnsi="Times New Roman" w:cs="Times New Roman"/>
        </w:rPr>
        <w:t>. Практично (</w:t>
      </w:r>
      <w:r w:rsidR="00A2766B" w:rsidRPr="007F3C5A">
        <w:rPr>
          <w:rFonts w:ascii="Times New Roman" w:hAnsi="Times New Roman" w:cs="Times New Roman"/>
        </w:rPr>
        <w:t>6</w:t>
      </w:r>
      <w:r w:rsidRPr="007F3C5A">
        <w:rPr>
          <w:rFonts w:ascii="Times New Roman" w:hAnsi="Times New Roman" w:cs="Times New Roman"/>
        </w:rPr>
        <w:t xml:space="preserve"> ГОДИН)</w:t>
      </w:r>
    </w:p>
    <w:p w14:paraId="407BF1FF" w14:textId="297568D9" w:rsidR="00A2766B" w:rsidRPr="007F3C5A" w:rsidRDefault="00A2766B" w:rsidP="00CF167B">
      <w:pPr>
        <w:spacing w:after="0"/>
        <w:rPr>
          <w:rFonts w:ascii="Times New Roman" w:hAnsi="Times New Roman" w:cs="Times New Roman"/>
        </w:rPr>
      </w:pPr>
      <w:r w:rsidRPr="007F3C5A">
        <w:rPr>
          <w:rFonts w:ascii="Times New Roman" w:hAnsi="Times New Roman" w:cs="Times New Roman"/>
        </w:rPr>
        <w:t>Тема 4. Дії солдата в наступі</w:t>
      </w:r>
    </w:p>
    <w:p w14:paraId="58A279BF" w14:textId="184423D4" w:rsidR="0054744D" w:rsidRPr="007F3C5A" w:rsidRDefault="00A2766B" w:rsidP="00CF167B">
      <w:pPr>
        <w:spacing w:after="0"/>
        <w:rPr>
          <w:rFonts w:ascii="Times New Roman" w:hAnsi="Times New Roman" w:cs="Times New Roman"/>
        </w:rPr>
      </w:pPr>
      <w:r w:rsidRPr="007F3C5A">
        <w:rPr>
          <w:rFonts w:ascii="Times New Roman" w:hAnsi="Times New Roman" w:cs="Times New Roman"/>
        </w:rPr>
        <w:t xml:space="preserve">Заняття 5. Дії солдата в наступальному бою в лісі, </w:t>
      </w:r>
      <w:proofErr w:type="spellStart"/>
      <w:r w:rsidRPr="007F3C5A">
        <w:rPr>
          <w:rFonts w:ascii="Times New Roman" w:hAnsi="Times New Roman" w:cs="Times New Roman"/>
        </w:rPr>
        <w:t>лісосмузі</w:t>
      </w:r>
      <w:proofErr w:type="spellEnd"/>
      <w:r w:rsidRPr="007F3C5A">
        <w:rPr>
          <w:rFonts w:ascii="Times New Roman" w:hAnsi="Times New Roman" w:cs="Times New Roman"/>
        </w:rPr>
        <w:t xml:space="preserve"> (зайняття вихідного положення для наступу і підготовка до атаки, пересування на полі бою методом “вогню і руху”, подолання інженерних загороджень та природних перешкод, атака переднього краю противника, зачистка окопів (“лисячих </w:t>
      </w:r>
      <w:proofErr w:type="spellStart"/>
      <w:r w:rsidRPr="007F3C5A">
        <w:rPr>
          <w:rFonts w:ascii="Times New Roman" w:hAnsi="Times New Roman" w:cs="Times New Roman"/>
        </w:rPr>
        <w:t>нір</w:t>
      </w:r>
      <w:proofErr w:type="spellEnd"/>
      <w:r w:rsidRPr="007F3C5A">
        <w:rPr>
          <w:rFonts w:ascii="Times New Roman" w:hAnsi="Times New Roman" w:cs="Times New Roman"/>
        </w:rPr>
        <w:t>”, перекритих щілин, бліндажів) закріплення на позиції)) (6 годин)</w:t>
      </w:r>
    </w:p>
    <w:p w14:paraId="0BC42E14" w14:textId="77777777" w:rsidR="00A2766B" w:rsidRPr="007F3C5A" w:rsidRDefault="00A2766B" w:rsidP="00CF167B">
      <w:pPr>
        <w:spacing w:after="0"/>
        <w:rPr>
          <w:rFonts w:ascii="Times New Roman" w:hAnsi="Times New Roman" w:cs="Times New Roman"/>
        </w:rPr>
      </w:pPr>
    </w:p>
    <w:p w14:paraId="5A831559" w14:textId="77777777" w:rsidR="00A2766B" w:rsidRPr="007F3C5A" w:rsidRDefault="00A2766B" w:rsidP="00CF167B">
      <w:pPr>
        <w:spacing w:after="0"/>
        <w:rPr>
          <w:rFonts w:ascii="Times New Roman" w:hAnsi="Times New Roman" w:cs="Times New Roman"/>
        </w:rPr>
      </w:pPr>
      <w:r w:rsidRPr="007F3C5A">
        <w:rPr>
          <w:rFonts w:ascii="Times New Roman" w:hAnsi="Times New Roman" w:cs="Times New Roman"/>
        </w:rPr>
        <w:t xml:space="preserve">НАВЧАЛЬНЕ МІСЦЕ №1. Дії солдата в наступальному бою в лісі, </w:t>
      </w:r>
      <w:proofErr w:type="spellStart"/>
      <w:r w:rsidRPr="007F3C5A">
        <w:rPr>
          <w:rFonts w:ascii="Times New Roman" w:hAnsi="Times New Roman" w:cs="Times New Roman"/>
        </w:rPr>
        <w:t>лісосмузі</w:t>
      </w:r>
      <w:proofErr w:type="spellEnd"/>
      <w:r w:rsidRPr="007F3C5A">
        <w:rPr>
          <w:rFonts w:ascii="Times New Roman" w:hAnsi="Times New Roman" w:cs="Times New Roman"/>
        </w:rPr>
        <w:t>.(час 270 хв.)</w:t>
      </w:r>
    </w:p>
    <w:p w14:paraId="71D6CB54" w14:textId="77777777" w:rsidR="00A2766B" w:rsidRPr="007F3C5A" w:rsidRDefault="00A2766B" w:rsidP="00CF167B">
      <w:pPr>
        <w:spacing w:after="0"/>
        <w:rPr>
          <w:rFonts w:ascii="Times New Roman" w:hAnsi="Times New Roman" w:cs="Times New Roman"/>
        </w:rPr>
      </w:pPr>
    </w:p>
    <w:p w14:paraId="584337BF" w14:textId="77777777" w:rsidR="00A2766B" w:rsidRPr="007F3C5A" w:rsidRDefault="00A2766B" w:rsidP="00CF167B">
      <w:pPr>
        <w:spacing w:after="0"/>
        <w:rPr>
          <w:rFonts w:ascii="Times New Roman" w:hAnsi="Times New Roman" w:cs="Times New Roman"/>
        </w:rPr>
      </w:pPr>
      <w:r w:rsidRPr="007F3C5A">
        <w:rPr>
          <w:rFonts w:ascii="Times New Roman" w:hAnsi="Times New Roman" w:cs="Times New Roman"/>
        </w:rPr>
        <w:t>НТ№1. Побудова бойових порядків штурмової групи в наступальному бою в лісі. Інтервал, дистанція між військовослужбовцями в різних бойових порядках. Знаки та способи розпізнавання. Комунікація в групі. (час 45 хв.)</w:t>
      </w:r>
    </w:p>
    <w:p w14:paraId="25BE7953" w14:textId="77777777" w:rsidR="00A2766B" w:rsidRPr="007F3C5A" w:rsidRDefault="00A2766B"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17411DF3" w14:textId="77777777" w:rsidR="00A2766B" w:rsidRPr="007F3C5A" w:rsidRDefault="00A2766B" w:rsidP="00CF167B">
      <w:pPr>
        <w:spacing w:after="0"/>
        <w:rPr>
          <w:rFonts w:ascii="Times New Roman" w:hAnsi="Times New Roman" w:cs="Times New Roman"/>
        </w:rPr>
      </w:pPr>
    </w:p>
    <w:p w14:paraId="3826C0FB" w14:textId="77777777" w:rsidR="00A2766B" w:rsidRPr="007F3C5A" w:rsidRDefault="00A2766B" w:rsidP="00CF167B">
      <w:pPr>
        <w:spacing w:after="0"/>
        <w:rPr>
          <w:rFonts w:ascii="Times New Roman" w:hAnsi="Times New Roman" w:cs="Times New Roman"/>
        </w:rPr>
      </w:pPr>
      <w:r w:rsidRPr="007F3C5A">
        <w:rPr>
          <w:rFonts w:ascii="Times New Roman" w:hAnsi="Times New Roman" w:cs="Times New Roman"/>
        </w:rPr>
        <w:t>НТ№2. Тренування у перешикуванні з похідного в бойовий порядок. Дії при зустрічі з противником на ближніх дистанціях, здійснення маневру. Тренування у відриві від противника.  (час 45 хв.)</w:t>
      </w:r>
    </w:p>
    <w:p w14:paraId="41C61E85" w14:textId="77777777" w:rsidR="00A2766B" w:rsidRPr="007F3C5A" w:rsidRDefault="00A2766B"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688DBD24" w14:textId="77777777" w:rsidR="00A2766B" w:rsidRPr="007F3C5A" w:rsidRDefault="00A2766B" w:rsidP="00CF167B">
      <w:pPr>
        <w:spacing w:after="0"/>
        <w:rPr>
          <w:rFonts w:ascii="Times New Roman" w:hAnsi="Times New Roman" w:cs="Times New Roman"/>
        </w:rPr>
      </w:pPr>
    </w:p>
    <w:p w14:paraId="209DEC57" w14:textId="77777777" w:rsidR="00A2766B" w:rsidRPr="007F3C5A" w:rsidRDefault="00A2766B" w:rsidP="00CF167B">
      <w:pPr>
        <w:spacing w:after="0"/>
        <w:rPr>
          <w:rFonts w:ascii="Times New Roman" w:hAnsi="Times New Roman" w:cs="Times New Roman"/>
        </w:rPr>
      </w:pPr>
      <w:r w:rsidRPr="007F3C5A">
        <w:rPr>
          <w:rFonts w:ascii="Times New Roman" w:hAnsi="Times New Roman" w:cs="Times New Roman"/>
        </w:rPr>
        <w:t xml:space="preserve">НТ№3. Тренування у діях при потраплянні в засідку (тренування </w:t>
      </w:r>
      <w:proofErr w:type="spellStart"/>
      <w:r w:rsidRPr="007F3C5A">
        <w:rPr>
          <w:rFonts w:ascii="Times New Roman" w:hAnsi="Times New Roman" w:cs="Times New Roman"/>
        </w:rPr>
        <w:t>контрзасадних</w:t>
      </w:r>
      <w:proofErr w:type="spellEnd"/>
      <w:r w:rsidRPr="007F3C5A">
        <w:rPr>
          <w:rFonts w:ascii="Times New Roman" w:hAnsi="Times New Roman" w:cs="Times New Roman"/>
        </w:rPr>
        <w:t xml:space="preserve"> дій). Доповідь 3D.(час 45 хв.)</w:t>
      </w:r>
    </w:p>
    <w:p w14:paraId="65808C69" w14:textId="77777777" w:rsidR="00A2766B" w:rsidRPr="007F3C5A" w:rsidRDefault="00A2766B"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0F978AF0" w14:textId="77777777" w:rsidR="00A2766B" w:rsidRPr="007F3C5A" w:rsidRDefault="00A2766B" w:rsidP="00CF167B">
      <w:pPr>
        <w:spacing w:after="0"/>
        <w:rPr>
          <w:rFonts w:ascii="Times New Roman" w:hAnsi="Times New Roman" w:cs="Times New Roman"/>
        </w:rPr>
      </w:pPr>
    </w:p>
    <w:p w14:paraId="43B9D727" w14:textId="77777777" w:rsidR="00A2766B" w:rsidRPr="007F3C5A" w:rsidRDefault="00A2766B" w:rsidP="00CF167B">
      <w:pPr>
        <w:spacing w:after="0"/>
        <w:rPr>
          <w:rFonts w:ascii="Times New Roman" w:hAnsi="Times New Roman" w:cs="Times New Roman"/>
        </w:rPr>
      </w:pPr>
      <w:r w:rsidRPr="007F3C5A">
        <w:rPr>
          <w:rFonts w:ascii="Times New Roman" w:hAnsi="Times New Roman" w:cs="Times New Roman"/>
        </w:rPr>
        <w:t xml:space="preserve">НТ№4. Тренування дії штурмової групи під час зачистки “лисячої </w:t>
      </w:r>
      <w:proofErr w:type="spellStart"/>
      <w:r w:rsidRPr="007F3C5A">
        <w:rPr>
          <w:rFonts w:ascii="Times New Roman" w:hAnsi="Times New Roman" w:cs="Times New Roman"/>
        </w:rPr>
        <w:t>нори</w:t>
      </w:r>
      <w:proofErr w:type="spellEnd"/>
      <w:r w:rsidRPr="007F3C5A">
        <w:rPr>
          <w:rFonts w:ascii="Times New Roman" w:hAnsi="Times New Roman" w:cs="Times New Roman"/>
        </w:rPr>
        <w:t xml:space="preserve">”, траншеї, бліндажа противника в лісі. Порядок застосування ручних гранат та штурмових зарядів.(з використанням </w:t>
      </w:r>
      <w:proofErr w:type="spellStart"/>
      <w:r w:rsidRPr="007F3C5A">
        <w:rPr>
          <w:rFonts w:ascii="Times New Roman" w:hAnsi="Times New Roman" w:cs="Times New Roman"/>
        </w:rPr>
        <w:t>страйкбольного</w:t>
      </w:r>
      <w:proofErr w:type="spellEnd"/>
      <w:r w:rsidRPr="007F3C5A">
        <w:rPr>
          <w:rFonts w:ascii="Times New Roman" w:hAnsi="Times New Roman" w:cs="Times New Roman"/>
        </w:rPr>
        <w:t xml:space="preserve"> обладнання). (час 45 хв.)</w:t>
      </w:r>
    </w:p>
    <w:p w14:paraId="2B271D19" w14:textId="4B7FD553" w:rsidR="00A2766B" w:rsidRPr="007F3C5A" w:rsidRDefault="00A2766B"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468CE74F" w14:textId="77777777" w:rsidR="00A2766B" w:rsidRPr="007F3C5A" w:rsidRDefault="00A2766B" w:rsidP="00CF167B">
      <w:pPr>
        <w:spacing w:after="0"/>
        <w:rPr>
          <w:rFonts w:ascii="Times New Roman" w:hAnsi="Times New Roman" w:cs="Times New Roman"/>
        </w:rPr>
      </w:pPr>
    </w:p>
    <w:p w14:paraId="327859B4" w14:textId="77777777" w:rsidR="00A2766B" w:rsidRPr="007F3C5A" w:rsidRDefault="00A2766B" w:rsidP="00CF167B">
      <w:pPr>
        <w:spacing w:after="0"/>
        <w:rPr>
          <w:rFonts w:ascii="Times New Roman" w:hAnsi="Times New Roman" w:cs="Times New Roman"/>
        </w:rPr>
      </w:pPr>
      <w:r w:rsidRPr="007F3C5A">
        <w:rPr>
          <w:rFonts w:ascii="Times New Roman" w:hAnsi="Times New Roman" w:cs="Times New Roman"/>
        </w:rPr>
        <w:t>НАВЧАЛЬНЕ МІСЦЕ №2. Комплексне відпрацювання дій солдата у складі штурмової групи (взводу): Зайняття вихідного положення; висування до об'єкту противника; подолання інженерних загороджень; здійснення атаки переднього краю противника, штурм окопів, “лисячих нор”, перекритих щілин, бліндажів в лісі (із залученням групи позначення противника та з використанням системи LASERTAG (</w:t>
      </w:r>
      <w:proofErr w:type="spellStart"/>
      <w:r w:rsidRPr="007F3C5A">
        <w:rPr>
          <w:rFonts w:ascii="Times New Roman" w:hAnsi="Times New Roman" w:cs="Times New Roman"/>
        </w:rPr>
        <w:t>страйкбольного</w:t>
      </w:r>
      <w:proofErr w:type="spellEnd"/>
      <w:r w:rsidRPr="007F3C5A">
        <w:rPr>
          <w:rFonts w:ascii="Times New Roman" w:hAnsi="Times New Roman" w:cs="Times New Roman"/>
        </w:rPr>
        <w:t xml:space="preserve"> обладнання)). Доповідь ACE.(час 90 хв.)</w:t>
      </w:r>
    </w:p>
    <w:p w14:paraId="6023F44A" w14:textId="4E1615A6" w:rsidR="00A2766B" w:rsidRPr="007F3C5A" w:rsidRDefault="00A2766B"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0BAA405C" w14:textId="77777777" w:rsidR="00A2766B" w:rsidRPr="007F3C5A" w:rsidRDefault="00A2766B" w:rsidP="00CF167B">
      <w:pPr>
        <w:spacing w:after="0"/>
        <w:rPr>
          <w:rFonts w:ascii="Times New Roman" w:hAnsi="Times New Roman" w:cs="Times New Roman"/>
        </w:rPr>
      </w:pPr>
    </w:p>
    <w:p w14:paraId="7B39BFB3" w14:textId="77777777" w:rsidR="00A2766B" w:rsidRPr="007F3C5A" w:rsidRDefault="00A2766B" w:rsidP="00CF167B">
      <w:pPr>
        <w:spacing w:after="0"/>
        <w:rPr>
          <w:rFonts w:ascii="Times New Roman" w:hAnsi="Times New Roman" w:cs="Times New Roman"/>
        </w:rPr>
      </w:pPr>
    </w:p>
    <w:p w14:paraId="43ADEBA8" w14:textId="29F70593" w:rsidR="00A2766B" w:rsidRPr="007F3C5A" w:rsidRDefault="00A2766B" w:rsidP="00CF167B">
      <w:pPr>
        <w:spacing w:after="0"/>
        <w:rPr>
          <w:rFonts w:ascii="Times New Roman" w:hAnsi="Times New Roman" w:cs="Times New Roman"/>
        </w:rPr>
      </w:pPr>
      <w:r w:rsidRPr="007F3C5A">
        <w:rPr>
          <w:rFonts w:ascii="Times New Roman" w:hAnsi="Times New Roman" w:cs="Times New Roman"/>
        </w:rPr>
        <w:t>ТАКТИЧНА ПІДГОТОВКА - ДЕНЬ 1</w:t>
      </w:r>
      <w:r w:rsidRPr="007F3C5A">
        <w:rPr>
          <w:rFonts w:ascii="Times New Roman" w:hAnsi="Times New Roman" w:cs="Times New Roman"/>
        </w:rPr>
        <w:t>3</w:t>
      </w:r>
      <w:r w:rsidRPr="007F3C5A">
        <w:rPr>
          <w:rFonts w:ascii="Times New Roman" w:hAnsi="Times New Roman" w:cs="Times New Roman"/>
        </w:rPr>
        <w:t>. Практично (</w:t>
      </w:r>
      <w:r w:rsidRPr="007F3C5A">
        <w:rPr>
          <w:rFonts w:ascii="Times New Roman" w:hAnsi="Times New Roman" w:cs="Times New Roman"/>
        </w:rPr>
        <w:t>10</w:t>
      </w:r>
      <w:r w:rsidRPr="007F3C5A">
        <w:rPr>
          <w:rFonts w:ascii="Times New Roman" w:hAnsi="Times New Roman" w:cs="Times New Roman"/>
        </w:rPr>
        <w:t xml:space="preserve"> ГОДИН)</w:t>
      </w:r>
    </w:p>
    <w:p w14:paraId="223DE7E4" w14:textId="0631ED8A" w:rsidR="00A2766B" w:rsidRPr="007F3C5A" w:rsidRDefault="00A2766B" w:rsidP="00CF167B">
      <w:pPr>
        <w:spacing w:after="0"/>
        <w:rPr>
          <w:rFonts w:ascii="Times New Roman" w:hAnsi="Times New Roman" w:cs="Times New Roman"/>
        </w:rPr>
      </w:pPr>
      <w:r w:rsidRPr="007F3C5A">
        <w:rPr>
          <w:rFonts w:ascii="Times New Roman" w:hAnsi="Times New Roman" w:cs="Times New Roman"/>
        </w:rPr>
        <w:t>Тема 5. Ведення бойових дій в урбанізованій місцевості (20 годин)</w:t>
      </w:r>
    </w:p>
    <w:p w14:paraId="43703BAB" w14:textId="44728386" w:rsidR="00A2766B" w:rsidRPr="007F3C5A" w:rsidRDefault="00A2766B" w:rsidP="00CF167B">
      <w:pPr>
        <w:spacing w:after="0"/>
        <w:rPr>
          <w:rFonts w:ascii="Times New Roman" w:hAnsi="Times New Roman" w:cs="Times New Roman"/>
        </w:rPr>
      </w:pPr>
      <w:r w:rsidRPr="007F3C5A">
        <w:rPr>
          <w:rFonts w:ascii="Times New Roman" w:hAnsi="Times New Roman" w:cs="Times New Roman"/>
        </w:rPr>
        <w:t>Заняття 1. Способи пересування особового складу в урбанізованій місцевості в складі відділення (взводу). Пересування по вулицям, подолання перехресть в урбанізованій місцевості. (4 години)</w:t>
      </w:r>
    </w:p>
    <w:p w14:paraId="615B3658" w14:textId="0F6E5D8E" w:rsidR="00A2766B" w:rsidRPr="007F3C5A" w:rsidRDefault="00A2766B" w:rsidP="00CF167B">
      <w:pPr>
        <w:spacing w:after="0"/>
        <w:rPr>
          <w:rFonts w:ascii="Times New Roman" w:hAnsi="Times New Roman" w:cs="Times New Roman"/>
        </w:rPr>
      </w:pPr>
      <w:r w:rsidRPr="007F3C5A">
        <w:rPr>
          <w:rFonts w:ascii="Times New Roman" w:hAnsi="Times New Roman" w:cs="Times New Roman"/>
        </w:rPr>
        <w:t>Заняття 2. Підготовка до захоплення будівлі. Порядок та способи підходу і проникнення в будівлю, дії під час захоплення будівлі, порядок пересування по коридорах, сходах, порядок зачистки кімнат та інших приміщень (6 години).</w:t>
      </w:r>
    </w:p>
    <w:p w14:paraId="20D6C2A5" w14:textId="77777777" w:rsidR="00611C2D" w:rsidRPr="007F3C5A" w:rsidRDefault="00611C2D" w:rsidP="00CF167B">
      <w:pPr>
        <w:spacing w:after="0"/>
        <w:rPr>
          <w:rFonts w:ascii="Times New Roman" w:hAnsi="Times New Roman" w:cs="Times New Roman"/>
        </w:rPr>
      </w:pPr>
    </w:p>
    <w:p w14:paraId="09903EE0" w14:textId="77777777" w:rsidR="00611C2D" w:rsidRPr="007F3C5A" w:rsidRDefault="00611C2D" w:rsidP="00CF167B">
      <w:pPr>
        <w:spacing w:after="0"/>
        <w:rPr>
          <w:rFonts w:ascii="Times New Roman" w:hAnsi="Times New Roman" w:cs="Times New Roman"/>
        </w:rPr>
      </w:pPr>
      <w:r w:rsidRPr="007F3C5A">
        <w:rPr>
          <w:rFonts w:ascii="Times New Roman" w:hAnsi="Times New Roman" w:cs="Times New Roman"/>
        </w:rPr>
        <w:lastRenderedPageBreak/>
        <w:t>НАВЧАЛЬНЕ МІСЦЕ №1. Порядок дій солдата в урбанізованій місцевості в пішому порядку (на машинах) (час 450 хв.)</w:t>
      </w:r>
    </w:p>
    <w:p w14:paraId="7DC8D27D" w14:textId="77777777" w:rsidR="00611C2D" w:rsidRPr="007F3C5A" w:rsidRDefault="00611C2D" w:rsidP="00CF167B">
      <w:pPr>
        <w:spacing w:after="0"/>
        <w:rPr>
          <w:rFonts w:ascii="Times New Roman" w:hAnsi="Times New Roman" w:cs="Times New Roman"/>
        </w:rPr>
      </w:pPr>
      <w:r w:rsidRPr="007F3C5A">
        <w:rPr>
          <w:rFonts w:ascii="Times New Roman" w:hAnsi="Times New Roman" w:cs="Times New Roman"/>
        </w:rPr>
        <w:t xml:space="preserve"> </w:t>
      </w:r>
    </w:p>
    <w:p w14:paraId="1C4011AE" w14:textId="77777777" w:rsidR="00611C2D" w:rsidRPr="007F3C5A" w:rsidRDefault="00611C2D" w:rsidP="00CF167B">
      <w:pPr>
        <w:spacing w:after="0"/>
        <w:rPr>
          <w:rFonts w:ascii="Times New Roman" w:hAnsi="Times New Roman" w:cs="Times New Roman"/>
        </w:rPr>
      </w:pPr>
      <w:r w:rsidRPr="007F3C5A">
        <w:rPr>
          <w:rFonts w:ascii="Times New Roman" w:hAnsi="Times New Roman" w:cs="Times New Roman"/>
        </w:rPr>
        <w:t xml:space="preserve">НТ№1.Основні характеристики урбанізованої місцевості. Особливості підготовки спорядження солдата до дій в урбанізованій місцевості. Демонстрація зразково підготовлених позицій в кімнаті і на другорядних вулицях, </w:t>
      </w:r>
      <w:proofErr w:type="spellStart"/>
      <w:r w:rsidRPr="007F3C5A">
        <w:rPr>
          <w:rFonts w:ascii="Times New Roman" w:hAnsi="Times New Roman" w:cs="Times New Roman"/>
        </w:rPr>
        <w:t>барикадування</w:t>
      </w:r>
      <w:proofErr w:type="spellEnd"/>
      <w:r w:rsidRPr="007F3C5A">
        <w:rPr>
          <w:rFonts w:ascii="Times New Roman" w:hAnsi="Times New Roman" w:cs="Times New Roman"/>
        </w:rPr>
        <w:t xml:space="preserve"> вікон, дверних </w:t>
      </w:r>
      <w:proofErr w:type="spellStart"/>
      <w:r w:rsidRPr="007F3C5A">
        <w:rPr>
          <w:rFonts w:ascii="Times New Roman" w:hAnsi="Times New Roman" w:cs="Times New Roman"/>
        </w:rPr>
        <w:t>пройомів</w:t>
      </w:r>
      <w:proofErr w:type="spellEnd"/>
      <w:r w:rsidRPr="007F3C5A">
        <w:rPr>
          <w:rFonts w:ascii="Times New Roman" w:hAnsi="Times New Roman" w:cs="Times New Roman"/>
        </w:rPr>
        <w:t>, бійниця в стіні. (час 50 хв.)</w:t>
      </w:r>
    </w:p>
    <w:p w14:paraId="60F2F4E2" w14:textId="77777777" w:rsidR="00611C2D" w:rsidRPr="007F3C5A" w:rsidRDefault="00611C2D" w:rsidP="00CF167B">
      <w:pPr>
        <w:spacing w:after="0"/>
        <w:rPr>
          <w:rFonts w:ascii="Times New Roman" w:hAnsi="Times New Roman" w:cs="Times New Roman"/>
        </w:rPr>
      </w:pPr>
      <w:r w:rsidRPr="007F3C5A">
        <w:rPr>
          <w:rFonts w:ascii="Times New Roman" w:hAnsi="Times New Roman" w:cs="Times New Roman"/>
        </w:rPr>
        <w:t>Метод проведення: теоретично (в полі)</w:t>
      </w:r>
    </w:p>
    <w:p w14:paraId="63A9768A" w14:textId="77777777" w:rsidR="00611C2D" w:rsidRPr="007F3C5A" w:rsidRDefault="00611C2D" w:rsidP="00CF167B">
      <w:pPr>
        <w:spacing w:after="0"/>
        <w:rPr>
          <w:rFonts w:ascii="Times New Roman" w:hAnsi="Times New Roman" w:cs="Times New Roman"/>
        </w:rPr>
      </w:pPr>
    </w:p>
    <w:p w14:paraId="7735704F" w14:textId="77777777" w:rsidR="00611C2D" w:rsidRPr="007F3C5A" w:rsidRDefault="00611C2D" w:rsidP="00CF167B">
      <w:pPr>
        <w:spacing w:after="0"/>
        <w:rPr>
          <w:rFonts w:ascii="Times New Roman" w:hAnsi="Times New Roman" w:cs="Times New Roman"/>
        </w:rPr>
      </w:pPr>
      <w:r w:rsidRPr="007F3C5A">
        <w:rPr>
          <w:rFonts w:ascii="Times New Roman" w:hAnsi="Times New Roman" w:cs="Times New Roman"/>
        </w:rPr>
        <w:t>НТ№2. Тренування вправи: Пересування солдата індивідуальне, у складі бойових двійок – трійок (вогневої, маневреної групи, відділення, взводу) по вулицях в пішому порядку. (час 50 хв.)</w:t>
      </w:r>
    </w:p>
    <w:p w14:paraId="58228148" w14:textId="77777777" w:rsidR="00611C2D" w:rsidRPr="007F3C5A" w:rsidRDefault="00611C2D"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3EC6874A" w14:textId="77777777" w:rsidR="00611C2D" w:rsidRPr="007F3C5A" w:rsidRDefault="00611C2D" w:rsidP="00CF167B">
      <w:pPr>
        <w:spacing w:after="0"/>
        <w:rPr>
          <w:rFonts w:ascii="Times New Roman" w:hAnsi="Times New Roman" w:cs="Times New Roman"/>
        </w:rPr>
      </w:pPr>
    </w:p>
    <w:p w14:paraId="6140FD72" w14:textId="77777777" w:rsidR="00611C2D" w:rsidRPr="007F3C5A" w:rsidRDefault="00611C2D" w:rsidP="00CF167B">
      <w:pPr>
        <w:spacing w:after="0"/>
        <w:rPr>
          <w:rFonts w:ascii="Times New Roman" w:hAnsi="Times New Roman" w:cs="Times New Roman"/>
        </w:rPr>
      </w:pPr>
      <w:r w:rsidRPr="007F3C5A">
        <w:rPr>
          <w:rFonts w:ascii="Times New Roman" w:hAnsi="Times New Roman" w:cs="Times New Roman"/>
        </w:rPr>
        <w:t>НТ№3. Тренування вправи: Пересування солдата індивідуальне, у складі бойових двійок – трійок (вогневої, маневреної групи, відділення, взводу) по вулицях  із застосуванням бойової техніки. (час 50 хв.)</w:t>
      </w:r>
    </w:p>
    <w:p w14:paraId="1547D6E8" w14:textId="77777777" w:rsidR="00611C2D" w:rsidRPr="007F3C5A" w:rsidRDefault="00611C2D"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000C499E" w14:textId="77777777" w:rsidR="00611C2D" w:rsidRPr="007F3C5A" w:rsidRDefault="00611C2D" w:rsidP="00CF167B">
      <w:pPr>
        <w:spacing w:after="0"/>
        <w:rPr>
          <w:rFonts w:ascii="Times New Roman" w:hAnsi="Times New Roman" w:cs="Times New Roman"/>
        </w:rPr>
      </w:pPr>
    </w:p>
    <w:p w14:paraId="7270E2E0" w14:textId="77777777" w:rsidR="00611C2D" w:rsidRPr="007F3C5A" w:rsidRDefault="00611C2D" w:rsidP="00CF167B">
      <w:pPr>
        <w:spacing w:after="0"/>
        <w:rPr>
          <w:rFonts w:ascii="Times New Roman" w:hAnsi="Times New Roman" w:cs="Times New Roman"/>
        </w:rPr>
      </w:pPr>
      <w:r w:rsidRPr="007F3C5A">
        <w:rPr>
          <w:rFonts w:ascii="Times New Roman" w:hAnsi="Times New Roman" w:cs="Times New Roman"/>
        </w:rPr>
        <w:t xml:space="preserve">НТ№4. Тренування вправи: Подолання небезпечних ділянок (відкритої ділянки місцевості, подолання перехресть, прохід вікон (підвалів), дверних </w:t>
      </w:r>
      <w:proofErr w:type="spellStart"/>
      <w:r w:rsidRPr="007F3C5A">
        <w:rPr>
          <w:rFonts w:ascii="Times New Roman" w:hAnsi="Times New Roman" w:cs="Times New Roman"/>
        </w:rPr>
        <w:t>пройомів</w:t>
      </w:r>
      <w:proofErr w:type="spellEnd"/>
      <w:r w:rsidRPr="007F3C5A">
        <w:rPr>
          <w:rFonts w:ascii="Times New Roman" w:hAnsi="Times New Roman" w:cs="Times New Roman"/>
        </w:rPr>
        <w:t>, підземних комунікацій) у пішому порядку. (час 50 хв.)</w:t>
      </w:r>
    </w:p>
    <w:p w14:paraId="6FBC9938" w14:textId="77777777" w:rsidR="00611C2D" w:rsidRPr="007F3C5A" w:rsidRDefault="00611C2D"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314EEBE9" w14:textId="77777777" w:rsidR="00611C2D" w:rsidRPr="007F3C5A" w:rsidRDefault="00611C2D" w:rsidP="00CF167B">
      <w:pPr>
        <w:spacing w:after="0"/>
        <w:rPr>
          <w:rFonts w:ascii="Times New Roman" w:hAnsi="Times New Roman" w:cs="Times New Roman"/>
        </w:rPr>
      </w:pPr>
    </w:p>
    <w:p w14:paraId="3BBD1925" w14:textId="77777777" w:rsidR="00611C2D" w:rsidRPr="007F3C5A" w:rsidRDefault="00611C2D" w:rsidP="00CF167B">
      <w:pPr>
        <w:spacing w:after="0"/>
        <w:rPr>
          <w:rFonts w:ascii="Times New Roman" w:hAnsi="Times New Roman" w:cs="Times New Roman"/>
        </w:rPr>
      </w:pPr>
      <w:r w:rsidRPr="007F3C5A">
        <w:rPr>
          <w:rFonts w:ascii="Times New Roman" w:hAnsi="Times New Roman" w:cs="Times New Roman"/>
        </w:rPr>
        <w:t>НТ№5. Дії солдата у складі відділення (взводу) в урбанізованій місцевості під час прямого контакту з противником. (час 50 хв.)</w:t>
      </w:r>
    </w:p>
    <w:p w14:paraId="607A6F90" w14:textId="77777777" w:rsidR="00611C2D" w:rsidRPr="007F3C5A" w:rsidRDefault="00611C2D"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5416E052" w14:textId="77777777" w:rsidR="00611C2D" w:rsidRPr="007F3C5A" w:rsidRDefault="00611C2D" w:rsidP="00CF167B">
      <w:pPr>
        <w:spacing w:after="0"/>
        <w:rPr>
          <w:rFonts w:ascii="Times New Roman" w:hAnsi="Times New Roman" w:cs="Times New Roman"/>
        </w:rPr>
      </w:pPr>
    </w:p>
    <w:p w14:paraId="0CA8910B" w14:textId="77777777" w:rsidR="00611C2D" w:rsidRPr="007F3C5A" w:rsidRDefault="00611C2D" w:rsidP="00CF167B">
      <w:pPr>
        <w:spacing w:after="0"/>
        <w:rPr>
          <w:rFonts w:ascii="Times New Roman" w:hAnsi="Times New Roman" w:cs="Times New Roman"/>
        </w:rPr>
      </w:pPr>
      <w:r w:rsidRPr="007F3C5A">
        <w:rPr>
          <w:rFonts w:ascii="Times New Roman" w:hAnsi="Times New Roman" w:cs="Times New Roman"/>
        </w:rPr>
        <w:t xml:space="preserve">НТ№6.  Протидія </w:t>
      </w:r>
      <w:proofErr w:type="spellStart"/>
      <w:r w:rsidRPr="007F3C5A">
        <w:rPr>
          <w:rFonts w:ascii="Times New Roman" w:hAnsi="Times New Roman" w:cs="Times New Roman"/>
        </w:rPr>
        <w:t>БпЛА</w:t>
      </w:r>
      <w:proofErr w:type="spellEnd"/>
      <w:r w:rsidRPr="007F3C5A">
        <w:rPr>
          <w:rFonts w:ascii="Times New Roman" w:hAnsi="Times New Roman" w:cs="Times New Roman"/>
        </w:rPr>
        <w:t>. Виконання вправи "Кіт та миші". (час 50 хв.)</w:t>
      </w:r>
    </w:p>
    <w:p w14:paraId="39D11203" w14:textId="77777777" w:rsidR="00611C2D" w:rsidRPr="007F3C5A" w:rsidRDefault="00611C2D"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24ACCDB7" w14:textId="77777777" w:rsidR="00611C2D" w:rsidRPr="007F3C5A" w:rsidRDefault="00611C2D" w:rsidP="00CF167B">
      <w:pPr>
        <w:spacing w:after="0"/>
        <w:rPr>
          <w:rFonts w:ascii="Times New Roman" w:hAnsi="Times New Roman" w:cs="Times New Roman"/>
        </w:rPr>
      </w:pPr>
    </w:p>
    <w:p w14:paraId="145CAA0B" w14:textId="77777777" w:rsidR="00611C2D" w:rsidRPr="007F3C5A" w:rsidRDefault="00611C2D" w:rsidP="00CF167B">
      <w:pPr>
        <w:spacing w:after="0"/>
        <w:rPr>
          <w:rFonts w:ascii="Times New Roman" w:hAnsi="Times New Roman" w:cs="Times New Roman"/>
        </w:rPr>
      </w:pPr>
      <w:r w:rsidRPr="007F3C5A">
        <w:rPr>
          <w:rFonts w:ascii="Times New Roman" w:hAnsi="Times New Roman" w:cs="Times New Roman"/>
        </w:rPr>
        <w:t xml:space="preserve">НТ№7. Тренування вправи: Пророблення проломів (проходів) в стінах будівель (споруд), паркану, дверей приміщень механічним способом (за допомогою кувалди, </w:t>
      </w:r>
      <w:proofErr w:type="spellStart"/>
      <w:r w:rsidRPr="007F3C5A">
        <w:rPr>
          <w:rFonts w:ascii="Times New Roman" w:hAnsi="Times New Roman" w:cs="Times New Roman"/>
        </w:rPr>
        <w:t>кусачок</w:t>
      </w:r>
      <w:proofErr w:type="spellEnd"/>
      <w:r w:rsidRPr="007F3C5A">
        <w:rPr>
          <w:rFonts w:ascii="Times New Roman" w:hAnsi="Times New Roman" w:cs="Times New Roman"/>
        </w:rPr>
        <w:t xml:space="preserve"> для різання дроту (</w:t>
      </w:r>
      <w:proofErr w:type="spellStart"/>
      <w:r w:rsidRPr="007F3C5A">
        <w:rPr>
          <w:rFonts w:ascii="Times New Roman" w:hAnsi="Times New Roman" w:cs="Times New Roman"/>
        </w:rPr>
        <w:t>мультитулу</w:t>
      </w:r>
      <w:proofErr w:type="spellEnd"/>
      <w:r w:rsidRPr="007F3C5A">
        <w:rPr>
          <w:rFonts w:ascii="Times New Roman" w:hAnsi="Times New Roman" w:cs="Times New Roman"/>
        </w:rPr>
        <w:t>), кішок).(час 50 хв.)</w:t>
      </w:r>
    </w:p>
    <w:p w14:paraId="41F42331" w14:textId="77777777" w:rsidR="00611C2D" w:rsidRPr="007F3C5A" w:rsidRDefault="00611C2D"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4DF6D54F" w14:textId="77777777" w:rsidR="00611C2D" w:rsidRPr="007F3C5A" w:rsidRDefault="00611C2D" w:rsidP="00CF167B">
      <w:pPr>
        <w:spacing w:after="0"/>
        <w:rPr>
          <w:rFonts w:ascii="Times New Roman" w:hAnsi="Times New Roman" w:cs="Times New Roman"/>
        </w:rPr>
      </w:pPr>
    </w:p>
    <w:p w14:paraId="11620E9F" w14:textId="77777777" w:rsidR="00611C2D" w:rsidRPr="007F3C5A" w:rsidRDefault="00611C2D" w:rsidP="00CF167B">
      <w:pPr>
        <w:spacing w:after="0"/>
        <w:rPr>
          <w:rFonts w:ascii="Times New Roman" w:hAnsi="Times New Roman" w:cs="Times New Roman"/>
        </w:rPr>
      </w:pPr>
      <w:r w:rsidRPr="007F3C5A">
        <w:rPr>
          <w:rFonts w:ascii="Times New Roman" w:hAnsi="Times New Roman" w:cs="Times New Roman"/>
        </w:rPr>
        <w:t xml:space="preserve">НТ№8. Тренування вправи: Вхід в кімнату та її захоплення у складі бойових двійок-четвірок (підхід до дверей, метання ручної гранати (тренування початкової вправи КС 4.16.2.5 (ПВ№4) “Метання ручної гранати в будівлі (в будівлю)”), проникнення, зачистка кімнати, суміжних кімнат,  вихід та шикування в бойовий порядок).(з використанням </w:t>
      </w:r>
      <w:proofErr w:type="spellStart"/>
      <w:r w:rsidRPr="007F3C5A">
        <w:rPr>
          <w:rFonts w:ascii="Times New Roman" w:hAnsi="Times New Roman" w:cs="Times New Roman"/>
        </w:rPr>
        <w:t>страйкбольного</w:t>
      </w:r>
      <w:proofErr w:type="spellEnd"/>
      <w:r w:rsidRPr="007F3C5A">
        <w:rPr>
          <w:rFonts w:ascii="Times New Roman" w:hAnsi="Times New Roman" w:cs="Times New Roman"/>
        </w:rPr>
        <w:t xml:space="preserve"> обладнання). (час 50 хв.)</w:t>
      </w:r>
    </w:p>
    <w:p w14:paraId="79D791D8" w14:textId="77777777" w:rsidR="00611C2D" w:rsidRPr="007F3C5A" w:rsidRDefault="00611C2D"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5E03127D" w14:textId="77777777" w:rsidR="00611C2D" w:rsidRPr="007F3C5A" w:rsidRDefault="00611C2D" w:rsidP="00CF167B">
      <w:pPr>
        <w:spacing w:after="0"/>
        <w:rPr>
          <w:rFonts w:ascii="Times New Roman" w:hAnsi="Times New Roman" w:cs="Times New Roman"/>
        </w:rPr>
      </w:pPr>
    </w:p>
    <w:p w14:paraId="36E92B8A" w14:textId="77777777" w:rsidR="00611C2D" w:rsidRPr="007F3C5A" w:rsidRDefault="00611C2D" w:rsidP="00CF167B">
      <w:pPr>
        <w:spacing w:after="0"/>
        <w:rPr>
          <w:rFonts w:ascii="Times New Roman" w:hAnsi="Times New Roman" w:cs="Times New Roman"/>
        </w:rPr>
      </w:pPr>
      <w:r w:rsidRPr="007F3C5A">
        <w:rPr>
          <w:rFonts w:ascii="Times New Roman" w:hAnsi="Times New Roman" w:cs="Times New Roman"/>
        </w:rPr>
        <w:t xml:space="preserve">НТ№9. Двосторонній бій на ділянці ближнього бою (з використанням </w:t>
      </w:r>
      <w:proofErr w:type="spellStart"/>
      <w:r w:rsidRPr="007F3C5A">
        <w:rPr>
          <w:rFonts w:ascii="Times New Roman" w:hAnsi="Times New Roman" w:cs="Times New Roman"/>
        </w:rPr>
        <w:t>страйкбольного</w:t>
      </w:r>
      <w:proofErr w:type="spellEnd"/>
      <w:r w:rsidRPr="007F3C5A">
        <w:rPr>
          <w:rFonts w:ascii="Times New Roman" w:hAnsi="Times New Roman" w:cs="Times New Roman"/>
        </w:rPr>
        <w:t xml:space="preserve">, </w:t>
      </w:r>
      <w:proofErr w:type="spellStart"/>
      <w:r w:rsidRPr="007F3C5A">
        <w:rPr>
          <w:rFonts w:ascii="Times New Roman" w:hAnsi="Times New Roman" w:cs="Times New Roman"/>
        </w:rPr>
        <w:t>пейнтбольного</w:t>
      </w:r>
      <w:proofErr w:type="spellEnd"/>
      <w:r w:rsidRPr="007F3C5A">
        <w:rPr>
          <w:rFonts w:ascii="Times New Roman" w:hAnsi="Times New Roman" w:cs="Times New Roman"/>
        </w:rPr>
        <w:t xml:space="preserve"> обладнання). (час 50 хв.)</w:t>
      </w:r>
    </w:p>
    <w:p w14:paraId="2A3816B7" w14:textId="77777777" w:rsidR="00611C2D" w:rsidRPr="007F3C5A" w:rsidRDefault="00611C2D"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1CFA802C" w14:textId="77777777" w:rsidR="00611C2D" w:rsidRPr="007F3C5A" w:rsidRDefault="00611C2D" w:rsidP="00CF167B">
      <w:pPr>
        <w:spacing w:after="0"/>
        <w:rPr>
          <w:rFonts w:ascii="Times New Roman" w:hAnsi="Times New Roman" w:cs="Times New Roman"/>
        </w:rPr>
      </w:pPr>
    </w:p>
    <w:p w14:paraId="07438A78" w14:textId="77777777" w:rsidR="00611C2D" w:rsidRPr="007F3C5A" w:rsidRDefault="00611C2D" w:rsidP="00CF167B">
      <w:pPr>
        <w:spacing w:after="0"/>
        <w:rPr>
          <w:rFonts w:ascii="Times New Roman" w:hAnsi="Times New Roman" w:cs="Times New Roman"/>
        </w:rPr>
      </w:pPr>
    </w:p>
    <w:p w14:paraId="41BF450C" w14:textId="584241F9" w:rsidR="00611C2D" w:rsidRPr="007F3C5A" w:rsidRDefault="00611C2D" w:rsidP="00CF167B">
      <w:pPr>
        <w:spacing w:after="0"/>
        <w:rPr>
          <w:rFonts w:ascii="Times New Roman" w:hAnsi="Times New Roman" w:cs="Times New Roman"/>
        </w:rPr>
      </w:pPr>
      <w:r w:rsidRPr="007F3C5A">
        <w:rPr>
          <w:rFonts w:ascii="Times New Roman" w:hAnsi="Times New Roman" w:cs="Times New Roman"/>
        </w:rPr>
        <w:t>ТАКТИЧНА ПІДГОТОВКА - ДЕНЬ 1</w:t>
      </w:r>
      <w:r w:rsidRPr="007F3C5A">
        <w:rPr>
          <w:rFonts w:ascii="Times New Roman" w:hAnsi="Times New Roman" w:cs="Times New Roman"/>
        </w:rPr>
        <w:t>4</w:t>
      </w:r>
      <w:r w:rsidRPr="007F3C5A">
        <w:rPr>
          <w:rFonts w:ascii="Times New Roman" w:hAnsi="Times New Roman" w:cs="Times New Roman"/>
        </w:rPr>
        <w:t>. Практично (10 ГОДИН</w:t>
      </w:r>
      <w:r w:rsidRPr="007F3C5A">
        <w:rPr>
          <w:rFonts w:ascii="Times New Roman" w:hAnsi="Times New Roman" w:cs="Times New Roman"/>
        </w:rPr>
        <w:t xml:space="preserve"> </w:t>
      </w:r>
      <w:r w:rsidRPr="007F3C5A">
        <w:rPr>
          <w:rFonts w:ascii="Times New Roman" w:hAnsi="Times New Roman" w:cs="Times New Roman"/>
        </w:rPr>
        <w:t>(З НИХ ВНОЧІ 4 ГОДИНИ))</w:t>
      </w:r>
    </w:p>
    <w:p w14:paraId="2EF54EFA" w14:textId="23F458C9" w:rsidR="005C3801" w:rsidRPr="007F3C5A" w:rsidRDefault="005C3801" w:rsidP="00CF167B">
      <w:pPr>
        <w:spacing w:after="0"/>
        <w:rPr>
          <w:rFonts w:ascii="Times New Roman" w:hAnsi="Times New Roman" w:cs="Times New Roman"/>
        </w:rPr>
      </w:pPr>
      <w:r w:rsidRPr="007F3C5A">
        <w:rPr>
          <w:rFonts w:ascii="Times New Roman" w:hAnsi="Times New Roman" w:cs="Times New Roman"/>
        </w:rPr>
        <w:t>Тема 4. Дії солдата в наступі</w:t>
      </w:r>
    </w:p>
    <w:p w14:paraId="07862ED5" w14:textId="48598FFA" w:rsidR="00611C2D" w:rsidRPr="007F3C5A" w:rsidRDefault="00611C2D" w:rsidP="00CF167B">
      <w:pPr>
        <w:spacing w:after="0"/>
        <w:rPr>
          <w:rFonts w:ascii="Times New Roman" w:hAnsi="Times New Roman" w:cs="Times New Roman"/>
        </w:rPr>
      </w:pPr>
      <w:r w:rsidRPr="007F3C5A">
        <w:rPr>
          <w:rFonts w:ascii="Times New Roman" w:hAnsi="Times New Roman" w:cs="Times New Roman"/>
        </w:rPr>
        <w:t>Тема 5. Ведення бойових дій в урбанізованій місцевості (20 годин)</w:t>
      </w:r>
    </w:p>
    <w:p w14:paraId="14D07293" w14:textId="537461B7" w:rsidR="00611C2D" w:rsidRPr="007F3C5A" w:rsidRDefault="00611C2D" w:rsidP="00CF167B">
      <w:pPr>
        <w:spacing w:after="0"/>
        <w:rPr>
          <w:rFonts w:ascii="Times New Roman" w:hAnsi="Times New Roman" w:cs="Times New Roman"/>
        </w:rPr>
      </w:pPr>
      <w:r w:rsidRPr="007F3C5A">
        <w:rPr>
          <w:rFonts w:ascii="Times New Roman" w:hAnsi="Times New Roman" w:cs="Times New Roman"/>
        </w:rPr>
        <w:t>Заняття 2. Підготовка до захоплення будівлі. Порядок та способи підходу і проникнення в будівлю, дії під час захоплення будівлі, порядок пересування по коридорах, сходах, порядок зачистки кімнат та інших приміщень (2 години).</w:t>
      </w:r>
    </w:p>
    <w:p w14:paraId="7C5BB9A4" w14:textId="77777777" w:rsidR="00611C2D" w:rsidRPr="007F3C5A" w:rsidRDefault="00611C2D" w:rsidP="00CF167B">
      <w:pPr>
        <w:spacing w:after="0"/>
        <w:rPr>
          <w:rFonts w:ascii="Times New Roman" w:hAnsi="Times New Roman" w:cs="Times New Roman"/>
        </w:rPr>
      </w:pPr>
      <w:r w:rsidRPr="007F3C5A">
        <w:rPr>
          <w:rFonts w:ascii="Times New Roman" w:hAnsi="Times New Roman" w:cs="Times New Roman"/>
        </w:rPr>
        <w:lastRenderedPageBreak/>
        <w:t xml:space="preserve">Заняття 3. Організація та ведення оборонних дій в урбанізованій місцевості (приміська, міська та сільська забудова). Підготовка оборони будівлі </w:t>
      </w:r>
    </w:p>
    <w:p w14:paraId="42CB6198" w14:textId="02D7EB6B" w:rsidR="00611C2D" w:rsidRPr="007F3C5A" w:rsidRDefault="00611C2D" w:rsidP="00CF167B">
      <w:pPr>
        <w:spacing w:after="0"/>
        <w:rPr>
          <w:rFonts w:ascii="Times New Roman" w:hAnsi="Times New Roman" w:cs="Times New Roman"/>
        </w:rPr>
      </w:pPr>
      <w:r w:rsidRPr="007F3C5A">
        <w:rPr>
          <w:rFonts w:ascii="Times New Roman" w:hAnsi="Times New Roman" w:cs="Times New Roman"/>
        </w:rPr>
        <w:t>(одноповерхової, багатоповерхової). Зайняття та облаштування вогневої позиції відділенням (взводом) на основних та другорядних вулицях населеного пункту, в будівлі, створення барикад.  (4 години)</w:t>
      </w:r>
    </w:p>
    <w:p w14:paraId="2F2E9164" w14:textId="77777777" w:rsidR="00611C2D" w:rsidRPr="007F3C5A" w:rsidRDefault="00611C2D" w:rsidP="00CF167B">
      <w:pPr>
        <w:spacing w:after="0"/>
        <w:rPr>
          <w:rFonts w:ascii="Times New Roman" w:hAnsi="Times New Roman" w:cs="Times New Roman"/>
        </w:rPr>
      </w:pPr>
    </w:p>
    <w:p w14:paraId="2EB3DB46" w14:textId="1A781A37" w:rsidR="00611C2D" w:rsidRPr="007F3C5A" w:rsidRDefault="00611C2D" w:rsidP="00CF167B">
      <w:pPr>
        <w:spacing w:after="0"/>
        <w:rPr>
          <w:rFonts w:ascii="Times New Roman" w:hAnsi="Times New Roman" w:cs="Times New Roman"/>
        </w:rPr>
      </w:pPr>
      <w:r w:rsidRPr="007F3C5A">
        <w:rPr>
          <w:rFonts w:ascii="Times New Roman" w:hAnsi="Times New Roman" w:cs="Times New Roman"/>
        </w:rPr>
        <w:t xml:space="preserve">Заняття 5. Дії солдата в наступальному бою в лісі, </w:t>
      </w:r>
      <w:proofErr w:type="spellStart"/>
      <w:r w:rsidRPr="007F3C5A">
        <w:rPr>
          <w:rFonts w:ascii="Times New Roman" w:hAnsi="Times New Roman" w:cs="Times New Roman"/>
        </w:rPr>
        <w:t>лісосмузі</w:t>
      </w:r>
      <w:proofErr w:type="spellEnd"/>
      <w:r w:rsidRPr="007F3C5A">
        <w:rPr>
          <w:rFonts w:ascii="Times New Roman" w:hAnsi="Times New Roman" w:cs="Times New Roman"/>
        </w:rPr>
        <w:t xml:space="preserve"> (зайняття вихідного положення для наступу і підготовка до атаки, пересування на полі бою методом “вогню і руху”, подолання інженерних загороджень та природних перешкод, атака переднього краю противника, зачистка окопів (“лисячих </w:t>
      </w:r>
      <w:proofErr w:type="spellStart"/>
      <w:r w:rsidRPr="007F3C5A">
        <w:rPr>
          <w:rFonts w:ascii="Times New Roman" w:hAnsi="Times New Roman" w:cs="Times New Roman"/>
        </w:rPr>
        <w:t>нір</w:t>
      </w:r>
      <w:proofErr w:type="spellEnd"/>
      <w:r w:rsidRPr="007F3C5A">
        <w:rPr>
          <w:rFonts w:ascii="Times New Roman" w:hAnsi="Times New Roman" w:cs="Times New Roman"/>
        </w:rPr>
        <w:t>”, перекритих щілин, бліндажів) закріплення на позиції))(4 години вночі)</w:t>
      </w:r>
    </w:p>
    <w:p w14:paraId="20EF8AAB" w14:textId="77777777" w:rsidR="005C3801" w:rsidRPr="007F3C5A" w:rsidRDefault="005C3801" w:rsidP="00CF167B">
      <w:pPr>
        <w:spacing w:after="0"/>
        <w:rPr>
          <w:rFonts w:ascii="Times New Roman" w:hAnsi="Times New Roman" w:cs="Times New Roman"/>
        </w:rPr>
      </w:pPr>
    </w:p>
    <w:p w14:paraId="4F8D6DB4" w14:textId="77777777" w:rsidR="005C3801" w:rsidRPr="007F3C5A" w:rsidRDefault="005C3801" w:rsidP="00CF167B">
      <w:pPr>
        <w:spacing w:after="0"/>
        <w:rPr>
          <w:rFonts w:ascii="Times New Roman" w:hAnsi="Times New Roman" w:cs="Times New Roman"/>
        </w:rPr>
      </w:pPr>
      <w:r w:rsidRPr="007F3C5A">
        <w:rPr>
          <w:rFonts w:ascii="Times New Roman" w:hAnsi="Times New Roman" w:cs="Times New Roman"/>
        </w:rPr>
        <w:t>НАВЧАЛЬНЕ МІСЦЕ №1. Порядок дій солдата в урбанізованій місцевості в пішому порядку (на машинах) (час 270 хв.)</w:t>
      </w:r>
    </w:p>
    <w:p w14:paraId="7FB66914" w14:textId="77777777" w:rsidR="005C3801" w:rsidRPr="007F3C5A" w:rsidRDefault="005C3801" w:rsidP="00CF167B">
      <w:pPr>
        <w:spacing w:after="0"/>
        <w:rPr>
          <w:rFonts w:ascii="Times New Roman" w:hAnsi="Times New Roman" w:cs="Times New Roman"/>
        </w:rPr>
      </w:pPr>
      <w:r w:rsidRPr="007F3C5A">
        <w:rPr>
          <w:rFonts w:ascii="Times New Roman" w:hAnsi="Times New Roman" w:cs="Times New Roman"/>
        </w:rPr>
        <w:t xml:space="preserve"> </w:t>
      </w:r>
    </w:p>
    <w:p w14:paraId="13EA2A8A" w14:textId="77777777" w:rsidR="005C3801" w:rsidRPr="007F3C5A" w:rsidRDefault="005C3801" w:rsidP="00CF167B">
      <w:pPr>
        <w:spacing w:after="0"/>
        <w:rPr>
          <w:rFonts w:ascii="Times New Roman" w:hAnsi="Times New Roman" w:cs="Times New Roman"/>
        </w:rPr>
      </w:pPr>
      <w:r w:rsidRPr="007F3C5A">
        <w:rPr>
          <w:rFonts w:ascii="Times New Roman" w:hAnsi="Times New Roman" w:cs="Times New Roman"/>
        </w:rPr>
        <w:t xml:space="preserve">НТ№1. Тренування вправи: Вхід в кімнату та її захоплення у складі бойових двійок-четвірок (підхід до дверей, метання ручної гранати (тренування початкової вправи КС 4.16.2.5 (ПВ№4) “Метання ручної гранати в будівлі (в будівлю)”, проникнення, зачистка кімнати, суміжних кімнат,  вихід та шикування в бойовий порядок).(з використанням </w:t>
      </w:r>
      <w:proofErr w:type="spellStart"/>
      <w:r w:rsidRPr="007F3C5A">
        <w:rPr>
          <w:rFonts w:ascii="Times New Roman" w:hAnsi="Times New Roman" w:cs="Times New Roman"/>
        </w:rPr>
        <w:t>страйкбольного</w:t>
      </w:r>
      <w:proofErr w:type="spellEnd"/>
      <w:r w:rsidRPr="007F3C5A">
        <w:rPr>
          <w:rFonts w:ascii="Times New Roman" w:hAnsi="Times New Roman" w:cs="Times New Roman"/>
        </w:rPr>
        <w:t xml:space="preserve"> обладнання). (час 45 хв.)</w:t>
      </w:r>
    </w:p>
    <w:p w14:paraId="196EB6CB" w14:textId="77777777" w:rsidR="005C3801" w:rsidRPr="007F3C5A" w:rsidRDefault="005C3801" w:rsidP="00CF167B">
      <w:pPr>
        <w:spacing w:after="0"/>
        <w:rPr>
          <w:rFonts w:ascii="Times New Roman" w:hAnsi="Times New Roman" w:cs="Times New Roman"/>
        </w:rPr>
      </w:pPr>
      <w:r w:rsidRPr="007F3C5A">
        <w:rPr>
          <w:rFonts w:ascii="Times New Roman" w:hAnsi="Times New Roman" w:cs="Times New Roman"/>
        </w:rPr>
        <w:t>Метод проведення: теоретично (в полі)</w:t>
      </w:r>
    </w:p>
    <w:p w14:paraId="4767483C" w14:textId="77777777" w:rsidR="005C3801" w:rsidRPr="007F3C5A" w:rsidRDefault="005C3801" w:rsidP="00CF167B">
      <w:pPr>
        <w:spacing w:after="0"/>
        <w:rPr>
          <w:rFonts w:ascii="Times New Roman" w:hAnsi="Times New Roman" w:cs="Times New Roman"/>
        </w:rPr>
      </w:pPr>
    </w:p>
    <w:p w14:paraId="604B125E" w14:textId="77777777" w:rsidR="005C3801" w:rsidRPr="007F3C5A" w:rsidRDefault="005C3801" w:rsidP="00CF167B">
      <w:pPr>
        <w:spacing w:after="0"/>
        <w:rPr>
          <w:rFonts w:ascii="Times New Roman" w:hAnsi="Times New Roman" w:cs="Times New Roman"/>
        </w:rPr>
      </w:pPr>
      <w:r w:rsidRPr="007F3C5A">
        <w:rPr>
          <w:rFonts w:ascii="Times New Roman" w:hAnsi="Times New Roman" w:cs="Times New Roman"/>
        </w:rPr>
        <w:t>НТ№2. Тренування вправи: Пересування солдата індивідуальне, у складі бойових двійок – трійок (вогневої, маневреної групи, відділення, взводу) по вулицях в пішому порядку. (час 45 хв.)</w:t>
      </w:r>
    </w:p>
    <w:p w14:paraId="3B0C818E" w14:textId="77777777" w:rsidR="005C3801" w:rsidRPr="007F3C5A" w:rsidRDefault="005C3801"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69D30385" w14:textId="77777777" w:rsidR="005C3801" w:rsidRPr="007F3C5A" w:rsidRDefault="005C3801" w:rsidP="00CF167B">
      <w:pPr>
        <w:spacing w:after="0"/>
        <w:rPr>
          <w:rFonts w:ascii="Times New Roman" w:hAnsi="Times New Roman" w:cs="Times New Roman"/>
        </w:rPr>
      </w:pPr>
    </w:p>
    <w:p w14:paraId="5F3AE479" w14:textId="77777777" w:rsidR="005C3801" w:rsidRPr="007F3C5A" w:rsidRDefault="005C3801" w:rsidP="00CF167B">
      <w:pPr>
        <w:spacing w:after="0"/>
        <w:rPr>
          <w:rFonts w:ascii="Times New Roman" w:hAnsi="Times New Roman" w:cs="Times New Roman"/>
        </w:rPr>
      </w:pPr>
      <w:r w:rsidRPr="007F3C5A">
        <w:rPr>
          <w:rFonts w:ascii="Times New Roman" w:hAnsi="Times New Roman" w:cs="Times New Roman"/>
        </w:rPr>
        <w:t xml:space="preserve">НТ№3. Двосторонній бій на ділянці ближнього бою (з використанням </w:t>
      </w:r>
      <w:proofErr w:type="spellStart"/>
      <w:r w:rsidRPr="007F3C5A">
        <w:rPr>
          <w:rFonts w:ascii="Times New Roman" w:hAnsi="Times New Roman" w:cs="Times New Roman"/>
        </w:rPr>
        <w:t>страйкбольного</w:t>
      </w:r>
      <w:proofErr w:type="spellEnd"/>
      <w:r w:rsidRPr="007F3C5A">
        <w:rPr>
          <w:rFonts w:ascii="Times New Roman" w:hAnsi="Times New Roman" w:cs="Times New Roman"/>
        </w:rPr>
        <w:t xml:space="preserve">, </w:t>
      </w:r>
      <w:proofErr w:type="spellStart"/>
      <w:r w:rsidRPr="007F3C5A">
        <w:rPr>
          <w:rFonts w:ascii="Times New Roman" w:hAnsi="Times New Roman" w:cs="Times New Roman"/>
        </w:rPr>
        <w:t>пейнтбольного</w:t>
      </w:r>
      <w:proofErr w:type="spellEnd"/>
      <w:r w:rsidRPr="007F3C5A">
        <w:rPr>
          <w:rFonts w:ascii="Times New Roman" w:hAnsi="Times New Roman" w:cs="Times New Roman"/>
        </w:rPr>
        <w:t xml:space="preserve"> обладнання). (час 45 хв.)</w:t>
      </w:r>
    </w:p>
    <w:p w14:paraId="715BEA05" w14:textId="77777777" w:rsidR="005C3801" w:rsidRPr="007F3C5A" w:rsidRDefault="005C3801"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6E2DA984" w14:textId="77777777" w:rsidR="005C3801" w:rsidRPr="007F3C5A" w:rsidRDefault="005C3801" w:rsidP="00CF167B">
      <w:pPr>
        <w:spacing w:after="0"/>
        <w:rPr>
          <w:rFonts w:ascii="Times New Roman" w:hAnsi="Times New Roman" w:cs="Times New Roman"/>
        </w:rPr>
      </w:pPr>
    </w:p>
    <w:p w14:paraId="68CD15C7" w14:textId="77777777" w:rsidR="005C3801" w:rsidRPr="007F3C5A" w:rsidRDefault="005C3801" w:rsidP="00CF167B">
      <w:pPr>
        <w:spacing w:after="0"/>
        <w:rPr>
          <w:rFonts w:ascii="Times New Roman" w:hAnsi="Times New Roman" w:cs="Times New Roman"/>
        </w:rPr>
      </w:pPr>
      <w:r w:rsidRPr="007F3C5A">
        <w:rPr>
          <w:rFonts w:ascii="Times New Roman" w:hAnsi="Times New Roman" w:cs="Times New Roman"/>
        </w:rPr>
        <w:t xml:space="preserve">НТ№4.  Тренування вправи: Знищення броньованих цілей з будівлі,  в спорудах </w:t>
      </w:r>
      <w:proofErr w:type="spellStart"/>
      <w:r w:rsidRPr="007F3C5A">
        <w:rPr>
          <w:rFonts w:ascii="Times New Roman" w:hAnsi="Times New Roman" w:cs="Times New Roman"/>
        </w:rPr>
        <w:t>гранатометними</w:t>
      </w:r>
      <w:proofErr w:type="spellEnd"/>
      <w:r w:rsidRPr="007F3C5A">
        <w:rPr>
          <w:rFonts w:ascii="Times New Roman" w:hAnsi="Times New Roman" w:cs="Times New Roman"/>
        </w:rPr>
        <w:t xml:space="preserve"> групами в урбанізованій місцевості (з використанням макетів гранатометів, системи двостороннього контакту “</w:t>
      </w:r>
      <w:proofErr w:type="spellStart"/>
      <w:r w:rsidRPr="007F3C5A">
        <w:rPr>
          <w:rFonts w:ascii="Times New Roman" w:hAnsi="Times New Roman" w:cs="Times New Roman"/>
        </w:rPr>
        <w:t>Лазертаг</w:t>
      </w:r>
      <w:proofErr w:type="spellEnd"/>
      <w:r w:rsidRPr="007F3C5A">
        <w:rPr>
          <w:rFonts w:ascii="Times New Roman" w:hAnsi="Times New Roman" w:cs="Times New Roman"/>
        </w:rPr>
        <w:t>”). Ведення вогню за командою та самостійно: оцінка та вибір цілі, прицілу і точки прицілювання.  Зміна вогневої позиції.(час 45 хв.)</w:t>
      </w:r>
    </w:p>
    <w:p w14:paraId="1EC951A1" w14:textId="77777777" w:rsidR="005C3801" w:rsidRPr="007F3C5A" w:rsidRDefault="005C3801"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2C4D5B44" w14:textId="77777777" w:rsidR="005C3801" w:rsidRPr="007F3C5A" w:rsidRDefault="005C3801" w:rsidP="00CF167B">
      <w:pPr>
        <w:spacing w:after="0"/>
        <w:rPr>
          <w:rFonts w:ascii="Times New Roman" w:hAnsi="Times New Roman" w:cs="Times New Roman"/>
        </w:rPr>
      </w:pPr>
    </w:p>
    <w:p w14:paraId="2EB30803" w14:textId="77777777" w:rsidR="005C3801" w:rsidRPr="007F3C5A" w:rsidRDefault="005C3801" w:rsidP="00CF167B">
      <w:pPr>
        <w:spacing w:after="0"/>
        <w:rPr>
          <w:rFonts w:ascii="Times New Roman" w:hAnsi="Times New Roman" w:cs="Times New Roman"/>
        </w:rPr>
      </w:pPr>
      <w:r w:rsidRPr="007F3C5A">
        <w:rPr>
          <w:rFonts w:ascii="Times New Roman" w:hAnsi="Times New Roman" w:cs="Times New Roman"/>
        </w:rPr>
        <w:t xml:space="preserve">НТ№5. Вихід на обладнану позицію за допомогою </w:t>
      </w:r>
      <w:proofErr w:type="spellStart"/>
      <w:r w:rsidRPr="007F3C5A">
        <w:rPr>
          <w:rFonts w:ascii="Times New Roman" w:hAnsi="Times New Roman" w:cs="Times New Roman"/>
        </w:rPr>
        <w:t>аерофотознімку</w:t>
      </w:r>
      <w:proofErr w:type="spellEnd"/>
      <w:r w:rsidRPr="007F3C5A">
        <w:rPr>
          <w:rFonts w:ascii="Times New Roman" w:hAnsi="Times New Roman" w:cs="Times New Roman"/>
        </w:rPr>
        <w:t xml:space="preserve"> (програмного забезпечення “Кропива”, “</w:t>
      </w:r>
      <w:proofErr w:type="spellStart"/>
      <w:r w:rsidRPr="007F3C5A">
        <w:rPr>
          <w:rFonts w:ascii="Times New Roman" w:hAnsi="Times New Roman" w:cs="Times New Roman"/>
        </w:rPr>
        <w:t>MilChat</w:t>
      </w:r>
      <w:proofErr w:type="spellEnd"/>
      <w:r w:rsidRPr="007F3C5A">
        <w:rPr>
          <w:rFonts w:ascii="Times New Roman" w:hAnsi="Times New Roman" w:cs="Times New Roman"/>
        </w:rPr>
        <w:t>”, “</w:t>
      </w:r>
      <w:proofErr w:type="spellStart"/>
      <w:r w:rsidRPr="007F3C5A">
        <w:rPr>
          <w:rFonts w:ascii="Times New Roman" w:hAnsi="Times New Roman" w:cs="Times New Roman"/>
        </w:rPr>
        <w:t>Alpinequest</w:t>
      </w:r>
      <w:proofErr w:type="spellEnd"/>
      <w:r w:rsidRPr="007F3C5A">
        <w:rPr>
          <w:rFonts w:ascii="Times New Roman" w:hAnsi="Times New Roman" w:cs="Times New Roman"/>
        </w:rPr>
        <w:t xml:space="preserve">”)., дії  під час артилерійського обстрілу,  дії під час виявлення </w:t>
      </w:r>
      <w:proofErr w:type="spellStart"/>
      <w:r w:rsidRPr="007F3C5A">
        <w:rPr>
          <w:rFonts w:ascii="Times New Roman" w:hAnsi="Times New Roman" w:cs="Times New Roman"/>
        </w:rPr>
        <w:t>БпЛА</w:t>
      </w:r>
      <w:proofErr w:type="spellEnd"/>
      <w:r w:rsidRPr="007F3C5A">
        <w:rPr>
          <w:rFonts w:ascii="Times New Roman" w:hAnsi="Times New Roman" w:cs="Times New Roman"/>
        </w:rPr>
        <w:t xml:space="preserve">, </w:t>
      </w:r>
      <w:proofErr w:type="spellStart"/>
      <w:r w:rsidRPr="007F3C5A">
        <w:rPr>
          <w:rFonts w:ascii="Times New Roman" w:hAnsi="Times New Roman" w:cs="Times New Roman"/>
        </w:rPr>
        <w:t>контрзасадні</w:t>
      </w:r>
      <w:proofErr w:type="spellEnd"/>
      <w:r w:rsidRPr="007F3C5A">
        <w:rPr>
          <w:rFonts w:ascii="Times New Roman" w:hAnsi="Times New Roman" w:cs="Times New Roman"/>
        </w:rPr>
        <w:t xml:space="preserve"> дії. Доповідь ACE (боєкомплект, поранення, спорядження). Порядок комунікації між військовослужбовцями в ході пересування. Пароль-відгук.(час 45 хв.)</w:t>
      </w:r>
    </w:p>
    <w:p w14:paraId="2547196F" w14:textId="77777777" w:rsidR="005C3801" w:rsidRPr="007F3C5A" w:rsidRDefault="005C3801"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33A76F99" w14:textId="77777777" w:rsidR="005C3801" w:rsidRPr="007F3C5A" w:rsidRDefault="005C3801" w:rsidP="00CF167B">
      <w:pPr>
        <w:spacing w:after="0"/>
        <w:rPr>
          <w:rFonts w:ascii="Times New Roman" w:hAnsi="Times New Roman" w:cs="Times New Roman"/>
        </w:rPr>
      </w:pPr>
    </w:p>
    <w:p w14:paraId="397103DE" w14:textId="77777777" w:rsidR="005C3801" w:rsidRPr="007F3C5A" w:rsidRDefault="005C3801" w:rsidP="00CF167B">
      <w:pPr>
        <w:spacing w:after="0"/>
        <w:rPr>
          <w:rFonts w:ascii="Times New Roman" w:hAnsi="Times New Roman" w:cs="Times New Roman"/>
        </w:rPr>
      </w:pPr>
      <w:r w:rsidRPr="007F3C5A">
        <w:rPr>
          <w:rFonts w:ascii="Times New Roman" w:hAnsi="Times New Roman" w:cs="Times New Roman"/>
        </w:rPr>
        <w:t>НТ№6. Зайняття та облаштування вогневої позиції відділенням (групою) на основних та другорядних вулицях населеного пункту, в будівлі, створення барикад, встановлення мінного шлагбауму, невибухових інженерних загороджень.  (час 45 хв.)</w:t>
      </w:r>
    </w:p>
    <w:p w14:paraId="545434DF" w14:textId="3FAE39D5" w:rsidR="005C3801" w:rsidRPr="007F3C5A" w:rsidRDefault="005C3801"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4850D2AD" w14:textId="77777777" w:rsidR="005C3801" w:rsidRPr="007F3C5A" w:rsidRDefault="005C3801" w:rsidP="00CF167B">
      <w:pPr>
        <w:spacing w:after="0"/>
        <w:rPr>
          <w:rFonts w:ascii="Times New Roman" w:hAnsi="Times New Roman" w:cs="Times New Roman"/>
        </w:rPr>
      </w:pPr>
    </w:p>
    <w:p w14:paraId="2CDC22DB" w14:textId="77777777" w:rsidR="005C3801" w:rsidRPr="007F3C5A" w:rsidRDefault="005C3801" w:rsidP="00CF167B">
      <w:pPr>
        <w:spacing w:after="0"/>
        <w:rPr>
          <w:rFonts w:ascii="Times New Roman" w:hAnsi="Times New Roman" w:cs="Times New Roman"/>
        </w:rPr>
      </w:pPr>
      <w:r w:rsidRPr="007F3C5A">
        <w:rPr>
          <w:rFonts w:ascii="Times New Roman" w:hAnsi="Times New Roman" w:cs="Times New Roman"/>
        </w:rPr>
        <w:t>НАВЧАЛЬНЕ МІСЦЕ №1. Комплексне відпрацювання дій солдата у складі штурмової групи (взводу в лісі (</w:t>
      </w:r>
      <w:proofErr w:type="spellStart"/>
      <w:r w:rsidRPr="007F3C5A">
        <w:rPr>
          <w:rFonts w:ascii="Times New Roman" w:hAnsi="Times New Roman" w:cs="Times New Roman"/>
        </w:rPr>
        <w:t>лісосмузі</w:t>
      </w:r>
      <w:proofErr w:type="spellEnd"/>
      <w:r w:rsidRPr="007F3C5A">
        <w:rPr>
          <w:rFonts w:ascii="Times New Roman" w:hAnsi="Times New Roman" w:cs="Times New Roman"/>
        </w:rPr>
        <w:t xml:space="preserve">): Постановка бойового завдання штурмовій групі. Зайняття вихідного положення; висування до об'єкту противника; подолання інженерних загороджень; здійснення атаки переднього краю противника, штурм окопів, “лисячих нор”, перекритих </w:t>
      </w:r>
      <w:r w:rsidRPr="007F3C5A">
        <w:rPr>
          <w:rFonts w:ascii="Times New Roman" w:hAnsi="Times New Roman" w:cs="Times New Roman"/>
        </w:rPr>
        <w:lastRenderedPageBreak/>
        <w:t>щілин, бліндажів в лісі (із залученням групи позначення противника та з використанням системи LASERTAG (</w:t>
      </w:r>
      <w:proofErr w:type="spellStart"/>
      <w:r w:rsidRPr="007F3C5A">
        <w:rPr>
          <w:rFonts w:ascii="Times New Roman" w:hAnsi="Times New Roman" w:cs="Times New Roman"/>
        </w:rPr>
        <w:t>страйкбольного</w:t>
      </w:r>
      <w:proofErr w:type="spellEnd"/>
      <w:r w:rsidRPr="007F3C5A">
        <w:rPr>
          <w:rFonts w:ascii="Times New Roman" w:hAnsi="Times New Roman" w:cs="Times New Roman"/>
        </w:rPr>
        <w:t xml:space="preserve"> обладнання)). Доповідь ACE.(час 180 хв.)</w:t>
      </w:r>
    </w:p>
    <w:p w14:paraId="5BA41026" w14:textId="1431EE9F" w:rsidR="005C3801" w:rsidRPr="007F3C5A" w:rsidRDefault="005C3801"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4E1700CC" w14:textId="77777777" w:rsidR="005C3801" w:rsidRPr="007F3C5A" w:rsidRDefault="005C3801" w:rsidP="00CF167B">
      <w:pPr>
        <w:spacing w:after="0"/>
        <w:rPr>
          <w:rFonts w:ascii="Times New Roman" w:hAnsi="Times New Roman" w:cs="Times New Roman"/>
        </w:rPr>
      </w:pPr>
    </w:p>
    <w:p w14:paraId="36724041" w14:textId="77777777" w:rsidR="005C3801" w:rsidRPr="007F3C5A" w:rsidRDefault="005C3801" w:rsidP="00CF167B">
      <w:pPr>
        <w:spacing w:after="0"/>
        <w:rPr>
          <w:rFonts w:ascii="Times New Roman" w:hAnsi="Times New Roman" w:cs="Times New Roman"/>
        </w:rPr>
      </w:pPr>
    </w:p>
    <w:p w14:paraId="269EB6F5" w14:textId="4D4BF954" w:rsidR="005C3801" w:rsidRPr="007F3C5A" w:rsidRDefault="005C3801" w:rsidP="00CF167B">
      <w:pPr>
        <w:spacing w:after="0"/>
        <w:rPr>
          <w:rFonts w:ascii="Times New Roman" w:hAnsi="Times New Roman" w:cs="Times New Roman"/>
        </w:rPr>
      </w:pPr>
      <w:r w:rsidRPr="007F3C5A">
        <w:rPr>
          <w:rFonts w:ascii="Times New Roman" w:hAnsi="Times New Roman" w:cs="Times New Roman"/>
        </w:rPr>
        <w:t>ТАКТИЧНА ПІДГОТОВКА - ДЕНЬ 1</w:t>
      </w:r>
      <w:r w:rsidRPr="007F3C5A">
        <w:rPr>
          <w:rFonts w:ascii="Times New Roman" w:hAnsi="Times New Roman" w:cs="Times New Roman"/>
        </w:rPr>
        <w:t>5</w:t>
      </w:r>
      <w:r w:rsidRPr="007F3C5A">
        <w:rPr>
          <w:rFonts w:ascii="Times New Roman" w:hAnsi="Times New Roman" w:cs="Times New Roman"/>
        </w:rPr>
        <w:t>. Практично (10 ГОДИН (З НИХ ВНОЧІ 4 ГОДИНИ))</w:t>
      </w:r>
    </w:p>
    <w:p w14:paraId="185E13EF" w14:textId="77777777" w:rsidR="005C3801" w:rsidRPr="007F3C5A" w:rsidRDefault="005C3801" w:rsidP="00CF167B">
      <w:pPr>
        <w:spacing w:after="0"/>
        <w:rPr>
          <w:rFonts w:ascii="Times New Roman" w:hAnsi="Times New Roman" w:cs="Times New Roman"/>
        </w:rPr>
      </w:pPr>
      <w:r w:rsidRPr="007F3C5A">
        <w:rPr>
          <w:rFonts w:ascii="Times New Roman" w:hAnsi="Times New Roman" w:cs="Times New Roman"/>
        </w:rPr>
        <w:t xml:space="preserve">Тема 6. Дії солдата в повітряному десанті та під час ведення десантно-штурмових дій. </w:t>
      </w:r>
    </w:p>
    <w:p w14:paraId="2EB32793" w14:textId="42818801" w:rsidR="005C3801" w:rsidRPr="007F3C5A" w:rsidRDefault="005C3801" w:rsidP="00CF167B">
      <w:pPr>
        <w:spacing w:after="0"/>
        <w:rPr>
          <w:rFonts w:ascii="Times New Roman" w:hAnsi="Times New Roman" w:cs="Times New Roman"/>
        </w:rPr>
      </w:pPr>
      <w:r w:rsidRPr="007F3C5A">
        <w:rPr>
          <w:rFonts w:ascii="Times New Roman" w:hAnsi="Times New Roman" w:cs="Times New Roman"/>
        </w:rPr>
        <w:t>Заняття 1.  Особливості підготовки зброї, спорядження, додаткового майна. Порядок та особливості посадки та розміщення особового складу у вертольоті. Порядок подачі сигналів у вертольоті. Дії особового складу під час перельоту та десантування посадочним способом, десантування з зависанням, рухом вперед (по штурмовому), десантування за допомогою КЗБО “Канат 1”. (6 годин)</w:t>
      </w:r>
    </w:p>
    <w:p w14:paraId="2E9B9C8C" w14:textId="4C6AB08A" w:rsidR="005C3801" w:rsidRPr="007F3C5A" w:rsidRDefault="005C3801" w:rsidP="00CF167B">
      <w:pPr>
        <w:spacing w:after="0"/>
        <w:rPr>
          <w:rFonts w:ascii="Times New Roman" w:hAnsi="Times New Roman" w:cs="Times New Roman"/>
        </w:rPr>
      </w:pPr>
      <w:r w:rsidRPr="007F3C5A">
        <w:rPr>
          <w:rFonts w:ascii="Times New Roman" w:hAnsi="Times New Roman" w:cs="Times New Roman"/>
        </w:rPr>
        <w:t>Заняття 2. Підготовка до захоплення будівлі. Порядок та способи підходу і проникнення в будівлю, дії під час захоплення будівлі, порядок пересування по коридорах, сходах, порядок зачистки кімнат та інших приміщень (2 години вночі).</w:t>
      </w:r>
    </w:p>
    <w:p w14:paraId="17543E34" w14:textId="77777777" w:rsidR="00CF167B" w:rsidRPr="007F3C5A" w:rsidRDefault="00CF167B" w:rsidP="00CF167B">
      <w:pPr>
        <w:spacing w:after="0"/>
        <w:rPr>
          <w:rFonts w:ascii="Times New Roman" w:hAnsi="Times New Roman" w:cs="Times New Roman"/>
        </w:rPr>
      </w:pPr>
      <w:r w:rsidRPr="007F3C5A">
        <w:rPr>
          <w:rFonts w:ascii="Times New Roman" w:hAnsi="Times New Roman" w:cs="Times New Roman"/>
        </w:rPr>
        <w:t xml:space="preserve">Заняття 3. Організація та ведення оборонних дій в урбанізованій місцевості (приміська, міська та сільська забудова). Підготовка оборони будівлі </w:t>
      </w:r>
    </w:p>
    <w:p w14:paraId="0471B962" w14:textId="7474ED79" w:rsidR="005C3801" w:rsidRPr="007F3C5A" w:rsidRDefault="00CF167B" w:rsidP="00CF167B">
      <w:pPr>
        <w:spacing w:after="0"/>
        <w:rPr>
          <w:rFonts w:ascii="Times New Roman" w:hAnsi="Times New Roman" w:cs="Times New Roman"/>
        </w:rPr>
      </w:pPr>
      <w:r w:rsidRPr="007F3C5A">
        <w:rPr>
          <w:rFonts w:ascii="Times New Roman" w:hAnsi="Times New Roman" w:cs="Times New Roman"/>
        </w:rPr>
        <w:t>(одноповерхової, багатоповерхової). Зайняття та облаштування вогневої позиції відділенням (взводом) на основних та другорядних вулицях населеного пункту, в будівлі, створення барикад.  (2 години вночі)</w:t>
      </w:r>
    </w:p>
    <w:p w14:paraId="2915F293" w14:textId="77777777" w:rsidR="00CF167B" w:rsidRPr="007F3C5A" w:rsidRDefault="00CF167B" w:rsidP="00CF167B">
      <w:pPr>
        <w:spacing w:after="0"/>
        <w:rPr>
          <w:rFonts w:ascii="Times New Roman" w:hAnsi="Times New Roman" w:cs="Times New Roman"/>
        </w:rPr>
      </w:pPr>
    </w:p>
    <w:p w14:paraId="5117F857" w14:textId="77777777" w:rsidR="00CF167B" w:rsidRPr="007F3C5A" w:rsidRDefault="00CF167B" w:rsidP="00CF167B">
      <w:pPr>
        <w:spacing w:after="0"/>
        <w:rPr>
          <w:rFonts w:ascii="Times New Roman" w:hAnsi="Times New Roman" w:cs="Times New Roman"/>
        </w:rPr>
      </w:pPr>
      <w:r w:rsidRPr="007F3C5A">
        <w:rPr>
          <w:rFonts w:ascii="Times New Roman" w:hAnsi="Times New Roman" w:cs="Times New Roman"/>
        </w:rPr>
        <w:t>НАВЧАЛЬНЕ МІСЦЕ №1. Дії солдата в повітряному десанті та під час ведення десантно-штурмових дій. (час 270 хв.)</w:t>
      </w:r>
    </w:p>
    <w:p w14:paraId="1F9EF022" w14:textId="77777777" w:rsidR="00CF167B" w:rsidRPr="007F3C5A" w:rsidRDefault="00CF167B" w:rsidP="00CF167B">
      <w:pPr>
        <w:spacing w:after="0"/>
        <w:rPr>
          <w:rFonts w:ascii="Times New Roman" w:hAnsi="Times New Roman" w:cs="Times New Roman"/>
        </w:rPr>
      </w:pPr>
    </w:p>
    <w:p w14:paraId="2F6F099E" w14:textId="77777777" w:rsidR="00CF167B" w:rsidRPr="007F3C5A" w:rsidRDefault="00CF167B" w:rsidP="00CF167B">
      <w:pPr>
        <w:spacing w:after="0"/>
        <w:rPr>
          <w:rFonts w:ascii="Times New Roman" w:hAnsi="Times New Roman" w:cs="Times New Roman"/>
        </w:rPr>
      </w:pPr>
      <w:r w:rsidRPr="007F3C5A">
        <w:rPr>
          <w:rFonts w:ascii="Times New Roman" w:hAnsi="Times New Roman" w:cs="Times New Roman"/>
        </w:rPr>
        <w:t>НТ№1. Особливості підготовки зброї, спорядження, додаткового майна (колективної зброї, додаткового боєкомплекту, продуктів харчування, води, медичного майна тощо). Порядок подачі сигналів у вертольоті та дії за ними (жестами, світловими та звуковими сигналами). Дії особового складу під час перельоту. Порядок розміщення десантно-штурмової групи в повітряному судні під час десантування посадочним способом (за допомогою КЗБО “Канат 1”, “по штурмовому” (з зависанням)). Порядок заповнення посадочного листа.(час 54 хв.)</w:t>
      </w:r>
    </w:p>
    <w:p w14:paraId="51D0ADE4" w14:textId="77777777" w:rsidR="00CF167B" w:rsidRPr="007F3C5A" w:rsidRDefault="00CF167B" w:rsidP="00CF167B">
      <w:pPr>
        <w:spacing w:after="0"/>
        <w:rPr>
          <w:rFonts w:ascii="Times New Roman" w:hAnsi="Times New Roman" w:cs="Times New Roman"/>
        </w:rPr>
      </w:pPr>
      <w:r w:rsidRPr="007F3C5A">
        <w:rPr>
          <w:rFonts w:ascii="Times New Roman" w:hAnsi="Times New Roman" w:cs="Times New Roman"/>
        </w:rPr>
        <w:t>Метод проведення: теоретично (ділянка ПДП)</w:t>
      </w:r>
    </w:p>
    <w:p w14:paraId="4DABE635" w14:textId="77777777" w:rsidR="00CF167B" w:rsidRPr="007F3C5A" w:rsidRDefault="00CF167B" w:rsidP="00CF167B">
      <w:pPr>
        <w:spacing w:after="0"/>
        <w:rPr>
          <w:rFonts w:ascii="Times New Roman" w:hAnsi="Times New Roman" w:cs="Times New Roman"/>
        </w:rPr>
      </w:pPr>
    </w:p>
    <w:p w14:paraId="56AB6C0C" w14:textId="77777777" w:rsidR="00CF167B" w:rsidRPr="007F3C5A" w:rsidRDefault="00CF167B" w:rsidP="00CF167B">
      <w:pPr>
        <w:spacing w:after="0"/>
        <w:rPr>
          <w:rFonts w:ascii="Times New Roman" w:hAnsi="Times New Roman" w:cs="Times New Roman"/>
        </w:rPr>
      </w:pPr>
      <w:r w:rsidRPr="007F3C5A">
        <w:rPr>
          <w:rFonts w:ascii="Times New Roman" w:hAnsi="Times New Roman" w:cs="Times New Roman"/>
        </w:rPr>
        <w:t>НТ№2. Виконання тактичної вправи. Прийняття управління та постановка завдання командиром групи на десантно-штурмові дії. Практичне виконання бойового завдання та управління діями групи під час виконання завдання.(час 54 хв.)</w:t>
      </w:r>
    </w:p>
    <w:p w14:paraId="095CFEAD" w14:textId="77777777" w:rsidR="00CF167B" w:rsidRPr="007F3C5A" w:rsidRDefault="00CF167B"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4FA2DF0E" w14:textId="77777777" w:rsidR="00CF167B" w:rsidRPr="007F3C5A" w:rsidRDefault="00CF167B" w:rsidP="00CF167B">
      <w:pPr>
        <w:spacing w:after="0"/>
        <w:rPr>
          <w:rFonts w:ascii="Times New Roman" w:hAnsi="Times New Roman" w:cs="Times New Roman"/>
        </w:rPr>
      </w:pPr>
    </w:p>
    <w:p w14:paraId="3653FC5F" w14:textId="77777777" w:rsidR="00CF167B" w:rsidRPr="007F3C5A" w:rsidRDefault="00CF167B" w:rsidP="00CF167B">
      <w:pPr>
        <w:spacing w:after="0"/>
        <w:rPr>
          <w:rFonts w:ascii="Times New Roman" w:hAnsi="Times New Roman" w:cs="Times New Roman"/>
        </w:rPr>
      </w:pPr>
      <w:r w:rsidRPr="007F3C5A">
        <w:rPr>
          <w:rFonts w:ascii="Times New Roman" w:hAnsi="Times New Roman" w:cs="Times New Roman"/>
        </w:rPr>
        <w:t>НТ№3. Тренування особового складу десантно-штурмової групи в посадці висадці з вертольоту (тактичний, адміністративний спосіб) в положенні з зависанням.(час 54 хв.)</w:t>
      </w:r>
    </w:p>
    <w:p w14:paraId="4F058BA6" w14:textId="77777777" w:rsidR="00CF167B" w:rsidRPr="007F3C5A" w:rsidRDefault="00CF167B"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22CB2F8E" w14:textId="77777777" w:rsidR="00CF167B" w:rsidRPr="007F3C5A" w:rsidRDefault="00CF167B" w:rsidP="00CF167B">
      <w:pPr>
        <w:spacing w:after="0"/>
        <w:rPr>
          <w:rFonts w:ascii="Times New Roman" w:hAnsi="Times New Roman" w:cs="Times New Roman"/>
        </w:rPr>
      </w:pPr>
    </w:p>
    <w:p w14:paraId="67EC22AA" w14:textId="77777777" w:rsidR="00CF167B" w:rsidRPr="007F3C5A" w:rsidRDefault="00CF167B" w:rsidP="00CF167B">
      <w:pPr>
        <w:spacing w:after="0"/>
        <w:rPr>
          <w:rFonts w:ascii="Times New Roman" w:hAnsi="Times New Roman" w:cs="Times New Roman"/>
        </w:rPr>
      </w:pPr>
      <w:r w:rsidRPr="007F3C5A">
        <w:rPr>
          <w:rFonts w:ascii="Times New Roman" w:hAnsi="Times New Roman" w:cs="Times New Roman"/>
        </w:rPr>
        <w:t>НТ№4. Ознайомлення з порядком десантування за допомогою КЗБО “Канат 1”. Тренування в посадці та висадці особового складу у вертоліт (з вертольоту (на макеті вертольоту)). (час 54 хв.)</w:t>
      </w:r>
    </w:p>
    <w:p w14:paraId="68FAC9EB" w14:textId="77777777" w:rsidR="00CF167B" w:rsidRPr="007F3C5A" w:rsidRDefault="00CF167B"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7821275E" w14:textId="77777777" w:rsidR="00CF167B" w:rsidRPr="007F3C5A" w:rsidRDefault="00CF167B" w:rsidP="00CF167B">
      <w:pPr>
        <w:spacing w:after="0"/>
        <w:rPr>
          <w:rFonts w:ascii="Times New Roman" w:hAnsi="Times New Roman" w:cs="Times New Roman"/>
        </w:rPr>
      </w:pPr>
    </w:p>
    <w:p w14:paraId="2AF029AD" w14:textId="77777777" w:rsidR="00CF167B" w:rsidRPr="007F3C5A" w:rsidRDefault="00CF167B" w:rsidP="00CF167B">
      <w:pPr>
        <w:spacing w:after="0"/>
        <w:rPr>
          <w:rFonts w:ascii="Times New Roman" w:hAnsi="Times New Roman" w:cs="Times New Roman"/>
        </w:rPr>
      </w:pPr>
      <w:r w:rsidRPr="007F3C5A">
        <w:rPr>
          <w:rFonts w:ascii="Times New Roman" w:hAnsi="Times New Roman" w:cs="Times New Roman"/>
        </w:rPr>
        <w:t xml:space="preserve">НТ№5. Тренування особового складу в посадці у </w:t>
      </w:r>
      <w:proofErr w:type="spellStart"/>
      <w:r w:rsidRPr="007F3C5A">
        <w:rPr>
          <w:rFonts w:ascii="Times New Roman" w:hAnsi="Times New Roman" w:cs="Times New Roman"/>
        </w:rPr>
        <w:t>вертольот</w:t>
      </w:r>
      <w:proofErr w:type="spellEnd"/>
      <w:r w:rsidRPr="007F3C5A">
        <w:rPr>
          <w:rFonts w:ascii="Times New Roman" w:hAnsi="Times New Roman" w:cs="Times New Roman"/>
        </w:rPr>
        <w:t>. Дії особового складу в екстрених ситуаціях. Порядок подачі сигналів у вертольоті та дії за ними (жестами, світловими та звуковими сигналами). Дії особового складу під час перельоту. Десантування посадочним способом. Порядок евакуації десантно-штурмової групи, посадка у вертоліт. (час 54 хв.)</w:t>
      </w:r>
    </w:p>
    <w:p w14:paraId="278B8104" w14:textId="5A7B944F" w:rsidR="00CF167B" w:rsidRPr="007F3C5A" w:rsidRDefault="00CF167B"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512E3C2C" w14:textId="77777777" w:rsidR="00CF167B" w:rsidRPr="007F3C5A" w:rsidRDefault="00CF167B" w:rsidP="00CF167B">
      <w:pPr>
        <w:spacing w:after="0"/>
        <w:rPr>
          <w:rFonts w:ascii="Times New Roman" w:hAnsi="Times New Roman" w:cs="Times New Roman"/>
        </w:rPr>
      </w:pPr>
    </w:p>
    <w:p w14:paraId="67899639" w14:textId="77777777" w:rsidR="00CF167B" w:rsidRPr="007F3C5A" w:rsidRDefault="00CF167B" w:rsidP="00CF167B">
      <w:pPr>
        <w:spacing w:after="0"/>
        <w:rPr>
          <w:rFonts w:ascii="Times New Roman" w:hAnsi="Times New Roman" w:cs="Times New Roman"/>
        </w:rPr>
      </w:pPr>
      <w:r w:rsidRPr="007F3C5A">
        <w:rPr>
          <w:rFonts w:ascii="Times New Roman" w:hAnsi="Times New Roman" w:cs="Times New Roman"/>
        </w:rPr>
        <w:t>НАВЧАЛЬНЕ МІСЦЕ №1.  Тренування солдата у складі відділення (взводу) в урбанізованій місцевості вночі.(180 хв.)</w:t>
      </w:r>
    </w:p>
    <w:p w14:paraId="2454F5CE" w14:textId="77777777" w:rsidR="00CF167B" w:rsidRPr="007F3C5A" w:rsidRDefault="00CF167B" w:rsidP="00CF167B">
      <w:pPr>
        <w:spacing w:after="0"/>
        <w:rPr>
          <w:rFonts w:ascii="Times New Roman" w:hAnsi="Times New Roman" w:cs="Times New Roman"/>
        </w:rPr>
      </w:pPr>
    </w:p>
    <w:p w14:paraId="6A66B2EE" w14:textId="77777777" w:rsidR="00CF167B" w:rsidRPr="007F3C5A" w:rsidRDefault="00CF167B" w:rsidP="00CF167B">
      <w:pPr>
        <w:spacing w:after="0"/>
        <w:rPr>
          <w:rFonts w:ascii="Times New Roman" w:hAnsi="Times New Roman" w:cs="Times New Roman"/>
        </w:rPr>
      </w:pPr>
      <w:r w:rsidRPr="007F3C5A">
        <w:rPr>
          <w:rFonts w:ascii="Times New Roman" w:hAnsi="Times New Roman" w:cs="Times New Roman"/>
        </w:rPr>
        <w:t>НТ№1.Підготовка та перевірка готовності до використання обладнання “</w:t>
      </w:r>
      <w:proofErr w:type="spellStart"/>
      <w:r w:rsidRPr="007F3C5A">
        <w:rPr>
          <w:rFonts w:ascii="Times New Roman" w:hAnsi="Times New Roman" w:cs="Times New Roman"/>
        </w:rPr>
        <w:t>Лазертаг</w:t>
      </w:r>
      <w:proofErr w:type="spellEnd"/>
      <w:r w:rsidRPr="007F3C5A">
        <w:rPr>
          <w:rFonts w:ascii="Times New Roman" w:hAnsi="Times New Roman" w:cs="Times New Roman"/>
        </w:rPr>
        <w:t>”. (час 45 хв.)</w:t>
      </w:r>
    </w:p>
    <w:p w14:paraId="00EB3F2A" w14:textId="77777777" w:rsidR="00CF167B" w:rsidRPr="007F3C5A" w:rsidRDefault="00CF167B"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5BE2D48B" w14:textId="77777777" w:rsidR="00CF167B" w:rsidRPr="007F3C5A" w:rsidRDefault="00CF167B" w:rsidP="00CF167B">
      <w:pPr>
        <w:spacing w:after="0"/>
        <w:rPr>
          <w:rFonts w:ascii="Times New Roman" w:hAnsi="Times New Roman" w:cs="Times New Roman"/>
        </w:rPr>
      </w:pPr>
    </w:p>
    <w:p w14:paraId="2800D1BC" w14:textId="77777777" w:rsidR="00CF167B" w:rsidRPr="007F3C5A" w:rsidRDefault="00CF167B" w:rsidP="00CF167B">
      <w:pPr>
        <w:spacing w:after="0"/>
        <w:rPr>
          <w:rFonts w:ascii="Times New Roman" w:hAnsi="Times New Roman" w:cs="Times New Roman"/>
        </w:rPr>
      </w:pPr>
      <w:r w:rsidRPr="007F3C5A">
        <w:rPr>
          <w:rFonts w:ascii="Times New Roman" w:hAnsi="Times New Roman" w:cs="Times New Roman"/>
        </w:rPr>
        <w:t xml:space="preserve">НТ№2.Двосторонній бій на ділянці ближнього бою (з використанням обладнання </w:t>
      </w:r>
      <w:proofErr w:type="spellStart"/>
      <w:r w:rsidRPr="007F3C5A">
        <w:rPr>
          <w:rFonts w:ascii="Times New Roman" w:hAnsi="Times New Roman" w:cs="Times New Roman"/>
        </w:rPr>
        <w:t>Лазертаг</w:t>
      </w:r>
      <w:proofErr w:type="spellEnd"/>
      <w:r w:rsidRPr="007F3C5A">
        <w:rPr>
          <w:rFonts w:ascii="Times New Roman" w:hAnsi="Times New Roman" w:cs="Times New Roman"/>
        </w:rPr>
        <w:t>). (час 45 хв.)</w:t>
      </w:r>
    </w:p>
    <w:p w14:paraId="427AD431" w14:textId="77777777" w:rsidR="00CF167B" w:rsidRPr="007F3C5A" w:rsidRDefault="00CF167B"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7D2B2CCB" w14:textId="77777777" w:rsidR="00CF167B" w:rsidRPr="007F3C5A" w:rsidRDefault="00CF167B" w:rsidP="00CF167B">
      <w:pPr>
        <w:spacing w:after="0"/>
        <w:rPr>
          <w:rFonts w:ascii="Times New Roman" w:hAnsi="Times New Roman" w:cs="Times New Roman"/>
        </w:rPr>
      </w:pPr>
    </w:p>
    <w:p w14:paraId="7C627582" w14:textId="77777777" w:rsidR="00CF167B" w:rsidRPr="007F3C5A" w:rsidRDefault="00CF167B" w:rsidP="00CF167B">
      <w:pPr>
        <w:spacing w:after="0"/>
        <w:rPr>
          <w:rFonts w:ascii="Times New Roman" w:hAnsi="Times New Roman" w:cs="Times New Roman"/>
        </w:rPr>
      </w:pPr>
      <w:r w:rsidRPr="007F3C5A">
        <w:rPr>
          <w:rFonts w:ascii="Times New Roman" w:hAnsi="Times New Roman" w:cs="Times New Roman"/>
        </w:rPr>
        <w:t>НТ№3. Комплексне тренування солдата у складі відділення (взводу): Постановка бойового завдання штурмовій групі. (час 45 хв.)</w:t>
      </w:r>
    </w:p>
    <w:p w14:paraId="6842EF8A" w14:textId="77777777" w:rsidR="00CF167B" w:rsidRPr="007F3C5A" w:rsidRDefault="00CF167B"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p w14:paraId="6AEC6FF3" w14:textId="77777777" w:rsidR="00CF167B" w:rsidRPr="007F3C5A" w:rsidRDefault="00CF167B" w:rsidP="00CF167B">
      <w:pPr>
        <w:spacing w:after="0"/>
        <w:rPr>
          <w:rFonts w:ascii="Times New Roman" w:hAnsi="Times New Roman" w:cs="Times New Roman"/>
        </w:rPr>
      </w:pPr>
    </w:p>
    <w:p w14:paraId="0B8FAFEC" w14:textId="77777777" w:rsidR="00CF167B" w:rsidRPr="007F3C5A" w:rsidRDefault="00CF167B" w:rsidP="00CF167B">
      <w:pPr>
        <w:spacing w:after="0"/>
        <w:rPr>
          <w:rFonts w:ascii="Times New Roman" w:hAnsi="Times New Roman" w:cs="Times New Roman"/>
        </w:rPr>
      </w:pPr>
      <w:r w:rsidRPr="007F3C5A">
        <w:rPr>
          <w:rFonts w:ascii="Times New Roman" w:hAnsi="Times New Roman" w:cs="Times New Roman"/>
        </w:rPr>
        <w:t xml:space="preserve">НТ№4. Комплексне тренування солдата у складі відділення (взводу): Вихід до об'єкту захоплення за допомогою програмного забезпечення “КРОПИВА”, порядок взаємодії військовослужбовців в ході пересування, підхід до будівлі, вхід до будівлі (через дверний </w:t>
      </w:r>
      <w:proofErr w:type="spellStart"/>
      <w:r w:rsidRPr="007F3C5A">
        <w:rPr>
          <w:rFonts w:ascii="Times New Roman" w:hAnsi="Times New Roman" w:cs="Times New Roman"/>
        </w:rPr>
        <w:t>пройом</w:t>
      </w:r>
      <w:proofErr w:type="spellEnd"/>
      <w:r w:rsidRPr="007F3C5A">
        <w:rPr>
          <w:rFonts w:ascii="Times New Roman" w:hAnsi="Times New Roman" w:cs="Times New Roman"/>
        </w:rPr>
        <w:t>, через пророблений прохід механічним або вибуховим способом, зачистка будівлі (кімнат, коридорів), закріплення на захопленій позиції (</w:t>
      </w:r>
      <w:proofErr w:type="spellStart"/>
      <w:r w:rsidRPr="007F3C5A">
        <w:rPr>
          <w:rFonts w:ascii="Times New Roman" w:hAnsi="Times New Roman" w:cs="Times New Roman"/>
        </w:rPr>
        <w:t>барикадування</w:t>
      </w:r>
      <w:proofErr w:type="spellEnd"/>
      <w:r w:rsidRPr="007F3C5A">
        <w:rPr>
          <w:rFonts w:ascii="Times New Roman" w:hAnsi="Times New Roman" w:cs="Times New Roman"/>
        </w:rPr>
        <w:t xml:space="preserve">, встановлення інженерних загороджень) . Доповідь ACE. Надання допомоги пораненим зі здійсненням евакуації (із залученням групи позначення противника та з використанням засобів імітації  (холостих набоїв, системи LASERTAG, </w:t>
      </w:r>
      <w:proofErr w:type="spellStart"/>
      <w:r w:rsidRPr="007F3C5A">
        <w:rPr>
          <w:rFonts w:ascii="Times New Roman" w:hAnsi="Times New Roman" w:cs="Times New Roman"/>
        </w:rPr>
        <w:t>пейнтбольного</w:t>
      </w:r>
      <w:proofErr w:type="spellEnd"/>
      <w:r w:rsidRPr="007F3C5A">
        <w:rPr>
          <w:rFonts w:ascii="Times New Roman" w:hAnsi="Times New Roman" w:cs="Times New Roman"/>
        </w:rPr>
        <w:t xml:space="preserve">, </w:t>
      </w:r>
      <w:proofErr w:type="spellStart"/>
      <w:r w:rsidRPr="007F3C5A">
        <w:rPr>
          <w:rFonts w:ascii="Times New Roman" w:hAnsi="Times New Roman" w:cs="Times New Roman"/>
        </w:rPr>
        <w:t>страйкбольного</w:t>
      </w:r>
      <w:proofErr w:type="spellEnd"/>
      <w:r w:rsidRPr="007F3C5A">
        <w:rPr>
          <w:rFonts w:ascii="Times New Roman" w:hAnsi="Times New Roman" w:cs="Times New Roman"/>
        </w:rPr>
        <w:t xml:space="preserve"> обладнання)). (час 45 хв.)</w:t>
      </w:r>
    </w:p>
    <w:p w14:paraId="7B58CE41" w14:textId="225CA0EA" w:rsidR="00CF167B" w:rsidRPr="007F3C5A" w:rsidRDefault="00CF167B" w:rsidP="00CF167B">
      <w:pPr>
        <w:spacing w:after="0"/>
        <w:rPr>
          <w:rFonts w:ascii="Times New Roman" w:hAnsi="Times New Roman" w:cs="Times New Roman"/>
        </w:rPr>
      </w:pPr>
      <w:r w:rsidRPr="007F3C5A">
        <w:rPr>
          <w:rFonts w:ascii="Times New Roman" w:hAnsi="Times New Roman" w:cs="Times New Roman"/>
        </w:rPr>
        <w:t>Метод проведення: практично</w:t>
      </w:r>
    </w:p>
    <w:sectPr w:rsidR="00CF167B" w:rsidRPr="007F3C5A">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BD9"/>
    <w:rsid w:val="00023FC3"/>
    <w:rsid w:val="00071BC0"/>
    <w:rsid w:val="000B3BD9"/>
    <w:rsid w:val="000C70BC"/>
    <w:rsid w:val="00107031"/>
    <w:rsid w:val="00175636"/>
    <w:rsid w:val="002474C1"/>
    <w:rsid w:val="00257B61"/>
    <w:rsid w:val="0034739A"/>
    <w:rsid w:val="00347FCD"/>
    <w:rsid w:val="003A419D"/>
    <w:rsid w:val="004443F1"/>
    <w:rsid w:val="004B65AB"/>
    <w:rsid w:val="0054744D"/>
    <w:rsid w:val="005C3801"/>
    <w:rsid w:val="00611C2D"/>
    <w:rsid w:val="007651C7"/>
    <w:rsid w:val="007F3C5A"/>
    <w:rsid w:val="008609FF"/>
    <w:rsid w:val="008D0D02"/>
    <w:rsid w:val="009271A4"/>
    <w:rsid w:val="009826A2"/>
    <w:rsid w:val="00A2766B"/>
    <w:rsid w:val="00A736DB"/>
    <w:rsid w:val="00C063EE"/>
    <w:rsid w:val="00C946A8"/>
    <w:rsid w:val="00CD6425"/>
    <w:rsid w:val="00CF167B"/>
    <w:rsid w:val="00D45D87"/>
    <w:rsid w:val="00E827C2"/>
    <w:rsid w:val="00EC1321"/>
    <w:rsid w:val="00FB25C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6E2D0"/>
  <w15:chartTrackingRefBased/>
  <w15:docId w15:val="{98F3532C-9E6A-41BF-8C5F-8621B0C84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3801"/>
  </w:style>
  <w:style w:type="paragraph" w:styleId="1">
    <w:name w:val="heading 1"/>
    <w:basedOn w:val="a"/>
    <w:next w:val="a"/>
    <w:link w:val="10"/>
    <w:uiPriority w:val="9"/>
    <w:qFormat/>
    <w:rsid w:val="00071BC0"/>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71BC0"/>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71BC0"/>
    <w:pPr>
      <w:keepNext/>
      <w:keepLines/>
      <w:spacing w:before="16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71BC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71BC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71BC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71BC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71BC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71BC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71BC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71BC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71BC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71BC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71BC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71BC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71BC0"/>
    <w:rPr>
      <w:rFonts w:eastAsiaTheme="majorEastAsia" w:cstheme="majorBidi"/>
      <w:color w:val="595959" w:themeColor="text1" w:themeTint="A6"/>
    </w:rPr>
  </w:style>
  <w:style w:type="character" w:customStyle="1" w:styleId="80">
    <w:name w:val="Заголовок 8 Знак"/>
    <w:basedOn w:val="a0"/>
    <w:link w:val="8"/>
    <w:uiPriority w:val="9"/>
    <w:semiHidden/>
    <w:rsid w:val="00071BC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71BC0"/>
    <w:rPr>
      <w:rFonts w:eastAsiaTheme="majorEastAsia" w:cstheme="majorBidi"/>
      <w:color w:val="272727" w:themeColor="text1" w:themeTint="D8"/>
    </w:rPr>
  </w:style>
  <w:style w:type="paragraph" w:styleId="a3">
    <w:name w:val="Title"/>
    <w:basedOn w:val="a"/>
    <w:next w:val="a"/>
    <w:link w:val="a4"/>
    <w:uiPriority w:val="10"/>
    <w:qFormat/>
    <w:rsid w:val="00071BC0"/>
    <w:pPr>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071BC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71BC0"/>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071BC0"/>
    <w:rPr>
      <w:rFonts w:eastAsiaTheme="majorEastAsia" w:cstheme="majorBidi"/>
      <w:color w:val="595959" w:themeColor="text1" w:themeTint="A6"/>
      <w:spacing w:val="15"/>
      <w:sz w:val="28"/>
      <w:szCs w:val="28"/>
    </w:rPr>
  </w:style>
  <w:style w:type="paragraph" w:styleId="a7">
    <w:name w:val="List Paragraph"/>
    <w:basedOn w:val="a"/>
    <w:uiPriority w:val="34"/>
    <w:qFormat/>
    <w:rsid w:val="00071BC0"/>
    <w:pPr>
      <w:ind w:left="720"/>
      <w:contextualSpacing/>
    </w:pPr>
  </w:style>
  <w:style w:type="paragraph" w:styleId="a8">
    <w:name w:val="Quote"/>
    <w:basedOn w:val="a"/>
    <w:next w:val="a"/>
    <w:link w:val="a9"/>
    <w:uiPriority w:val="29"/>
    <w:qFormat/>
    <w:rsid w:val="00071BC0"/>
    <w:pPr>
      <w:spacing w:before="160"/>
      <w:jc w:val="center"/>
    </w:pPr>
    <w:rPr>
      <w:i/>
      <w:iCs/>
      <w:color w:val="404040" w:themeColor="text1" w:themeTint="BF"/>
    </w:rPr>
  </w:style>
  <w:style w:type="character" w:customStyle="1" w:styleId="a9">
    <w:name w:val="Цитата Знак"/>
    <w:basedOn w:val="a0"/>
    <w:link w:val="a8"/>
    <w:uiPriority w:val="29"/>
    <w:rsid w:val="00071BC0"/>
    <w:rPr>
      <w:i/>
      <w:iCs/>
      <w:color w:val="404040" w:themeColor="text1" w:themeTint="BF"/>
    </w:rPr>
  </w:style>
  <w:style w:type="paragraph" w:styleId="aa">
    <w:name w:val="Intense Quote"/>
    <w:basedOn w:val="a"/>
    <w:next w:val="a"/>
    <w:link w:val="ab"/>
    <w:uiPriority w:val="30"/>
    <w:qFormat/>
    <w:rsid w:val="00071B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Насичена цитата Знак"/>
    <w:basedOn w:val="a0"/>
    <w:link w:val="aa"/>
    <w:uiPriority w:val="30"/>
    <w:rsid w:val="00071BC0"/>
    <w:rPr>
      <w:i/>
      <w:iCs/>
      <w:color w:val="0F4761" w:themeColor="accent1" w:themeShade="BF"/>
    </w:rPr>
  </w:style>
  <w:style w:type="character" w:styleId="ac">
    <w:name w:val="Intense Emphasis"/>
    <w:basedOn w:val="a0"/>
    <w:uiPriority w:val="21"/>
    <w:qFormat/>
    <w:rsid w:val="00071BC0"/>
    <w:rPr>
      <w:i/>
      <w:iCs/>
      <w:color w:val="0F4761" w:themeColor="accent1" w:themeShade="BF"/>
    </w:rPr>
  </w:style>
  <w:style w:type="character" w:styleId="ad">
    <w:name w:val="Intense Reference"/>
    <w:basedOn w:val="a0"/>
    <w:uiPriority w:val="32"/>
    <w:qFormat/>
    <w:rsid w:val="00071BC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17</Pages>
  <Words>29340</Words>
  <Characters>16725</Characters>
  <Application>Microsoft Office Word</Application>
  <DocSecurity>0</DocSecurity>
  <Lines>139</Lines>
  <Paragraphs>91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A2900</dc:creator>
  <cp:keywords/>
  <dc:description/>
  <cp:lastModifiedBy>A2900</cp:lastModifiedBy>
  <cp:revision>3</cp:revision>
  <dcterms:created xsi:type="dcterms:W3CDTF">2025-09-15T09:45:00Z</dcterms:created>
  <dcterms:modified xsi:type="dcterms:W3CDTF">2025-09-15T11:33:00Z</dcterms:modified>
</cp:coreProperties>
</file>