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0CCFFB" w14:textId="26AD060D" w:rsidR="009226AD" w:rsidRPr="00036C0D" w:rsidRDefault="0070284E" w:rsidP="00823B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36C0D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C0BA6" w:rsidRPr="00036C0D">
        <w:rPr>
          <w:rFonts w:ascii="Times New Roman" w:hAnsi="Times New Roman" w:cs="Times New Roman"/>
          <w:sz w:val="28"/>
          <w:szCs w:val="28"/>
        </w:rPr>
        <w:t>3</w:t>
      </w:r>
      <w:r w:rsidRPr="00036C0D">
        <w:rPr>
          <w:rFonts w:ascii="Times New Roman" w:hAnsi="Times New Roman" w:cs="Times New Roman"/>
          <w:sz w:val="28"/>
          <w:szCs w:val="28"/>
        </w:rPr>
        <w:t xml:space="preserve"> навчально</w:t>
      </w:r>
      <w:r w:rsidR="00FB4A9D" w:rsidRPr="00036C0D">
        <w:rPr>
          <w:rFonts w:ascii="Times New Roman" w:hAnsi="Times New Roman" w:cs="Times New Roman"/>
          <w:sz w:val="28"/>
          <w:szCs w:val="28"/>
        </w:rPr>
        <w:t>ї роти</w:t>
      </w:r>
    </w:p>
    <w:p w14:paraId="2502167E" w14:textId="77777777" w:rsidR="009226AD" w:rsidRPr="00036C0D" w:rsidRDefault="009226AD" w:rsidP="00823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1D7022" w14:textId="7C9E1A8F" w:rsidR="009226AD" w:rsidRPr="00036C0D" w:rsidRDefault="009226AD" w:rsidP="00823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2E159A" w14:textId="77777777" w:rsidR="001303A0" w:rsidRPr="00036C0D" w:rsidRDefault="001303A0" w:rsidP="00823B6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2DC6221" w14:textId="77777777" w:rsidR="00E77C54" w:rsidRPr="00036C0D" w:rsidRDefault="00E77C54" w:rsidP="00823B6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22C37E03" w14:textId="77777777" w:rsidR="00E87BC7" w:rsidRPr="00036C0D" w:rsidRDefault="00E87BC7" w:rsidP="00823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63AEDB" w14:textId="77777777" w:rsidR="009226AD" w:rsidRPr="00036C0D" w:rsidRDefault="009226AD" w:rsidP="00823B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6C0D">
        <w:rPr>
          <w:rFonts w:ascii="Times New Roman" w:hAnsi="Times New Roman" w:cs="Times New Roman"/>
          <w:sz w:val="28"/>
          <w:szCs w:val="28"/>
        </w:rPr>
        <w:t>РАПОРТ</w:t>
      </w:r>
    </w:p>
    <w:p w14:paraId="448AD93B" w14:textId="6B608068" w:rsidR="009E1372" w:rsidRPr="00036C0D" w:rsidRDefault="009226AD" w:rsidP="00D91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6C0D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</w:t>
      </w:r>
      <w:r w:rsidR="00D07051">
        <w:rPr>
          <w:rFonts w:ascii="Times New Roman" w:hAnsi="Times New Roman" w:cs="Times New Roman"/>
          <w:sz w:val="28"/>
          <w:szCs w:val="28"/>
        </w:rPr>
        <w:t>В</w:t>
      </w:r>
      <w:r w:rsidRPr="00036C0D">
        <w:rPr>
          <w:rFonts w:ascii="Times New Roman" w:hAnsi="Times New Roman" w:cs="Times New Roman"/>
          <w:sz w:val="28"/>
          <w:szCs w:val="28"/>
        </w:rPr>
        <w:t xml:space="preserve">ищим командуванням, про звільнення мене, </w:t>
      </w:r>
      <w:r w:rsidR="00DC3D78" w:rsidRPr="00036C0D">
        <w:rPr>
          <w:rFonts w:ascii="Times New Roman" w:hAnsi="Times New Roman"/>
          <w:sz w:val="28"/>
          <w:szCs w:val="28"/>
        </w:rPr>
        <w:t xml:space="preserve">солдата </w:t>
      </w:r>
      <w:r w:rsidR="00D07051">
        <w:rPr>
          <w:rFonts w:ascii="Times New Roman" w:hAnsi="Times New Roman"/>
          <w:sz w:val="28"/>
          <w:szCs w:val="28"/>
        </w:rPr>
        <w:t>РУДЕНКА Сергія Леонідовича</w:t>
      </w:r>
      <w:r w:rsidRPr="00036C0D">
        <w:rPr>
          <w:rFonts w:ascii="Times New Roman" w:hAnsi="Times New Roman" w:cs="Times New Roman"/>
          <w:sz w:val="28"/>
          <w:szCs w:val="28"/>
        </w:rPr>
        <w:t xml:space="preserve">, </w:t>
      </w:r>
      <w:r w:rsidR="006C2782">
        <w:rPr>
          <w:rFonts w:ascii="Times New Roman" w:hAnsi="Times New Roman" w:cs="Times New Roman"/>
          <w:sz w:val="28"/>
          <w:szCs w:val="28"/>
          <w:lang w:val="ru-UA"/>
        </w:rPr>
        <w:t xml:space="preserve">що у розпорядженні командира військової частини, </w:t>
      </w:r>
      <w:r w:rsidRPr="00036C0D">
        <w:rPr>
          <w:rFonts w:ascii="Times New Roman" w:hAnsi="Times New Roman" w:cs="Times New Roman"/>
          <w:sz w:val="28"/>
          <w:szCs w:val="28"/>
        </w:rPr>
        <w:t>з лав Збройних Сил України на підставі Закону України «</w:t>
      </w:r>
      <w:r w:rsidRPr="00036C0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 військовий обов'язок і військову службу»</w:t>
      </w:r>
      <w:r w:rsidR="00054620" w:rsidRPr="00036C0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641652" w:rsidRPr="00036C0D">
        <w:rPr>
          <w:rFonts w:ascii="Times New Roman" w:hAnsi="Times New Roman" w:cs="Times New Roman"/>
          <w:sz w:val="28"/>
          <w:szCs w:val="28"/>
        </w:rPr>
        <w:t xml:space="preserve">підпункту </w:t>
      </w:r>
      <w:r w:rsidR="006C2782">
        <w:rPr>
          <w:rFonts w:ascii="Times New Roman" w:hAnsi="Times New Roman" w:cs="Times New Roman"/>
          <w:sz w:val="28"/>
          <w:szCs w:val="28"/>
          <w:lang w:val="ru-UA"/>
        </w:rPr>
        <w:t>б</w:t>
      </w:r>
      <w:r w:rsidR="00641652" w:rsidRPr="00036C0D">
        <w:rPr>
          <w:rFonts w:ascii="Times New Roman" w:hAnsi="Times New Roman" w:cs="Times New Roman"/>
          <w:sz w:val="28"/>
          <w:szCs w:val="28"/>
        </w:rPr>
        <w:t xml:space="preserve"> пункту 2 </w:t>
      </w:r>
      <w:r w:rsidR="00641652" w:rsidRPr="00036C0D">
        <w:rPr>
          <w:rStyle w:val="rvts15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частини 4 </w:t>
      </w:r>
      <w:r w:rsidRPr="00036C0D">
        <w:rPr>
          <w:rStyle w:val="rvts15"/>
          <w:rFonts w:ascii="Times New Roman" w:hAnsi="Times New Roman" w:cs="Times New Roman"/>
          <w:bCs/>
          <w:sz w:val="28"/>
          <w:szCs w:val="28"/>
          <w:shd w:val="clear" w:color="auto" w:fill="FFFFFF"/>
        </w:rPr>
        <w:t>стат</w:t>
      </w:r>
      <w:r w:rsidR="00856410" w:rsidRPr="00036C0D">
        <w:rPr>
          <w:rStyle w:val="rvts15"/>
          <w:rFonts w:ascii="Times New Roman" w:hAnsi="Times New Roman" w:cs="Times New Roman"/>
          <w:bCs/>
          <w:sz w:val="28"/>
          <w:szCs w:val="28"/>
          <w:shd w:val="clear" w:color="auto" w:fill="FFFFFF"/>
        </w:rPr>
        <w:t>т</w:t>
      </w:r>
      <w:r w:rsidRPr="00036C0D">
        <w:rPr>
          <w:rStyle w:val="rvts15"/>
          <w:rFonts w:ascii="Times New Roman" w:hAnsi="Times New Roman" w:cs="Times New Roman"/>
          <w:bCs/>
          <w:sz w:val="28"/>
          <w:szCs w:val="28"/>
          <w:shd w:val="clear" w:color="auto" w:fill="FFFFFF"/>
        </w:rPr>
        <w:t>і 26,</w:t>
      </w:r>
      <w:r w:rsidR="00641652" w:rsidRPr="00036C0D">
        <w:rPr>
          <w:rStyle w:val="rvts15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2A4920" w:rsidRPr="00036C0D">
        <w:rPr>
          <w:rFonts w:ascii="Times New Roman" w:hAnsi="Times New Roman" w:cs="Times New Roman"/>
          <w:sz w:val="28"/>
          <w:szCs w:val="28"/>
        </w:rPr>
        <w:t>а саме</w:t>
      </w:r>
      <w:r w:rsidR="00DD714D" w:rsidRPr="00036C0D">
        <w:rPr>
          <w:rFonts w:ascii="Times New Roman" w:hAnsi="Times New Roman" w:cs="Times New Roman"/>
          <w:sz w:val="28"/>
          <w:szCs w:val="28"/>
        </w:rPr>
        <w:t xml:space="preserve">: </w:t>
      </w:r>
      <w:r w:rsidR="00B2122C" w:rsidRPr="00A3227C">
        <w:rPr>
          <w:rFonts w:ascii="Times New Roman" w:hAnsi="Times New Roman" w:cs="Times New Roman"/>
          <w:sz w:val="26"/>
          <w:szCs w:val="26"/>
        </w:rPr>
        <w:t>за станом здоров’я, на підставі висновку (постанови) військово-лікарської комісії про непридатність до військової служби або про тимчасову непридатність до військової служби з переоглядом через 6-12 місяців.</w:t>
      </w:r>
    </w:p>
    <w:p w14:paraId="6ED7F9DE" w14:textId="38346060" w:rsidR="009226AD" w:rsidRPr="00036C0D" w:rsidRDefault="009226AD" w:rsidP="00823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36C0D">
        <w:rPr>
          <w:rFonts w:ascii="Times New Roman" w:hAnsi="Times New Roman" w:cs="Times New Roman"/>
          <w:sz w:val="28"/>
          <w:szCs w:val="28"/>
          <w:lang w:val="ru-RU"/>
        </w:rPr>
        <w:t>Претензій</w:t>
      </w:r>
      <w:proofErr w:type="spellEnd"/>
      <w:r w:rsidRPr="00036C0D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036C0D">
        <w:rPr>
          <w:rFonts w:ascii="Times New Roman" w:hAnsi="Times New Roman" w:cs="Times New Roman"/>
          <w:sz w:val="28"/>
          <w:szCs w:val="28"/>
          <w:lang w:val="ru-RU"/>
        </w:rPr>
        <w:t>військової</w:t>
      </w:r>
      <w:proofErr w:type="spellEnd"/>
      <w:r w:rsidRPr="00036C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36C0D">
        <w:rPr>
          <w:rFonts w:ascii="Times New Roman" w:hAnsi="Times New Roman" w:cs="Times New Roman"/>
          <w:sz w:val="28"/>
          <w:szCs w:val="28"/>
          <w:lang w:val="ru-RU"/>
        </w:rPr>
        <w:t>частини</w:t>
      </w:r>
      <w:proofErr w:type="spellEnd"/>
      <w:r w:rsidRPr="00036C0D">
        <w:rPr>
          <w:rFonts w:ascii="Times New Roman" w:hAnsi="Times New Roman" w:cs="Times New Roman"/>
          <w:sz w:val="28"/>
          <w:szCs w:val="28"/>
          <w:lang w:val="ru-RU"/>
        </w:rPr>
        <w:t xml:space="preserve"> А2900 не маю.</w:t>
      </w:r>
    </w:p>
    <w:p w14:paraId="666666DB" w14:textId="77777777" w:rsidR="009E1372" w:rsidRPr="00036C0D" w:rsidRDefault="009E1372" w:rsidP="00371E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1447D0" w14:textId="3FA1B4CC" w:rsidR="00BB1F20" w:rsidRPr="00036C0D" w:rsidRDefault="009226AD" w:rsidP="00BB1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C0D">
        <w:rPr>
          <w:rFonts w:ascii="Times New Roman" w:hAnsi="Times New Roman" w:cs="Times New Roman"/>
          <w:sz w:val="28"/>
          <w:szCs w:val="28"/>
        </w:rPr>
        <w:t xml:space="preserve">До рапорту додаю </w:t>
      </w:r>
      <w:r w:rsidR="00FE1AE2" w:rsidRPr="00036C0D">
        <w:rPr>
          <w:rFonts w:ascii="Times New Roman" w:hAnsi="Times New Roman" w:cs="Times New Roman"/>
          <w:sz w:val="28"/>
          <w:szCs w:val="28"/>
        </w:rPr>
        <w:t>належним чином завіренні копії:</w:t>
      </w:r>
    </w:p>
    <w:p w14:paraId="1DBD01B0" w14:textId="76EFD71F" w:rsidR="00BB1F20" w:rsidRDefault="00B2122C" w:rsidP="00371ED6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5189082"/>
      <w:r>
        <w:rPr>
          <w:rFonts w:ascii="Times New Roman" w:hAnsi="Times New Roman" w:cs="Times New Roman"/>
          <w:sz w:val="28"/>
          <w:szCs w:val="28"/>
        </w:rPr>
        <w:t>Свідоцтво про хворобу</w:t>
      </w:r>
      <w:r w:rsidR="00BB1F20" w:rsidRPr="00036C0D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6C2782">
        <w:rPr>
          <w:rFonts w:ascii="Times New Roman" w:hAnsi="Times New Roman" w:cs="Times New Roman"/>
          <w:sz w:val="28"/>
          <w:szCs w:val="28"/>
          <w:lang w:val="ru-UA"/>
        </w:rPr>
        <w:t xml:space="preserve">№201 </w:t>
      </w:r>
      <w:r w:rsidR="00BB1F20" w:rsidRPr="00036C0D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4</w:t>
      </w:r>
      <w:r w:rsidR="006C27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2782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="006C2782">
        <w:rPr>
          <w:rFonts w:ascii="Times New Roman" w:hAnsi="Times New Roman" w:cs="Times New Roman"/>
          <w:sz w:val="28"/>
          <w:szCs w:val="28"/>
        </w:rPr>
        <w:t>.</w:t>
      </w:r>
    </w:p>
    <w:p w14:paraId="673DB03F" w14:textId="2AD933A0" w:rsidR="009E1372" w:rsidRPr="00036C0D" w:rsidRDefault="009E1372" w:rsidP="001D34FF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49B89A1" w14:textId="358A1B17" w:rsidR="00457FC0" w:rsidRPr="00036C0D" w:rsidRDefault="00457FC0" w:rsidP="001D34FF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5D719FE" w14:textId="3ADB1B4D" w:rsidR="009226AD" w:rsidRPr="00036C0D" w:rsidRDefault="009226AD" w:rsidP="001D34FF">
      <w:pPr>
        <w:spacing w:after="0" w:line="240" w:lineRule="auto"/>
        <w:ind w:right="-1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0D1CAE9C" w14:textId="1154D64D" w:rsidR="009E1372" w:rsidRPr="00036C0D" w:rsidRDefault="002722AF" w:rsidP="001D34FF">
      <w:pPr>
        <w:spacing w:after="0" w:line="240" w:lineRule="auto"/>
        <w:ind w:right="-1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036C0D">
        <w:rPr>
          <w:rFonts w:ascii="Times New Roman" w:hAnsi="Times New Roman" w:cs="Times New Roman"/>
          <w:kern w:val="0"/>
          <w:sz w:val="28"/>
          <w:szCs w:val="28"/>
          <w14:ligatures w14:val="none"/>
        </w:rPr>
        <w:t>солдат</w:t>
      </w:r>
      <w:r w:rsidR="003378C7" w:rsidRPr="00036C0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                                                    </w:t>
      </w:r>
      <w:r w:rsidR="009E1372" w:rsidRPr="00036C0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036C0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                   </w:t>
      </w:r>
      <w:r w:rsidRPr="00036C0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  </w:t>
      </w:r>
      <w:r w:rsidR="003378C7" w:rsidRPr="00036C0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994427" w:rsidRPr="00036C0D">
        <w:rPr>
          <w:rFonts w:ascii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       </w:t>
      </w:r>
      <w:r w:rsidR="00B2122C">
        <w:rPr>
          <w:rFonts w:ascii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      </w:t>
      </w:r>
      <w:r w:rsidR="003378C7" w:rsidRPr="00036C0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   </w:t>
      </w:r>
      <w:r w:rsidR="00B2122C">
        <w:rPr>
          <w:rFonts w:ascii="Times New Roman" w:hAnsi="Times New Roman" w:cs="Times New Roman"/>
          <w:kern w:val="0"/>
          <w:sz w:val="28"/>
          <w:szCs w:val="28"/>
          <w14:ligatures w14:val="none"/>
        </w:rPr>
        <w:t>Сергій РУДЕНКО</w:t>
      </w:r>
    </w:p>
    <w:p w14:paraId="00983A30" w14:textId="12FD6152" w:rsidR="00D611FE" w:rsidRDefault="004B539B" w:rsidP="00036C0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036C0D">
        <w:rPr>
          <w:rFonts w:ascii="Times New Roman" w:hAnsi="Times New Roman" w:cs="Times New Roman"/>
          <w:sz w:val="28"/>
          <w:szCs w:val="28"/>
        </w:rPr>
        <w:t>___.___.202</w:t>
      </w:r>
      <w:r w:rsidR="00715B30" w:rsidRPr="00036C0D">
        <w:rPr>
          <w:rFonts w:ascii="Times New Roman" w:hAnsi="Times New Roman" w:cs="Times New Roman"/>
          <w:sz w:val="28"/>
          <w:szCs w:val="28"/>
        </w:rPr>
        <w:t>5</w:t>
      </w:r>
    </w:p>
    <w:p w14:paraId="1D8B522B" w14:textId="77777777" w:rsidR="00E87BC7" w:rsidRDefault="00E87BC7" w:rsidP="00036C0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336951F" w14:textId="77777777" w:rsidR="005A55A6" w:rsidRPr="00036C0D" w:rsidRDefault="005A55A6" w:rsidP="00036C0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49C7695" w14:textId="34461B75" w:rsidR="003378C7" w:rsidRPr="00036C0D" w:rsidRDefault="003378C7" w:rsidP="00B2122C">
      <w:pPr>
        <w:spacing w:after="0" w:line="240" w:lineRule="auto"/>
        <w:ind w:left="-1134" w:right="-1"/>
        <w:jc w:val="right"/>
        <w:rPr>
          <w:rFonts w:ascii="Times New Roman" w:hAnsi="Times New Roman" w:cs="Times New Roman"/>
          <w:sz w:val="28"/>
          <w:szCs w:val="28"/>
        </w:rPr>
      </w:pPr>
      <w:r w:rsidRPr="00036C0D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64FEEE5" w14:textId="67829F54" w:rsidR="00D62352" w:rsidRPr="00036C0D" w:rsidRDefault="00D62352" w:rsidP="00B2122C">
      <w:pPr>
        <w:tabs>
          <w:tab w:val="left" w:pos="851"/>
        </w:tabs>
        <w:spacing w:after="0" w:line="240" w:lineRule="auto"/>
        <w:ind w:left="-1134" w:right="-1"/>
        <w:rPr>
          <w:rFonts w:ascii="Times New Roman" w:hAnsi="Times New Roman" w:cs="Times New Roman"/>
          <w:sz w:val="28"/>
          <w:szCs w:val="28"/>
        </w:rPr>
      </w:pPr>
    </w:p>
    <w:p w14:paraId="70BA05F8" w14:textId="77777777" w:rsidR="009E1372" w:rsidRPr="00036C0D" w:rsidRDefault="009E1372" w:rsidP="005A55A6">
      <w:pPr>
        <w:tabs>
          <w:tab w:val="left" w:pos="851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0FE3AECF" w14:textId="2E7772D4" w:rsidR="003378C7" w:rsidRPr="00036C0D" w:rsidRDefault="003378C7" w:rsidP="00B2122C">
      <w:pPr>
        <w:spacing w:after="0" w:line="240" w:lineRule="auto"/>
        <w:ind w:left="-1134" w:right="-1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036C0D"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385397" w:rsidRPr="00036C0D">
        <w:rPr>
          <w:rFonts w:ascii="Times New Roman" w:hAnsi="Times New Roman"/>
          <w:sz w:val="28"/>
          <w:szCs w:val="28"/>
        </w:rPr>
        <w:t xml:space="preserve">солдата </w:t>
      </w:r>
      <w:r w:rsidR="00B2122C">
        <w:rPr>
          <w:rFonts w:ascii="Times New Roman" w:hAnsi="Times New Roman"/>
          <w:sz w:val="28"/>
          <w:szCs w:val="28"/>
        </w:rPr>
        <w:t>РУДЕНКА Сергія Леонідовича</w:t>
      </w:r>
      <w:r w:rsidR="00385397" w:rsidRPr="00036C0D">
        <w:rPr>
          <w:rFonts w:ascii="Times New Roman" w:hAnsi="Times New Roman"/>
          <w:sz w:val="28"/>
          <w:szCs w:val="28"/>
        </w:rPr>
        <w:t>.</w:t>
      </w:r>
    </w:p>
    <w:p w14:paraId="7EF67F41" w14:textId="77777777" w:rsidR="009E1372" w:rsidRPr="00036C0D" w:rsidRDefault="009E1372" w:rsidP="00B2122C">
      <w:pPr>
        <w:tabs>
          <w:tab w:val="left" w:pos="851"/>
        </w:tabs>
        <w:spacing w:after="0" w:line="240" w:lineRule="auto"/>
        <w:ind w:left="-1134" w:right="-1"/>
        <w:rPr>
          <w:rFonts w:ascii="Times New Roman" w:hAnsi="Times New Roman" w:cs="Times New Roman"/>
          <w:sz w:val="28"/>
          <w:szCs w:val="28"/>
        </w:rPr>
      </w:pPr>
    </w:p>
    <w:p w14:paraId="3EC7A0BE" w14:textId="77777777" w:rsidR="00385397" w:rsidRPr="00036C0D" w:rsidRDefault="00385397" w:rsidP="00B2122C">
      <w:pPr>
        <w:tabs>
          <w:tab w:val="left" w:pos="851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30486351" w14:textId="7ED3D850" w:rsidR="006E1D53" w:rsidRPr="00036C0D" w:rsidRDefault="00063B37" w:rsidP="00B2122C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036C0D">
        <w:rPr>
          <w:rFonts w:ascii="Times New Roman" w:hAnsi="Times New Roman" w:cs="Times New Roman"/>
          <w:sz w:val="28"/>
          <w:szCs w:val="28"/>
        </w:rPr>
        <w:t>К</w:t>
      </w:r>
      <w:r w:rsidR="003B4697" w:rsidRPr="00036C0D">
        <w:rPr>
          <w:rFonts w:ascii="Times New Roman" w:hAnsi="Times New Roman" w:cs="Times New Roman"/>
          <w:sz w:val="28"/>
          <w:szCs w:val="28"/>
        </w:rPr>
        <w:t xml:space="preserve">омандир </w:t>
      </w:r>
      <w:r w:rsidR="009F6E9A" w:rsidRPr="00036C0D">
        <w:rPr>
          <w:rFonts w:ascii="Times New Roman" w:hAnsi="Times New Roman" w:cs="Times New Roman"/>
          <w:sz w:val="28"/>
          <w:szCs w:val="28"/>
        </w:rPr>
        <w:t>3</w:t>
      </w:r>
      <w:r w:rsidR="003B4697" w:rsidRPr="00036C0D">
        <w:rPr>
          <w:rFonts w:ascii="Times New Roman" w:hAnsi="Times New Roman" w:cs="Times New Roman"/>
          <w:sz w:val="28"/>
          <w:szCs w:val="28"/>
        </w:rPr>
        <w:t xml:space="preserve"> навчальної роти </w:t>
      </w:r>
    </w:p>
    <w:p w14:paraId="28E83C67" w14:textId="4E9BC37D" w:rsidR="006E1D53" w:rsidRPr="00036C0D" w:rsidRDefault="00063B37" w:rsidP="00B2122C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036C0D">
        <w:rPr>
          <w:rFonts w:ascii="Times New Roman" w:hAnsi="Times New Roman" w:cs="Times New Roman"/>
          <w:sz w:val="28"/>
          <w:szCs w:val="28"/>
        </w:rPr>
        <w:t>лейтенант</w:t>
      </w:r>
      <w:r w:rsidR="00823B6E" w:rsidRPr="00036C0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036C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36C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E1D53" w:rsidRPr="00036C0D">
        <w:rPr>
          <w:rFonts w:ascii="Times New Roman" w:hAnsi="Times New Roman" w:cs="Times New Roman"/>
          <w:sz w:val="28"/>
          <w:szCs w:val="28"/>
        </w:rPr>
        <w:t xml:space="preserve"> </w:t>
      </w:r>
      <w:r w:rsidR="00641652" w:rsidRPr="00036C0D">
        <w:rPr>
          <w:rFonts w:ascii="Times New Roman" w:hAnsi="Times New Roman" w:cs="Times New Roman"/>
          <w:sz w:val="28"/>
          <w:szCs w:val="28"/>
        </w:rPr>
        <w:t xml:space="preserve">      </w:t>
      </w:r>
      <w:r w:rsidR="006E1D53" w:rsidRPr="00036C0D">
        <w:rPr>
          <w:rFonts w:ascii="Times New Roman" w:hAnsi="Times New Roman" w:cs="Times New Roman"/>
          <w:sz w:val="28"/>
          <w:szCs w:val="28"/>
        </w:rPr>
        <w:t xml:space="preserve"> </w:t>
      </w:r>
      <w:r w:rsidR="00B2122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E1D53" w:rsidRPr="00036C0D">
        <w:rPr>
          <w:rFonts w:ascii="Times New Roman" w:hAnsi="Times New Roman" w:cs="Times New Roman"/>
          <w:sz w:val="28"/>
          <w:szCs w:val="28"/>
        </w:rPr>
        <w:t xml:space="preserve">     </w:t>
      </w:r>
      <w:r w:rsidR="00B2122C">
        <w:rPr>
          <w:rFonts w:ascii="Times New Roman" w:hAnsi="Times New Roman" w:cs="Times New Roman"/>
          <w:sz w:val="28"/>
          <w:szCs w:val="28"/>
        </w:rPr>
        <w:t>Сергій ЩЕРБАЦЬКИЙ</w:t>
      </w:r>
    </w:p>
    <w:p w14:paraId="7C095128" w14:textId="2D8B6872" w:rsidR="00D62352" w:rsidRPr="00036C0D" w:rsidRDefault="00616445" w:rsidP="00B2122C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036C0D">
        <w:rPr>
          <w:rFonts w:ascii="Times New Roman" w:hAnsi="Times New Roman" w:cs="Times New Roman"/>
          <w:sz w:val="28"/>
          <w:szCs w:val="28"/>
        </w:rPr>
        <w:t>___.___</w:t>
      </w:r>
      <w:r w:rsidR="00823B6E" w:rsidRPr="00036C0D">
        <w:rPr>
          <w:rFonts w:ascii="Times New Roman" w:hAnsi="Times New Roman" w:cs="Times New Roman"/>
          <w:sz w:val="28"/>
          <w:szCs w:val="28"/>
        </w:rPr>
        <w:t>.202</w:t>
      </w:r>
      <w:r w:rsidR="006F2649" w:rsidRPr="00036C0D">
        <w:rPr>
          <w:rFonts w:ascii="Times New Roman" w:hAnsi="Times New Roman" w:cs="Times New Roman"/>
          <w:sz w:val="28"/>
          <w:szCs w:val="28"/>
        </w:rPr>
        <w:t>5</w:t>
      </w:r>
    </w:p>
    <w:p w14:paraId="22118778" w14:textId="1586B9D9" w:rsidR="009E1372" w:rsidRPr="00036C0D" w:rsidRDefault="009E1372" w:rsidP="00B2122C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2E1DFD7F" w14:textId="77777777" w:rsidR="009E1372" w:rsidRPr="00036C0D" w:rsidRDefault="009E1372" w:rsidP="00B2122C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012D1264" w14:textId="01EA4298" w:rsidR="00823B6E" w:rsidRPr="00036C0D" w:rsidRDefault="003B4697" w:rsidP="00B2122C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036C0D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064196E5" w14:textId="04D46DD7" w:rsidR="00823B6E" w:rsidRPr="00036C0D" w:rsidRDefault="00823B6E" w:rsidP="00B2122C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04F9EC6" w14:textId="77777777" w:rsidR="00D62352" w:rsidRPr="00036C0D" w:rsidRDefault="00D62352" w:rsidP="00B2122C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71F41952" w14:textId="7681799D" w:rsidR="00823B6E" w:rsidRPr="00036C0D" w:rsidRDefault="003378C7" w:rsidP="00B2122C">
      <w:pPr>
        <w:spacing w:after="0" w:line="240" w:lineRule="auto"/>
        <w:ind w:right="-1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036C0D">
        <w:rPr>
          <w:rFonts w:ascii="Times New Roman" w:hAnsi="Times New Roman" w:cs="Times New Roman"/>
          <w:sz w:val="28"/>
          <w:szCs w:val="28"/>
        </w:rPr>
        <w:t>Клопочу</w:t>
      </w:r>
      <w:r w:rsidR="003B4697" w:rsidRPr="00036C0D">
        <w:rPr>
          <w:rFonts w:ascii="Times New Roman" w:hAnsi="Times New Roman" w:cs="Times New Roman"/>
          <w:sz w:val="28"/>
          <w:szCs w:val="28"/>
        </w:rPr>
        <w:t xml:space="preserve"> по суті рапорту </w:t>
      </w:r>
      <w:r w:rsidR="00385397" w:rsidRPr="00036C0D">
        <w:rPr>
          <w:rFonts w:ascii="Times New Roman" w:hAnsi="Times New Roman"/>
          <w:sz w:val="28"/>
          <w:szCs w:val="28"/>
        </w:rPr>
        <w:t>солдата</w:t>
      </w:r>
      <w:r w:rsidR="00063B37" w:rsidRPr="00036C0D">
        <w:rPr>
          <w:rFonts w:ascii="Times New Roman" w:hAnsi="Times New Roman"/>
          <w:sz w:val="28"/>
          <w:szCs w:val="28"/>
        </w:rPr>
        <w:t xml:space="preserve"> </w:t>
      </w:r>
      <w:r w:rsidR="00D91510">
        <w:rPr>
          <w:rFonts w:ascii="Times New Roman" w:hAnsi="Times New Roman"/>
          <w:sz w:val="28"/>
          <w:szCs w:val="28"/>
        </w:rPr>
        <w:t>РУДЕНКА Сергія Леонідовича</w:t>
      </w:r>
      <w:r w:rsidR="009E1372" w:rsidRPr="00036C0D">
        <w:rPr>
          <w:rFonts w:ascii="Times New Roman" w:hAnsi="Times New Roman" w:cs="Times New Roman"/>
          <w:sz w:val="28"/>
          <w:szCs w:val="28"/>
        </w:rPr>
        <w:t>.</w:t>
      </w:r>
    </w:p>
    <w:p w14:paraId="3231B661" w14:textId="1D4681FF" w:rsidR="00823B6E" w:rsidRPr="00036C0D" w:rsidRDefault="00823B6E" w:rsidP="00B2122C">
      <w:pPr>
        <w:spacing w:after="0" w:line="240" w:lineRule="auto"/>
        <w:ind w:left="-1134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00D9A1EC" w14:textId="77777777" w:rsidR="00D62352" w:rsidRPr="00036C0D" w:rsidRDefault="00D62352" w:rsidP="00B2122C">
      <w:pPr>
        <w:spacing w:after="0" w:line="240" w:lineRule="auto"/>
        <w:ind w:right="1133"/>
        <w:rPr>
          <w:rFonts w:ascii="Times New Roman" w:hAnsi="Times New Roman" w:cs="Times New Roman"/>
          <w:sz w:val="28"/>
          <w:szCs w:val="28"/>
        </w:rPr>
      </w:pPr>
    </w:p>
    <w:p w14:paraId="17E58F1E" w14:textId="42EB433B" w:rsidR="00823B6E" w:rsidRPr="00036C0D" w:rsidRDefault="00525021" w:rsidP="005A55A6">
      <w:pPr>
        <w:spacing w:after="0" w:line="240" w:lineRule="auto"/>
        <w:ind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823B6E" w:rsidRPr="00036C0D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  <w:r w:rsidR="006E1D53" w:rsidRPr="00036C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5DBC6F" w14:textId="5F681D88" w:rsidR="00823B6E" w:rsidRPr="00525021" w:rsidRDefault="0068435E" w:rsidP="005A55A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UA"/>
        </w:rPr>
        <w:t>п</w:t>
      </w:r>
      <w:bookmarkStart w:id="1" w:name="_GoBack"/>
      <w:bookmarkEnd w:id="1"/>
      <w:proofErr w:type="spellStart"/>
      <w:r w:rsidR="005A55A6">
        <w:rPr>
          <w:rFonts w:ascii="Times New Roman" w:hAnsi="Times New Roman" w:cs="Times New Roman"/>
          <w:sz w:val="28"/>
          <w:szCs w:val="28"/>
        </w:rPr>
        <w:t>ідполковник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UA"/>
        </w:rPr>
        <w:t xml:space="preserve">                                                                       </w:t>
      </w:r>
      <w:r w:rsidR="00823B6E" w:rsidRPr="00036C0D">
        <w:rPr>
          <w:rFonts w:ascii="Times New Roman" w:hAnsi="Times New Roman" w:cs="Times New Roman"/>
          <w:sz w:val="28"/>
          <w:szCs w:val="28"/>
        </w:rPr>
        <w:t xml:space="preserve">      </w:t>
      </w:r>
      <w:r w:rsidR="00036C0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378C7" w:rsidRPr="00036C0D">
        <w:rPr>
          <w:rFonts w:ascii="Times New Roman" w:hAnsi="Times New Roman" w:cs="Times New Roman"/>
          <w:sz w:val="28"/>
          <w:szCs w:val="28"/>
        </w:rPr>
        <w:t xml:space="preserve"> </w:t>
      </w:r>
      <w:r w:rsidR="00525021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7C23B30B" w14:textId="1D781F10" w:rsidR="00823B6E" w:rsidRPr="00036C0D" w:rsidRDefault="00616445" w:rsidP="005A55A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036C0D">
        <w:rPr>
          <w:rFonts w:ascii="Times New Roman" w:hAnsi="Times New Roman" w:cs="Times New Roman"/>
          <w:sz w:val="28"/>
          <w:szCs w:val="28"/>
        </w:rPr>
        <w:t>___.___.202</w:t>
      </w:r>
      <w:r w:rsidR="001D7A03" w:rsidRPr="00036C0D">
        <w:rPr>
          <w:rFonts w:ascii="Times New Roman" w:hAnsi="Times New Roman" w:cs="Times New Roman"/>
          <w:sz w:val="28"/>
          <w:szCs w:val="28"/>
        </w:rPr>
        <w:t>5</w:t>
      </w:r>
    </w:p>
    <w:sectPr w:rsidR="00823B6E" w:rsidRPr="00036C0D" w:rsidSect="00E87BC7">
      <w:pgSz w:w="11906" w:h="16838"/>
      <w:pgMar w:top="709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A436D3"/>
    <w:multiLevelType w:val="hybridMultilevel"/>
    <w:tmpl w:val="469A16EE"/>
    <w:lvl w:ilvl="0" w:tplc="223A97AC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7FAD6521"/>
    <w:multiLevelType w:val="hybridMultilevel"/>
    <w:tmpl w:val="BCD23EC2"/>
    <w:lvl w:ilvl="0" w:tplc="100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E25"/>
    <w:rsid w:val="00036C0D"/>
    <w:rsid w:val="00050756"/>
    <w:rsid w:val="00054620"/>
    <w:rsid w:val="00056849"/>
    <w:rsid w:val="00063B37"/>
    <w:rsid w:val="00096C05"/>
    <w:rsid w:val="000B2011"/>
    <w:rsid w:val="000D730F"/>
    <w:rsid w:val="000F0322"/>
    <w:rsid w:val="000F4752"/>
    <w:rsid w:val="001117DE"/>
    <w:rsid w:val="001266A9"/>
    <w:rsid w:val="001303A0"/>
    <w:rsid w:val="00187C4F"/>
    <w:rsid w:val="001923D2"/>
    <w:rsid w:val="001D34FF"/>
    <w:rsid w:val="001D7A03"/>
    <w:rsid w:val="001F6D5A"/>
    <w:rsid w:val="00245F3C"/>
    <w:rsid w:val="002722AF"/>
    <w:rsid w:val="002A4920"/>
    <w:rsid w:val="002D7F5E"/>
    <w:rsid w:val="002F0EDD"/>
    <w:rsid w:val="003173A9"/>
    <w:rsid w:val="00330517"/>
    <w:rsid w:val="003378C7"/>
    <w:rsid w:val="00371ED6"/>
    <w:rsid w:val="00385397"/>
    <w:rsid w:val="003B0082"/>
    <w:rsid w:val="003B4697"/>
    <w:rsid w:val="003F52E0"/>
    <w:rsid w:val="00413012"/>
    <w:rsid w:val="00424D51"/>
    <w:rsid w:val="0044002B"/>
    <w:rsid w:val="00457FC0"/>
    <w:rsid w:val="004B539B"/>
    <w:rsid w:val="00525021"/>
    <w:rsid w:val="00530429"/>
    <w:rsid w:val="005A55A6"/>
    <w:rsid w:val="005B4319"/>
    <w:rsid w:val="005C364E"/>
    <w:rsid w:val="005F19A9"/>
    <w:rsid w:val="00616445"/>
    <w:rsid w:val="00641652"/>
    <w:rsid w:val="00675B6F"/>
    <w:rsid w:val="0068435E"/>
    <w:rsid w:val="00687794"/>
    <w:rsid w:val="006A5858"/>
    <w:rsid w:val="006C2782"/>
    <w:rsid w:val="006E1D53"/>
    <w:rsid w:val="006F2649"/>
    <w:rsid w:val="00700744"/>
    <w:rsid w:val="0070284E"/>
    <w:rsid w:val="00715B30"/>
    <w:rsid w:val="00751076"/>
    <w:rsid w:val="0075504E"/>
    <w:rsid w:val="007C1612"/>
    <w:rsid w:val="007F7501"/>
    <w:rsid w:val="00823B6E"/>
    <w:rsid w:val="00840CF5"/>
    <w:rsid w:val="00851BB7"/>
    <w:rsid w:val="00852B7C"/>
    <w:rsid w:val="00856410"/>
    <w:rsid w:val="0086012C"/>
    <w:rsid w:val="008A1739"/>
    <w:rsid w:val="009226AD"/>
    <w:rsid w:val="00945ECD"/>
    <w:rsid w:val="0095212D"/>
    <w:rsid w:val="00954009"/>
    <w:rsid w:val="00994427"/>
    <w:rsid w:val="009E0081"/>
    <w:rsid w:val="009E1372"/>
    <w:rsid w:val="009F6E9A"/>
    <w:rsid w:val="00A96C2A"/>
    <w:rsid w:val="00AA34BA"/>
    <w:rsid w:val="00AB1FA4"/>
    <w:rsid w:val="00AB7671"/>
    <w:rsid w:val="00AC6A24"/>
    <w:rsid w:val="00AF6ABE"/>
    <w:rsid w:val="00B04CC9"/>
    <w:rsid w:val="00B2122C"/>
    <w:rsid w:val="00B34E25"/>
    <w:rsid w:val="00B82DCB"/>
    <w:rsid w:val="00B97A92"/>
    <w:rsid w:val="00BB1F20"/>
    <w:rsid w:val="00C3519A"/>
    <w:rsid w:val="00C3690A"/>
    <w:rsid w:val="00C42C0E"/>
    <w:rsid w:val="00C50969"/>
    <w:rsid w:val="00C577C7"/>
    <w:rsid w:val="00C630DA"/>
    <w:rsid w:val="00CD170A"/>
    <w:rsid w:val="00CE1250"/>
    <w:rsid w:val="00CE5C64"/>
    <w:rsid w:val="00CF5008"/>
    <w:rsid w:val="00D07051"/>
    <w:rsid w:val="00D25AA4"/>
    <w:rsid w:val="00D611FE"/>
    <w:rsid w:val="00D62352"/>
    <w:rsid w:val="00D66F9E"/>
    <w:rsid w:val="00D91510"/>
    <w:rsid w:val="00DC0BA6"/>
    <w:rsid w:val="00DC3762"/>
    <w:rsid w:val="00DC3D78"/>
    <w:rsid w:val="00DC3EB5"/>
    <w:rsid w:val="00DD714D"/>
    <w:rsid w:val="00DE0629"/>
    <w:rsid w:val="00DF75DB"/>
    <w:rsid w:val="00E44E25"/>
    <w:rsid w:val="00E77369"/>
    <w:rsid w:val="00E77C54"/>
    <w:rsid w:val="00E87BC7"/>
    <w:rsid w:val="00F819F7"/>
    <w:rsid w:val="00FA457E"/>
    <w:rsid w:val="00FA55F0"/>
    <w:rsid w:val="00FA6659"/>
    <w:rsid w:val="00FB4A9D"/>
    <w:rsid w:val="00FB7822"/>
    <w:rsid w:val="00FC4973"/>
    <w:rsid w:val="00FE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CD2D0"/>
  <w15:chartTrackingRefBased/>
  <w15:docId w15:val="{D02A661D-51E2-4BC5-9F43-105BE7B40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26AD"/>
    <w:pPr>
      <w:ind w:left="720"/>
      <w:contextualSpacing/>
    </w:pPr>
    <w:rPr>
      <w:kern w:val="0"/>
      <w14:ligatures w14:val="none"/>
    </w:rPr>
  </w:style>
  <w:style w:type="character" w:customStyle="1" w:styleId="rvts15">
    <w:name w:val="rvts15"/>
    <w:basedOn w:val="a0"/>
    <w:rsid w:val="009226AD"/>
  </w:style>
  <w:style w:type="paragraph" w:styleId="a4">
    <w:name w:val="Balloon Text"/>
    <w:basedOn w:val="a"/>
    <w:link w:val="a5"/>
    <w:uiPriority w:val="99"/>
    <w:semiHidden/>
    <w:unhideWhenUsed/>
    <w:rsid w:val="00DC0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0B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ASUS</cp:lastModifiedBy>
  <cp:revision>7</cp:revision>
  <cp:lastPrinted>2025-08-06T07:15:00Z</cp:lastPrinted>
  <dcterms:created xsi:type="dcterms:W3CDTF">2025-04-10T09:20:00Z</dcterms:created>
  <dcterms:modified xsi:type="dcterms:W3CDTF">2025-08-06T07:23:00Z</dcterms:modified>
</cp:coreProperties>
</file>